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0" w:type="pct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4958"/>
        <w:gridCol w:w="4468"/>
      </w:tblGrid>
      <w:tr w:rsidR="00B84199" w:rsidRPr="00DC0EA5" w14:paraId="16BF86B9" w14:textId="77777777" w:rsidTr="00C378D1">
        <w:trPr>
          <w:trHeight w:val="1559"/>
        </w:trPr>
        <w:tc>
          <w:tcPr>
            <w:tcW w:w="2630" w:type="pct"/>
          </w:tcPr>
          <w:p w14:paraId="434E6D61" w14:textId="77777777" w:rsidR="00B84199" w:rsidRPr="00DC0EA5" w:rsidRDefault="00B84199" w:rsidP="00C378D1">
            <w:pPr>
              <w:tabs>
                <w:tab w:val="left" w:pos="1209"/>
              </w:tabs>
              <w:rPr>
                <w:rFonts w:ascii="Calibri" w:hAnsi="Calibri" w:cs="Calibri"/>
                <w:sz w:val="16"/>
                <w:szCs w:val="16"/>
              </w:rPr>
            </w:pPr>
            <w:r w:rsidRPr="00DC0EA5">
              <w:rPr>
                <w:rFonts w:ascii="Calibri" w:hAnsi="Calibri" w:cs="Calibri"/>
                <w:sz w:val="16"/>
                <w:szCs w:val="16"/>
              </w:rPr>
              <w:t>vers. 1/202</w:t>
            </w:r>
            <w:r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2370" w:type="pct"/>
          </w:tcPr>
          <w:p w14:paraId="32C6F3E9" w14:textId="77777777" w:rsidR="00B84199" w:rsidRPr="00DC0EA5" w:rsidRDefault="00B84199" w:rsidP="00C378D1">
            <w:pPr>
              <w:rPr>
                <w:rFonts w:ascii="Calibri" w:hAnsi="Calibri" w:cs="Calibri"/>
                <w:sz w:val="22"/>
                <w:szCs w:val="18"/>
              </w:rPr>
            </w:pPr>
          </w:p>
          <w:p w14:paraId="15880B09" w14:textId="77777777" w:rsidR="00B84199" w:rsidRPr="00DC0EA5" w:rsidRDefault="00B84199" w:rsidP="00C378D1">
            <w:pPr>
              <w:rPr>
                <w:rFonts w:ascii="Calibri" w:hAnsi="Calibri" w:cs="Calibri"/>
                <w:sz w:val="22"/>
                <w:szCs w:val="18"/>
              </w:rPr>
            </w:pPr>
            <w:r w:rsidRPr="00DC0EA5">
              <w:rPr>
                <w:rFonts w:ascii="Calibri" w:hAnsi="Calibri" w:cs="Calibri"/>
                <w:sz w:val="22"/>
                <w:szCs w:val="18"/>
              </w:rPr>
              <w:t>Alla</w:t>
            </w:r>
          </w:p>
          <w:p w14:paraId="1F1C267F" w14:textId="77777777" w:rsidR="00B84199" w:rsidRPr="00DC0EA5" w:rsidRDefault="00B84199" w:rsidP="00C378D1">
            <w:pPr>
              <w:spacing w:before="40"/>
              <w:rPr>
                <w:rFonts w:ascii="Calibri" w:hAnsi="Calibri" w:cs="Calibri"/>
                <w:sz w:val="22"/>
                <w:szCs w:val="18"/>
              </w:rPr>
            </w:pPr>
            <w:r w:rsidRPr="00DC0EA5">
              <w:rPr>
                <w:rFonts w:ascii="Calibri" w:hAnsi="Calibri" w:cs="Calibri"/>
                <w:sz w:val="22"/>
                <w:szCs w:val="18"/>
              </w:rPr>
              <w:t xml:space="preserve">Regione Autonoma </w:t>
            </w:r>
            <w:proofErr w:type="gramStart"/>
            <w:r w:rsidRPr="00DC0EA5">
              <w:rPr>
                <w:rFonts w:ascii="Calibri" w:hAnsi="Calibri" w:cs="Calibri"/>
                <w:sz w:val="22"/>
                <w:szCs w:val="18"/>
              </w:rPr>
              <w:t>Friuli Venezia Giulia</w:t>
            </w:r>
            <w:proofErr w:type="gramEnd"/>
          </w:p>
          <w:p w14:paraId="15FDA1E4" w14:textId="77777777" w:rsidR="00B84199" w:rsidRPr="00DC0EA5" w:rsidRDefault="00B84199" w:rsidP="00C378D1">
            <w:pPr>
              <w:spacing w:before="40"/>
              <w:ind w:right="-1977"/>
              <w:rPr>
                <w:rFonts w:ascii="Calibri" w:hAnsi="Calibri" w:cs="Calibri"/>
                <w:sz w:val="22"/>
                <w:szCs w:val="18"/>
              </w:rPr>
            </w:pPr>
            <w:r w:rsidRPr="00DC0EA5">
              <w:rPr>
                <w:rFonts w:ascii="Calibri" w:hAnsi="Calibri" w:cs="Calibri"/>
                <w:sz w:val="22"/>
                <w:szCs w:val="18"/>
              </w:rPr>
              <w:t>Direzione centrale attività produttive e turismo</w:t>
            </w:r>
          </w:p>
          <w:p w14:paraId="3E3873CE" w14:textId="77777777" w:rsidR="00B84199" w:rsidRPr="00DC0EA5" w:rsidRDefault="00B84199" w:rsidP="00C378D1">
            <w:pPr>
              <w:spacing w:before="40"/>
              <w:rPr>
                <w:rFonts w:ascii="Calibri" w:hAnsi="Calibri" w:cs="Calibri"/>
                <w:sz w:val="22"/>
                <w:szCs w:val="18"/>
              </w:rPr>
            </w:pPr>
            <w:r w:rsidRPr="00DC0EA5">
              <w:rPr>
                <w:rFonts w:ascii="Calibri" w:hAnsi="Calibri" w:cs="Calibri"/>
                <w:sz w:val="22"/>
                <w:szCs w:val="18"/>
              </w:rPr>
              <w:t>PEC: economia@certregione.fvg.it</w:t>
            </w:r>
          </w:p>
        </w:tc>
      </w:tr>
    </w:tbl>
    <w:p w14:paraId="4CA0155D" w14:textId="77777777" w:rsidR="00B84199" w:rsidRPr="00DC0EA5" w:rsidRDefault="00B84199" w:rsidP="00B8419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18"/>
        </w:rPr>
      </w:pPr>
    </w:p>
    <w:p w14:paraId="3460666E" w14:textId="77777777" w:rsidR="00B84199" w:rsidRPr="00DC0EA5" w:rsidRDefault="00B84199" w:rsidP="00B84199">
      <w:pPr>
        <w:autoSpaceDE w:val="0"/>
        <w:autoSpaceDN w:val="0"/>
        <w:adjustRightInd w:val="0"/>
        <w:ind w:left="851" w:hanging="851"/>
        <w:jc w:val="both"/>
        <w:rPr>
          <w:rFonts w:ascii="Calibri" w:hAnsi="Calibri" w:cs="Calibri"/>
          <w:sz w:val="22"/>
          <w:szCs w:val="18"/>
        </w:rPr>
      </w:pPr>
      <w:r w:rsidRPr="00DC0EA5">
        <w:rPr>
          <w:rFonts w:ascii="Calibri" w:hAnsi="Calibri" w:cs="Calibri"/>
          <w:sz w:val="22"/>
          <w:szCs w:val="18"/>
        </w:rPr>
        <w:t>Oggetto: </w:t>
      </w:r>
      <w:bookmarkStart w:id="0" w:name="_Hlk123723684"/>
      <w:r w:rsidRPr="00DC0EA5">
        <w:rPr>
          <w:rFonts w:ascii="Calibri" w:hAnsi="Calibri" w:cs="Calibri"/>
          <w:sz w:val="22"/>
          <w:szCs w:val="18"/>
        </w:rPr>
        <w:t>Ristori alle imprese per danni maltempo</w:t>
      </w:r>
      <w:r w:rsidRPr="00DC0EA5">
        <w:rPr>
          <w:rFonts w:ascii="Calibri" w:hAnsi="Calibri" w:cs="Calibri"/>
          <w:sz w:val="22"/>
          <w:szCs w:val="18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18"/>
          <w:lang w:val="en-US"/>
        </w:rPr>
        <w:t>novembre</w:t>
      </w:r>
      <w:proofErr w:type="spellEnd"/>
      <w:r>
        <w:rPr>
          <w:rFonts w:ascii="Calibri" w:hAnsi="Calibri" w:cs="Calibri"/>
          <w:sz w:val="22"/>
          <w:szCs w:val="18"/>
          <w:lang w:val="en-US"/>
        </w:rPr>
        <w:t xml:space="preserve"> 2025</w:t>
      </w:r>
      <w:r w:rsidRPr="00DC0EA5">
        <w:rPr>
          <w:rFonts w:ascii="Calibri" w:hAnsi="Calibri" w:cs="Calibri"/>
          <w:bCs/>
          <w:sz w:val="22"/>
          <w:szCs w:val="18"/>
          <w:lang w:val="en-US"/>
        </w:rPr>
        <w:t xml:space="preserve"> </w:t>
      </w:r>
      <w:r w:rsidRPr="00DC0EA5">
        <w:rPr>
          <w:rFonts w:ascii="Calibri" w:hAnsi="Calibri" w:cs="Calibri"/>
          <w:sz w:val="22"/>
          <w:szCs w:val="18"/>
        </w:rPr>
        <w:t xml:space="preserve">- DGR </w:t>
      </w:r>
      <w:bookmarkEnd w:id="0"/>
      <w:r>
        <w:rPr>
          <w:rFonts w:ascii="Calibri" w:hAnsi="Calibri" w:cs="Calibri"/>
          <w:sz w:val="22"/>
          <w:szCs w:val="18"/>
        </w:rPr>
        <w:t xml:space="preserve">479/2026 </w:t>
      </w:r>
      <w:r w:rsidRPr="00DC0EA5">
        <w:rPr>
          <w:rFonts w:ascii="Calibri" w:hAnsi="Calibri" w:cs="Calibri"/>
          <w:sz w:val="22"/>
          <w:szCs w:val="18"/>
        </w:rPr>
        <w:t xml:space="preserve">- </w:t>
      </w:r>
      <w:r w:rsidRPr="00DC0EA5">
        <w:rPr>
          <w:rFonts w:ascii="Calibri" w:hAnsi="Calibri" w:cs="Calibri"/>
          <w:b/>
          <w:sz w:val="22"/>
          <w:szCs w:val="18"/>
        </w:rPr>
        <w:t xml:space="preserve">Richiesta di liquidazione dell’anticipo del contributo </w:t>
      </w:r>
      <w:r w:rsidRPr="00DC0EA5">
        <w:rPr>
          <w:rFonts w:ascii="Calibri" w:hAnsi="Calibri" w:cs="Calibri"/>
          <w:sz w:val="22"/>
          <w:szCs w:val="18"/>
        </w:rPr>
        <w:t>– Prat. 202</w:t>
      </w:r>
      <w:r>
        <w:rPr>
          <w:rFonts w:ascii="Calibri" w:hAnsi="Calibri" w:cs="Calibri"/>
          <w:sz w:val="22"/>
          <w:szCs w:val="18"/>
        </w:rPr>
        <w:t>6</w:t>
      </w:r>
      <w:r w:rsidRPr="00DC0EA5">
        <w:rPr>
          <w:rFonts w:ascii="Calibri" w:hAnsi="Calibri" w:cs="Calibri"/>
          <w:sz w:val="22"/>
          <w:szCs w:val="18"/>
        </w:rPr>
        <w:t>/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8"/>
            <w:enabled/>
            <w:calcOnExit w:val="0"/>
            <w:textInput>
              <w:format w:val="Maiuscole"/>
            </w:textInput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</w:p>
    <w:p w14:paraId="71465509" w14:textId="77777777" w:rsidR="00B84199" w:rsidRPr="00DC0EA5" w:rsidRDefault="00B84199" w:rsidP="00B84199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0070C0"/>
          <w:sz w:val="20"/>
          <w:szCs w:val="18"/>
        </w:rPr>
      </w:pPr>
    </w:p>
    <w:p w14:paraId="32393A9F" w14:textId="77777777" w:rsidR="00B84199" w:rsidRPr="00DC0EA5" w:rsidRDefault="00B84199" w:rsidP="00B84199">
      <w:pPr>
        <w:autoSpaceDE w:val="0"/>
        <w:autoSpaceDN w:val="0"/>
        <w:adjustRightInd w:val="0"/>
        <w:jc w:val="both"/>
        <w:rPr>
          <w:rFonts w:ascii="Calibri" w:hAnsi="Calibri" w:cs="Calibri"/>
          <w:i/>
          <w:color w:val="0070C0"/>
          <w:sz w:val="20"/>
          <w:szCs w:val="18"/>
        </w:rPr>
      </w:pPr>
      <w:r w:rsidRPr="00DC0EA5">
        <w:rPr>
          <w:rFonts w:ascii="Calibri" w:hAnsi="Calibri" w:cs="Calibri"/>
          <w:i/>
          <w:color w:val="0070C0"/>
          <w:sz w:val="20"/>
          <w:szCs w:val="18"/>
        </w:rPr>
        <w:t>[NB La pec con cui sarà inoltrata la presente richiesta dovrà avere il medesimo oggetto]</w:t>
      </w:r>
    </w:p>
    <w:p w14:paraId="588AC572" w14:textId="77777777" w:rsidR="00B84199" w:rsidRPr="00DC0EA5" w:rsidRDefault="00B84199" w:rsidP="00B84199">
      <w:pPr>
        <w:autoSpaceDE w:val="0"/>
        <w:autoSpaceDN w:val="0"/>
        <w:adjustRightInd w:val="0"/>
        <w:spacing w:line="360" w:lineRule="auto"/>
        <w:ind w:left="907" w:hanging="907"/>
        <w:jc w:val="both"/>
        <w:rPr>
          <w:rFonts w:ascii="Calibri" w:hAnsi="Calibri" w:cs="Calibri"/>
          <w:sz w:val="22"/>
          <w:szCs w:val="18"/>
        </w:rPr>
      </w:pPr>
    </w:p>
    <w:p w14:paraId="5EC57E87" w14:textId="77777777" w:rsidR="00B84199" w:rsidRPr="007E60C0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  <w:r w:rsidRPr="007E60C0">
        <w:rPr>
          <w:rFonts w:ascii="Calibri" w:hAnsi="Calibri" w:cs="Calibri"/>
          <w:sz w:val="22"/>
          <w:szCs w:val="18"/>
        </w:rPr>
        <w:t xml:space="preserve">Il sottoscritto </w:t>
      </w:r>
      <w:r w:rsidRPr="007E60C0">
        <w:rPr>
          <w:rFonts w:ascii="Calibri" w:hAnsi="Calibri" w:cs="Calibri"/>
          <w:sz w:val="22"/>
          <w:szCs w:val="18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7E60C0">
        <w:rPr>
          <w:rFonts w:ascii="Calibri" w:hAnsi="Calibri" w:cs="Calibri"/>
          <w:sz w:val="22"/>
          <w:szCs w:val="18"/>
        </w:rPr>
        <w:instrText xml:space="preserve"> FORMTEXT </w:instrText>
      </w:r>
      <w:r w:rsidRPr="007E60C0">
        <w:rPr>
          <w:rFonts w:ascii="Calibri" w:hAnsi="Calibri" w:cs="Calibri"/>
          <w:sz w:val="22"/>
          <w:szCs w:val="18"/>
        </w:rPr>
      </w:r>
      <w:r w:rsidRPr="007E60C0">
        <w:rPr>
          <w:rFonts w:ascii="Calibri" w:hAnsi="Calibri" w:cs="Calibri"/>
          <w:sz w:val="22"/>
          <w:szCs w:val="18"/>
        </w:rPr>
        <w:fldChar w:fldCharType="separate"/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fldChar w:fldCharType="end"/>
      </w:r>
      <w:r w:rsidRPr="007E60C0">
        <w:rPr>
          <w:rFonts w:ascii="Calibri" w:hAnsi="Calibri" w:cs="Calibri"/>
          <w:sz w:val="22"/>
          <w:szCs w:val="18"/>
        </w:rPr>
        <w:t xml:space="preserve">,  codice fiscale </w:t>
      </w:r>
      <w:r w:rsidRPr="007E60C0">
        <w:rPr>
          <w:rFonts w:ascii="Calibri" w:hAnsi="Calibri" w:cs="Calibri"/>
          <w:sz w:val="22"/>
          <w:szCs w:val="18"/>
        </w:rPr>
        <w:fldChar w:fldCharType="begin">
          <w:ffData>
            <w:name w:val="Testo8"/>
            <w:enabled/>
            <w:calcOnExit w:val="0"/>
            <w:textInput>
              <w:format w:val="Maiuscole"/>
            </w:textInput>
          </w:ffData>
        </w:fldChar>
      </w:r>
      <w:r w:rsidRPr="007E60C0">
        <w:rPr>
          <w:rFonts w:ascii="Calibri" w:hAnsi="Calibri" w:cs="Calibri"/>
          <w:sz w:val="22"/>
          <w:szCs w:val="18"/>
        </w:rPr>
        <w:instrText xml:space="preserve"> FORMTEXT </w:instrText>
      </w:r>
      <w:r w:rsidRPr="007E60C0">
        <w:rPr>
          <w:rFonts w:ascii="Calibri" w:hAnsi="Calibri" w:cs="Calibri"/>
          <w:sz w:val="22"/>
          <w:szCs w:val="18"/>
        </w:rPr>
      </w:r>
      <w:r w:rsidRPr="007E60C0">
        <w:rPr>
          <w:rFonts w:ascii="Calibri" w:hAnsi="Calibri" w:cs="Calibri"/>
          <w:sz w:val="22"/>
          <w:szCs w:val="18"/>
        </w:rPr>
        <w:fldChar w:fldCharType="separate"/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fldChar w:fldCharType="end"/>
      </w:r>
      <w:r w:rsidRPr="007E60C0">
        <w:rPr>
          <w:rFonts w:ascii="Calibri" w:hAnsi="Calibri" w:cs="Calibri"/>
          <w:sz w:val="22"/>
          <w:szCs w:val="18"/>
        </w:rPr>
        <w:t xml:space="preserve">, </w:t>
      </w:r>
    </w:p>
    <w:p w14:paraId="5993F242" w14:textId="77777777" w:rsidR="00B84199" w:rsidRPr="007E60C0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  <w:r w:rsidRPr="007E60C0">
        <w:rPr>
          <w:rFonts w:ascii="Calibri" w:hAnsi="Calibri" w:cs="Calibri"/>
          <w:sz w:val="22"/>
          <w:szCs w:val="18"/>
        </w:rPr>
        <w:t>in qualità di legale rappresentante/titolare dell’impresa</w:t>
      </w:r>
      <w:r>
        <w:rPr>
          <w:rFonts w:ascii="Calibri" w:hAnsi="Calibri" w:cs="Calibri"/>
          <w:sz w:val="22"/>
          <w:szCs w:val="18"/>
        </w:rPr>
        <w:t xml:space="preserve"> </w:t>
      </w:r>
      <w:r w:rsidRPr="007E60C0">
        <w:rPr>
          <w:rFonts w:ascii="Calibri" w:hAnsi="Calibri" w:cs="Calibri"/>
          <w:sz w:val="22"/>
          <w:szCs w:val="18"/>
        </w:rPr>
        <w:fldChar w:fldCharType="begin">
          <w:ffData>
            <w:name w:val="Testo8"/>
            <w:enabled/>
            <w:calcOnExit w:val="0"/>
            <w:textInput>
              <w:format w:val="Maiuscole"/>
            </w:textInput>
          </w:ffData>
        </w:fldChar>
      </w:r>
      <w:r w:rsidRPr="007E60C0">
        <w:rPr>
          <w:rFonts w:ascii="Calibri" w:hAnsi="Calibri" w:cs="Calibri"/>
          <w:sz w:val="22"/>
          <w:szCs w:val="18"/>
        </w:rPr>
        <w:instrText xml:space="preserve"> FORMTEXT </w:instrText>
      </w:r>
      <w:r w:rsidRPr="007E60C0">
        <w:rPr>
          <w:rFonts w:ascii="Calibri" w:hAnsi="Calibri" w:cs="Calibri"/>
          <w:sz w:val="22"/>
          <w:szCs w:val="18"/>
        </w:rPr>
      </w:r>
      <w:r w:rsidRPr="007E60C0">
        <w:rPr>
          <w:rFonts w:ascii="Calibri" w:hAnsi="Calibri" w:cs="Calibri"/>
          <w:sz w:val="22"/>
          <w:szCs w:val="18"/>
        </w:rPr>
        <w:fldChar w:fldCharType="separate"/>
      </w:r>
      <w:r>
        <w:rPr>
          <w:rFonts w:ascii="Calibri" w:hAnsi="Calibri" w:cs="Calibri"/>
          <w:sz w:val="22"/>
          <w:szCs w:val="18"/>
        </w:rPr>
        <w:t> </w:t>
      </w:r>
      <w:r>
        <w:rPr>
          <w:rFonts w:ascii="Calibri" w:hAnsi="Calibri" w:cs="Calibri"/>
          <w:sz w:val="22"/>
          <w:szCs w:val="18"/>
        </w:rPr>
        <w:t> </w:t>
      </w:r>
      <w:r>
        <w:rPr>
          <w:rFonts w:ascii="Calibri" w:hAnsi="Calibri" w:cs="Calibri"/>
          <w:sz w:val="22"/>
          <w:szCs w:val="18"/>
        </w:rPr>
        <w:t> </w:t>
      </w:r>
      <w:r>
        <w:rPr>
          <w:rFonts w:ascii="Calibri" w:hAnsi="Calibri" w:cs="Calibri"/>
          <w:sz w:val="22"/>
          <w:szCs w:val="18"/>
        </w:rPr>
        <w:t> </w:t>
      </w:r>
      <w:r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fldChar w:fldCharType="end"/>
      </w:r>
      <w:r>
        <w:rPr>
          <w:rFonts w:ascii="Calibri" w:hAnsi="Calibri" w:cs="Calibri"/>
          <w:sz w:val="22"/>
          <w:szCs w:val="18"/>
        </w:rPr>
        <w:t>,</w:t>
      </w:r>
      <w:r w:rsidRPr="007E60C0">
        <w:rPr>
          <w:rFonts w:ascii="Calibri" w:hAnsi="Calibri" w:cs="Calibri"/>
          <w:sz w:val="22"/>
          <w:szCs w:val="18"/>
        </w:rPr>
        <w:t xml:space="preserve">  </w:t>
      </w:r>
    </w:p>
    <w:p w14:paraId="1BC1B96D" w14:textId="77777777" w:rsidR="00B84199" w:rsidRPr="007E60C0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  <w:r w:rsidRPr="005B2E7A">
        <w:rPr>
          <w:rFonts w:ascii="Calibri" w:hAnsi="Calibri" w:cs="Calibri"/>
          <w:sz w:val="22"/>
          <w:szCs w:val="18"/>
        </w:rPr>
        <w:t xml:space="preserve">codice fiscale </w:t>
      </w:r>
      <w:r w:rsidRPr="005B2E7A">
        <w:rPr>
          <w:rFonts w:ascii="Calibri" w:hAnsi="Calibri" w:cs="Calibri"/>
          <w:sz w:val="22"/>
          <w:szCs w:val="18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B2E7A">
        <w:rPr>
          <w:rFonts w:ascii="Calibri" w:hAnsi="Calibri" w:cs="Calibri"/>
          <w:sz w:val="22"/>
          <w:szCs w:val="18"/>
        </w:rPr>
        <w:instrText xml:space="preserve"> FORMTEXT </w:instrText>
      </w:r>
      <w:r w:rsidRPr="005B2E7A">
        <w:rPr>
          <w:rFonts w:ascii="Calibri" w:hAnsi="Calibri" w:cs="Calibri"/>
          <w:sz w:val="22"/>
          <w:szCs w:val="18"/>
        </w:rPr>
      </w:r>
      <w:r w:rsidRPr="005B2E7A">
        <w:rPr>
          <w:rFonts w:ascii="Calibri" w:hAnsi="Calibri" w:cs="Calibri"/>
          <w:sz w:val="22"/>
          <w:szCs w:val="18"/>
        </w:rPr>
        <w:fldChar w:fldCharType="separate"/>
      </w:r>
      <w:r w:rsidRPr="005B2E7A">
        <w:rPr>
          <w:rFonts w:ascii="Calibri" w:hAnsi="Calibri" w:cs="Calibri"/>
          <w:sz w:val="22"/>
          <w:szCs w:val="18"/>
        </w:rPr>
        <w:t> </w:t>
      </w:r>
      <w:r w:rsidRPr="005B2E7A">
        <w:rPr>
          <w:rFonts w:ascii="Calibri" w:hAnsi="Calibri" w:cs="Calibri"/>
          <w:sz w:val="22"/>
          <w:szCs w:val="18"/>
        </w:rPr>
        <w:t> </w:t>
      </w:r>
      <w:r w:rsidRPr="005B2E7A">
        <w:rPr>
          <w:rFonts w:ascii="Calibri" w:hAnsi="Calibri" w:cs="Calibri"/>
          <w:sz w:val="22"/>
          <w:szCs w:val="18"/>
        </w:rPr>
        <w:t> </w:t>
      </w:r>
      <w:r w:rsidRPr="005B2E7A">
        <w:rPr>
          <w:rFonts w:ascii="Calibri" w:hAnsi="Calibri" w:cs="Calibri"/>
          <w:sz w:val="22"/>
          <w:szCs w:val="18"/>
        </w:rPr>
        <w:t> </w:t>
      </w:r>
      <w:r w:rsidRPr="005B2E7A">
        <w:rPr>
          <w:rFonts w:ascii="Calibri" w:hAnsi="Calibri" w:cs="Calibri"/>
          <w:sz w:val="22"/>
          <w:szCs w:val="18"/>
        </w:rPr>
        <w:t> </w:t>
      </w:r>
      <w:r w:rsidRPr="005B2E7A">
        <w:rPr>
          <w:rFonts w:ascii="Calibri" w:hAnsi="Calibri" w:cs="Calibri"/>
          <w:sz w:val="22"/>
          <w:szCs w:val="18"/>
        </w:rPr>
        <w:fldChar w:fldCharType="end"/>
      </w:r>
      <w:r w:rsidRPr="005B2E7A">
        <w:rPr>
          <w:rFonts w:ascii="Calibri" w:hAnsi="Calibri" w:cs="Calibri"/>
          <w:sz w:val="22"/>
          <w:szCs w:val="18"/>
        </w:rPr>
        <w:t>,</w:t>
      </w:r>
      <w:r>
        <w:rPr>
          <w:rFonts w:ascii="Calibri" w:hAnsi="Calibri" w:cs="Calibri"/>
          <w:sz w:val="22"/>
          <w:szCs w:val="18"/>
        </w:rPr>
        <w:t xml:space="preserve"> </w:t>
      </w:r>
      <w:r w:rsidRPr="007E60C0">
        <w:rPr>
          <w:rFonts w:ascii="Calibri" w:hAnsi="Calibri" w:cs="Calibri"/>
          <w:sz w:val="22"/>
          <w:szCs w:val="18"/>
        </w:rPr>
        <w:t xml:space="preserve">con sede legale in </w:t>
      </w:r>
      <w:r w:rsidRPr="007E60C0">
        <w:rPr>
          <w:rFonts w:ascii="Calibri" w:hAnsi="Calibri" w:cs="Calibri"/>
          <w:sz w:val="22"/>
          <w:szCs w:val="18"/>
        </w:rPr>
        <w:fldChar w:fldCharType="begin">
          <w:ffData>
            <w:name w:val="Testo5"/>
            <w:enabled/>
            <w:calcOnExit w:val="0"/>
            <w:textInput/>
          </w:ffData>
        </w:fldChar>
      </w:r>
      <w:r w:rsidRPr="007E60C0">
        <w:rPr>
          <w:rFonts w:ascii="Calibri" w:hAnsi="Calibri" w:cs="Calibri"/>
          <w:sz w:val="22"/>
          <w:szCs w:val="18"/>
        </w:rPr>
        <w:instrText xml:space="preserve"> FORMTEXT </w:instrText>
      </w:r>
      <w:r w:rsidRPr="007E60C0">
        <w:rPr>
          <w:rFonts w:ascii="Calibri" w:hAnsi="Calibri" w:cs="Calibri"/>
          <w:sz w:val="22"/>
          <w:szCs w:val="18"/>
        </w:rPr>
      </w:r>
      <w:r w:rsidRPr="007E60C0">
        <w:rPr>
          <w:rFonts w:ascii="Calibri" w:hAnsi="Calibri" w:cs="Calibri"/>
          <w:sz w:val="22"/>
          <w:szCs w:val="18"/>
        </w:rPr>
        <w:fldChar w:fldCharType="separate"/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t> </w:t>
      </w:r>
      <w:r w:rsidRPr="007E60C0">
        <w:rPr>
          <w:rFonts w:ascii="Calibri" w:hAnsi="Calibri" w:cs="Calibri"/>
          <w:sz w:val="22"/>
          <w:szCs w:val="18"/>
        </w:rPr>
        <w:fldChar w:fldCharType="end"/>
      </w:r>
      <w:r w:rsidRPr="007E60C0">
        <w:rPr>
          <w:rFonts w:ascii="Calibri" w:hAnsi="Calibri" w:cs="Calibri"/>
          <w:sz w:val="22"/>
          <w:szCs w:val="18"/>
        </w:rPr>
        <w:t xml:space="preserve"> </w:t>
      </w:r>
    </w:p>
    <w:p w14:paraId="71F35034" w14:textId="77777777" w:rsidR="00B84199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  <w:r w:rsidRPr="007E60C0">
        <w:rPr>
          <w:rFonts w:ascii="Calibri" w:hAnsi="Calibri" w:cs="Calibri"/>
          <w:sz w:val="22"/>
          <w:szCs w:val="18"/>
        </w:rPr>
        <w:t>con riferimento al</w:t>
      </w:r>
      <w:r>
        <w:rPr>
          <w:rFonts w:ascii="Calibri" w:hAnsi="Calibri" w:cs="Calibri"/>
          <w:sz w:val="22"/>
          <w:szCs w:val="18"/>
        </w:rPr>
        <w:t xml:space="preserve">la domanda di contributo presentata a </w:t>
      </w:r>
      <w:r w:rsidRPr="007E60C0">
        <w:rPr>
          <w:rFonts w:ascii="Calibri" w:hAnsi="Calibri" w:cs="Calibri"/>
          <w:sz w:val="22"/>
          <w:szCs w:val="18"/>
        </w:rPr>
        <w:t>valere sulla linea in oggetto</w:t>
      </w:r>
    </w:p>
    <w:p w14:paraId="1E58D148" w14:textId="77777777" w:rsidR="00B84199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</w:p>
    <w:p w14:paraId="50616A55" w14:textId="77777777" w:rsidR="00B84199" w:rsidRDefault="00B84199" w:rsidP="00B84199">
      <w:pPr>
        <w:spacing w:line="288" w:lineRule="auto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>visto il decreto di concessione pubblicato sul sito della Regione con cui sono stati determinati, ai sensi dell’allegato B alla DGR 479/2026:</w:t>
      </w:r>
    </w:p>
    <w:p w14:paraId="44391B0A" w14:textId="77777777" w:rsidR="00B84199" w:rsidRDefault="00B84199" w:rsidP="00B84199">
      <w:pPr>
        <w:numPr>
          <w:ilvl w:val="0"/>
          <w:numId w:val="2"/>
        </w:numPr>
        <w:spacing w:line="288" w:lineRule="auto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 xml:space="preserve">i danni ristorabili quantificati in una spesa ammessa pari a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>
        <w:rPr>
          <w:rFonts w:ascii="Calibri" w:hAnsi="Calibri" w:cs="Calibri"/>
          <w:sz w:val="22"/>
          <w:szCs w:val="18"/>
        </w:rPr>
        <w:t xml:space="preserve">  </w:t>
      </w:r>
    </w:p>
    <w:p w14:paraId="5DCF3881" w14:textId="77777777" w:rsidR="00B84199" w:rsidRDefault="00B84199" w:rsidP="00B84199">
      <w:pPr>
        <w:numPr>
          <w:ilvl w:val="0"/>
          <w:numId w:val="2"/>
        </w:numPr>
        <w:spacing w:line="288" w:lineRule="auto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 xml:space="preserve">il contributo riconosciuto a ristoro della suddetta spesa pari a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</w:p>
    <w:p w14:paraId="71B79FF3" w14:textId="77777777" w:rsidR="00B84199" w:rsidRPr="00095C3D" w:rsidRDefault="00B84199" w:rsidP="00B84199">
      <w:pPr>
        <w:ind w:left="360"/>
        <w:jc w:val="center"/>
        <w:rPr>
          <w:rFonts w:ascii="Calibri" w:hAnsi="Calibri" w:cs="Calibri"/>
          <w:sz w:val="36"/>
          <w:szCs w:val="28"/>
        </w:rPr>
      </w:pPr>
      <w:r>
        <w:rPr>
          <w:rFonts w:ascii="Calibri" w:hAnsi="Calibri" w:cs="Calibri"/>
          <w:sz w:val="36"/>
          <w:szCs w:val="28"/>
        </w:rPr>
        <w:t>dichiara</w:t>
      </w:r>
    </w:p>
    <w:p w14:paraId="2C802D7B" w14:textId="77777777" w:rsidR="00B84199" w:rsidRDefault="00B84199" w:rsidP="00B84199">
      <w:pPr>
        <w:spacing w:before="120" w:line="288" w:lineRule="auto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noProof/>
          <w:szCs w:val="18"/>
        </w:rPr>
        <w:pict w14:anchorId="04371DAC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2059" type="#_x0000_t201" style="position:absolute;left:0;text-align:left;margin-left:.85pt;margin-top:4.5pt;width:12pt;height:18pt;z-index:251661312" o:preferrelative="t" filled="f" stroked="f">
            <v:imagedata r:id="rId7" o:title=""/>
            <o:lock v:ext="edit" aspectratio="t"/>
          </v:shape>
          <w:control r:id="rId8" w:name="CheckBox111" w:shapeid="_x0000_s2059"/>
        </w:pict>
      </w:r>
      <w:r>
        <w:rPr>
          <w:rFonts w:ascii="Calibri" w:hAnsi="Calibri" w:cs="Calibri"/>
          <w:sz w:val="22"/>
          <w:szCs w:val="18"/>
        </w:rPr>
        <w:t xml:space="preserve">      di NON aver ricevuto ad oggi indennizzi a ristoro dei danni </w:t>
      </w:r>
    </w:p>
    <w:p w14:paraId="4C5D996E" w14:textId="77777777" w:rsidR="00B84199" w:rsidRDefault="00B84199" w:rsidP="00B84199">
      <w:pPr>
        <w:spacing w:before="80" w:line="288" w:lineRule="auto"/>
        <w:ind w:left="284" w:hanging="284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noProof/>
          <w:szCs w:val="18"/>
        </w:rPr>
        <w:pict w14:anchorId="517A0954">
          <v:shape id="_x0000_s2060" type="#_x0000_t201" style="position:absolute;left:0;text-align:left;margin-left:.35pt;margin-top:2.6pt;width:12pt;height:18pt;z-index:251662336" o:preferrelative="t" filled="f" stroked="f">
            <v:imagedata r:id="rId7" o:title=""/>
            <o:lock v:ext="edit" aspectratio="t"/>
          </v:shape>
          <w:control r:id="rId9" w:name="CheckBox1111" w:shapeid="_x0000_s2060"/>
        </w:pict>
      </w:r>
      <w:r>
        <w:rPr>
          <w:rFonts w:ascii="Calibri" w:hAnsi="Calibri" w:cs="Calibri"/>
          <w:sz w:val="22"/>
          <w:szCs w:val="18"/>
        </w:rPr>
        <w:t xml:space="preserve">      di aver ricevuto ad oggi indennizzi, di cui si allega attestazione, pari a</w:t>
      </w:r>
      <w:r w:rsidRPr="00C25E93">
        <w:rPr>
          <w:rFonts w:ascii="Calibri" w:hAnsi="Calibri" w:cs="Calibri"/>
          <w:sz w:val="22"/>
          <w:szCs w:val="18"/>
        </w:rPr>
        <w:t xml:space="preserve"> euro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>
        <w:rPr>
          <w:rFonts w:ascii="Calibri" w:hAnsi="Calibri" w:cs="Calibri"/>
          <w:sz w:val="22"/>
          <w:szCs w:val="18"/>
        </w:rPr>
        <w:t xml:space="preserve">, che cumulati al contributo concesso, concorrono alla copertura dei danni </w:t>
      </w:r>
      <w:r w:rsidRPr="002D26EB">
        <w:rPr>
          <w:rFonts w:ascii="Calibri" w:hAnsi="Calibri" w:cs="Calibri"/>
          <w:sz w:val="22"/>
          <w:szCs w:val="18"/>
          <w:u w:val="single"/>
        </w:rPr>
        <w:t>nel limite della spesa ammessa</w:t>
      </w:r>
      <w:r>
        <w:rPr>
          <w:rStyle w:val="Rimandonotadichiusura"/>
          <w:rFonts w:ascii="Calibri" w:hAnsi="Calibri" w:cs="Calibri"/>
          <w:sz w:val="22"/>
          <w:szCs w:val="18"/>
        </w:rPr>
        <w:endnoteReference w:id="1"/>
      </w:r>
      <w:r>
        <w:rPr>
          <w:rFonts w:ascii="Calibri" w:hAnsi="Calibri" w:cs="Calibri"/>
          <w:sz w:val="22"/>
          <w:szCs w:val="18"/>
        </w:rPr>
        <w:t xml:space="preserve"> </w:t>
      </w:r>
    </w:p>
    <w:p w14:paraId="3DD3F152" w14:textId="77777777" w:rsidR="00B84199" w:rsidRDefault="00B84199" w:rsidP="00B84199">
      <w:pPr>
        <w:spacing w:before="80" w:line="288" w:lineRule="auto"/>
        <w:ind w:left="284" w:hanging="284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noProof/>
          <w:szCs w:val="18"/>
        </w:rPr>
        <w:pict w14:anchorId="51C4BE0C">
          <v:shape id="_x0000_s2062" type="#_x0000_t201" style="position:absolute;left:0;text-align:left;margin-left:.35pt;margin-top:2.6pt;width:12pt;height:18pt;z-index:251664384" o:preferrelative="t" filled="f" stroked="f">
            <v:imagedata r:id="rId7" o:title=""/>
            <o:lock v:ext="edit" aspectratio="t"/>
          </v:shape>
          <w:control r:id="rId10" w:name="CheckBox11111" w:shapeid="_x0000_s2062"/>
        </w:pict>
      </w:r>
      <w:r>
        <w:rPr>
          <w:rFonts w:ascii="Calibri" w:hAnsi="Calibri" w:cs="Calibri"/>
          <w:sz w:val="22"/>
          <w:szCs w:val="18"/>
        </w:rPr>
        <w:t xml:space="preserve">      di aver ricevuto ad oggi indennizzi, di cui si allega attestazione, pari a</w:t>
      </w:r>
      <w:r w:rsidRPr="00C25E93">
        <w:rPr>
          <w:rFonts w:ascii="Calibri" w:hAnsi="Calibri" w:cs="Calibri"/>
          <w:sz w:val="22"/>
          <w:szCs w:val="18"/>
        </w:rPr>
        <w:t xml:space="preserve"> euro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>
        <w:rPr>
          <w:rFonts w:ascii="Calibri" w:hAnsi="Calibri" w:cs="Calibri"/>
          <w:sz w:val="22"/>
          <w:szCs w:val="18"/>
        </w:rPr>
        <w:t>, che cumulati al contributo concesso, eccedono il valore dei danni subiti (spesa ammessa)</w:t>
      </w:r>
      <w:r>
        <w:rPr>
          <w:rStyle w:val="Rimandonotadichiusura"/>
          <w:rFonts w:ascii="Calibri" w:hAnsi="Calibri" w:cs="Calibri"/>
          <w:sz w:val="22"/>
          <w:szCs w:val="18"/>
        </w:rPr>
        <w:endnoteReference w:id="2"/>
      </w:r>
      <w:r>
        <w:rPr>
          <w:rFonts w:ascii="Calibri" w:hAnsi="Calibri" w:cs="Calibri"/>
          <w:sz w:val="22"/>
          <w:szCs w:val="18"/>
        </w:rPr>
        <w:t xml:space="preserve">, con necessità pertanto di rideterminare, ai sensi dell’art. 8, c. 3, dell’allegato B alla DGR 479/2026, il contributo concesso come segue: </w:t>
      </w:r>
    </w:p>
    <w:p w14:paraId="06DDA0E6" w14:textId="77777777" w:rsidR="00B84199" w:rsidRDefault="00B84199" w:rsidP="00B84199">
      <w:pPr>
        <w:spacing w:before="80" w:line="288" w:lineRule="auto"/>
        <w:ind w:left="709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 xml:space="preserve">  euro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>
        <w:rPr>
          <w:rFonts w:ascii="Calibri" w:hAnsi="Calibri" w:cs="Calibri"/>
          <w:sz w:val="22"/>
          <w:szCs w:val="18"/>
        </w:rPr>
        <w:t xml:space="preserve"> danni ristorabili (=spesa ammessa) </w:t>
      </w:r>
    </w:p>
    <w:p w14:paraId="7F723D51" w14:textId="77777777" w:rsidR="00B84199" w:rsidRPr="002D26EB" w:rsidRDefault="00B84199" w:rsidP="00B84199">
      <w:pPr>
        <w:spacing w:before="80" w:line="288" w:lineRule="auto"/>
        <w:ind w:left="709"/>
        <w:jc w:val="both"/>
        <w:rPr>
          <w:rFonts w:ascii="Calibri" w:hAnsi="Calibri" w:cs="Calibri"/>
          <w:sz w:val="22"/>
          <w:szCs w:val="18"/>
          <w:u w:val="single"/>
        </w:rPr>
      </w:pPr>
      <w:r w:rsidRPr="002D26EB">
        <w:rPr>
          <w:rFonts w:ascii="Calibri" w:hAnsi="Calibri" w:cs="Calibri"/>
          <w:sz w:val="22"/>
          <w:szCs w:val="18"/>
          <w:u w:val="single"/>
        </w:rPr>
        <w:t>- euro</w:t>
      </w:r>
      <w:r>
        <w:rPr>
          <w:rFonts w:ascii="Calibri" w:hAnsi="Calibri" w:cs="Calibri"/>
          <w:sz w:val="22"/>
          <w:szCs w:val="18"/>
          <w:u w:val="single"/>
        </w:rPr>
        <w:t xml:space="preserve"> </w:t>
      </w:r>
      <w:r w:rsidRPr="002D26EB">
        <w:rPr>
          <w:rFonts w:ascii="Calibri" w:hAnsi="Calibri" w:cs="Calibri"/>
          <w:sz w:val="22"/>
          <w:szCs w:val="18"/>
          <w:u w:val="singl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D26EB">
        <w:rPr>
          <w:rFonts w:ascii="Calibri" w:hAnsi="Calibri" w:cs="Calibri"/>
          <w:sz w:val="22"/>
          <w:szCs w:val="18"/>
          <w:u w:val="single"/>
        </w:rPr>
        <w:instrText xml:space="preserve"> FORMTEXT </w:instrText>
      </w:r>
      <w:r w:rsidRPr="002D26EB">
        <w:rPr>
          <w:rFonts w:ascii="Calibri" w:hAnsi="Calibri" w:cs="Calibri"/>
          <w:sz w:val="22"/>
          <w:szCs w:val="18"/>
          <w:u w:val="single"/>
        </w:rPr>
      </w:r>
      <w:r w:rsidRPr="002D26EB">
        <w:rPr>
          <w:rFonts w:ascii="Calibri" w:hAnsi="Calibri" w:cs="Calibri"/>
          <w:sz w:val="22"/>
          <w:szCs w:val="18"/>
          <w:u w:val="single"/>
        </w:rPr>
        <w:fldChar w:fldCharType="separate"/>
      </w:r>
      <w:r w:rsidRPr="002D26EB">
        <w:rPr>
          <w:rFonts w:ascii="Calibri" w:hAnsi="Calibri" w:cs="Calibri"/>
          <w:sz w:val="22"/>
          <w:szCs w:val="18"/>
          <w:u w:val="single"/>
        </w:rPr>
        <w:t> </w:t>
      </w:r>
      <w:r w:rsidRPr="002D26EB">
        <w:rPr>
          <w:rFonts w:ascii="Calibri" w:hAnsi="Calibri" w:cs="Calibri"/>
          <w:sz w:val="22"/>
          <w:szCs w:val="18"/>
          <w:u w:val="single"/>
        </w:rPr>
        <w:t> </w:t>
      </w:r>
      <w:r w:rsidRPr="002D26EB">
        <w:rPr>
          <w:rFonts w:ascii="Calibri" w:hAnsi="Calibri" w:cs="Calibri"/>
          <w:sz w:val="22"/>
          <w:szCs w:val="18"/>
          <w:u w:val="single"/>
        </w:rPr>
        <w:t> </w:t>
      </w:r>
      <w:r w:rsidRPr="002D26EB">
        <w:rPr>
          <w:rFonts w:ascii="Calibri" w:hAnsi="Calibri" w:cs="Calibri"/>
          <w:sz w:val="22"/>
          <w:szCs w:val="18"/>
          <w:u w:val="single"/>
        </w:rPr>
        <w:t> </w:t>
      </w:r>
      <w:r w:rsidRPr="002D26EB">
        <w:rPr>
          <w:rFonts w:ascii="Calibri" w:hAnsi="Calibri" w:cs="Calibri"/>
          <w:sz w:val="22"/>
          <w:szCs w:val="18"/>
          <w:u w:val="single"/>
        </w:rPr>
        <w:t> </w:t>
      </w:r>
      <w:r w:rsidRPr="002D26EB">
        <w:rPr>
          <w:rFonts w:ascii="Calibri" w:hAnsi="Calibri" w:cs="Calibri"/>
          <w:sz w:val="22"/>
          <w:szCs w:val="18"/>
          <w:u w:val="single"/>
        </w:rPr>
        <w:fldChar w:fldCharType="end"/>
      </w:r>
      <w:r w:rsidRPr="002D26EB">
        <w:rPr>
          <w:rFonts w:ascii="Calibri" w:hAnsi="Calibri" w:cs="Calibri"/>
          <w:sz w:val="22"/>
          <w:szCs w:val="18"/>
          <w:u w:val="single"/>
        </w:rPr>
        <w:t xml:space="preserve"> indennizzi </w:t>
      </w:r>
    </w:p>
    <w:p w14:paraId="5CA73B3E" w14:textId="77777777" w:rsidR="00B84199" w:rsidRDefault="00B84199" w:rsidP="00B84199">
      <w:pPr>
        <w:spacing w:before="80" w:line="288" w:lineRule="auto"/>
        <w:ind w:left="709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 xml:space="preserve">= danni ristorabili dalla Regione (=contributo rideterminato)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</w:p>
    <w:p w14:paraId="1698AC3E" w14:textId="77777777" w:rsidR="00B84199" w:rsidRPr="00DC0EA5" w:rsidRDefault="00B84199" w:rsidP="00B84199">
      <w:pPr>
        <w:jc w:val="center"/>
        <w:rPr>
          <w:rFonts w:ascii="Calibri" w:hAnsi="Calibri" w:cs="Calibri"/>
          <w:sz w:val="36"/>
          <w:szCs w:val="28"/>
        </w:rPr>
      </w:pPr>
      <w:r w:rsidRPr="00DC0EA5">
        <w:rPr>
          <w:rFonts w:ascii="Calibri" w:hAnsi="Calibri" w:cs="Calibri"/>
          <w:sz w:val="36"/>
          <w:szCs w:val="28"/>
        </w:rPr>
        <w:t>chiede</w:t>
      </w:r>
    </w:p>
    <w:p w14:paraId="7A147D85" w14:textId="77777777" w:rsidR="00B84199" w:rsidRPr="00DC0EA5" w:rsidRDefault="00B84199" w:rsidP="00B84199">
      <w:pPr>
        <w:spacing w:before="120" w:after="120" w:line="312" w:lineRule="auto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noProof/>
          <w:szCs w:val="18"/>
        </w:rPr>
        <w:pict w14:anchorId="03BBA6BC">
          <v:shape id="_x0000_s2061" type="#_x0000_t201" style="position:absolute;left:0;text-align:left;margin-left:6.85pt;margin-top:28.45pt;width:12pt;height:18pt;z-index:251663360" o:preferrelative="t" filled="f" stroked="f">
            <v:imagedata r:id="rId7" o:title=""/>
            <o:lock v:ext="edit" aspectratio="t"/>
          </v:shape>
          <w:control r:id="rId11" w:name="CheckBox1" w:shapeid="_x0000_s2061"/>
        </w:pict>
      </w:r>
      <w:r w:rsidRPr="00DC0EA5">
        <w:rPr>
          <w:rFonts w:ascii="Calibri" w:hAnsi="Calibri" w:cs="Calibri"/>
          <w:sz w:val="22"/>
          <w:szCs w:val="18"/>
        </w:rPr>
        <w:t>- la liquidazione in via anticipata nella misura del</w:t>
      </w:r>
      <w:r w:rsidRPr="00DC0EA5">
        <w:rPr>
          <w:rStyle w:val="Rimandonotadichiusura"/>
          <w:rFonts w:ascii="Calibri" w:hAnsi="Calibri" w:cs="Calibri"/>
          <w:sz w:val="22"/>
          <w:szCs w:val="18"/>
        </w:rPr>
        <w:endnoteReference w:id="3"/>
      </w:r>
      <w:r w:rsidRPr="00DC0EA5">
        <w:rPr>
          <w:rFonts w:ascii="Calibri" w:hAnsi="Calibri" w:cs="Calibri"/>
          <w:sz w:val="22"/>
          <w:szCs w:val="18"/>
        </w:rPr>
        <w:t xml:space="preserve"> 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  <w:r w:rsidRPr="00DC0EA5">
        <w:rPr>
          <w:rFonts w:ascii="Calibri" w:hAnsi="Calibri" w:cs="Calibri"/>
          <w:sz w:val="22"/>
          <w:szCs w:val="18"/>
        </w:rPr>
        <w:t>% del contributo spettante,</w:t>
      </w:r>
      <w:r w:rsidRPr="002C19FA">
        <w:rPr>
          <w:rFonts w:ascii="Calibri" w:hAnsi="Calibri" w:cs="Calibri"/>
          <w:sz w:val="22"/>
          <w:szCs w:val="18"/>
        </w:rPr>
        <w:t xml:space="preserve"> </w:t>
      </w:r>
      <w:r w:rsidRPr="00C25E93">
        <w:rPr>
          <w:rFonts w:ascii="Calibri" w:hAnsi="Calibri" w:cs="Calibri"/>
          <w:sz w:val="22"/>
          <w:szCs w:val="18"/>
        </w:rPr>
        <w:t>pari a</w:t>
      </w:r>
      <w:r>
        <w:rPr>
          <w:rFonts w:ascii="Calibri" w:hAnsi="Calibri" w:cs="Calibri"/>
          <w:sz w:val="22"/>
          <w:szCs w:val="18"/>
        </w:rPr>
        <w:t xml:space="preserve"> </w:t>
      </w:r>
      <w:r w:rsidRPr="002C19FA">
        <w:rPr>
          <w:rFonts w:ascii="Calibri" w:hAnsi="Calibri" w:cs="Calibri"/>
          <w:i/>
          <w:sz w:val="22"/>
          <w:szCs w:val="18"/>
        </w:rPr>
        <w:t>[in alternativa]</w:t>
      </w:r>
      <w:r>
        <w:rPr>
          <w:rFonts w:ascii="Calibri" w:hAnsi="Calibri" w:cs="Calibri"/>
          <w:sz w:val="22"/>
          <w:szCs w:val="18"/>
        </w:rPr>
        <w:t>:</w:t>
      </w:r>
    </w:p>
    <w:p w14:paraId="7F203D97" w14:textId="523A5DB7" w:rsidR="00B84199" w:rsidRDefault="00B84199" w:rsidP="00B84199">
      <w:pPr>
        <w:spacing w:after="120" w:line="312" w:lineRule="auto"/>
        <w:ind w:left="142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noProof/>
          <w:szCs w:val="18"/>
        </w:rPr>
        <w:pict w14:anchorId="50F81BA4">
          <v:shape id="_x0000_s2058" type="#_x0000_t201" style="position:absolute;left:0;text-align:left;margin-left:6.85pt;margin-top:23pt;width:12pt;height:18pt;z-index:251660288" o:preferrelative="t" filled="f" stroked="f">
            <v:imagedata r:id="rId7" o:title=""/>
            <o:lock v:ext="edit" aspectratio="t"/>
          </v:shape>
          <w:control r:id="rId12" w:name="CheckBox11" w:shapeid="_x0000_s2058"/>
        </w:pict>
      </w:r>
      <w:r>
        <w:rPr>
          <w:rFonts w:ascii="Calibri" w:hAnsi="Calibri" w:cs="Calibri"/>
          <w:sz w:val="22"/>
          <w:szCs w:val="18"/>
        </w:rPr>
        <w:t xml:space="preserve">      </w:t>
      </w:r>
      <w:r w:rsidRPr="00C25E93">
        <w:rPr>
          <w:rFonts w:ascii="Calibri" w:hAnsi="Calibri" w:cs="Calibri"/>
          <w:sz w:val="22"/>
          <w:szCs w:val="18"/>
        </w:rPr>
        <w:t xml:space="preserve">euro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 w:rsidRPr="00C25E93">
        <w:rPr>
          <w:rFonts w:ascii="Calibri" w:hAnsi="Calibri" w:cs="Calibri"/>
          <w:sz w:val="22"/>
          <w:szCs w:val="18"/>
        </w:rPr>
        <w:t xml:space="preserve"> </w:t>
      </w:r>
      <w:r w:rsidRPr="002C19FA">
        <w:rPr>
          <w:rFonts w:ascii="Calibri" w:hAnsi="Calibri" w:cs="Calibri"/>
          <w:i/>
          <w:sz w:val="22"/>
          <w:szCs w:val="18"/>
        </w:rPr>
        <w:t xml:space="preserve">[importo non superiore a </w:t>
      </w:r>
      <w:r>
        <w:rPr>
          <w:rFonts w:ascii="Calibri" w:hAnsi="Calibri" w:cs="Calibri"/>
          <w:i/>
          <w:sz w:val="22"/>
          <w:szCs w:val="18"/>
        </w:rPr>
        <w:t>15</w:t>
      </w:r>
      <w:r>
        <w:rPr>
          <w:rFonts w:ascii="Calibri" w:hAnsi="Calibri" w:cs="Calibri"/>
          <w:i/>
          <w:sz w:val="22"/>
          <w:szCs w:val="18"/>
        </w:rPr>
        <w:t>0</w:t>
      </w:r>
      <w:r w:rsidRPr="002C19FA">
        <w:rPr>
          <w:rFonts w:ascii="Calibri" w:hAnsi="Calibri" w:cs="Calibri"/>
          <w:i/>
          <w:sz w:val="22"/>
          <w:szCs w:val="18"/>
        </w:rPr>
        <w:t>.000,00 euro, pertanto senza obbligo di garanzia]</w:t>
      </w:r>
    </w:p>
    <w:p w14:paraId="12E7C7D0" w14:textId="77777777" w:rsidR="00B84199" w:rsidRPr="00C25E93" w:rsidRDefault="00B84199" w:rsidP="00B84199">
      <w:pPr>
        <w:spacing w:after="120" w:line="312" w:lineRule="auto"/>
        <w:ind w:left="142"/>
        <w:jc w:val="both"/>
        <w:rPr>
          <w:rFonts w:ascii="Calibri" w:hAnsi="Calibri" w:cs="Calibri"/>
          <w:sz w:val="22"/>
          <w:szCs w:val="18"/>
        </w:rPr>
      </w:pPr>
      <w:r>
        <w:rPr>
          <w:rFonts w:ascii="Calibri" w:hAnsi="Calibri" w:cs="Calibri"/>
          <w:sz w:val="22"/>
          <w:szCs w:val="18"/>
        </w:rPr>
        <w:t xml:space="preserve">      e</w:t>
      </w:r>
      <w:r w:rsidRPr="00C25E93">
        <w:rPr>
          <w:rFonts w:ascii="Calibri" w:hAnsi="Calibri" w:cs="Calibri"/>
          <w:sz w:val="22"/>
          <w:szCs w:val="18"/>
        </w:rPr>
        <w:t xml:space="preserve">uro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 w:rsidRPr="00C25E93">
        <w:rPr>
          <w:rFonts w:ascii="Calibri" w:hAnsi="Calibri" w:cs="Calibri"/>
          <w:sz w:val="22"/>
          <w:szCs w:val="18"/>
        </w:rPr>
        <w:t xml:space="preserve">, allegando a tal fine garanzia fideiussoria prestata da </w:t>
      </w:r>
      <w:r w:rsidRPr="00C25E93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25E93">
        <w:rPr>
          <w:rFonts w:ascii="Calibri" w:hAnsi="Calibri" w:cs="Calibri"/>
          <w:sz w:val="22"/>
          <w:szCs w:val="18"/>
        </w:rPr>
        <w:instrText xml:space="preserve"> FORMTEXT </w:instrText>
      </w:r>
      <w:r w:rsidRPr="00C25E93">
        <w:rPr>
          <w:rFonts w:ascii="Calibri" w:hAnsi="Calibri" w:cs="Calibri"/>
          <w:sz w:val="22"/>
          <w:szCs w:val="18"/>
        </w:rPr>
      </w:r>
      <w:r w:rsidRPr="00C25E93">
        <w:rPr>
          <w:rFonts w:ascii="Calibri" w:hAnsi="Calibri" w:cs="Calibri"/>
          <w:sz w:val="22"/>
          <w:szCs w:val="18"/>
        </w:rPr>
        <w:fldChar w:fldCharType="separate"/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t> </w:t>
      </w:r>
      <w:r w:rsidRPr="00C25E93">
        <w:rPr>
          <w:rFonts w:ascii="Calibri" w:hAnsi="Calibri" w:cs="Calibri"/>
          <w:sz w:val="22"/>
          <w:szCs w:val="18"/>
        </w:rPr>
        <w:fldChar w:fldCharType="end"/>
      </w:r>
      <w:r w:rsidRPr="00C25E93">
        <w:rPr>
          <w:rFonts w:ascii="Calibri" w:hAnsi="Calibri" w:cs="Calibri"/>
          <w:sz w:val="22"/>
          <w:szCs w:val="18"/>
        </w:rPr>
        <w:t>;</w:t>
      </w:r>
    </w:p>
    <w:p w14:paraId="60E93713" w14:textId="77777777" w:rsidR="00B84199" w:rsidRPr="00DC0EA5" w:rsidRDefault="00B84199" w:rsidP="00B84199">
      <w:pPr>
        <w:spacing w:before="360" w:after="240"/>
        <w:jc w:val="both"/>
        <w:rPr>
          <w:rFonts w:ascii="Calibri" w:hAnsi="Calibri" w:cs="Calibri"/>
          <w:sz w:val="22"/>
          <w:szCs w:val="18"/>
        </w:rPr>
      </w:pPr>
      <w:r w:rsidRPr="00DC0EA5">
        <w:rPr>
          <w:rFonts w:ascii="Calibri" w:hAnsi="Calibri" w:cs="Calibri"/>
          <w:sz w:val="22"/>
          <w:szCs w:val="18"/>
        </w:rPr>
        <w:t xml:space="preserve">- che il pagamento sia effettuato a mezzo accreditamento sul conto corrente intestato a 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  <w:r w:rsidRPr="00DC0EA5">
        <w:rPr>
          <w:rFonts w:ascii="Calibri" w:hAnsi="Calibri" w:cs="Calibri"/>
          <w:sz w:val="22"/>
          <w:szCs w:val="18"/>
        </w:rPr>
        <w:t>, aperto presso</w:t>
      </w:r>
      <w:r w:rsidRPr="00DC0EA5">
        <w:rPr>
          <w:rStyle w:val="Rimandonotadichiusura"/>
          <w:rFonts w:ascii="Calibri" w:hAnsi="Calibri" w:cs="Calibri"/>
          <w:sz w:val="22"/>
          <w:szCs w:val="18"/>
        </w:rPr>
        <w:endnoteReference w:id="4"/>
      </w:r>
      <w:r w:rsidRPr="00DC0EA5">
        <w:rPr>
          <w:rFonts w:ascii="Calibri" w:hAnsi="Calibri" w:cs="Calibri"/>
          <w:sz w:val="22"/>
          <w:szCs w:val="18"/>
        </w:rPr>
        <w:t xml:space="preserve"> 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  <w:r w:rsidRPr="00DC0EA5">
        <w:rPr>
          <w:rFonts w:ascii="Calibri" w:hAnsi="Calibri" w:cs="Calibri"/>
          <w:sz w:val="22"/>
          <w:szCs w:val="18"/>
        </w:rPr>
        <w:t xml:space="preserve">, agenzia 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  <w:r w:rsidRPr="00DC0EA5">
        <w:rPr>
          <w:rFonts w:ascii="Calibri" w:hAnsi="Calibri" w:cs="Calibri"/>
          <w:sz w:val="22"/>
          <w:szCs w:val="18"/>
        </w:rPr>
        <w:t>,</w:t>
      </w:r>
      <w:r w:rsidRPr="00DC0EA5">
        <w:rPr>
          <w:rFonts w:ascii="Calibri" w:hAnsi="Calibri" w:cs="Calibri"/>
          <w:b/>
          <w:sz w:val="22"/>
          <w:szCs w:val="18"/>
        </w:rPr>
        <w:t xml:space="preserve"> </w:t>
      </w:r>
      <w:r w:rsidRPr="00DC0EA5">
        <w:rPr>
          <w:rFonts w:ascii="Calibri" w:hAnsi="Calibri" w:cs="Calibri"/>
          <w:sz w:val="22"/>
          <w:szCs w:val="18"/>
        </w:rPr>
        <w:t xml:space="preserve">indirizzo </w:t>
      </w:r>
      <w:r w:rsidRPr="00DC0EA5">
        <w:rPr>
          <w:rFonts w:ascii="Calibri" w:hAnsi="Calibri" w:cs="Calibri"/>
          <w:sz w:val="22"/>
          <w:szCs w:val="18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C0EA5">
        <w:rPr>
          <w:rFonts w:ascii="Calibri" w:hAnsi="Calibri" w:cs="Calibri"/>
          <w:sz w:val="22"/>
          <w:szCs w:val="18"/>
        </w:rPr>
        <w:instrText xml:space="preserve"> FORMTEXT </w:instrText>
      </w:r>
      <w:r w:rsidRPr="00DC0EA5">
        <w:rPr>
          <w:rFonts w:ascii="Calibri" w:hAnsi="Calibri" w:cs="Calibri"/>
          <w:sz w:val="22"/>
          <w:szCs w:val="18"/>
        </w:rPr>
      </w:r>
      <w:r w:rsidRPr="00DC0EA5">
        <w:rPr>
          <w:rFonts w:ascii="Calibri" w:hAnsi="Calibri" w:cs="Calibri"/>
          <w:sz w:val="22"/>
          <w:szCs w:val="18"/>
        </w:rPr>
        <w:fldChar w:fldCharType="separate"/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t> </w:t>
      </w:r>
      <w:r w:rsidRPr="00DC0EA5">
        <w:rPr>
          <w:rFonts w:ascii="Calibri" w:hAnsi="Calibri" w:cs="Calibri"/>
          <w:sz w:val="22"/>
          <w:szCs w:val="18"/>
        </w:rPr>
        <w:fldChar w:fldCharType="end"/>
      </w: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1"/>
        <w:gridCol w:w="290"/>
        <w:gridCol w:w="290"/>
        <w:gridCol w:w="290"/>
        <w:gridCol w:w="290"/>
        <w:gridCol w:w="290"/>
        <w:gridCol w:w="290"/>
        <w:gridCol w:w="290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B84199" w:rsidRPr="00DC0EA5" w14:paraId="4436794A" w14:textId="77777777" w:rsidTr="00C378D1">
        <w:tc>
          <w:tcPr>
            <w:tcW w:w="1451" w:type="dxa"/>
            <w:tcBorders>
              <w:top w:val="nil"/>
              <w:left w:val="nil"/>
              <w:bottom w:val="nil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BCCD" w14:textId="77777777" w:rsidR="00B84199" w:rsidRPr="00DC0EA5" w:rsidRDefault="00B84199" w:rsidP="00C378D1">
            <w:pPr>
              <w:spacing w:before="120" w:line="240" w:lineRule="exact"/>
              <w:jc w:val="right"/>
              <w:rPr>
                <w:rFonts w:ascii="Calibri" w:hAnsi="Calibri" w:cs="Calibri"/>
                <w:sz w:val="22"/>
                <w:szCs w:val="18"/>
              </w:rPr>
            </w:pPr>
            <w:r w:rsidRPr="00DC0EA5">
              <w:rPr>
                <w:rFonts w:ascii="Calibri" w:hAnsi="Calibri" w:cs="Calibri"/>
                <w:sz w:val="22"/>
                <w:szCs w:val="18"/>
              </w:rPr>
              <w:t>codice IBAN: </w:t>
            </w:r>
          </w:p>
        </w:tc>
        <w:bookmarkStart w:id="1" w:name="Testo700"/>
        <w:tc>
          <w:tcPr>
            <w:tcW w:w="290" w:type="dxa"/>
            <w:tcBorders>
              <w:top w:val="nil"/>
              <w:left w:val="double" w:sz="4" w:space="0" w:color="auto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1441E9B4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  <w:bookmarkEnd w:id="1"/>
          </w:p>
        </w:tc>
        <w:tc>
          <w:tcPr>
            <w:tcW w:w="290" w:type="dxa"/>
            <w:tcBorders>
              <w:top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3FAF6127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double" w:sz="4" w:space="0" w:color="auto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462EE8F0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10AB1BE1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F592E4E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double" w:sz="4" w:space="0" w:color="auto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6B521636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472B1871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5B558695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7B18F2AB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7228395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left w:val="double" w:sz="4" w:space="0" w:color="auto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521EAF8A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7E4114C0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21C5FEDD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43CF3A87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00052982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left w:val="double" w:sz="4" w:space="0" w:color="auto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6116193F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27D3687F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745C92F8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1E7F3533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112897CF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5D548F1A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1002CD69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568EFD60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469B299C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4998286D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</w:tcBorders>
            <w:tcMar>
              <w:left w:w="0" w:type="dxa"/>
              <w:right w:w="0" w:type="dxa"/>
            </w:tcMar>
          </w:tcPr>
          <w:p w14:paraId="6D53C6DF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  <w:tc>
          <w:tcPr>
            <w:tcW w:w="289" w:type="dxa"/>
            <w:tcBorders>
              <w:top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</w:tcPr>
          <w:p w14:paraId="42013AB8" w14:textId="77777777" w:rsidR="00B84199" w:rsidRPr="00DC0EA5" w:rsidRDefault="00B84199" w:rsidP="00C378D1">
            <w:pPr>
              <w:spacing w:before="120" w:line="240" w:lineRule="exact"/>
              <w:jc w:val="center"/>
              <w:rPr>
                <w:rFonts w:ascii="Calibri" w:hAnsi="Calibri" w:cs="Calibri"/>
                <w:caps/>
                <w:sz w:val="20"/>
                <w:szCs w:val="16"/>
              </w:rPr>
            </w:pP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begin">
                <w:ffData>
                  <w:name w:val="Testo70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instrText xml:space="preserve"> FORMTEXT </w:instrTex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separate"/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t> </w:t>
            </w:r>
            <w:r w:rsidRPr="00DC0EA5">
              <w:rPr>
                <w:rFonts w:ascii="Calibri" w:hAnsi="Calibri" w:cs="Calibri"/>
                <w:caps/>
                <w:sz w:val="20"/>
                <w:szCs w:val="16"/>
              </w:rPr>
              <w:fldChar w:fldCharType="end"/>
            </w:r>
          </w:p>
        </w:tc>
      </w:tr>
    </w:tbl>
    <w:p w14:paraId="78D7DA8E" w14:textId="615977F5" w:rsidR="00B84199" w:rsidRPr="00DC0EA5" w:rsidRDefault="00B84199" w:rsidP="00B84199">
      <w:pPr>
        <w:spacing w:line="360" w:lineRule="auto"/>
        <w:ind w:left="284"/>
        <w:jc w:val="both"/>
        <w:rPr>
          <w:rFonts w:ascii="Calibri" w:hAnsi="Calibri" w:cs="Calibri"/>
          <w:b/>
          <w:sz w:val="22"/>
          <w:szCs w:val="18"/>
        </w:rPr>
      </w:pPr>
      <w:r w:rsidRPr="00DC0EA5">
        <w:rPr>
          <w:rFonts w:ascii="Calibri" w:hAnsi="Calibri" w:cs="Calibri"/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4935E6" wp14:editId="0A1EF995">
                <wp:simplePos x="0" y="0"/>
                <wp:positionH relativeFrom="column">
                  <wp:posOffset>892810</wp:posOffset>
                </wp:positionH>
                <wp:positionV relativeFrom="paragraph">
                  <wp:posOffset>29845</wp:posOffset>
                </wp:positionV>
                <wp:extent cx="4959350" cy="228600"/>
                <wp:effectExtent l="0" t="0" r="0" b="0"/>
                <wp:wrapNone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9350" cy="228600"/>
                          <a:chOff x="3061" y="10024"/>
                          <a:chExt cx="7810" cy="36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061" y="10024"/>
                            <a:ext cx="781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58348" w14:textId="77777777" w:rsidR="00B84199" w:rsidRPr="00DA6653" w:rsidRDefault="00B84199" w:rsidP="00B84199">
                              <w:pPr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</w:pPr>
                              <w:r w:rsidRPr="00DA6653"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PAESE   </w:t>
                              </w:r>
                              <w:r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DA6653"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 CIN EU</w:t>
                              </w:r>
                              <w:r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 w:rsidRPr="00DA6653"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 CIN IT  </w:t>
                              </w:r>
                              <w:r>
                                <w:rPr>
                                  <w:rFonts w:ascii="Arial Narrow" w:hAnsi="Arial Narrow"/>
                                  <w:sz w:val="14"/>
                                  <w:szCs w:val="14"/>
                                </w:rPr>
                                <w:t xml:space="preserve">                 ABI                                     CAB                                                  N. CONTO CORRENTE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 rot="-5400000">
                            <a:off x="3367" y="9831"/>
                            <a:ext cx="57" cy="499"/>
                          </a:xfrm>
                          <a:prstGeom prst="leftBracket">
                            <a:avLst>
                              <a:gd name="adj" fmla="val 7295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 rot="-5400000">
                            <a:off x="3932" y="9833"/>
                            <a:ext cx="57" cy="499"/>
                          </a:xfrm>
                          <a:prstGeom prst="leftBracket">
                            <a:avLst>
                              <a:gd name="adj" fmla="val 7295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 rot="-5400000">
                            <a:off x="4354" y="9958"/>
                            <a:ext cx="51" cy="255"/>
                          </a:xfrm>
                          <a:prstGeom prst="leftBracket">
                            <a:avLst>
                              <a:gd name="adj" fmla="val 41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/>
                        </wps:cNvSpPr>
                        <wps:spPr bwMode="auto">
                          <a:xfrm rot="-5400000">
                            <a:off x="5213" y="9405"/>
                            <a:ext cx="57" cy="1361"/>
                          </a:xfrm>
                          <a:prstGeom prst="leftBracket">
                            <a:avLst>
                              <a:gd name="adj" fmla="val 19897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8"/>
                        <wps:cNvSpPr>
                          <a:spLocks/>
                        </wps:cNvSpPr>
                        <wps:spPr bwMode="auto">
                          <a:xfrm rot="-5400000">
                            <a:off x="6643" y="9402"/>
                            <a:ext cx="57" cy="1361"/>
                          </a:xfrm>
                          <a:prstGeom prst="leftBracket">
                            <a:avLst>
                              <a:gd name="adj" fmla="val 19897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9"/>
                        <wps:cNvSpPr>
                          <a:spLocks/>
                        </wps:cNvSpPr>
                        <wps:spPr bwMode="auto">
                          <a:xfrm rot="-5400000">
                            <a:off x="9054" y="8410"/>
                            <a:ext cx="57" cy="3345"/>
                          </a:xfrm>
                          <a:prstGeom prst="leftBracket">
                            <a:avLst>
                              <a:gd name="adj" fmla="val 489035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935E6" id="Gruppo 8" o:spid="_x0000_s1026" style="position:absolute;left:0;text-align:left;margin-left:70.3pt;margin-top:2.35pt;width:390.5pt;height:18pt;z-index:251659264" coordorigin="3061,10024" coordsize="781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YMLxwMAAMoUAAAOAAAAZHJzL2Uyb0RvYy54bWzsmFmP2zYQgN8L5D8QfM/qli1hvUGySRYF&#10;kjZA0h9AS9TRSKRK0itvfn2GQ8nWHk2bYwMEsB8MihSHc3wzJHX+bN935Jor3UqxocGZTwkXhSxb&#10;UW/oXx9eP11Tog0TJeuk4Bt6wzV9dvHkt/NxyHkoG9mVXBEQInQ+DhvaGDPknqeLhvdMn8mBCxis&#10;pOqZgUdVe6ViI0jvOy/0/dQbpSoHJQuuNfS+dIP0AuVXFS/Mn1WluSHdhoJuBv8V/m/tv3dxzvJa&#10;saFpi0kN9g1a9KwVsOhB1EtmGNmp9p6ovi2U1LIyZ4XsPVlVbcHRBrAm8O9Yc6XkbkBb6nysh4Ob&#10;wLV3/PTNYos/rq/U8H54p5z20Hwji48a/OKNQ50vx+1z7V4m2/GtLCGebGckGr6vVG9FgElkj/69&#10;OfiX7w0poDPOkixKIAwFjIXhOvWnABQNRMlOi/w0oARGA98PYxedonk1zV+tg2lylOJMj+VuXdR1&#10;0s3GHmDSR3/p7/PX+4YNHMOgrT/eKdKWoD8lgvXggg/WvBdyTyKrr10bXrIeJWYP3WALOkg7xxIh&#10;Lxsmav5cKTk2nJWgXWBngg2HqU6OtkL+y9MPuWx2+L87jOWD0uaKy57YxoYqSBXUk12/0caqc3zF&#10;xlXI123XQT/LO3GrA160Pai+1djpbvbbPfopmb2yleUN2KOkS0IoGtBopPpEyQgJuKH6nx1TnJLu&#10;dwE+yYI4thmLD3GyCuFBLUe2yxEmChC1oYYS17w0Lst3g2rrBlZyURDyORBbtWihdbjTalIfoPlJ&#10;9EQzPVYdBIwg7rcYYPkEzVfS4Xz8NIl9+8OoTmkZRekK8ytbRwgdy2dWEhiweRlnGdI4p9YRg4mU&#10;jlfmhWLFR74AxhJRl1NGsPJvSqq+g0p6zTqyCrMEcwNIQbq+DBcZIfhJmLiskV1bWvLsAlrV28tO&#10;ERAKtcUZ50jVy9egaooSSbXp9WpqG9Z2rv0wsCc8F8Utvo/nIY+n6oYBWW4W/7t4fQHPLIKyChAC&#10;nkjMCc+5np7wXOCZ3McznbeZR8QzjhJIDItnlqztegs84diCp5oE8wRKzHwgurPPfnX1jIMUarYr&#10;c6fq+Uts7ul9PDGCj7y5J2EAxwqLZ+wjhQs8p809iOB87Vj6UXwG2TpbnQD9pU6f9hrlLi/H4ycW&#10;tEcmNE3jA6HhnQJ6IvR0PzreroMHTqB4L3lkQjN/2uLXMSTJ7S1+IjSK4h++x68zP5qFnjb5793k&#10;8WsQfDDDe+b0cc9+kVs+443/+Any4jMAAAD//wMAUEsDBBQABgAIAAAAIQAbyCxZ3QAAAAgBAAAP&#10;AAAAZHJzL2Rvd25yZXYueG1sTI9BT8JAEIXvJv6HzZh4k90iAtZuCSHqiZgIJsTb0h3ahu5s013a&#10;8u8dT3r88l7efJOtRteIHrtQe9KQTBQIpMLbmkoNX/u3hyWIEA1Z03hCDVcMsMpvbzKTWj/QJ/a7&#10;WAoeoZAaDVWMbSplKCp0Jkx8i8TZyXfORMaulLYzA4+7Rk6VmktnauILlWlxU2Fx3l2chvfBDOvH&#10;5LXfnk+b6/f+6eOwTVDr+7tx/QIi4hj/yvCrz+qQs9PRX8gG0TDP1JyrGmYLEJw/TxPmI7NagMwz&#10;+f+B/AcAAP//AwBQSwECLQAUAAYACAAAACEAtoM4kv4AAADhAQAAEwAAAAAAAAAAAAAAAAAAAAAA&#10;W0NvbnRlbnRfVHlwZXNdLnhtbFBLAQItABQABgAIAAAAIQA4/SH/1gAAAJQBAAALAAAAAAAAAAAA&#10;AAAAAC8BAABfcmVscy8ucmVsc1BLAQItABQABgAIAAAAIQAQSYMLxwMAAMoUAAAOAAAAAAAAAAAA&#10;AAAAAC4CAABkcnMvZTJvRG9jLnhtbFBLAQItABQABgAIAAAAIQAbyCxZ3QAAAAgBAAAPAAAAAAAA&#10;AAAAAAAAACEGAABkcnMvZG93bnJldi54bWxQSwUGAAAAAAQABADzAAAAK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061;top:10024;width:781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6C658348" w14:textId="77777777" w:rsidR="00B84199" w:rsidRPr="00DA6653" w:rsidRDefault="00B84199" w:rsidP="00B84199">
                        <w:pPr>
                          <w:rPr>
                            <w:rFonts w:ascii="Arial Narrow" w:hAnsi="Arial Narrow"/>
                            <w:sz w:val="14"/>
                            <w:szCs w:val="14"/>
                          </w:rPr>
                        </w:pPr>
                        <w:r w:rsidRPr="00DA6653"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PAESE   </w:t>
                        </w:r>
                        <w:r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 </w:t>
                        </w:r>
                        <w:r w:rsidRPr="00DA6653"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 CIN EU</w:t>
                        </w:r>
                        <w:r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  </w:t>
                        </w:r>
                        <w:r w:rsidRPr="00DA6653"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 CIN IT  </w:t>
                        </w:r>
                        <w:r>
                          <w:rPr>
                            <w:rFonts w:ascii="Arial Narrow" w:hAnsi="Arial Narrow"/>
                            <w:sz w:val="14"/>
                            <w:szCs w:val="14"/>
                          </w:rPr>
                          <w:t xml:space="preserve">                 ABI                                     CAB                                                  N. CONTO CORRENTE</w:t>
                        </w:r>
                      </w:p>
                    </w:txbxContent>
                  </v:textbox>
                </v:shape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4" o:spid="_x0000_s1028" type="#_x0000_t85" style="position:absolute;left:3367;top:9831;width:57;height:4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UzqwwAAANoAAAAPAAAAZHJzL2Rvd25yZXYueG1sRI9Bi8Iw&#10;FITvC/6H8ARva+oqol2jqKCIN6uy7O3ZPNuyzUu3iVr/vREEj8PMfMNMZo0pxZVqV1hW0OtGIIhT&#10;qwvOFBz2q88RCOeRNZaWScGdHMymrY8JxtreeEfXxGciQNjFqCD3voqldGlOBl3XVsTBO9vaoA+y&#10;zqSu8RbgppRfUTSUBgsOCzlWtMwp/UsuRsH/6Wd/3t7n41+5zdaLaJAmp+NIqU67mX+D8NT4d/jV&#10;3mgFfXheCTdATh8AAAD//wMAUEsBAi0AFAAGAAgAAAAhANvh9svuAAAAhQEAABMAAAAAAAAAAAAA&#10;AAAAAAAAAFtDb250ZW50X1R5cGVzXS54bWxQSwECLQAUAAYACAAAACEAWvQsW78AAAAVAQAACwAA&#10;AAAAAAAAAAAAAAAfAQAAX3JlbHMvLnJlbHNQSwECLQAUAAYACAAAACEAxTlM6sMAAADaAAAADwAA&#10;AAAAAAAAAAAAAAAHAgAAZHJzL2Rvd25yZXYueG1sUEsFBgAAAAADAAMAtwAAAPcCAAAAAA==&#10;"/>
                <v:shape id="AutoShape 5" o:spid="_x0000_s1029" type="#_x0000_t85" style="position:absolute;left:3932;top:9833;width:57;height:4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NSewgAAANoAAAAPAAAAZHJzL2Rvd25yZXYueG1sRI9Bi8Iw&#10;FITvC/6H8ARva+oiotUoKijibasi3p7Nsy02L90mav33G0HwOMzMN8xk1phS3Kl2hWUFvW4Egji1&#10;uuBMwX63+h6CcB5ZY2mZFDzJwWza+ppgrO2Df+me+EwECLsYFeTeV7GULs3JoOvaijh4F1sb9EHW&#10;mdQ1PgLclPInigbSYMFhIceKljml1+RmFPydj7vL9jkfneQ2Wy+ifpqcD0OlOu1mPgbhqfGf8Lu9&#10;0Qr68LoSboCc/gMAAP//AwBQSwECLQAUAAYACAAAACEA2+H2y+4AAACFAQAAEwAAAAAAAAAAAAAA&#10;AAAAAAAAW0NvbnRlbnRfVHlwZXNdLnhtbFBLAQItABQABgAIAAAAIQBa9CxbvwAAABUBAAALAAAA&#10;AAAAAAAAAAAAAB8BAABfcmVscy8ucmVsc1BLAQItABQABgAIAAAAIQBK0NSewgAAANoAAAAPAAAA&#10;AAAAAAAAAAAAAAcCAABkcnMvZG93bnJldi54bWxQSwUGAAAAAAMAAwC3AAAA9gIAAAAA&#10;"/>
                <v:shape id="AutoShape 6" o:spid="_x0000_s1030" type="#_x0000_t85" style="position:absolute;left:4354;top:9958;width:51;height:25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EFwwAAANoAAAAPAAAAZHJzL2Rvd25yZXYueG1sRI9Bi8Iw&#10;FITvC/6H8ARva+qiol2jqKCIN6uy7O3ZPNuyzUu3iVr/vREEj8PMfMNMZo0pxZVqV1hW0OtGIIhT&#10;qwvOFBz2q88RCOeRNZaWScGdHMymrY8JxtreeEfXxGciQNjFqCD3voqldGlOBl3XVsTBO9vaoA+y&#10;zqSu8RbgppRfUTSUBgsOCzlWtMwp/UsuRsH/6Wd/3t7n41+5zdaLqJ8mp+NIqU67mX+D8NT4d/jV&#10;3mgFA3heCTdATh8AAAD//wMAUEsBAi0AFAAGAAgAAAAhANvh9svuAAAAhQEAABMAAAAAAAAAAAAA&#10;AAAAAAAAAFtDb250ZW50X1R5cGVzXS54bWxQSwECLQAUAAYACAAAACEAWvQsW78AAAAVAQAACwAA&#10;AAAAAAAAAAAAAAAfAQAAX3JlbHMvLnJlbHNQSwECLQAUAAYACAAAACEAJZxxBcMAAADaAAAADwAA&#10;AAAAAAAAAAAAAAAHAgAAZHJzL2Rvd25yZXYueG1sUEsFBgAAAAADAAMAtwAAAPcCAAAAAA==&#10;"/>
                <v:shape id="AutoShape 7" o:spid="_x0000_s1031" type="#_x0000_t85" style="position:absolute;left:5213;top:9405;width:57;height:136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9ywgAAANoAAAAPAAAAZHJzL2Rvd25yZXYueG1sRI9Bi8Iw&#10;FITvC/6H8IS9ranLIlqNooIi3qyKeHs2z7bYvHSbqPXfG0HwOMzMN8xo0phS3Kh2hWUF3U4Egji1&#10;uuBMwW67+OmDcB5ZY2mZFDzIwWTc+hphrO2dN3RLfCYChF2MCnLvq1hKl+Zk0HVsRRy8s60N+iDr&#10;TOoa7wFuSvkbRT1psOCwkGNF85zSS3I1Cv5Ph+15/ZgOjnKdLWfRX5qc9n2lvtvNdAjCU+M/4Xd7&#10;pRX04HUl3AA5fgIAAP//AwBQSwECLQAUAAYACAAAACEA2+H2y+4AAACFAQAAEwAAAAAAAAAAAAAA&#10;AAAAAAAAW0NvbnRlbnRfVHlwZXNdLnhtbFBLAQItABQABgAIAAAAIQBa9CxbvwAAABUBAAALAAAA&#10;AAAAAAAAAAAAAB8BAABfcmVscy8ucmVsc1BLAQItABQABgAIAAAAIQDVTu9ywgAAANoAAAAPAAAA&#10;AAAAAAAAAAAAAAcCAABkcnMvZG93bnJldi54bWxQSwUGAAAAAAMAAwC3AAAA9gIAAAAA&#10;"/>
                <v:shape id="AutoShape 8" o:spid="_x0000_s1032" type="#_x0000_t85" style="position:absolute;left:6643;top:9402;width:57;height:136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4MJxAAAANsAAAAPAAAAZHJzL2Rvd25yZXYueG1sRI9Ba8JA&#10;EIXvQv/DMgVvuqmI2OgqtqAUb8aW4m3MjklodjZmtxr/vXMQvM3w3rz3zXzZuVpdqA2VZwNvwwQU&#10;ce5txYWB7/16MAUVIrLF2jMZuFGA5eKlN8fU+ivv6JLFQkkIhxQNlDE2qdYhL8lhGPqGWLSTbx1G&#10;WdtC2xavEu5qPUqSiXZYsTSU2NBnSflf9u8MnI+/+9P2tno/6G2x+UjGeXb8mRrTf+1WM1CRuvg0&#10;P66/rOALvfwiA+jFHQAA//8DAFBLAQItABQABgAIAAAAIQDb4fbL7gAAAIUBAAATAAAAAAAAAAAA&#10;AAAAAAAAAABbQ29udGVudF9UeXBlc10ueG1sUEsBAi0AFAAGAAgAAAAhAFr0LFu/AAAAFQEAAAsA&#10;AAAAAAAAAAAAAAAAHwEAAF9yZWxzLy5yZWxzUEsBAi0AFAAGAAgAAAAhAP5XgwnEAAAA2wAAAA8A&#10;AAAAAAAAAAAAAAAABwIAAGRycy9kb3ducmV2LnhtbFBLBQYAAAAAAwADALcAAAD4AgAAAAA=&#10;"/>
                <v:shape id="AutoShape 9" o:spid="_x0000_s1033" type="#_x0000_t85" style="position:absolute;left:9054;top:8410;width:57;height:334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IUKwQAAANsAAAAPAAAAZHJzL2Rvd25yZXYueG1sRE9Ni8Iw&#10;EL0v+B/CCN7W1EVEq1FUUMTbVkW8jc3YFptJt4la//1GELzN433OZNaYUtypdoVlBb1uBII4tbrg&#10;TMF+t/oegnAeWWNpmRQ8ycFs2vqaYKztg3/pnvhMhBB2MSrIva9iKV2ak0HXtRVx4C62NugDrDOp&#10;a3yEcFPKnygaSIMFh4YcK1rmlF6Tm1Hwdz7uLtvnfHSS22y9iPppcj4Mleq0m/kYhKfGf8Rv90aH&#10;+X14/RIOkNN/AAAA//8DAFBLAQItABQABgAIAAAAIQDb4fbL7gAAAIUBAAATAAAAAAAAAAAAAAAA&#10;AAAAAABbQ29udGVudF9UeXBlc10ueG1sUEsBAi0AFAAGAAgAAAAhAFr0LFu/AAAAFQEAAAsAAAAA&#10;AAAAAAAAAAAAHwEAAF9yZWxzLy5yZWxzUEsBAi0AFAAGAAgAAAAhAIFshQrBAAAA2wAAAA8AAAAA&#10;AAAAAAAAAAAABwIAAGRycy9kb3ducmV2LnhtbFBLBQYAAAAAAwADALcAAAD1AgAAAAA=&#10;"/>
              </v:group>
            </w:pict>
          </mc:Fallback>
        </mc:AlternateContent>
      </w:r>
    </w:p>
    <w:p w14:paraId="0BE86F27" w14:textId="77777777" w:rsidR="00B84199" w:rsidRPr="00DC0EA5" w:rsidRDefault="00B84199" w:rsidP="00B84199">
      <w:pPr>
        <w:tabs>
          <w:tab w:val="left" w:pos="2214"/>
          <w:tab w:val="center" w:pos="4819"/>
        </w:tabs>
        <w:spacing w:before="120"/>
        <w:rPr>
          <w:rFonts w:ascii="Calibri" w:hAnsi="Calibri" w:cs="Calibri"/>
          <w:sz w:val="36"/>
          <w:szCs w:val="28"/>
        </w:rPr>
      </w:pPr>
      <w:r w:rsidRPr="00DC0EA5">
        <w:rPr>
          <w:rFonts w:ascii="Calibri" w:hAnsi="Calibri" w:cs="Calibri"/>
          <w:sz w:val="36"/>
          <w:szCs w:val="28"/>
        </w:rPr>
        <w:lastRenderedPageBreak/>
        <w:tab/>
      </w:r>
      <w:r w:rsidRPr="00DC0EA5">
        <w:rPr>
          <w:rFonts w:ascii="Calibri" w:hAnsi="Calibri" w:cs="Calibri"/>
          <w:sz w:val="36"/>
          <w:szCs w:val="28"/>
        </w:rPr>
        <w:tab/>
        <w:t>dichiara</w:t>
      </w:r>
    </w:p>
    <w:p w14:paraId="6EFCDE7E" w14:textId="77777777" w:rsidR="00B84199" w:rsidRPr="00DC0EA5" w:rsidRDefault="00B84199" w:rsidP="00B84199">
      <w:pPr>
        <w:spacing w:before="120" w:line="288" w:lineRule="auto"/>
        <w:jc w:val="both"/>
        <w:rPr>
          <w:rFonts w:ascii="Calibri" w:hAnsi="Calibri" w:cs="Calibri"/>
          <w:sz w:val="22"/>
          <w:szCs w:val="18"/>
        </w:rPr>
      </w:pPr>
      <w:r w:rsidRPr="00DC0EA5">
        <w:rPr>
          <w:rFonts w:ascii="Calibri" w:hAnsi="Calibri" w:cs="Calibri"/>
          <w:sz w:val="22"/>
          <w:szCs w:val="18"/>
        </w:rPr>
        <w:t>- di esonerare codesta Amministrazione regionale da ogni responsabilità per errori in cui la medesima possa incorrere in conseguenza di inesatte indicazioni contenute nella presente comunicazione e per effetto di mancata comunicazione delle variazioni che dovessero intervenire successivamente</w:t>
      </w:r>
    </w:p>
    <w:p w14:paraId="75F071DE" w14:textId="77777777" w:rsidR="00B84199" w:rsidRPr="00DC0EA5" w:rsidRDefault="00B84199" w:rsidP="00B84199">
      <w:pPr>
        <w:spacing w:before="120" w:line="288" w:lineRule="auto"/>
        <w:jc w:val="both"/>
        <w:rPr>
          <w:rFonts w:ascii="Calibri" w:hAnsi="Calibri" w:cs="Calibri"/>
          <w:sz w:val="22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746"/>
      </w:tblGrid>
      <w:tr w:rsidR="00B84199" w:rsidRPr="00DC0EA5" w14:paraId="0C3BA78B" w14:textId="77777777" w:rsidTr="00C378D1">
        <w:tc>
          <w:tcPr>
            <w:tcW w:w="5032" w:type="dxa"/>
          </w:tcPr>
          <w:p w14:paraId="244D59A5" w14:textId="77777777" w:rsidR="00B84199" w:rsidRPr="00DC0EA5" w:rsidRDefault="00B84199" w:rsidP="00C378D1">
            <w:pPr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4746" w:type="dxa"/>
          </w:tcPr>
          <w:p w14:paraId="4674DC7E" w14:textId="77777777" w:rsidR="00B84199" w:rsidRPr="00DC0EA5" w:rsidRDefault="00B84199" w:rsidP="00C378D1">
            <w:pPr>
              <w:jc w:val="center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679723D6" w14:textId="77777777" w:rsidR="00B84199" w:rsidRPr="00DC0EA5" w:rsidRDefault="00B84199" w:rsidP="00B84199">
      <w:pPr>
        <w:spacing w:before="120"/>
        <w:ind w:left="6093"/>
        <w:jc w:val="both"/>
        <w:rPr>
          <w:rFonts w:ascii="Calibri" w:hAnsi="Calibri" w:cs="Calibri"/>
          <w:sz w:val="22"/>
          <w:szCs w:val="18"/>
        </w:rPr>
      </w:pPr>
      <w:r w:rsidRPr="00DC0EA5">
        <w:rPr>
          <w:rFonts w:ascii="Calibri" w:hAnsi="Calibri" w:cs="Calibri"/>
          <w:sz w:val="22"/>
          <w:szCs w:val="18"/>
        </w:rPr>
        <w:t>Domanda firmata digitalmente</w:t>
      </w:r>
    </w:p>
    <w:p w14:paraId="2C46A641" w14:textId="77777777" w:rsidR="00B84199" w:rsidRPr="00DC0EA5" w:rsidRDefault="00B84199" w:rsidP="00B84199">
      <w:pPr>
        <w:spacing w:before="120"/>
        <w:ind w:left="6093"/>
        <w:jc w:val="both"/>
        <w:rPr>
          <w:rFonts w:ascii="Calibri" w:hAnsi="Calibri" w:cs="Calibri"/>
          <w:sz w:val="22"/>
          <w:szCs w:val="18"/>
        </w:rPr>
      </w:pPr>
    </w:p>
    <w:p w14:paraId="2D64D977" w14:textId="77777777" w:rsidR="00B84199" w:rsidRPr="00DC0EA5" w:rsidRDefault="00B84199" w:rsidP="00B84199">
      <w:pPr>
        <w:spacing w:before="120"/>
        <w:ind w:left="6093"/>
        <w:jc w:val="both"/>
        <w:rPr>
          <w:rFonts w:ascii="Calibri" w:hAnsi="Calibri" w:cs="Calibri"/>
          <w:sz w:val="22"/>
          <w:szCs w:val="18"/>
        </w:rPr>
      </w:pPr>
    </w:p>
    <w:p w14:paraId="10F77982" w14:textId="77777777" w:rsidR="00B84199" w:rsidRPr="00DC0EA5" w:rsidRDefault="00B84199" w:rsidP="00B84199">
      <w:pPr>
        <w:spacing w:before="120"/>
        <w:ind w:left="6093"/>
        <w:jc w:val="both"/>
        <w:rPr>
          <w:rFonts w:ascii="Calibri" w:hAnsi="Calibri" w:cs="Calibri"/>
          <w:sz w:val="22"/>
          <w:szCs w:val="18"/>
        </w:rPr>
      </w:pPr>
    </w:p>
    <w:p w14:paraId="40B5A749" w14:textId="77777777" w:rsidR="00CA30F3" w:rsidRDefault="00CA30F3"/>
    <w:sectPr w:rsidR="00CA30F3" w:rsidSect="00B84199">
      <w:headerReference w:type="first" r:id="rId13"/>
      <w:footerReference w:type="first" r:id="rId14"/>
      <w:pgSz w:w="11906" w:h="16838" w:code="9"/>
      <w:pgMar w:top="1134" w:right="1134" w:bottom="1418" w:left="1134" w:header="73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7933" w14:textId="77777777" w:rsidR="00137A59" w:rsidRDefault="00137A59" w:rsidP="00B84199">
      <w:r>
        <w:separator/>
      </w:r>
    </w:p>
  </w:endnote>
  <w:endnote w:type="continuationSeparator" w:id="0">
    <w:p w14:paraId="632DA67C" w14:textId="77777777" w:rsidR="00137A59" w:rsidRDefault="00137A59" w:rsidP="00B84199">
      <w:r>
        <w:continuationSeparator/>
      </w:r>
    </w:p>
  </w:endnote>
  <w:endnote w:id="1">
    <w:p w14:paraId="00FD2A73" w14:textId="77777777" w:rsidR="00B84199" w:rsidRPr="00DC0EA5" w:rsidRDefault="00B84199" w:rsidP="00B84199">
      <w:pPr>
        <w:pStyle w:val="Testonotadichiusura"/>
        <w:rPr>
          <w:rFonts w:ascii="Calibri" w:hAnsi="Calibri"/>
        </w:rPr>
      </w:pPr>
      <w:r w:rsidRPr="00DC0EA5">
        <w:rPr>
          <w:rStyle w:val="Rimandonotadichiusura"/>
          <w:rFonts w:ascii="Calibri" w:hAnsi="Calibri"/>
        </w:rPr>
        <w:endnoteRef/>
      </w:r>
      <w:r w:rsidRPr="00DC0EA5">
        <w:rPr>
          <w:rFonts w:ascii="Calibri" w:hAnsi="Calibri"/>
        </w:rPr>
        <w:t xml:space="preserve"> Esempio1: spesa ammessa 100, indennizzi 55, contributo 20 (totale copertura della spesa 75 su 100)</w:t>
      </w:r>
    </w:p>
  </w:endnote>
  <w:endnote w:id="2">
    <w:p w14:paraId="0B52366D" w14:textId="77777777" w:rsidR="00B84199" w:rsidRDefault="00B84199" w:rsidP="00B84199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1D68E3">
        <w:rPr>
          <w:rFonts w:ascii="Calibri" w:hAnsi="Calibri"/>
        </w:rPr>
        <w:t>Esempio</w:t>
      </w:r>
      <w:r>
        <w:rPr>
          <w:rFonts w:ascii="Calibri" w:hAnsi="Calibri"/>
        </w:rPr>
        <w:t>2</w:t>
      </w:r>
      <w:r w:rsidRPr="001D68E3">
        <w:rPr>
          <w:rFonts w:ascii="Calibri" w:hAnsi="Calibri"/>
        </w:rPr>
        <w:t xml:space="preserve">: spesa ammessa 100, indennizzi </w:t>
      </w:r>
      <w:r>
        <w:rPr>
          <w:rFonts w:ascii="Calibri" w:hAnsi="Calibri"/>
        </w:rPr>
        <w:t>8</w:t>
      </w:r>
      <w:r w:rsidRPr="001D68E3">
        <w:rPr>
          <w:rFonts w:ascii="Calibri" w:hAnsi="Calibri"/>
        </w:rPr>
        <w:t xml:space="preserve">5, contributo 20 (totale copertura della spesa </w:t>
      </w:r>
      <w:r>
        <w:rPr>
          <w:rFonts w:ascii="Calibri" w:hAnsi="Calibri"/>
        </w:rPr>
        <w:t>10</w:t>
      </w:r>
      <w:r w:rsidRPr="001D68E3">
        <w:rPr>
          <w:rFonts w:ascii="Calibri" w:hAnsi="Calibri"/>
        </w:rPr>
        <w:t>5 su 100</w:t>
      </w:r>
      <w:r>
        <w:rPr>
          <w:rFonts w:ascii="Calibri" w:hAnsi="Calibri"/>
        </w:rPr>
        <w:t>, quini 5 in eccesso, pertanto contributo rideterminato 20 – 5 = 15)</w:t>
      </w:r>
    </w:p>
  </w:endnote>
  <w:endnote w:id="3">
    <w:p w14:paraId="6BFEB35C" w14:textId="77777777" w:rsidR="00B84199" w:rsidRDefault="00B84199" w:rsidP="00B84199">
      <w:pPr>
        <w:pStyle w:val="Testonotadichiusura"/>
        <w:rPr>
          <w:rFonts w:ascii="Verdana" w:hAnsi="Verdana"/>
          <w:sz w:val="16"/>
          <w:szCs w:val="16"/>
        </w:rPr>
      </w:pPr>
      <w:r>
        <w:rPr>
          <w:rStyle w:val="Rimandonotadichiusura"/>
        </w:rPr>
        <w:endnoteRef/>
      </w:r>
      <w:r>
        <w:t xml:space="preserve"> </w:t>
      </w:r>
      <w:r w:rsidRPr="00C25E93">
        <w:rPr>
          <w:rFonts w:ascii="Verdana" w:hAnsi="Verdana"/>
          <w:sz w:val="16"/>
          <w:szCs w:val="16"/>
        </w:rPr>
        <w:t>massim</w:t>
      </w:r>
      <w:r>
        <w:rPr>
          <w:rFonts w:ascii="Verdana" w:hAnsi="Verdana"/>
          <w:sz w:val="16"/>
          <w:szCs w:val="16"/>
        </w:rPr>
        <w:t>o</w:t>
      </w:r>
      <w:r w:rsidRPr="00C25E93">
        <w:rPr>
          <w:rFonts w:ascii="Verdana" w:hAnsi="Verdana"/>
          <w:sz w:val="16"/>
          <w:szCs w:val="16"/>
        </w:rPr>
        <w:t xml:space="preserve"> 50</w:t>
      </w:r>
      <w:r>
        <w:rPr>
          <w:rFonts w:ascii="Verdana" w:hAnsi="Verdana"/>
          <w:sz w:val="16"/>
          <w:szCs w:val="16"/>
        </w:rPr>
        <w:t>%</w:t>
      </w:r>
      <w:r w:rsidRPr="00C25E93">
        <w:rPr>
          <w:rFonts w:ascii="Verdana" w:hAnsi="Verdana"/>
          <w:sz w:val="16"/>
          <w:szCs w:val="16"/>
        </w:rPr>
        <w:t xml:space="preserve"> dell’ammontare concesso e comunque entro il limite minimo di 5.000 euro</w:t>
      </w:r>
      <w:r>
        <w:rPr>
          <w:rFonts w:ascii="Verdana" w:hAnsi="Verdana"/>
          <w:sz w:val="16"/>
          <w:szCs w:val="16"/>
        </w:rPr>
        <w:t xml:space="preserve"> e:</w:t>
      </w:r>
    </w:p>
    <w:p w14:paraId="2533CBDE" w14:textId="0CD01D5B" w:rsidR="00B84199" w:rsidRPr="002C19FA" w:rsidRDefault="00B84199" w:rsidP="00B84199">
      <w:pPr>
        <w:pStyle w:val="Testonotadichiusura"/>
        <w:numPr>
          <w:ilvl w:val="0"/>
          <w:numId w:val="1"/>
        </w:numPr>
        <w:ind w:left="284" w:hanging="142"/>
      </w:pPr>
      <w:r>
        <w:rPr>
          <w:rFonts w:ascii="Verdana" w:hAnsi="Verdana"/>
          <w:sz w:val="16"/>
          <w:szCs w:val="16"/>
        </w:rPr>
        <w:t>fino ad un</w:t>
      </w:r>
      <w:r w:rsidRPr="00C25E93">
        <w:rPr>
          <w:rFonts w:ascii="Verdana" w:hAnsi="Verdana"/>
          <w:sz w:val="16"/>
          <w:szCs w:val="16"/>
        </w:rPr>
        <w:t xml:space="preserve"> massimo di </w:t>
      </w:r>
      <w:r>
        <w:rPr>
          <w:rFonts w:ascii="Verdana" w:hAnsi="Verdana"/>
          <w:sz w:val="16"/>
          <w:szCs w:val="16"/>
        </w:rPr>
        <w:t>15</w:t>
      </w:r>
      <w:r>
        <w:rPr>
          <w:rFonts w:ascii="Verdana" w:hAnsi="Verdana"/>
          <w:sz w:val="16"/>
          <w:szCs w:val="16"/>
        </w:rPr>
        <w:t>0</w:t>
      </w:r>
      <w:r w:rsidRPr="00C25E93">
        <w:rPr>
          <w:rFonts w:ascii="Verdana" w:hAnsi="Verdana"/>
          <w:sz w:val="16"/>
          <w:szCs w:val="16"/>
        </w:rPr>
        <w:t>.000 euro,</w:t>
      </w:r>
      <w:r>
        <w:rPr>
          <w:rFonts w:ascii="Verdana" w:hAnsi="Verdana"/>
          <w:sz w:val="16"/>
          <w:szCs w:val="16"/>
        </w:rPr>
        <w:t xml:space="preserve"> </w:t>
      </w:r>
      <w:r w:rsidRPr="00C25E93">
        <w:rPr>
          <w:rFonts w:ascii="Verdana" w:hAnsi="Verdana"/>
          <w:sz w:val="16"/>
          <w:szCs w:val="16"/>
        </w:rPr>
        <w:t xml:space="preserve">senza presentazione di garanzia fideiussoria, </w:t>
      </w:r>
      <w:r>
        <w:rPr>
          <w:rFonts w:ascii="Verdana" w:hAnsi="Verdana"/>
          <w:sz w:val="16"/>
          <w:szCs w:val="16"/>
        </w:rPr>
        <w:t>oppure</w:t>
      </w:r>
    </w:p>
    <w:p w14:paraId="4F20D40C" w14:textId="6049ED68" w:rsidR="00B84199" w:rsidRDefault="00B84199" w:rsidP="00B84199">
      <w:pPr>
        <w:pStyle w:val="Testonotadichiusura"/>
        <w:numPr>
          <w:ilvl w:val="0"/>
          <w:numId w:val="1"/>
        </w:numPr>
        <w:ind w:left="284" w:hanging="142"/>
      </w:pPr>
      <w:r w:rsidRPr="002C19FA">
        <w:rPr>
          <w:rFonts w:ascii="Verdana" w:hAnsi="Verdana"/>
          <w:sz w:val="16"/>
          <w:szCs w:val="16"/>
        </w:rPr>
        <w:t xml:space="preserve">oltre </w:t>
      </w:r>
      <w:r>
        <w:rPr>
          <w:rFonts w:ascii="Verdana" w:hAnsi="Verdana"/>
          <w:sz w:val="16"/>
          <w:szCs w:val="16"/>
        </w:rPr>
        <w:t>15</w:t>
      </w:r>
      <w:r>
        <w:rPr>
          <w:rFonts w:ascii="Verdana" w:hAnsi="Verdana"/>
          <w:sz w:val="16"/>
          <w:szCs w:val="16"/>
        </w:rPr>
        <w:t>0</w:t>
      </w:r>
      <w:r w:rsidRPr="002C19FA">
        <w:rPr>
          <w:rFonts w:ascii="Verdana" w:hAnsi="Verdana"/>
          <w:sz w:val="16"/>
          <w:szCs w:val="16"/>
        </w:rPr>
        <w:t>.000 euro, con presentazione di garanzia fideiussoria di importo almeno pari alla somma da erogare</w:t>
      </w:r>
      <w:r>
        <w:rPr>
          <w:rFonts w:ascii="Verdana" w:hAnsi="Verdana"/>
          <w:sz w:val="16"/>
          <w:szCs w:val="16"/>
        </w:rPr>
        <w:t xml:space="preserve">, </w:t>
      </w:r>
      <w:r w:rsidRPr="002C19FA">
        <w:rPr>
          <w:rFonts w:ascii="Verdana" w:hAnsi="Verdana"/>
          <w:sz w:val="16"/>
          <w:szCs w:val="16"/>
        </w:rPr>
        <w:t>maggiorata degli interessi ai sensi della LR 7/2000</w:t>
      </w:r>
      <w:r>
        <w:rPr>
          <w:rFonts w:ascii="Verdana" w:hAnsi="Verdana"/>
          <w:sz w:val="16"/>
          <w:szCs w:val="16"/>
        </w:rPr>
        <w:t>.</w:t>
      </w:r>
    </w:p>
  </w:endnote>
  <w:endnote w:id="4">
    <w:p w14:paraId="3973A661" w14:textId="77777777" w:rsidR="00B84199" w:rsidRPr="005D1320" w:rsidRDefault="00B84199" w:rsidP="00B84199">
      <w:pPr>
        <w:pStyle w:val="Testonotadichiusura"/>
        <w:jc w:val="both"/>
        <w:rPr>
          <w:rFonts w:ascii="Verdana" w:hAnsi="Verdana"/>
          <w:sz w:val="16"/>
          <w:szCs w:val="16"/>
        </w:rPr>
      </w:pPr>
      <w:r>
        <w:rPr>
          <w:rStyle w:val="Rimandonotadichiusura"/>
        </w:rPr>
        <w:endnoteRef/>
      </w:r>
      <w:r>
        <w:t xml:space="preserve"> </w:t>
      </w:r>
      <w:r w:rsidRPr="005D1320">
        <w:rPr>
          <w:rFonts w:ascii="Verdana" w:hAnsi="Verdana"/>
          <w:sz w:val="16"/>
          <w:szCs w:val="16"/>
        </w:rPr>
        <w:t>Indicare la denominazione dell’istituto bancario.</w:t>
      </w:r>
    </w:p>
    <w:p w14:paraId="24C29ECC" w14:textId="77777777" w:rsidR="00B84199" w:rsidRDefault="00B84199" w:rsidP="00B84199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ECBB" w14:textId="77777777" w:rsidR="00B84199" w:rsidRDefault="00B84199" w:rsidP="003018AC">
    <w:pPr>
      <w:pStyle w:val="Pidipagina"/>
      <w:jc w:val="center"/>
      <w:rPr>
        <w:sz w:val="14"/>
      </w:rPr>
    </w:pPr>
  </w:p>
  <w:p w14:paraId="1D1B854C" w14:textId="61D9323B" w:rsidR="00B84199" w:rsidRPr="00F24500" w:rsidRDefault="00B84199" w:rsidP="00F24500">
    <w:pPr>
      <w:pStyle w:val="Pidipagina"/>
      <w:jc w:val="right"/>
      <w:rPr>
        <w:i w:val="0"/>
        <w:iCs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3B8A5FE" wp14:editId="4DFC4468">
              <wp:simplePos x="0" y="0"/>
              <wp:positionH relativeFrom="column">
                <wp:posOffset>3711575</wp:posOffset>
              </wp:positionH>
              <wp:positionV relativeFrom="paragraph">
                <wp:posOffset>518795</wp:posOffset>
              </wp:positionV>
              <wp:extent cx="3398520" cy="464185"/>
              <wp:effectExtent l="0" t="0" r="0" b="0"/>
              <wp:wrapNone/>
              <wp:docPr id="19" name="Grupp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98520" cy="464185"/>
                        <a:chOff x="5845" y="817"/>
                        <a:chExt cx="5352" cy="731"/>
                      </a:xfrm>
                    </wpg:grpSpPr>
                    <pic:pic xmlns:pic="http://schemas.openxmlformats.org/drawingml/2006/picture">
                      <pic:nvPicPr>
                        <pic:cNvPr id="20" name="Immagine 4" descr="Descrizione: solo en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5" y="817"/>
                          <a:ext cx="5352" cy="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6" descr="LOGHI 2016-01dicituraMinistero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98" y="1061"/>
                          <a:ext cx="743" cy="2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3C2A0C" id="Gruppo 16" o:spid="_x0000_s1026" style="position:absolute;margin-left:292.25pt;margin-top:40.85pt;width:267.6pt;height:36.55pt;z-index:251666432" coordorigin="5845,817" coordsize="5352,7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xdbLLAgAADQgAAA4AAABkcnMvZTJvRG9jLnhtbNRV2W7bMBB8L9B/&#10;IPSeSPIVR7AdFHXjBkgao8cH0BQlEREPLGnL6ddnSUnO1SJBUBTtg2WSK45mZ2fJ2dle1mTHwQqt&#10;5lF6nESEK6Zzocp59OP7+dE0ItZRldNaKz6PbrmNzhbv380ak/GBrnSdcyAIomzWmHlUOWeyOLas&#10;4pLaY224wmChQVKHUyjjHGiD6LKOB0kyiRsNuQHNuLW4umyD0SLgFwVn7rooLHeknkfIzYUnhOfG&#10;P+PFjGYlUFMJ1tGgb2AhqVD40QPUkjpKtiCeQUnBQFtduGOmZayLQjAecsBs0uRJNivQWxNyKbOm&#10;NAeZUNonOr0Zln3ZrcB8M2to2ePwUrMbi7rEjSmzh3E/L9uXyaa50jnWk26dDonvC5AeAlMi+6Dv&#10;7UFfvneE4eJweDodD7AMDGOjySidjtsCsAqr5LeNp6NxRDA6TU/60Kdu93g4HrRbT4apD8Y0a78a&#10;mHbMFjMjWIa/Ti0cPVPrZVfhLrcFHnUg8lUYksLN1hxhYQ11YiNq4W6DSVEgT0rt1oJ5of0EhV0D&#10;Efk88oIoKlHMCylpKRQno4jk3DL06dL/iZ/YXTwjVtca28sJn30P0kJSn3KoHFH6Y0VVyT9Yg/bH&#10;pkT4fglANxWnufXLXsLHKGH6iOamFuZc1LUvrR93giCzJw78haatu5eabSWSbtsVeI3aaGUrYWxE&#10;IONyw1EEuMgDIZpZYF+RN5LDsQPuWOWHBZLo1rHuh0BgfE/Sp2PRzC/687nRepP+3maoMVi34loS&#10;P0DSyDOYn+4urWeMzPpXPGelvXS9zJ5XpzjS/A996o0UfLpuu4Okk4NPL69Xny8InmGToyTNBRPY&#10;PvRKKGEdB/06v/7L5hz4FP6WOafJKV6beAqmyaTrit6dJ6NhewYOJsPQwP0ZeO+8P2LOcKTinRM8&#10;3d2P/lJ7OMfxw1t8cQcAAP//AwBQSwMECgAAAAAAAAAhAE9kx8NWWAAAVlgAABUAAABkcnMvbWVk&#10;aWEvaW1hZ2UxLmpwZWf/2P/gABBKRklGAAEBAQDcANwAAP/bAEMAAgEBAgEBAgICAgICAgIDBQMD&#10;AwMDBgQEAwUHBgcHBwYHBwgJCwkICAoIBwcKDQoKCwwMDAwHCQ4PDQwOCwwMDP/bAEMBAgICAwMD&#10;BgMDBgwIBwgMDAwMDAwMDAwMDAwMDAwMDAwMDAwMDAwMDAwMDAwMDAwMDAwMDAwMDAwMDAwMDAwM&#10;DP/AABEIAG8D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M0AFFFFABRRRQAUUUUAFFFFABRRRQAUUUUAFFFFABRRRQAUUUUAF&#10;FFFABRRRQAUUUUAFFFFABRRRQAUUUUAFFGaKACiiigAooyOmRmjNAXCijNFABRRRQAUUUUAFFFFA&#10;BRRRQAUUUUAFFFFABRRRQAUUUUAFFFFABRRRQAUUUUAFFFFABRRRQAUUUUAFFFFABRRRQAUUUUAF&#10;FFFABRRRQAUUUUAFFFFABRRRQAUUUUAFFFFABRRRQAUUUUAFFFFABRRRQAUUUUAFFFFABRRRQAUU&#10;UUANbI4GT7Um0k+4pQTk9zXw/wD8FY/+CvV5/wAE0vG3hDSLfwRb+LF8U2U920kuom0MHlSIm0AR&#10;tnO7OeOlduXZdXx1dYbDR5pvZXS2V+tlsceNx1HCUXXrytFbvfc+4cH1owfWvxp/4irtV/6I3p//&#10;AIUD/wDxmj/iKu1X/ojen/8AhQP/APGa+l/4h/nn/Pj/AMmj/meCuNMp/wCfn4P/ACP2WwfWjB9a&#10;/Gn/AIirtV6f8Kb0/P8A2MD/APxmj/iKu1Xr/wAKb0//AMKB/wD4zR/xD/PP+fH/AJNH/MP9dMp/&#10;5+fg/wDI/ZfP1oz9a/Gj/iKu1X/ojen/APhQN/8AGalf/g6d1xNPS7b4LWgtXkMSy/26+wuAGK58&#10;nGQGBx7iolwHncLc1G1/70f8yo8ZZVLap+D/AMj9ks/WjP1r8af+Iq3VP+iOaf8A+D9//jNIP+Dq&#10;/VCcD4OWH/g/f/4zV/8AEPs9/wCfH/k0f8xf655T/wA/fwf+R+y2D60YPrX40/8AEVdqv/RG9P8A&#10;/Cgf/wCM0f8AEVbqv/RG9P8A/Cgf/wCM0f8AEP8APP8Anx/5NH/MX+umU/8APz8H/kfsvRX40/8A&#10;EVbqn/RHNP8A/B+//wAZo/4irdUHP/CnNP4/6j7/APxmk+AM8Su6H/k0f8xrjLKW7e1/B/5H7LUE&#10;Z4NZXg7XW8UeFdL1MxCE6haRXJQHITegbbnvjOM1qg5JHpXx8ouLaZ9PGXMroKKKKRQUUUUAFFFF&#10;ABRRRQAUUUUAFFFFABRRRQAnLHuMUZ7DBoOe3euL+OXxy8Nfs5fDXUvFvizUYtL0bS03ySNyznOF&#10;RFHLOx4Cjkmk2krszqVIwi5Tdkix8YfjB4e+Avw41TxX4q1KDStE0eLzZ55MnvgIoHLOxIVVAJJI&#10;AyTXzl+1L/wV28Bfs7fs2+HPGyQ3Ooa74409L7w/4edlivJ1kXKySjny4xxlueuACeK/P/8A4Lp/&#10;t9y/Gr42wfDrQbuR/CvgucJcRxvtXUtTKZfd/swKSuD0bf7V41+zP8Cpv20vjDJ4o+JniS90LwpB&#10;GlnLeRWzytGkceYbG2QcRxiPaox0JXOWbB8Ktmc5VZUaCu1ovXq/RH59juLMVXxlTL8rhzSSsn59&#10;ZN7WWiPZPgf/AMFHf2rP2vv2m9IHhK9mvTb38V1LodhaJDpiQLIu+KeRlLLGy/Kzs+RuyADiv2kV&#10;NT1Dwp5ckkGn6vNaYdoiZo7ecpyVyFLqr+oGQO2a/Pj9nHUZv2X5pF+HQ0nSPDv2m4ii0y9MS/br&#10;bc4gnmYIZvPA8tiGbaMsAqggDo9L+K/jHS/HkPikeIdOn1r7fPdXEUl/MLKaN45I1g8neVVUVo8Y&#10;GcxAnkmuzBUZ0ov2s3KT+5eh9Pw9kmMwtGX1ys6k56u70Xkj44/ao/aB/bM/Y7+IF/f+KPFfiq30&#10;aTUZNPi1Y2tv9gvtu7y2jVo9gDKm75QCQ3PIOfov9jD/AIOCvDniqLw34d+K1qdF1J7Z4r/XowRb&#10;GdXIRniAzGrJglugY9ADkelan8dNQ8Y/EOyu/iI2ieIvA99e51DQ2toNRtNOiW3kWOWFDH5pfzRG&#10;WYluHfAA6fnF/wAFXvhN8OfB37Rlp4g+FllfWnhrWdzSrHEUsTcgtG4gYknYdpbGAq8FflbjzsTC&#10;vhL16UnJdm7nyOdYLNMiU8fhazqU1a8ZXbV3fd/d5H75eF/GGleONLS90jUbLU7OUBkmtZllRgQC&#10;DlSRyCD9DWuOOAQCa/nn/wCCZ/7eWv8A7G3xq0m0n1q4svBOqarbHX7YxrKktvjyfNxjgr5pYlOW&#10;8tRyABX9AXg3xlpnxA8M2GtaLfW2paXqcK3FtcwOHjlRgGVgR7EV6WX5hDFQbWjW6Po+GOJqOcUH&#10;UiuWUXZxv+K8ma9FFFeifUhRRRQAUUUUAFFFFABRRRQAUUUUAFFFFABRRRQAUUUUAFFFcV8SvH+s&#10;+HPEuh6PoelWep6hrEdzN/pV0beOKOER55CtkkyqAMetAHa0V57/AMJL8TP+hW8M/wDg4f8A+NUf&#10;8JL8TP8AoVvDP/g4f/41QB6FRXnv/CS/Ez/oVvDP/g4f/wCNUf8ACS/Ez/oVvDP/AIOH/wDjVAHo&#10;VFee/wDCS/Ez/oVvDP8A4OH/APjVZ2sfE7xxoF/p1rfaL4PtLnVpjb2cUuvMj3UgUtsjBi+Y7QTg&#10;c4FAHqdGa89/4SX4mf8AQreGf/Bw/wD8arAtPjB8QLv4lah4XXwloC3un6ba6pJIdYfyzHPNcRKo&#10;/dZ3A2759iv4AHsNFee/8JL8TP8AoVvDP/g4f/41R/wkvxM/6Fbwz/4OH/8AjVAHoVFee/8ACS/E&#10;z/oVvDP/AIOH/wDjVH/CS/Ez/oVvDP8A4OH/APjVAHoVFee/8JL8TP8AoVvDP/g4f/41R/wkvxM/&#10;6Fbwz/4OH/8AjVAHoVFee/8ACS/Ez/oVvDP/AIOH/wDjVH/CS/Ez/oVvDP8A4OH/APjVAHoVFee/&#10;8JL8TP8AoVvDP/g4f/41R/wkvxM/6Fbwz/4OH/8AjVAHoVFee/8ACS/Ez/oVvDP/AIOH/wDjVH/C&#10;S/Ez/oVvDP8A4OH/APjVAHoVFee/8JL8TP8AoVvDP/g4f/41R/wkvxM/6Fbwz/4OH/8AjVAHoVFe&#10;e/8ACS/Ez/oVvDP/AIOH/wDjVH/CS/Ez/oVvDP8A4OH/APjVAHoVFee/8JL8TP8AoVvDP/g4f/41&#10;R/wkvxM/6Fbwz/4OH/8AjVAHoVFee/8ACS/Ez/oVvDP/AIOH/wDjVH/CS/Ez/oVvDP8A4OH/APjV&#10;AHoVFee/8JL8TP8AoVvDP/g4f/41R/wkvxM/6Fbwz/4OH/8AjVAHoVFee/8ACS/Ez/oVvDP/AIOH&#10;/wDjVH/CS/Ez/oVvDP8A4OH/APjVAHoVFee/8JL8TP8AoVvDP/g4f/41R/wkvxM/6Fbwz/4OH/8A&#10;jVAHoVGa89/4SX4mf9Ct4Z/8HD//ABqrXwa+JWo+P7jxVY6vpdvpepeE9YXSZ0guDPHKWsbS8Vwx&#10;VT927UYI4KmgDuKKKKACiiigAooooAKKKKAEYEL1PFfij/wdUf8AJZvhH/2Br/8A9Hx1+19fih/w&#10;dUH/AIvP8I/bRr//ANHx19r4eP8A4XKXpL8mfJcbP/hJqeq/NH5Q4HoKMD0FLRX9MXPwhAwHXANe&#10;4/sNfsbah+1p8UtMtIbvTV0i0vIjrEJvEjvFtAwMjpGfmOVyMjPJFO/Yt/Ye8Q/ta+OdPitVSPw5&#10;57JqV5HMhktFVGPKZyMnaAcYy1V4X+Iv/BPDx/qaGG20XxVqdhJYR3HmLLPZRM6lnQDO1mCgAnsT&#10;xX4/xpxksxWM4W4WxtOOaxgnGMteW7au9elr+WmjufXZPlH1d0szzOjJ4Zys2tL2s7J+d7feZP7S&#10;v7Muq/sl/FM6P4gfSb/yrl2jtYbxJJZLcNlGkC5Me9MHnnn2r7C17QvgOn7A0VhFosLeKLOwHjVf&#10;Dn9rgXivKiRsTLt5XyQJNmM7VHANfDHxv+NusftA+N/+El8QC3fWp7aG3u7mJNhvHiUIsrDpvKBQ&#10;cf3c965I3EplaUySGRlKltx3EFcEZ9McfSvHzXwxzriTK8qeeY+dHFYZxnUdJuMako7xspfC9dd7&#10;M6sLxJg8uxOJWDoKVOqmo82rins9Vudz8DPgJrH7Svj86F4bfSLbUblw0Nrd3qQGXJPyx7iN5A7D&#10;nAr0z9vL9g7Uf2RPGt1IL3TZPD120f8AZYe8T7ZcqUTefKzuwsm8Z6YArxz4OfFG++CnxK0vxVpk&#10;FtcanojtPZ+eu6OOXYypIR32MwYD1UV6XqvjL4lf8FDNc0PSblLfxF4n0KKaKC5Z0hubmCSQP5bd&#10;A4RtxGOcMa9HiV8V5fxPQzRYqnTyelTftlJe9fe977LlWv8AeejMMuWWV8tnhvZSli5yXK1t6W7u&#10;7+5Hh5A7gUmB6Cve/wBtD9g7xJ+yX4muGuUSfw75dutrevKoNzI0SGQKucnbJvH0FeCL6ZzX6Lwt&#10;xVlfEWXU81yesqtGaupLbpp8j5/M8rxOAxEsLi4uM47oMD0FBAweBS0h6GvfqfCzhpv3kf11fCP/&#10;AJJX4Z/7BVr/AOikro+4rnPhH/ySzwz/ANgq1/8ARSVu3GoW9pcQRSzwxS3LFIUdwrSsASQoPU4B&#10;OB2Br+Oa/wDFl6s/pvD/AMOPoTUVFb30N48ywzRStbv5coRgxjfAO1sdDgg4PYiia/gt7qGCSaGO&#10;e43eVGzgPJtGTtHU4HXHSszYloozRmgAoorL03xzoms6m1lZ6xpV3epu3QQ3ccko29cqDnjv6UAa&#10;lFFGaACijI9RRnFABRRmigAooooAa2MjB61+Nn/Bw3+1VdeIfjlYfDi0uWGkeDNPF/fRA/LJfTrl&#10;dw77Ynj2/wDXR6/ZM4G4ntX4CftX6/H4w/4KYfFrVdTgF9aadq9/BOGQSBIbdHiztP3iqBSB6rnj&#10;FeLnU2qUaaduZpfLdnxXG0qlTD0sHCVvazUW+0d2/lY8T8U/Cq68Z/EvwtoguEn8Ta1Kr395cZfd&#10;c3cqs+4DnGPmOOSrZ/iwP06+F/gCTw9Fpug6Vpul6jrV9FDZ2em2ltIECQxhFUMdvyqoy8z4LEkk&#10;gYA+Mv8Agm38JpPiT8X9U8aXkl2LXwyPJtJCrTu91IMZLd9qZ591PSvvr4IftHw/s+fEzxHJdW0f&#10;ifULuKL5R5q39la7V2xKpUoqNIHctkbjtB+4KyymimpVWrKW3ov89y+CMClSq5iocvO7RXXlWib8&#10;3q2e2+D/ANg7T7XRX1HxnereXkMTSNZabm3skGCSrMcvIRx8wKd+DXxzpOo6vceC7fUryHTz4VvL&#10;D+yoJxDKs76jb2cV3IN+7nzIpnGezWsma+w/EH/BQzwV4m+GniCAxa9pGsvpV0ILW602bE03kuVj&#10;SQKVcnAxj1rk/il+y7q+g/8ABKiPQLO3nk8ZeGdHPiQxpzNLfEPcXcK+rOktxCB/tgdK9xwR9vGr&#10;JbnU/E39hAaPY3F74IuUuLhcyf2Xqh8yOUAH5IpRtKH035BPVgK+PP2l/hFpnxa8DahBqunRreeH&#10;VmF1pW2a0nDqFdoy2GKSfIpVsEEH0YEfb/jL/gon4C0B5IdLj13xDdxnAWz06UQ57gyMoUH6183f&#10;GL4yWf7RfxeE9vCnh6W40mSG+s4jMby+hJCxvKAoUFMsoZTk78fwjGNemnFoyrUfb0pUZrmUk1Z+&#10;Z+L4gBfzI0kaOyZUuMjDRIxADMem3cUIPU/z/Ub/AIN0v2pdRl8U+KPhRqt1Pd28lsdX00MxK2rx&#10;Mkc6AHoHEkT4HAKt3NfF37Y37LFt+zL8SdLC3d3feGvEyyCENCRMPLKhomB4JxKMHvkeld9/wSB0&#10;nxBoX/BUPwfpNldz2U0guI9TZFyJLaGGWR0PH3XZIxnjjHtXyGCpVMNi43VtbP5/ofgGS5djcqzi&#10;m5xatLlaX97bys9/kfv6OOPSigcAD0qta6zZ3z3KwXdtM1m/l3ASVWMDYztbB+U47GvuD9/LNFVL&#10;DxBYar5P2W+s7n7REZovKmV/MjBwXXB5XJAyOM1Ne38Gm2rz3M0VvBHjdJI4RFycDJPA5oAloooz&#10;QAUUZooAKKz/ABL4l0/wfoN5qmq3ttp2nWETTXNzcSCOKBF6szHgAeprQoAKKwdI+I+geILqygsd&#10;Z067n1EXBtUinVmnFvJ5U+0A8+XIdrY6Hg1vZoAKKKKACiiigAooooAK4Xxh/wAnA+B/+wbq387O&#10;u6rhfGH/ACcD4H/7Burfzs6ANj4p/E3Svg38OtZ8U65LPHpGhWz3d20MLTSLGo5KouST7CvILL/g&#10;pn8IH1D7JeeIrjSZY7Zbud7+ylt4rWJi2xpHYYUNtJB6EY9a96ubWO8tpIZo0lilUo6OoZXUjBBB&#10;6gg4wetfFn7T/wCybonwF12x8Vx2c03wvhulbVbeKMTTeFI3f968Sn/WabIDtntmyqBi6YxwAfVH&#10;w0+Pvgv4xWENz4Z8TaPrCXOfLW3uVaRsdfkPzfp0rsq+JtS/4JfLD40svEngnW7azkMjx6Zq6HN5&#10;Z2Jt2ls280cytbXYCqSSJbaYo2SqmvTf2Y/2vdX1nxFp3gT4s2+l+GPiNqenwanYwQMywapFIsgd&#10;E3dJYpYJkZe4VWGQ1AHvfiXxJYeD9AvdV1S8gsNN06Fri5uZ3CRwRqCWZieAABmvza/aR+NOo/Fv&#10;49/Db4kXem3Bs7XxVo9x4c06djBJpWgHUoIH1GRT924v7qSBY0OG8iF+mWr6c8H6Jff8FBLyHxRr&#10;7tafBy2vGk0HQ1OG8VeTIQt7dnvbMylo4ejLtZuCBXjP/BXXRbXRtJ1S4fT4XnuIIJ9K0/Tm/wBM&#10;u7qILENSnIPyQ2kblII+A1xMpAzgkA/QCvNtC/5O/wDFP/Yn6P8A+luqV6TXm2hf8nf+Kf8AsT9H&#10;/wDS3VKAPSaKK+a/2jf22PFnww/ai0z4V+CvhzP461y88LN4qlYajHZrDbrdG2YfP1O/bx/te1AH&#10;0pmjNfL6/wDBSvR739hnxx8Y7fw5qkF58PJ7rTtb8O3TrHd2d/bzJFLbs33cgupBHBBrp/gb+0P8&#10;UfGviJW8a/CpfA/hgWEl7Lq8mtwXKxBUDqCi8gEZye2KAPec0Zr5C8F/8FB/iV+0Hp9x4m+E/wAF&#10;7zxR8PkuJIrPWNQ1eHTpdYRGKNLbRPyyEggE4zivQv2k/wBrvWv2fn+EkX/CHtfXfxQ1628OyQSX&#10;qRtpV3PH5iqx6OAFlBI7oPWgD3vNFfOXxh/bQ8T2/wAftW+Gfwr8At4+8S+FtPg1LxDLPqCWFnpa&#10;zhmghMjfemdVLBR/DzXGfEb/AIKsweFP2K9R+LWm+CdTvr/wz4jXwp4i8OTTpDe6VqAnW3aHPRyJ&#10;ZIsY6rIDQB9gUV86+J/+Chvh+y/Yy8M/GXR9Pn1XS/Ed9penGy8wRzWk13exWkkcmejwyOwZfVDU&#10;P7SP7aXir4X/ALT2ifCvwR8O5vHGvar4al8UOf7Rjs0gt47lbZhl+pDOhx70AfSFFcX8DfGHinx3&#10;4Ch1Dxj4WPg7W5JpEfTftiXexAcK3mJwdw5x2p/x9+Melfs9fBTxV451tyml+FdMn1KcA4aQRoWC&#10;L/tMcKPUsKAOxzRmvn/9nP8AbrsP2hP2K9V+LkWh3ml3GgW2ptqeiXDj7RZXNj5vmW7+jEICM9nF&#10;O8V/tyWvhj/gnbH8fm0KeW1fwvbeJP7KEqiQLMkbeXu6ZG/r7UAe/Zor5T/bM/b58bfspeD18XW/&#10;wrm8Q+CRbWEkmqJq0ULJNdSJEsXlH5jh5EG7pzmt3xl+3Pq/wK+BR8UfEzwFfeHfEepa1FoWgeG7&#10;C8jv7zXrmVV8pIinALNvBz0CEmgD6Por5Pk/4KDeNPg74o8PD4zfCi88A+FvFd9Dptnr1tqcWoW9&#10;hcTNtijvAnMO5iFz0B61rfFX/gpJonwd/b88O/BLW9Gu7eDxHp1rcx+IPMH2W3ubmS5jt7eQdVMj&#10;W7KD0JZR3oA+ms0V47B+1vpsP7VHjf4c39k1jb+B/Clr4ru9VkkAiMMskyspHUbBCWJ968Vi/wCC&#10;pniG0+Gll8WdQ+FOrWXwNvp49niJr6M30VpJKI0vntPviBiwbPXaQcUAfZmaM14L8QP29PDHw1/b&#10;X8B/BvVI2iu/iJocmq6VqXmL5EkqyMqW+OuXVHKnuQB1NSfta/t0+Hf2TfiJ8KPCmoQNqGu/FbxP&#10;b6BZW0cgVraKSRY5Lps/wI0kYx3LcdKAPds0V4D/AMFDP27dL/YD+Dtj4ovdGvPEd9qeoCytNMtG&#10;AnlVYpJ55Rn+GOGJ2J7YHrXtfg/xVY+OPCWl65pky3Om61aRX1pKpyssMqB0YexVgfxoA06KKKAC&#10;vNvgZ/yVD4zf9jjb/wDqP6NXpNebfAz/AJKh8Zv+xxt//Uf0agD0miiigAooooAKKKKACiiigAr8&#10;UP8Ag6o/5LP8I/8AsDX/AP6Pjr9r6/FD/g6o/wCSz/CP/sDX/wD6Pjr7bw9/5HlL/t78mfJcbf8A&#10;Ipqeq/NH5RUh6Glp9tN9muI5AiSeWwfDjKtg8AjuD6V/Sk5csXJK5+FRjqevfsv/ALQfjD9lbw14&#10;l8WeFbFEn1UxaGNVlUvFZlszMir0LsIwQT0APrXIfH74y3P7QHxW1TxhfWsVnqWtCOS7jiJMZmWN&#10;Ud1z0DFd2OgLEdK+2vDn7TPwZH7FA8G3eg+D08cXukyeI/sItW/s1tQVG8pWOeJ2gx8vTccV+fF7&#10;dG/vppzFFEZ3L7Y12qmTkgDsM8AV+EeGOKoZ3n2Y55ispeExMJumqkrXq09EmtdY+7e+3bqfccSU&#10;p4PA4fB08UqtOSUnFbRk9X89SKiiiv3lM+FuFdT8D/ihJ8FvivofiuG0jvbnQLj7ZBC7lUaZVJjL&#10;Y5Kh9pI7gEd65apbG6NjeQziOKUwOG2SLuRsHIBHcZ4IrgzbA0cZgquExMFOE4uMovZprVfPY6MJ&#10;XnSqxqU3aSaafZ3umey/tN/tM+Nf2s/AugeIPFtlHM2g3lxpqatAhSOcybZhCy9NyAEgjnDc9K8U&#10;OOxHFfokn7S3wXP7FKeEG8P+DB44fST4nGm/Zm/swah5eNu7P+vMHOzON2BX55Xl19uu5pjHFEZn&#10;LlI12omTkgDsM8AV+Q+CedPEYTFZXSyuWAo4apKNOLtyyi3fmjZ7N3d9ux9XxjguSrSxM8Sq86kU&#10;5NbppLR+aXzI6Q9DS0h6Gv2up8LPjofEj+ur4R/8ks8M/wDYKtf/AEUlfP8A+3jrC+Gf2nf2VdRu&#10;rsWGlJ8QL63uZ3l8uEPJoGprEjsePmcADPU4719AfCL/AJJZ4Z99Ktf/AESlcx+01e/DL/hA7ew+&#10;K83hyPw/qN4iQR6y6rFLcKGddhPIkCqxyvIAPbNfxzWf72Xqz+nMP/Dj6I+NL74weONO+IniLTfh&#10;14ptNGb4lftNyeGJdVe2W+iSwHgxJpfJUnaWWexwDnAdCD3pnhf9r3x1p5+Geo641r4x8QeF734o&#10;abJcfZBFcaudE86O2KhTiN5FhQMFzkmvpyx+JH7PXws8P+E9Mg1jwFo+nWEh8QaBAJkUI7+dAbuL&#10;PJZt9wm/qdzDNbnh7xh8GR8YIfCmm3vhE+NNIuL67SxgKm4tprlTNeMMcB5FJeQZyeSRWdzY+O73&#10;9t/4nfDX4S3erx/EDSvHV74t+AviH4lo8FjEi+F9TsrS3mgxsJzbu9yyBXwcwfXFn4ufthfGn9lz&#10;wf8AFODVfE1n4y1e38L+D9esLtdNjto9Cl1jVLmwu9ozhoYUiWRTIRgg7uM19R/APQv2e/HX/CT6&#10;f8Oovh/qo8QWBh1q30topTc2cuUKOoOfIbcRgAJzXqWqfCPwzrjakL3QdMvBrGnx6Teia3V1urSM&#10;yGOBweqKZZCAem8+tNMDyr/gn942+InjP4W6+PiNtmvdO12a30m5aaB7m6sDFDJG04hJQSB5JE46&#10;qinvXxH+yD4k1b4N/wDBPP4y/E/S7H4fW/ivw1ofxB1TQtVjuGn8QveW2pao8QniY48tRFwB/Cid&#10;q/TH4Y/CDw18F/D76T4V0az0PTpJmnaC3BCs5ABY5JOcAD6AVzugfsifDHwvrF7qGneCPD9pd36X&#10;Edy8dqAJ1uAwnVh0IkDvuGOdx9aEwPkz9oH/AIKAeLbWf4zQeBvE+h3Uvg34eeEtXsJY1S5itNT1&#10;HUrqGYyFSQQ0SQ/L2/Gpfjn8aPip8NvG/j/wjN8WrPRLn4R/DiLxpFqd7pkCHxbeTz6gxjZC2Ft4&#10;Vs4oiqZb9+p64z9YeEP2Svhp4B0K+0vRvBHh3TtP1KCG2uoYLRVW5jhkaSJH7sEdiwznGa0Pif8A&#10;s7+CPjNqmn33irwto+v3elcW0t3bh3jGQdue6ZGdpypPakB8DfGX9un4s6lo3xa8ZaZ430zwUfhn&#10;8PvDPjWw8JXGnxyzate3thLcy2Ls7B9ryIIQFBO6QdwAev8Ah7+2X8Z/if8At1a1p9pZpY+DvCfj&#10;aLw3qulXD28UcWmtp0cpuvmbzmnM0yyLtG0xrt65r6Ub9g3wDq37Rnin4la5pNn4g1XxEmlrBBeW&#10;ytFphsI5EjMfruMgYhsgFFIruNU/Z68E638Trfxnd+GNJl8U2uwR6n5OJztBCkkfeKjgE5IHSmO5&#10;8m/sDftua58ev2v7jRk8V3fifwJ4o8G3HijRpL+0t7ScPDqMdsGiSNiyxNHKTtk+Y7A3c19zV534&#10;C/ZR+G/wr8TQ634b8F6BourW5uPLurO2EUqC4KmZQR/CxUHb0yOAK9EobEFFFFIDO8R69aeF9Bvt&#10;T1CdLWw06B7q5mc4SGNFLO59goJP0r8ev2kf2IvFPj79rrxdqfw5m07WtO+Nvnap4d1JJgYXtJ4W&#10;a+bP95MsoHU5X1r9Y/2gvCk/jr4EeNNEtUZ7nWNCvrKJVHJeW3dFH5sK/IP/AIJe/tcanpX/AAiW&#10;kai8UsHwx1Z7+GSViGttLvXFrfjHUrG8kcgHUB2PQV5WPqU/a06VRb3afmun3XPm8zxOFePoYPFx&#10;0qKfK77Sta3zTZuReMvD37BnwOt9Mv7K/trya6WzmXBt5Ybn7JEWd074Xy2J7mQe1faK/sO+ILHS&#10;NE8YfDzxbMdceyhngk1FsSFWjDbC68Soxb7kgwB0IzmvyG/4KM/tH6t+1F+1X481O6uLWWysb66s&#10;tNW1B8iSGHfbpIP7zOqQ5buFA7V+23/BP34ux3/7HHh+PxDqFvBq/gTSodO12SSTCwiCBSszE9mh&#10;CsT67h2NTgMXGpVnTgtI2SMOH8/jjcVXwlCKVKjaMbeln+Rt/AP9oPWPEPiuLwV8Q/CsnhTxx9nl&#10;ubfZtmsNZhiZBJNbyD+7vj3KQNpcdQRXtOAwIIBBr5J+A3xm0zxp8YfiJ8a/F2owaR4c0C1i8MaE&#10;LhyotIW23U4C9TLKv2NmAycgp/BXQQft5arZaLZeOtV8D6jYfCXVLs2UGrEltQt0JAS+ngH3baRj&#10;tGMsuAx4YY9e59Y0dB8cvj/4muPFuoeBvhd4WbX/ABTYmOPVNRuFWPTtA82NZE8xm+/KY3V1QcYI&#10;yea8g8b/ALFeueD/AIQ+NvHXivxVPN4nsdEvb9ms5CzTSxwvJEHlbkKGAHloNvpzknovin8XNP8A&#10;gj+1Z4X+J2kanbX/AID+JmjjS9algl3QeZaSZjuBjrKsU7ZHXy7aQdVArW/4KkfGh/Bn7MGr6Rod&#10;xZy6/r9lNd2yu+5DbWyee7sB95HKxxY6HzvQGs6kkouT6ETq+yg6j2Wv3HxX+2p8Erz45fDk6ZYW&#10;N5H4jggmn0pFBuXkkV4XwP7gLIil+gEnPWtf/gnR8R/h98J/2n/C+o+ItV0pPFeuWLeDtHs7SJpb&#10;24knuIpvtN0fuxjgRp1JUnPavlz9jb9uzxd8AfA3jPxrqF3P4gjZJvDsEV2GJAuzJLPIHAwhU28L&#10;AZ5JwOOnnHwHuNa+Lf8AwUF8GX/hQH7ZL4g086dBK/lqhV423Ow6DEak46CvnauPhzU6kFdyto97&#10;X0PhMx4swUqNLEUIr2tScNHvZNrRd7v8T+kPZnnPWvyMtfHfi34N/tTftA+G9EudWm/4ab8Xan4Q&#10;0OVGaRNG1i2vLe3lmU9IwNP1CSft/wAg81+uiZEag9QK8u8M/Eb4TS/GC68IaTqPhSXxpb6hcajP&#10;YwhHuorxo8zyZwdsuw/Ng7tvXivp0z71M/Oz9mn46eIfgR+yF4Nm0GeAX3hj9mvxTr9heXEfnTpd&#10;WmoxCElifmUcEqepAPau5+Nn7RHxT+HPwz+Lfhzxh4o0zxpOvw48J+OrWSTS1t4bC41DV7i0ntlV&#10;T88QFsjKWO7JNfdOu/CT4beB/DEcWo6H4d07SPsJ8MossKpD9lvJkU2YzxslmZBt7sRUWi+HPhr8&#10;b38RNZ2Og6+dPdfCOsYg3GI2UvmiykyBkRSSlgOgL5FF0B866v8AH/x1p/7cfjT4f+JfFF5pVj4r&#10;sdSi8ALpdvb3Nm4g05JZPOYN5kd3FIJ32uArLsAr568D/tX/ABl8O/sr/szeGfD3i/UfEeufEnwP&#10;e+JZ9cZbXz0ura2sBFp5aVgjYa4kkck+YwQ8dcfpJpfwB8FaL8Trvxpa+GdKh8VXqsk2prCDcOGA&#10;DfMehYAAkYJA5rJu/wBkL4Y33geHw3L4I0FtCtb19RgsxbhY7e4f78keOUJ77SBjjpRcD5ku/wBo&#10;74y6h8RvE+pz6nZWFt8Nvg5o3j3UfC9hapdHWdYni1Yy2izg8Qs9mqgpknCkVq/sZ/tH+N9V/aB+&#10;HvhvXPHenfEbTviX8NZvG129raRQjw9dxzWKiNTGT+4lF5Iqh/mzb/XH1h4d+Gfh/wAJXDz6ZpFh&#10;ZSvYW+ls8cQUta2+/wAmE+qJ5kmB23t61x1h8P8A4Vfsf6Nq/ieDTfDHgWxuTHHfahtW2j+eQLHG&#10;WP3VMjgBRgbm4FID4X/4K5/G/wAR/ED4Z/taeFpfHdh4P0D4a+ErG1tNDkt4nl8TNfWbTySFnIbG&#10;WEKbAcNE5r0W3/a3+M3jf/god4k8OaLBHD4Q8E+OLHw1e6dO9tDDJpc1jBLJdkuwmaZpLjdHsBUr&#10;Ft65r6Sk+E/wW/a/uX8Xvong/wAdSJG+kPqJhS5+QDLQs3Q4EmcHON/GM11mu/s+eCvE/wASLPxh&#10;qHhnSrnxRYGMw6k0OJ1KHKZYfeK9t2cdqdx3PzU+EXxN1D4J+H/hx4y0jT21bVfCXhL44azZ2QBJ&#10;upbfxGkqRcc/MyAcetfTv7Hfx98aXf7SnhnwbrnjzT/iRpnjP4bf8JvNeW1rFD/Yl2tzaxeSPLJH&#10;kzLcsUDfMPs7decfTWi/BjwpoEthLZeH9KtpNMS8jtSkCgwLeSiW6VfQSyAM4/iPWqfws/Z98E/B&#10;K4v5vCfhjSNAm1LH2l7OARtKqk7Vz1Cgk4UYAz0obEdrRmjIHUis4eJrBvEraOt7bnVUtheNa7x5&#10;ohLlBJj+6WBXPqKQGjRRmjI9RQAUUUUAFcL4w/5OB8D/APYN1b+dnXdVwvjD/k4HwP8A9g3Vv52d&#10;AHdVneJ7jTYPD982sPZx6UYXW7N2yrB5ZBDB93y7SDg54Oa0a+V/+Cjv7Ovj/wCO0GkHw5Yaf4n8&#10;PWdlcxX3h+61CWyS5uHlh8ucMn32SNZcBuAe3NADvhRe+LvgLp9xoPw5ufC3xU8AwCSfQbKPW44t&#10;V0qAEFrQMSVlijJ2oTyFKqegNVP2r/FvhH4sfsm+HPjFaIunTT6r4Xvba+u8RTWEa61bh42P8BVZ&#10;7lHx2ZhU3wa+EPws8b3GleG7jwXrfw+8caLpwks2n/0HUrmBRHFJPFLGdsnzKm/vnaSOc16fe/sl&#10;eGbP4CaR4Ii0/wDt7SvCg+0aXY6vO0tvcXERMkH2jH+sVZMNz3APOKAMv/gn6JfCP7AnwtTV4nsD&#10;pXhWzSTzkKMsUcICOy9VJjVWI6jNeV3Os6f+2j+2joqeF4tM1r4ceFSL/wASarDBJi/v7Vj9ksWl&#10;YYZYrg+cY043RAtzgVj+If2h/iB+2F4ptvh1oGn6j8FPEWi6gsWtnUNViW4ezyvmi2gC/wCkK6ZC&#10;SKcKTkjtX1r8I/hLoPwQ8BWPhnw1Ypp+k6fuKIDuZ3dy8kjt1Z3dmZmPJLGgDp6820L/AJO/8U/9&#10;ifo//pbqlek15toX/J3/AIp/7E/R/wD0t1SgD0mvkbxEZh/wW20426xtcL8Ebnyw5IQt/bSYBx2J&#10;r65rA1m78NaB4mj1HUJtDsdZNv5CXNw8Udz5BfdsDNhthYE4zjPvQB8IftHftAad+0Z/wRm+PGsr&#10;4d07wf4psZb/AEzxXpVsoBs9UhvI0lZ2ABcuojfeeSGFd/8ABG88JeO/2ffHfw48NfHeb4meLPG/&#10;hm6tLCC+v4pJ9PY2UseIwgBCguCT/sivp+5svA40G/8APj8K/wBl+IpWkvN/kC31KT+Ivn5ZG4GS&#10;cnj2pvhH4VeBPB8qa3ofh7wppbxRsVv7KyghKoR837xAMLjOecYoA+HfgT+3B4V+G3/BJSTwt/wl&#10;Nr8PPir8MPBcujzaTdMtvf2up2MDKuI3HziaSINkZBEhrQ/aU+Ksvir4KfsH+IfFGqW41nXvGXhn&#10;V7+Wd1iMsj6Y7zykHGAJJRnsC4HevsXXfhX8MviPqsWsajoPgvW72ebyUvJra3uHlkHOzeQdzAds&#10;k1q+IfB/g7WoYIdW0zw3dx+GlVoUuoIXGlqQNpAYfuhhFxjHCj0oA+WfjRY+L/2P/wBsfxt8QfBk&#10;ngjXrP4s6bp7arouua7FpNzZ3NjG8EVxEznDxNGcMOoZTXjX7SPwRvfhJ/wS38X6zrOs6PrfiP4n&#10;fFPS/GOrzaTKJbCC4udZsU8iFx95I0hRc9yGr9D/ABf8OvCnjNk1HXdD0DVGt4cLc31rFN5UY+bA&#10;dwcLyT1x3pdI8LeFdc8IQ6ZY6foF7oEEgMdrBDFJaI6vvBCqCgYPhvUHmgD8zf8AgpX4bvv2O/F2&#10;o+DLS2mb4bfG3xpoXiTRQi5i0bXIdXs3vrYdlSeIeeO25JAO9ei/t6y6LH/wVm8F/wBufE6/+E1m&#10;PhXeBdZtLiOB5nOqx4tyzgjDDLY6/ux6V97eMNH8P68dPttftdIvD9pEllFfpG5M6g4aNX/jA7ry&#10;OaoePfh74M8W6lZS+J9F8NalduRbWranawyyMSSwjQyAknOTtHvQBB8EPiB4e+JHw00288NeJrbx&#10;fp1mi2TapDMsv2qWJVDMzDjeTgnHdq+T/wDgsd4/1XxjN8Lvgn4b0G/8W6j4712PW9c0eydUmutF&#10;010nnjJbhRJII1yeDtYV9beDr/wX4Ss4tJ8P3HhjTYXl+SzsJIIlMjEA4RCMsTjtk4q5pr+HPE3i&#10;p9Qs20TUNb02M2r3EJilurWNmJMZYZZFLA/LxkigD8+P2bvFPihv2g/2o/hRqvgvU/Atz8YPDVz4&#10;48NaLfyo7NcS2xsb3YyHad8/lvgcgAmuX8b/ALVPgvxf/wAEKtL+GOnarFdfEm/8L2HgyPwuqn+1&#10;BqaPDC8LQ43DBRmJPG0V+lWr6l4TstaTWb+58Pw6hpzNYC9nlhWa2LDcYfMJypI5K5GeuKwtC8L/&#10;AAv1fx8NX0uz8DXXieQmQXVqlrJeMR8xYMvzZ7k9aAPnv/gsFpcuif8ABL/UrKfaJ7K88OwPjkbl&#10;1OyB/UVL/wAFSba58A/EH4BfFi5sbrUvCXwu8YSXPiKK3iMrWdtdWr24vSg5KwOQxx03Zr6P1/x3&#10;4F8V6e1lqes+E9Rs5GVmguby3liYq2VJViRkMAR7gVt3muaLqepPolxe6XcXlwhElhJLG8kiFckG&#10;MnJUrzyMYoA+If8AgqJ+074I/aw/ZWf4SfDTW9O8deN/iffadZaVa6W/2g2SC8hme8lI/wBVHGkb&#10;Hc2OSKqfGv8AZp039p7/AIKSfFPwFq9xJE1/8GNHFpqCcTWF7Fqly0F0h6h45VVuOvI719neFfhb&#10;4F+GPiFX0bQPC+g6tqe4IbW0ht7i5wMtt2gMwA5OOldFH4dsItek1VLG0XVJoVtpLsRKJ3iViwjL&#10;4yVBJIGcAmgD83P2BPE+s/tUfts/Grwz8Q7aWw8XWnwusvBHixFG3dcx3V5BJOh7rLE6TKRxiUVL&#10;P4L+JXjT9lnTf2V7zW/hXH4bhitvCk3i2HxDC93PpcMiKqJZ53C5aONY8Hjdk1+iUuh6B4R1LUvE&#10;ElrpGmXd2ii+1Fo44ZJUXAHmSnBIHAG44HFcx4V8E/C7xTftqWh6X4F1G6tZftBubKC1leKQNneW&#10;QEghuc9c0AfDH7aP7NFv+1D/AMFJb7wR4evlsvEvgX4KQah4bvUkBl0fVbfWVltXJHKkgIpz1SQn&#10;vXnXxk8D+OPilofwy/aH+LWjTeH/ABtqXxT8JaJpOjvkf2Fp1vcssxAPQ3F0ZJD/ALKx1+oulTeD&#10;n1PUfFNjL4ba8aMQX2rwPCZNgxhJJhzgYXhjjge1aXie00XUtPtxrcelz2i3EckH21Y2jEwYeUV3&#10;8b9x+UjnPSgD4A/ah+IeufHz/gpZqdjpHw41n4n+D/g34XuNAu7Wwnijjg1bV4cTMxc4JWz/AHeB&#10;ypc+terf8EU/idq2vfsfDwF4nguLHxd8G9XufB2pWlywM8McBD2xbHGPIdEBHB8s4r6p0TTtF0vW&#10;tUTTYNMt9QuJVudRW3VFnkkZfleULySQOC3JApPD2m6LBqOqXekwaWl1dXJXUZbREEksygDEpXku&#10;AR97kA0AbNFV9M1i01q3aayura7iRzGXhkWRQwOCuQeoPUdqsUAFebfAz/kqHxm/7HG3/wDUf0av&#10;Sa82+Bn/ACVD4zf9jjb/APqP6NQB6TRRRQAUUUUAFFFFABRRRQAV+KH/AAdUf8ln+Ef/AGBr/wD9&#10;Hx1+14IPSvxQ/wCDqn/ks/wj/wCwNf8A/o+OvtvDz/keUv8At78mfJcbP/hJqeq/NH5RUe/aig9C&#10;K/pY/CEe+/8ABPj9lbSf2qPjPpWl33iGzsmsbqO7u9LmgcvqFpGwaUI4OAduVOemc1m/tyfswad+&#10;yn8YtR8PW/iK01W4Nw0y2cUDq9hbvloQ7nguUZen/wBavNfh18Wdd+FE+pzeHtQl0y71azewmuYe&#10;JhC7KzKjdVztAJHbI716f8IPhz4q/wCCgPxW0rTdQ8T6MdbtLeGwVtTnMV1d26FvunaRK6ITwSCQ&#10;FHIHH4hnmHz3JOJ63FWZZgoZRTpWlStqmtea9tr3Xf5H2uDngsZlsMtw9C+KlLSXdbWseHA57YpS&#10;RnA6Gvf/ANvr9i9/2RvihqMC6vosmk6jdvLpFgly0l+LRidjSLt4C425JycZHevGLLwDq+oeA9Q8&#10;Tw2cj6Lpl7Bp89xj5Y5pklZF/ERNn049a/Q+HOOclzrKqGdYGunQrW5W9Lt2SWvW7t6ngZhkmMwW&#10;KnhK0Gpwvdb7df1MfH5dK94/YE/ZZ039qj40aXpF3r9lZNaXUdzcaZNE5kv7VGDSiNhxnYG64wPW&#10;m/sJfsev+1n8V9NsP7Y0WGwtLyKTU7GW5aO9mtAwMjRLtw3y5HByOvSpvjj8L/FX/BPT4ra1p2me&#10;KNIi1PUop7BW0+4Ml9bWbsrKXO0eUzoq5wd2CR0NfB8accYbM8RiuCMgxqo5pKlzQbTajfS/yWp7&#10;eTZLUw1OnnOPo8+G5rPW17f5md+3T+y3Y/spfGTUdBh1+z1OWS5knisoonEljbOS8QkY8FihXgV4&#10;mM85AFdJ8S/izr3xh1Kxv/EV/JqeoWFlHYJcy8yyRITsDt1YqGxk84UDtXOV99wTl2a4HJMPhM7r&#10;KtiYRSnNKyk1pdep4edYnDV8ZOrg4clNvRPogpD0NLSHoa+oqfCzzIfEj+un4Sf8kq8Mf9gq2/8A&#10;RS182/8ABTHwtrHjH4ufszWGh/2ONRm+IN0Y21WzN3ZoB4e1YkyRjGRjOP8AaxX0l8JOfhV4Yx20&#10;q2/9FLW3cadDdSQyTQRSy2zF4nZATE2CMqT0OCRkdiRX8dV/4svVn9N4f+HH0R+d/wAYXh+G3/BU&#10;3TYvEHin4a+E4rb4TaRHevq2lRfYb5l1e+aaO1V+ImOSeMkAitHwJ4t0n9nP9uYaJ4H8QeE/iP4U&#10;+MvirWrq+sIEjl17wPqZtJ57icyL8/2NmhMZD42mVQpIIFfeGs+BtF8TXST6no2l6hOi7Ve5tI5m&#10;Vc52gsDgZJP40zSvh14f0TXp9UstD0i01K6BWa6hs40mlz1BYDJ6fjWdzc/Mf/gi3oGoeBfiV8Er&#10;jx3a6VpF1rfwM0+y8CTaXZG3g1m3Y2099FdueXvofJt2APBR5GUDmv1TqhB4dsYPsQSxs0GnAi1x&#10;Co+zDG3CcfLxxxjir9DYBRRRSAKKKKACiiigAooooAKDRRQAwjK9AAa/ET/gol+zHrf/AATo/bHk&#10;8daLp7z/AA+8WXcs8WFxAonVlubCTHChkd1X/Z2kcqa/bsDJ+tfNX7Z/7Tf7PV9pXif4W/FXxR4f&#10;FxHp5ub7SbhiLiJPL8xHQ4wsm3BXBDZI9a8/MMLCtTXM7NO6fmeRm3C9fO6apYSMnVg+aPKm2mvT&#10;ptc/GT4PfBK4/wCGgvhh4ei0qHVTG8BllgQF9YZpzdRuUdgDuQpGozyEHc8/o63ha81O7vrVzLol&#10;wCtlrmlm2MX2oRuJEinQHDKHG5SOCrHqGIrwLxT+yfffsw/D34X/ABb8H65P448Iy3lrq+gSXVqb&#10;a7tbYqJoLecgkElTgNgbfLx/dr7A1zwx4P8A2g5z8V7D4sWfhDw34y8h7uK/khiltrxLZIktw0pC&#10;qMIrMhBJ5KkBqwwOHVPm0s3Z/gduTcPwy+DdOm1Kb96PVSSSa+9NnnP7P/wF0zxf8UE8O+NvElpN&#10;oel3c2sGC/22kVw1zcSSi1t1JCseQsjDLbEjXoePv7WtM0TVvCU+mXsWnSaLcW5tpYJNogaEjaUx&#10;0xjivgO28Kaxq/i6Xw22meINf1uzvLqNfslsqxzQRSui3aGRgBE6qhBDHJkA+lXTdEGrava6baad&#10;4ruNUu72fTo7JQvmCeDzfNQ5YKNvky85x8vvXoRm0tUenOlfqQfEf4IWnh74q/8ACN+F/E1ve+HN&#10;LvU1uFLZRd2c67HhaKbBKC4VJGQsvzMjAkZyTwP7YHgTxN/woHXbbQLu91XW4NPJhjWNnnh0q1Uv&#10;LAhydkMcO7juSF5LCvU/D/hW71Xx1D4XSbVPCMsV1Mus3N9Aoh0WOOCSUyyEHyxuCIFZmwfMU881&#10;R+PviKX9kvwnB4x8J/ErQvG2o+IhcaFo4hWK5WezfDzNIUYq7q8cCfLgDLEjuMcRFOElJ2VicTl7&#10;xWGnQV7TVrrS1137n5N6Tr2seGvhNqWlzBoNF8RXlvdSWz4VR5crOjknn5Ulk6DnI7Yz9U/8EFvg&#10;HcfFj9sfSvEN3YXUumeEbaTVZplBEUVwEEVvGxPGfmLBRjmPPQGu58ff8Eqpn/Z4g+MXxG8YweFv&#10;Bml2Y1K60+10p7i+ETOqx4y4XJ/d7QQMKVDdK+/f+CePjr9n/wAAaLF8KfhL4w0jxBq2nWz6ldiJ&#10;zJd3YLjdNI+0A8yAAA8AgAACvBwuWv28HPRRs9ev9M/OMN4c4t5hDEUqT+rYeycrN80lq7vpqz6m&#10;xxjtX5y2X/Fov2v9d+H/AMNvGnh7xRpnx113xRK81kI38SfDTW3tbq4uLoyrlha/aEKASAbGdVUk&#10;ECv0arF0z4e6Fomv3Oq2ejaVaapeE+fdw2qJPNk87nAycn1PNfWJn6CnY/N+w/a6+Jv7RPwIvfHV&#10;1PqugQ+EPEPgPwBfaaYcRz68viCwGuz7WHzKvmpAjdgsuOTmtz4f/Ha6/Z6+N1nfahr8nhnwVrP7&#10;RnjO08SXEzGO0mt/7Au5LdJWI+6bqOAr6uFAzxX6IJ4dsFgkhFhZiGWb7Q6CBQry7g3mEY5fcAc9&#10;cjOar6p4J0fXLJra90jTby3knFy8c1sjo0oP+sIIwW9+tFwufmj4O/am1r4yr8DIfFvxj8TeBPCf&#10;ji4+Ic99qSXv9mTXkVlrUcenxPK4Bi2QttXODgFf4sVn+Dv2jfFfxFg+FWmfE742eKvhzpeo/CzW&#10;dcfUYbsabc61Pbav5NjduWGfNktNkuwcuWxg5xX6H+NP2XfBvxA+J3hnxTqmj2t1eeFLLULCyt2i&#10;U2vl3rwPOWixtZi1vGQSMg59aXxB+y/4N8V/Gaw8c6lpFtfarpuhP4dt4Z41ktY7ZriOfiMgqGDx&#10;LhscDIouI/OrVv2qfiZ4i+Der6z8SPiF4l+Gfjbw18GNB8T+E9NtJfsv/CTa5Pb3UlwXgxm6kNxF&#10;bQm3GSokPA3Zr6J/4K06pqmtf8Ey9L1DWFstE1a58R+Cbu/+1RiS20+Y6/pjymRTw0cbbiwPG1TX&#10;1zrHgjR/EV5Z3F/pOnX0+ntutpLi2SR7c+qEjK/hVrVtFtNfsHtL+0tr21lI3wzxiWN8HIJVhg4I&#10;B9sUJjTPgf4jfGuK58Z/BfwtcfFzR9A+G+ty69/wkvivwVJHpFndapBHbvZWDzJ8sG6GWRzkguYV&#10;Ge1cl+0t+0T4n8Laz8X77Sfij4mt/E/w9g8Ox/C3Qo74tF42gnsbSXz3ixm+NzcyTxOwzsEeeOtf&#10;opN8MfDl1ojaZL4e0V9OeUTNamyi8kuOj7NuN2OM4zxU1x4C0O61SyvZdG0uS80xAlnM1qhktVHR&#10;UbGVA7Yxii4j4A1/x98TE+N/ijxj/wALD8Xx2WhftDaR4GsfD6SgaaNKuYtNW4jdMfvAftTlSThS&#10;uR1NR/BX9ojxhq3xb+G2pyeP/EGo/EfxR8UdZ8O+LfAklxutNH0WGTUkST7JjMCxQwWcizniQy9T&#10;vr9DjoNkWbNlakPOLlv3S/NKMYkPH3xgfN14FVbfwVpFn4hm1eHStPi1W4AWW8S3RbiRR2LgbiPq&#10;aLgfmr8DbX4p/FTUvgOmsfGX4mRx/Frwf4q1bX1gvBEIW064sBZpBhf3LYuHDOPmcAg9TVW7/a4+&#10;Lo/ZTtvGGm6lqV34un/Z00HXZ7pLUSTxXc2pGK8vgoGWljtzJLt9UHFfp7BoNlbfZzFZWsZtEaOH&#10;bCqmFWxuVcDgNgZA64FJB4csLaIRx2FnFGIBa7VhUARf888Afc5Py9KGxpnwj8QviLo2h3Pwg8Oe&#10;H/jt4ov/AIXeLdd1AeKfGR8SeZPaTx6Wk1pZG96WyTOWkKkj5l28FsV79/wTV+JHiT4p/sq2epeI&#10;9Qvdakt9c1jTtL1e7UifW9Mt9SuIbK8fIGWlt4423Y+bO7vXrw+FfhqPw9JpK+HdEGlzSGWS0FlH&#10;5Duf4imME++M1s2VhDplpFb20EVvbwKEjiiQIiKBwABwB2ouIsUUUUgCuF8Yf8nA+B/+wbq387Ou&#10;6rhfGH/JwPgf/sG6t/OzoA7qiiigDyz9pj4Ban8aovCuoeHPEb+EPFHhHVW1Cx1VLVLhljkt5oJo&#10;CrcFHEoJB4yinqBU37NXxmv/AIm+A7geJIrKw8TaFrN14b1Nbdj9muLu3bl4c87Xj2yBeSMkfwms&#10;v9r/APbB8OfslfDTVtY1CS31DXLOxe+s9FFwsVxfohO4rn+FVV3J9I2xnFfmja/Gy6/4SQxW3xR8&#10;YaYNZ8e2OrxaXZw7Jbe+1FLu6mMSOTMN0cxijjB2kywOxB4oA/Qb4h+O/hb8efi94n8C+OPD0dtc&#10;+E5vJtNYvQIUuJFtILuYQTqQyPFHcxOVJGVywyFbHjMH7VY/Za+OmiQ2mv8AinxB8P8AUrqPw5No&#10;+qzNe3tte3E8KwSwyEFh5alg0DY3K29GYAVr/sH6X8LP2l/2b7PTdb1yfxF468cs/iPxAb24MOpS&#10;38RNtJcxBceWirGI0KAZiVMjkivcvhd+wN8K/hL4httY0zwxFcavYmH7LeX8z3c9t5KlYyjOTgqC&#10;cHryaAPZq820L/k7/wAU/wDYn6P/AOluqV6TXm2hf8nf+Kf+xP0f/wBLdUoA9Jr85P8AgoDc+Cm/&#10;4KueGrX4g+DPEXj3w8fhVJJFpelWcl48Vz/azBZzGjDACbl3dt4Hev0brx27/Ziubj9vGz+Mg1WF&#10;bW28DSeEDpvknzGdr9brzt+cYwNu3Ge+e1AHzP8Ath/s7+BV+Kv7IvgCw8OJYeA9c8T6tLPojNJH&#10;G4fS5p9si7s5EmGwTwwr2b9lD9k3TPgd4l+LNr4e8U2ev/CzxRLDFp/htbhrseHbqOF476HeXbCy&#10;FkJj4K7QK7L9oH9mO4+NPx8+DfjGHVIrCH4W6xe6pNbPCXa/FxZSWwRTn5Spfdk56Y96yvhF+yhq&#10;3wJ+M3xk1/w7rlkNA+J8sesWmj3Fs7Jper+SY559wYbo5iEZlGDleDzQB8N/s5XUXhD/AIJ7/saa&#10;7LctYWcvxgMmr3skxVDuutVt0aZycAHbEnzHHCiuk/au8Wtr8H/BQ7U9K1NrvTbfwp4Ztra6tbgv&#10;DHPHY3JmRGU4DLvTcByNwz1r6T+A37CWu/CH9gjT/gzqt34J8YPplzcGOXVNKlexmhlupLkh4hJu&#10;8xXlbDBgAAvGc5m1/wDYOvPEv7EnxE+EcKeCPCj+NLaa3guNA0uWC2hMioDJKjyM0j5XruHGKAPa&#10;fBWmW3iH9n7RrO+iW6tr3w/BHPHJyJUa2AYH6gmvAf8AgiLZJH/wTK+Gtyqs09+t/NcSMSzyv/aF&#10;ygZieSQqqPoorpPgR8Ff2gvh/wCXZeKPiZ4L8Q6HZaRJY2dpB4ba1dZhEEgkeQSZKKQCwGCR3FdN&#10;/wAE/wD9mbVv2Pf2V/Dfw41fV7HXpfDbXKw3trbNbrLHLcST4ZWZvmDSsMg4wB70Aeef8FgPCeqw&#10;/sp2/wARPD4nbxF8GNdsfG9pHExBnitZR9qiOOqm3eUkH+4K5+98WQftof8ABTH4dro90934I+EH&#10;hFfGdxJGx8q51LVU2WMb44JS2DzD0LCvrrxf4WsvHHhTU9E1OBLnTdXtZbK6hcZWWKRCjqfqrEV4&#10;F/wTY/YET9gP4V6zotz4hl8Wa1rmoJPcapLEY5DbQQR21pbck/LFDEAOcZZqAPnb9hC8b9ob9pfX&#10;5oZ/hLpsPgrxdq9rJ4fg0eb+2ktbK7eCK4E2/YpL+U2cHr715z4L1bUv2RP27/jl8adJkuj4F8O/&#10;ENfDHjTTIyzRW+l3dpayJfKnQG3um3sR1SV+1fWf7Lf7FHxH/Zl+J+sz2fjbwreeDdd8T6p4gu7I&#10;+Hwuoul7cPOYRc7sgK7L2x8vSu4+FH7F9j4O8S/HKXXrm18QaN8aNZOo3OnvBtWCA2cdq0DEk7sh&#10;Cc8Yz7UAfF3xF0uw8d/sn/t+X10ItTXR/Feo6jpM5cuLaQaTb+XNEwPBAc4I9c19Af8ABNP4R/Cz&#10;VvDujeJ9B+DWp+BfE2iaRaI2ranY/Z31Bp7crLJCwkbcCA2SQOJB61m/BD/gk1ffB39jX41/CV/H&#10;Emr/APC05LhLPU7i1Jl06BrOO1hWQbv3jJHEmTxnFemfs8fAz47fC6/0Kw8SfE/wtr3hXRtPNj9h&#10;tvDgtp5NkBjhbzd5+64RjxyAR3oA+Z/jH+w18Jfj1+234d+Efw98CaJoej+AWh8SfEDWrBXSRVzm&#10;10lX3cPMcvIO0ajoTXrFv4fsk/4Lyhlt0DL8FJLxeuBONYhgEuP73ksUz12nFZn7Pn7A37QP7OFn&#10;rseh/GXwhPd+KNYn1vV7678Kia61C5lbLM8hkyQFwqjooUYr1+8/ZR8Rt/wUGm+NVv4g0pLFvBMn&#10;g2LS3snaVUNwt0JjJvxkToOMcpx15oA+L/26/i3rniX9rzxN8cdE1S4Xwr+yhrmi6I1nDNiPVfPl&#10;zrfy55KRTwxk848s1+oel6nb63plte2syT2l3Es0MiHKyIy7lYH0INfGfw//AOCIfwwh+CWoaN44&#10;il8WeNfEP2651nxF5ssLXt3dSySGfyg20FN6gZz9wV9JfspfCPWfgJ+zj4M8E69raeJNS8K6ZFpb&#10;6ksRi+1JF8kTFSSciMIDzyQT3oA+cP2tfDS/tW/8FL/AHwY8S3V0Ph5o/gu68b6hpUczQx6/dfbB&#10;axRS7SC0cYy+3vk5616R8B/AfwU+Bn7V3iH4feCPBieFfGD+GotWvfs9uY7O+09p1jVlO4gsJflP&#10;APyn8dD9rn9jS/8Ajl468I/EDwZ4pl8DfE3wKs8OmasLcXNvc20wHm2tzCcCSJiAcZBByR1NYX7O&#10;/wCyX8SvC37U2r/Fj4keNvDviXXbvwonhS0g0rR2sYIYlu/tIdsuxY7yw7cH2oA+QBpkPhv/AIIj&#10;/tSyaeptHi8ZeIoUaJiGRI9VjSNQeoCoAB6Cvpb/AIKnXktr+yL8NXhmkiaTx94SUlGKlgb+HI46&#10;gjj3rf8Agl/wTyn8PfsofE34UeOtbsNf0v4k6nqupTT6fatbPam/cyOF3M3KSEMh7bRnNc3oX/BP&#10;n4p+OdT+Huj/ABT+K2n+LPAPw11S01ex06z0UWl5q09mMWpu5tx3hDhiABuIyaANb9l66lk/4Kr/&#10;ALU8LSyNFHpng8ohYlUzZXOSB2yeePSvIvhP+0lJ+y/+y/8AtmeNzLJPqWkfFzxBbaPEzbmlvZks&#10;4bWNR7zSJwO2a9b+IH7FPxb0v9rT4gfE34afE7QfCsfxCtdMtr6yv9AF+y/YYGijIZmGM73PA7j0&#10;q/8AHH/gnJb/ALRHgz4e+HfEmoaSmi6dry+KPHVvYWH2VfGOpLbeX5p2n92GlJkYc8BRnjNAHlf/&#10;AASK0XVf2TfjD8QP2f8AxHrM2sXy6VpXjzTbiafzWnN1bxwakFJ/hW9iJA7b6++K+VvCv/BLTwn8&#10;F/2q/AXxN+G8n/CKv4ehvrDXbJ2kuRrtpcRAJHuZsoY5AJB1Ga+qaACvNvgZ/wAlQ+M3/Y42/wD6&#10;j+jV6TXm3wM/5Kh8Zv8Ascbf/wBR/RqAPSaKKKACiiigAooooAKKKKAE4xnORX4o/wDB1Qc/Gf4R&#10;DoTo1/8Aj++jr9rT8yjAr89P+C0v/BKDx7/wUX8f+BdV8H6t4d0yDw1p91aXK6nJKjO0kiMpXYrD&#10;GFPWvquCcdQwebUq+JkoxV7t+jPmuLMJWxOWzo0IuUm1ovVH4AUV+k4/4Nf/AI3gceKvAP43Nx/8&#10;ao/4hgPjh/0NXgD/AMCbj/41X7z/AK65J/0Ex/E/IP8AVTNP+fLPzYwOOBxXU/Bv4v6v8CfHEPiT&#10;QGgh1mzgmitLl0Dm0eSNozIoPG8KxAJBxuyOQMff3/EMB8b+f+Kq8Af+BNx/8apT/wAGwHxvH/M1&#10;eAD/ANvFx/8AGq48w4m4bx2HnhMXWjOnNWlF3aae6fkb4fh3OKNVVaVKSaaafZ9/kfB/xh/aH8T/&#10;AB6uNDu/FF4NU1XQrX7FFfyj/SJ4Q5dFkb+IqWbBPOG56AV9n/CT9vj4c6N+yPB4I1qx0B/G2saX&#10;c3r3Q0aM6ZDfJuFmtwoADyFQu5guAWGc846H/iGC+N+QP+Er8A5/6+bj/wCNUn/EMF8b+f8Aiq/A&#10;HH/Txcf/ABqvzTjDhHgXP8BhctnX9jSw81OEabcUmndLT7N3ex9HlVXiLA16uIjR55VI8snJJ6O1&#10;9+tuvqfCfwu/aN8T/B3xTrmveH7qKw1zXbWSza9ijCyWqSOrSGLHCE7QMgZAzjFUPjN8adc+Pfi6&#10;PX/EcsV1rZtIrS5vAm17zyhtR5MdX2hVJ7hQTzmvvv8A4hgvjfjI8VeADj/p5uP/AI1S/wDEMB8b&#10;+/irwB/4E3H/AMar7fDYzg+lj1mkHBV1Hl9pb3uVWSV7babbdTxamU5/Kh9WlCXJe/L0v6H5r0V+&#10;k/8AxDAfHD/oavAH/gTcf/GqP+IYD44f9DV4A/8AAm4/+NV9B/rrkn/QTH8Tg/1VzX/nyz82KRuh&#10;r9KP+IYD44f9DV4A/wDAm4/+NUf8QwHxwPH/AAlXgD/wJuP/AI1Uz40yVxdsRH8SqfCuaJpuiz9w&#10;vhEQPhV4Z6D/AIlVt/6JSujI4PvWR4F0SXw14L0fTpyrzafZQ27sn3SyIFJGe3Fa47+9fzDWlepJ&#10;rufvlKNoRT7BRRRUGoUUUUAFFFFABRRRQAUUUUAFFFFABRRRQBG7lFZgMkCvwW/bo8CaD+0J8ZPi&#10;Zr/iS21DR/HE2u3U+oXNwohPhy1to4YraFldgJRLEECngSO4KsFQ5/evaeeBzXhf7XP7Angr9rew&#10;F1qFu2keKbSMpZ63ZoouEGc+XIpBWaEnrHICpB7HmuDMMI69PlR+h+GvF9Hh/Mnia6dpJLmi9Yq6&#10;e3VbXXkfNX7Cn7cHw21b9nrwx8Ffizp1n4Xk0zRLbTbWfViBpGvQRwqEkSZ8COUqu4xybWUnj0Hw&#10;F+214q+FPh39pjVvAXhfVrzxJ4T0J4r3Tr22f7ZBBM0YkeNCoZZFRSBlgwJXBxgse+/aX/4J8/tI&#10;/CLVrXw+nhi6+J0R1W4v4teiZbq3kik8sLEbeQ5hZdshydwAmYKw5rrPjj8E/E3gTwB4h1if4QeI&#10;dC8PPdSu9xNNY2ccXmRx2i7A0xk+eASbkKEmSZmDAcV49apXnHklGzjbddO3Y/X6fDfClLFxzWni&#10;+ZYhSsozS5ZOS95395Xu7J+Zwn7GH/BTjxJ+xl8UtLMUninxZ8Hb22H2uzu7PM+nRYb97aPIRuUF&#10;WYoDtID9MAj6LP8AwcAfCfwB+0Xq41r4P69oD2cs0V1qqLBJqXmHu0PAAYYyRIeDnJ7/AAxp3w78&#10;d/EzQfA/w80H4dyaxfaAZpNOsri+8+4ufMeQyu4hA2xZkU5dgF8tecFgel8T/wDBI39qH9oTxNr2&#10;qax4FttL1TRLeG0mke5iDatsyF8omQiRljKjeSo2qo5IxXNTxePjBKir6rdfej6TEcLeG+IrOpmm&#10;IjHki1JxnZvW0JWS1bVr/LzE/bC/4KGeO/23Pilqmoa1D4o0X4QiRp7PTLG2kiW9tgXjiaaSP77k&#10;oSSzEKQyjgcdV/wRZ8e/Czxf+1fF4Z8XWllY6LZ2c134fOq3Cqkt2CgdZC+ASyZZV6ZQcHjHmHh/&#10;4R+NPD9+nhG40C7s5rGwtvDtxEupxwtaSxagLyZpPN2eWXYFQS2F3H5iK7b43fsN/FCKzfW4fhfr&#10;2n3N7qGn6nPDaaUt7APKtIY3SBrd5gYmladjkgFFTqeKzp1cSpqq1zWet1+C8keljcl4OzHCPKqG&#10;KjSpyjanyyXKmmrTlezlJ3d7v9D7c/4Ko/8ABQ/wp8Yvg94v+Cvw0tv+E11bVLdLDVdRsj5lhoil&#10;xtI2ZMrBlx8gKqSMntXxP/wTA8Ear+zf/wAFBfhVqPhSS412XxEy6brmkGF47/TIZ4gtw8o27TDA&#10;/wA28EfNFtwG6+ofsvf8E4PiJ+1Fez2I8KDwR4W06+v47bxFqllJZ3TWk11JIIorYlWlXa4KiRVW&#10;NgGUsQVr9R/2Sf2H/A37HvheS18N2Elzq96AdR1u/bz9R1Jx/FJKeccnCjCjPAFenSw1bE1o4iou&#10;Xltb/I+BzPibI+EcjxHDmWy9vKspKezV5R5eZtaK2jSWqe57KpyoPrRQKK+hP5lCiiigAooooAKK&#10;KKACiiigAooooAKKKKACiiigAooooAK4Xxgf+MgfBH/YN1b+dnXdVwXxV8DeJda8VeH9b8L32i2d&#10;/o8d1byJqlrJcQyxziInAjkQhgYl5yRyeO9AHe0V5n9i+MX/AEFPhx/4Kbz/AOSaPsXxi/6Cnw4/&#10;8FN5/wDJNAHwT/wUt8TeH/iR+018R7HXDZTp4V8KXltYW10vyyXlvpE5gKg/eZptfG0DqbJv7hx2&#10;dz49+Guj/B/x19m1nw5NqFn8VNEvNOO9GuHs7S80aPzEJGSgjt5DkcYDH1r62uPCfxTupWkln+F0&#10;sj/eZtDuix7A5NzSf8Ib8UOf3nwrwf8AqBXX/wAkUAfn/wDs1674V+E37V/w0v8Aw5c2Aa71u50i&#10;8W15M8Y1XWNOVmx181L/AE6YHoUt9w4Wv1arySLwf8UoZFdJfhajo2VZdDugVPByD9p4q/8AYvjF&#10;/wBBT4cf+Cm8/wDkmgD0yvNtCP8Axl/4p9vB+j/+luqUz7F8Yv8AoKfDj/wU3n/yTXPWfwz+Llp8&#10;U9S8Urrfw+NxqOl2ulNCdIu9irbzXMquP9Jzkm5YHn+AUAe20V5n9i+MX/QU+HH/AIKbz/5Jo+xf&#10;GL/oKfDj/wAFN5/8k0AemUV5n9i+MX/QU+HH/gpvP/kmj7F8Yv8AoKfDj/wU3n/yTQB6ZRXmf2L4&#10;xf8AQU+HH/gpvP8A5Jo+xfGL/oKfDj/wU3n/AMk0AemUV5n9i+MX/QU+HH/gpvP/AJJo+xfGL/oK&#10;fDj/AMFN5/8AJNAHplFeZ/YvjF/0FPhx/wCCm8/+SaPsXxi/6Cnw4/8ABTef/JNAHplFeZ/YvjF/&#10;0FPhx/4Kbz/5Jo+xfGL/AKCnw4/8FN5/8k0AemUV5n9i+MX/AEFPhx/4Kbz/AOSaPsXxi/6Cnw4/&#10;8FN5/wDJNAHplFeZ/YvjF/0FPhx/4Kbz/wCSaPsXxi/6Cnw4/wDBTef/ACTQB6ZRXmf2L4xf9BT4&#10;cf8AgpvP/kmj7F8Yv+gp8OP/AAU3n/yTQB6ZRXmf2L4xf9BT4cf+Cm8/+SaPsXxi/wCgp8OP/BTe&#10;f/JNAHplFeZ/YvjF/wBBT4cf+Cm8/wDkmj7F8Yv+gp8OP/BTef8AyTQB6ZRXmf2L4xf9BT4cf+Cm&#10;8/8Akmj7F8Yv+gp8OP8AwU3n/wAk0AemUV5n9i+MX/QU+HH/AIKbz/5Jo+xfGL/oKfDj/wAFN5/8&#10;k0AemV5t8DD/AMXQ+M3/AGONv/6j+jUz7F8Yv+gp8OP/AAU3n/yTV34H/DrX/BNz4v1HxHfaVfap&#10;4t1xdWYadbSW8Fui6fZ2aoA7uxOLTcST/H0GKAO/ooooAKKKKACiiigAooooAKKKKACiiigAoooo&#10;AKKKKACiiigAooooAKKKKACiiigAooooAKKKKACiiigAooooAKKKKACiiigAooooAKKKKAGlcjqC&#10;RXxN/wAFE/2Hvi/+0z8RrO48NeLLabwt+6EWlXkogh0t/uSyqqod7lckSMSy7mUDB5+2umAByaQ5&#10;U9hWdSnGa5Wa0a0qU1OPQ8Y/Y0/Yt8Pfsf8Aw7gsLNYtW8S3Ck6pr0sAW6v2LZC5JJWNRtVUzgBc&#10;8kkn2ccseODSgEdTmk3DGDmqjHlVooidRyk5Sd2z5r/bj/4J+2P7T1rFrnh+4s/D3jixVhHetDmL&#10;UF2kCKfHbOAHwxUZ4OeE/wCCdH7Knj39mrwVfxeNvFVxqj36qLfRo5vOstNwSzMjMoIZixGBxgcl&#10;jjb9K84BBwBQeD1ORWaox5udbmjxVR01TbuunkNVMcAYH6VJQOnHSitjG4UUUUAFFFFABRRRQAUU&#10;UUAFFFFABRRRQAUUUUAFFFFABRRRQAUUUUAFFFFABRRRQAUUUUAFFFFABRRRQAUUUUAFFFFABRRR&#10;QAUUUUAFFFFABRRRQAUUUUAFFFFABRRRQAUUUUAFFFFABRRRQAUUUUAFFFFABRRRQAUUUUAf/9lQ&#10;SwMECgAAAAAAAAAhAIYmzQpOTwAATk8AABUAAABkcnMvbWVkaWEvaW1hZ2UyLmpwZWf/2P/gABBK&#10;RklGAAEBAQEsASwAAP/tACxQaG90b3Nob3AgMy4wADhCSU0D7QAAAAAAEAEsAAAAAQABASwAAAAB&#10;AAH/4UAhaHR0cDovL25zLmFkb2JlLmNvbS94YXAvMS4wLwA8P3hwYWNrZXQgYmVnaW49Iu+7vyIg&#10;aWQ9Ilc1TTBNcENlaGlIenJlU3pOVGN6a2M5ZCI/Pg0KPHg6eG1wbWV0YSB4bWxuczp4PSJhZG9i&#10;ZTpuczptZXRhLyIgeDp4bXB0az0iQWRvYmUgWE1QIENvcmUgNS42LWMwMTEgNzkuMTU2Mjg5LCAy&#10;MDE0LzAzLzMxLTIzOjM5OjEyICAgICAgICAiPg0KCTxyZGY6UkRGIHhtbG5zOnJkZj0iaHR0cDov&#10;L3d3dy53My5vcmcvMTk5OS8wMi8yMi1yZGYtc3ludGF4LW5zIyI+DQoJCTxyZGY6RGVzY3JpcHRp&#10;b24gcmRmOmFib3V0PSIiIHhtbG5zOnhtcD0iaHR0cDovL25zLmFkb2JlLmNvbS94YXAvMS4wLyIg&#10;eG1sbnM6eG1wR0ltZz0iaHR0cDovL25zLmFkb2JlLmNvbS94YXAvMS4wL2cvaW1nLyIgeG1sbnM6&#10;eG1wTU09Imh0dHA6Ly9ucy5hZG9iZS5jb20veGFwLzEuMC9tbS8iIHhtbG5zOnN0UmVmPSJodHRw&#10;Oi8vbnMuYWRvYmUuY29tL3hhcC8xLjAvc1R5cGUvUmVzb3VyY2VSZWYjIiB4bWxuczpzdEV2dD0i&#10;aHR0cDovL25zLmFkb2JlLmNvbS94YXAvMS4wL3NUeXBlL1Jlc291cmNlRXZlbnQjIiB4bWxuczpk&#10;Yz0iaHR0cDovL3B1cmwub3JnL2RjL2VsZW1lbnRzLzEuMS8iIHhtbG5zOnBkZj0iaHR0cDovL25z&#10;LmFkb2JlLmNvbS9wZGYvMS4zLyIgeG1sbnM6RXh0ZW5zaXNGb250U2Vuc2U9Imh0dHA6Ly93d3cu&#10;ZXh0ZW5zaXMuY29tL21ldGEvRm9udFNlbnNlLyI+DQoJCQk8eG1wOkNyZWF0ZURhdGU+MjAxNi0w&#10;MS0wN1QxMzowMjoyNiswMTowMDwveG1wOkNyZWF0ZURhdGU+DQoJCQk8eG1wOk1ldGFkYXRhRGF0&#10;ZT4yMDE2LTAxLTA3VDEzOjAyOjI2KzAxOjAwPC94bXA6TWV0YWRhdGFEYXRlPg0KCQkJPHhtcDpN&#10;b2RpZnlEYXRlPjIwMTYtMDEtMDdUMTI6MDI6MzFaPC94bXA6TW9kaWZ5RGF0ZT4NCgkJCTx4bXA6&#10;Q3JlYXRvclRvb2w+QWRvYmUgSWxsdXN0cmF0b3IgQ0MgMjAxNCAoTWFjaW50b3NoKTwveG1wOkNy&#10;ZWF0b3JUb29sPg0KCQkJPHhtcDpUaHVtYm5haWxzPg0KCQkJCTxyZGY6QWx0Pg0KCQkJCQk8cmRm&#10;OmxpIHJkZjpwYXJzZVR5cGU9IlJlc291cmNlIj4NCgkJCQkJCTx4bXBHSW1nOndpZHRoPjI1Njwv&#10;eG1wR0ltZzp3aWR0aD4NCgkJCQkJCTx4bXBHSW1nOmhlaWdodD4xMDA8L3htcEdJbWc6aGVpZ2h0&#10;Pg0KCQkJCQkJPHhtcEdJbWc6Zm9ybWF0PkpQRUc8L3htcEdJbWc6Zm9ybWF0Pg0KCQkJCQkJPHht&#10;cEdJbWc6aW1hZ2U+LzlqLzRBQVFTa1pKUmdBQkFnRUJMQUVzQUFELzdRQXNVR2h2ZEc5emFHOXdJ&#10;RE11TUFBNFFrbE5BKzBBQUFBQUFCQUJMQUFBQUFFQQ0KQVFFc0FBQUFBUUFCLys0QURrRmtiMkps&#10;QUdUQUFBQUFBZi9iQUlRQUJnUUVCQVVFQmdVRkJna0dCUVlKQ3dnR0JnZ0xEQW9LQ3dvSw0KREJB&#10;TURBd01EQXdRREE0UEVBOE9EQk1URkJRVEV4d2JHeHNjSHg4Zkh4OGZIeDhmSHdFSEJ3Y05EQTBZ&#10;RUJBWUdoVVJGUm9mSHg4Zg0KSHg4Zkh4OGZIeDhmSHg4Zkh4OGZIeDhmSHg4Zkh4OGZIeDhmSHg4&#10;Zkh4OGZIeDhmSHg4Zkh4OGZIeDhmLzhBQUVRZ0FaQUVBQXdFUg0KQUFJUkFRTVJBZi9FQWFJQUFB&#10;QUhBUUVCQVFFQUFBQUFBQUFBQUFRRkF3SUdBUUFIQ0FrS0N3RUFBZ0lEQVFFQkFRRUFBQUFBQUFB&#10;QQ0KQVFBQ0F3UUZCZ2NJQ1FvTEVBQUNBUU1EQWdRQ0JnY0RCQUlHQW5NQkFnTVJCQUFGSVJJeFFW&#10;RUdFMkVpY1lFVU1wR2hCeFd4UWlQQg0KVXRIaE14Wmk4Q1J5Z3ZFbFF6UlRrcUt5WTNQQ05VUW5r&#10;Nk96TmhkVVpIVEQwdUlJSm9NSkNoZ1poSlJGUnFTMFZ0TlZLQnJ5NC9QRQ0KMU9UMFpYV0ZsYVcx&#10;eGRYbDlXWjJocGFtdHNiVzV2WTNSMWRuZDRlWHA3ZkgxK2YzT0VoWWFIaUltS2k0eU5qbytDazVT&#10;VmxwZVltWg0KcWJuSjJlbjVLanBLV21wNmlwcXF1c3JhNnZvUkFBSUNBUUlEQlFVRUJRWUVDQU1E&#10;YlFFQUFoRURCQ0VTTVVFRlVSTmhJZ1p4Z1pFeQ0Kb2JId0ZNSFI0U05DRlZKaWN2RXpKRFJEZ2hh&#10;U1V5V2lZN0xDQjNQU05lSkVneGRVa3dnSkNoZ1pKalpGR2lka2RGVTM4cU96d3lncA0KMCtQemhK&#10;U2t0TVRVNVBSbGRZV1ZwYlhGMWVYMVJsWm1kb2FXcHJiRzF1YjJSMWRuZDRlWHA3ZkgxK2YzT0Vo&#10;WWFIaUltS2k0eU5qbw0KK0RsSldXbDVpWm1wdWNuWjZma3FPa3BhYW5xS21xcTZ5dHJxK3YvYUFB&#10;d0RBUUFDRVFNUkFEOEFXdC8rY2pQelB1YmtXMXRiMlUweg0KRWhZMHQ1R1kwM093azhNM2VUUllZ&#10;UjRwR2g1bDFVZFpsa2FBQktiZjhyMTg4ZXV0cCtsZEUrdEdaWXlmU2w5RUlZdlU5VDF1ZkhZLw0K&#10;QlQrYk5md2poNC9DeWNQRGZUaXU2cmg1K2Z1Y3J4VGZEeHc0cjg2NVhkL1lsTjMvQU01R2ZtaGFU&#10;bUM1dDdLR1ZRQ1VlMmtRMElxRA0KUnBBZHhtZmkwV0RKSGlpYkhrWEZuck1zRFJBQjl4ZlIvbFhV&#10;cm5WUEsrajZuYzhmck45WlcxelB3RkY1elJLN2NSVTBGV3pVNVlpTQ0KaUIwTHNzY3JpRDVKcGxi&#10;TjJLdXhWMkt1eFYyS3V4VjJLdm5iL25JWDh4UE1aOHhMNU0waTZPbldrU1J5WHQxRzdSeU84aUZn&#10;cnNocg0KNlFWMXFLVnI5R1JMQ3laVXd6ekI1WDg0YWQ1YmphVFZZUnAvbDU0am9VcTJzbHJJNzNE&#10;VnVHdGJoRkV0VW1Yck0yOVFkbTRqRFRNdw0KRmJQY1B5Qjg5NnI1czhuU0RWaTB1bzZWTjlVa3Uy&#10;QnJNbkJXUm1QZVFWby8wSHZpR01lVDB6Q3lkaXJzVmRpcnNWZGlyc1ZkaXFTNg0KL3dDWUlkSGpu&#10;dXJ5NFMxc0xaSW1sbWFDYTRJTXJ1Z3FJVFVDcWplbmZGS1ZhbDU5MCsxMGUxMVcyMUMyMUMydkpZ&#10;b29UYlJNKzBrcQ0KUk5JLzc3NEZqTXE4dVZLRWdkU01GclNjdzMxKzh0Nmt0eGJRcFozQ1czcU5H&#10;d0ROSkZGSXZXVVVKYVlLQi9YQ3JhNm1HS0JkVnNXTQ0KakZFQVd2Smd3UXFQMys1NU1CVHhJeFZv&#10;Nm9nNFYxYXdIcU1FVDRmdE1RcENqOS91YU9wcDdqeHhWZlBmUGI4L1gxS3lpOU92cWVvbg0KSGpR&#10;S1RXczIyenI5NDhjVmNMNXlFWWFsWkZaS0dNaE5tNUFNS2Z2dDZxd1AwNHF1TjNNSS9VT28yZnAw&#10;cno0SGpUano2K3QvTHY4QQ0KTEZWMTIrcVc5ck5QNjBEZWtqU2NmUmNWNGdtbGZWeFErSnZMRnhi&#10;UWE2R3VKVnRsZFpZMHUyZVJCQXpvUjZsWWlISkhZWnZlMDRTbA0KZ1BDREtpRHdnUlBGUituMWJi&#10;dWswY29qTHVhNTc3N2VleWovQUlaMTM2NzlUK28zSHJiSGo2YlY0c25xZzA4ZlQrS25YSi95amc0&#10;Tw0KUGpqdys4ZC9EL3V0bVA1VEp4Y1BDZmw4ZnVWZk5VOXRMcXhGdkt0d0lvb29wTHhHa2NUc2lC&#10;ZlUvZWtzTnFDbmJJOW13a01YcUJqWg0KSjRUdyttenk5TzN4WmEyVVRQWTNRRysrL251K2xJUE8y&#10;cmFENVk4cVdkbWRPNDNHaTJESjlkbE1UQnpEUTdCcXRVS09JcHZSdHh0bQ0KbTFIOTVMM2wzR0Vl&#10;Z2U0SnZwZm12OHh0VzBVYWpwK2phYktseENrMWpQRmUrdkZJZlhpVjByKzYvd0IxR1Znd05LcU1x&#10;YktDdTJ1Lw0KbXdKSXFlVjdKa2RJMmtwZnFDaEpwSW02N2tkVnBzZkVZcnN5N1RKcjZiVHJhVy9n&#10;RnJmUEVqWFZzcmlSWTVTbzVvcmo3UURkRDN4UQ0KaWNWZGlyc1ZkaXJzVmZNZjUyMk9xNmYrYS82&#10;WHNwTGE1amY2dGR5cGRJZnE4TFc4YVFyQmN5bGVLeFRjaFVjd3Z4am5UWTVDOTFHTw0KWFBvbG1z&#10;K2NmTlMrVk5HajlBdEg5V3Vvb3pld1F4MmdEb1lXZlRwVk5aWkJ6Vmh4cVZiWktLU3BOdGhnZDJj&#10;L2tKb25tYXk4cDY2Yg0KTzZoZzE3NjdGQk5wOXdwcGJtMFhpd2xVVUlhV3BVMDhLMTVWb3hMWHdT&#10;Rzh1dko2SExOK2JyMng5TzIwYUc1NWtBK3JjTXZBS28vbA0KM3F4WWp3b0JRNzVKVVFwL002a3lP&#10;dWwwZUtYMDVWYWJrazNvdjZWRks4U25yY0J1YThhNHFvVzBuNXQ4aDlZaDBiN1JEOFh1Q09Lcw0K&#10;ZUpVVVU4bVduS3BvRDByM1ZaTm96YXUybDJ6YXlrRWVxRkI5YlMwWjNnRDkvVFp3ckZmbU1WUm1L&#10;dXhWMkt1eFZLZFVzcDc0YW5aMg0KOHFRVFhObkhFazBzUW5SZVptV3JSTVZEamY3Sk5NVXZMOUhr&#10;c1lmTU1lbVJUM0dza1hNRVhtQ3lpaE54TkZOYlhGYmFWN2lPTVIraA0KeW83Vm8xSXdHTlFVSVN6&#10;YnpGYi9BRm5TUE1kdDlXZTdNK28ya1FnaWNSc1M4ZG1vWU9VbHB3SjVINEQweFE4L3NrMEFycGtj&#10;OWhmdw0KMmw3RkhKZXM5eEdWaFJiMHpySE5HMXVoZFkyRE5XbjJUdjJPQktKdi9Mdmx6Ukcwalhi&#10;TFRyK1dZTExkbzBFNnZHaHNValErcUdnYw0KRXlwR1BpNDFZMTlzS29hK3VOQ252Yi9VcjdSNzFa&#10;N2xyeDUwbnUyV09TVlRHaXJHQkFReXlLMFBBOUY5TWN0bGFvVmt4OGorV0wvUQ0KVzE5dE91amNX&#10;NWtuanNZSmVibHJXUWdJbFVCUHFlbTIzSDdMbFJ0eEFOTGJFVzBueWlOTVlTNlBxQ3drV2F2Y1JY&#10;RCttWUp3b21CYg0KMEVTa1RTcHpxdkp1ZldsY0N2VDlCOHdOclhsVytrZTB1TE9TMVNXMlpMdXZx&#10;dUZoRExMVXFuSU9HNjA2MXdvWVVmOEFuR0Q4dnlhbQ0KOTFRazlUNjF2LzFRelpmeW5rN2grUGk0&#10;UDVDSG1paC96anI1U0Z2OVhHc2F5SWZVOWJoOVpocDZnWGdHL3VPdkhiS1B6UHE0dUNIRg0KVlhY&#10;UzdyNTd0djVmYXVLVmMrYUYvd0NoWC95Ky93Q1czVlArUjBIL0FGUXkvd0RsUEozRDhmRnAvSVkv&#10;TjZBdmtieXcybFdPbVhkbA0KSGZ3NmZidzJzTWx5cXZJMGR2RzBTY3lBb1B3eU5YYW54SGJNQ2N1&#10;SWtucTVzUndnQUpycHVtYWZwZGpGWWFkYngybGxBQ3NOdkVvVg0KRUJKSkNnZTV5S1VUaXJzVmRp&#10;cnNWZGlyc1ZkaXJHdk9Ia3lIWExPWnJab29kUzRsb0Rjd3gzVnEwd1RnanpXOG9aR1lEYm1BR3BU&#10;Yw0KZ1V5RW9BdHVQTVlzVS81VWpGRzlyTkhxY2R4TTVoVFdSYzJGbVlwb1k2OHZxNkpFdjFkeHli&#10;ZzNKdHFBOHFESUhERnVHc25iMEhTTg0KRHNOS2g5TzFRODJWRWttYW5OaEdLSU5ncXFxMVBGRkFV&#10;Vk5BSzVaR0lISng1ek1qdWo4a3dkaXJzVmRpcnNWZGlyc1ZkaXFYM21uMw0KOGw0YmkxdmpiQm8w&#10;amVQMGtrQjRNeEJxMyt2aXJFZkxuNVJhWjVkMVg5S2FUZXlRM3ZwUEEwaFV2eWpkZzdCZ3prTjhR&#10;cnZncE5zag0KZzBUVjRKYm1WTldQSzZrRXN0YmVPbklScEZ0di9MR01LcS82UDEzL0FLdTMvVHZI&#10;L1hGWGZvL1hmK3J0L3dCTzhmOEFYRlhmby9YZg0KK3J0LzA3eC8xeFYzNlAxMy9xN2Y5TzhmOWNW&#10;ZCtqOWQvd0NydC8wN3gvMXhWVG4wbldwNEpJWDFZOEpWS05TM2pyUmhROThWVGpGRA0Kc1ZkaXJz&#10;VmRpcnNWZGlyc1ZkaXJzVmRpcnNWZGlyc1ZkaXJzVmRpcnNWZGlyc1ZkaXJzVmRpcnNWZGlyc1Zk&#10;aXJzVmRpcnNWZGlycw0KVmRpcnNWZGlyc1ZkaXJzVmRpcnNWZGlyc1ZkaXJzVmRpcnNWZGlyc1Zk&#10;aXJzVmRpcnNWZGlyc1ZkaXJzVmRpcnNWZGlyc1ZkaXJzVg0KZGlyc1ZkaXJzVmRpcnNWZGlyc1Zk&#10;aXJzVmRpcnNWZGlyc1ZkaXJzVmRpcnNWZGlyc1ZkaXJzVmRpcnNWZGlyc1ZkaXJzVmRpcnNWZA0K&#10;aXJzVmRpcnNWZGlyc1ZkaXJzVmRpcnNWZGlyc1ZkaXJzVmRpcnNWZGlyc1ZkaXJzVmRpcnNWZGly&#10;c1ZkaXJzVmRpcnNWZGlyc1ZkaQ0KcnNWZGlyc1ZkaXJzVmRpcnNWZGlyc1ZkaXJzVmRpcnNWZGly&#10;c1ZkaXJzVmRpcnNWZGlyc1ZkaXJzVmRpcnNWZGlyc1ZkaXJzVmRpcg0Kc1ZkaXJzVmRpcnNWZGly&#10;c1ZkaXJzVmRpcnNWZGlyc1ZkaXJzVmRpcnNWZGlyc1ZkaXJzVmRpcnNWZGlyc1ZkaXJzVmRpcnNW&#10;ZGlycw0KVmRpcnNWZGlyc1ZkaXJzVmRpcnNWZGlyc1ZkaXJzVmRpcnNWZGlyc1ZkaXJzVmRpcnNW&#10;UTkvcU9uNmZiTmRYOXpGWjJxZmJubmRZbw0KMStiT1FCaXFRRDh6dklQMWZUYmx0YnQ0cmJWL1ZH&#10;bjNFcGFPS1EyN2NaUnpjS3FGVzJvNUh0Z3RGaGs0SUlxTndlaHdwZGlyc1ZkaQ0KcnNWZGlyc1Zk&#10;aXJzVmRpcnNWZGlyc1ZkaXJzVmRpcnNWZGlyc1ZkaXI0em04OWZtTGQrWUpiRzM4eTM4Umx1WGpq&#10;NTNrc2Nham1SdQ0KU3dDcUJuUVpZNHNlSXpsR3hFWHRHejhBT1pkS01tU1dUaEV1WjcwVy93Q1lH&#10;c1FUL1Zadk5ldk1SSkNKcmxibHFSaFFSY3FFRWpCLw0KaTNSZzJZWXhacFI0aERGeWxVZDkvd0NZ&#10;YnJiYjZod25mbHliemxoRThKbFBtTis3K2QreEw5Vzg3Zm1McDEwSVc4MDZqS2pvc3NNaQ0KWHNq&#10;Y28zRlY1QlpINHQyWmE3SE1yUytGbWpmQlJCSU5qcU9mTUN4M0hxR2pQUEpqbFhGZlY5U2ZsTnFG&#10;OXFQNWRhSGUzOXhKZFhjMA0KREdXNGxZdTdrU01Lc3gzT3d6VTZxSUdRZ08xd0VtQUo3bVc1anRy&#10;c1ZkaXJzVmRpcnNWZkwvOEF6a0xyV3I2eitZOXQ1VkRUeTZiYQ0KbTNXUFQ3ZFMvcVR5eCtwNmhT&#10;dEdrNHk4Vjl2bnZIcXczTXZKQmVaZnl6c0xieTFjNmxhcmZYRU40aVNlWG9FbGduZGtnVS9XbXVZ&#10;aw0Ka0pGRlVOVktpUG85TUxhUllwNlgvd0E0dytZTlQxUHlSYzJWN0o2c2VsM0N4V1RNdzlWWUpJ&#10;MWRVS2ZiQ0ExNE1ldTRIMmNRMXhGYg0KUFlzTEoyS3V4VjJLdXhWMkt1eFZJdFp2OVVodnBVczFs&#10;bjlHek53dG5CNkt5U3Y2bkdnYVpTdGVQUVZHS1dLWC93Q1pFcitXTDIrMA0KdU8vWFdiZTJsdVk5&#10;UHZZb1VVUnhLU1pta2pSa2FJTXZINEhxWCtFOFRXZ3RhWlhkWC8xS0c1dmI2L3VJTE8ydG9yaVdz&#10;Y2J1bk12eQ0KQlZJbVluNFJzQmhWTHg1MzhzRm5WZGN1R01Sa1dRQzJKNG1KQTcxcGI3VVZoOCtn&#10;M3dXdElkL3pIOGxJZ2MrWTVTcFFTTHhnTGNrTQ0KalJobEMyNTVEbkdSdDdIb1JWdGFUVzk4d2FQ&#10;WlhzdGxjNnpNdDNBSXpMQ0kwZGg2eXlQSHNrTFZKV0Z6UWUzaUtsVXRtL01IeWhCYg0KL1dKL01F&#10;OEVmRVBTVzJLUHhLaHZzTmJoL3NzcmRPakllanJVV3RMcFBQOEE1T2p1SkxlVHpLeVR4TVVkR2pR&#10;R3Fsd2FWZytJRDAyMw0KRzFLSG9SVnRhWkJaVXZiT0M4dGRSbWt0cm1OSm9KT01JNVJ5S0dWcUdJ&#10;SGNIdmhRdTBHNW51dEQwNjZuYm5QUGF3eXl2UUNydkdHWQ0KMEZBS2s5c1ZSMkt1eFY4TTIrcEpw&#10;dm15VzdrNUdGTG1WWjFRSVdNYnN5dUZFZ1phOFNhVkdkRHE5T2MyQXdIMVZ0ZDFZM0YwUWVibw0K&#10;OFdidzgzRWVWbFVQbFV6emV0YVh0dCtqV2FJdGRTenArNVc0cVVFM1E4bHBSNkwxekgvbExoRlNo&#10;UHhLbHNJbjFjUFBoOGovQUEyZA0KMno4bnhHNHlqd2JiM3l2djgrOURlWXRSdGJ1NHQ0Yk15ZlVy&#10;S0JiZUFTK255K0dwYzFqVktndVNRVHZsMmcwOHNjWkdkY2M1R1JxLw0KaHpKcllEbHMxNnJMR1JB&#10;ajlNUlhUOUQzVFQvTVYzb3Y1WWVTNUlOVXZOTVdTMXV6STlwYVIzU3R4bFVEMVBWbGhWYWN6eDJK&#10;TlRTaA0KR2FuV2Yzc25iNlgrN0h1WmI1ZXN2T25tYlFHdW9QT1U4VnZLYmkzNHZwc052Y0kwYy9G&#10;V0pqbUxyUlUyK0w0bFlObU0zcG5KNVcvTg0KQXlWVHp4R3FNR3IvQUxpcmY0U1EzSGlDNXFOMTJK&#10;N2RkOFVXR1Y2UGJhbmJhYkJCcWQ2dW8zeUFpYThXRVc0a0pZa0gwbFp3dEZvTw0KdUtFWmlyc1Zk&#10;aXI1dy9QRHlscUo4LzhBK0p0Q2l1emNRZWpKZVNScEczRzZoU0lXN1c0Ui9WTEZlT3hRYnFTcGJj&#10;Q3N5QUxPR0FuMQ0KTUsxSzg4NlNhYmJhZWxwYzI4OEVKaXVKQjljVnBJN3RUQ3ZyZXVCREVoU3Nm&#10;SWNWSTY4cVlQRmozdDUwMHlEczlhL0pYeUxKWitWOQ0KYTBwcnk4MC9XbnVvamRYc0FNSU1VUUl0&#10;L1JKUElxd3F4NXFyY1NBVkE0a3loSUZ4emhNT2ZWbk12azN6YkxiR0YvT0YyRzVrK3NzRQ0KS3Z4&#10;NEtnSHdjQlg3UlBhcEJBQkZUTmlySjVROHhnVEkzbXE4ZUtlS1dObE1hQmcwa1RvSkVkU0dSa2R3&#10;NDRrRGFuaFJWUXR2SmZtNg0KRmdXODVYY2xHSlBLM2lOVkRFb3U1SStHdEswcXc2MXhWazJqV2Q3&#10;WmFYYld0OWV0cU4zQ25HYStrUlkzbEkvYVpFK0VINVlxak1WZA0KaXJzVlNpV01TK1pIallzRmV3&#10;S2tveFZnRExUWmxvUWZjWXBlUlNUYU9QTTcrV2RBdG0xRFdyUzhrV082dnBaWWJTOU1RV1NlM3VX&#10;VQ0KTjYwa0RSSzFBQXJjZVRWT3p4UzlYOHhRWDF4YWF0RFlXOFYxZVNXY1FndDU2ZW03ODVhQitX&#10;MU1raGdsNTVYODR3ZXJGWStXOU9tRg0KdTl5dG5JeVFLdnBzZ1NQaisrNWZHdnd0OEsrNDJyZ1Rh&#10;YWFuNWMxdTYwaFpiZnkvYUcrK3R6SWx2ZGlFeVIyVE0wcU1KRmxkZWZMYQ0KZ2I3VFY3WXJhVi9v&#10;djh4RHFTMzkzNVpzcm1RVWw5ZUpiTVhKZElpc1lZeXpGUXlQREdBUVNBRHQwT0twdm8raWEvYzN2&#10;cGE1NWJzVw0KdEgwNzBKTGwwdDBkcGxVeHBFNnh2T1JDSTJkZHVYMnZBWW9TdHRCODdYS3lUWGZs&#10;alQ1SnBvNWZXV1VXOGptUlpaSlVBSm1JNE9Ddw0KcHkrMDQ1YkJpRk5zdjhrLzRuaWd1TFhXTk1n&#10;MDIxaEVYNk9qdHpIUUtRUktoV04zQW82OGhUYWpBZGppRUZNL0svOEF5aldrL3dETQ0KRmIvOG1s&#10;d29LWjRxN0ZYalYzLzBMTjlibStzZlVQckhxTjYzKzlQMjZubDAyNitHYklmbXEydjdIRFBnWHZ3&#10;cVgvV0wvd0R5NGY4QQ0KVDFoL3dyeit4SCtEL3dCRjMvV0wvd0R5NGY4QVQxai9BSVY1L1l2K0Qv&#10;MFhxdmxYL0QvK0g3SC9BQTc2ZjZGOVAvUXZTNWNPSEk5Tw0KWHhmYXIxekF5OFhFZUw2bkxoVkN1&#10;U2E1V3lkaXJzVmRpcnNWZGlyRnZ6Qi93MytoYm45S2MvcnYxYWY2bDlSOUw5S1U0L3ZQcVBQNA0K&#10;dWZIK1g2Y2hMaDZ0dVBqL0FJYllNLzhBeXFENnY1Zi9BRVQ5ZSt0L1dJL1cvUm5xZlh2VDUvSCts&#10;Ni92ZlM1ZmE5VDQ2VjlQNGVXUg0KUEI1TXg0dm05WTB2OUcvVVkvMGI2ZjFQNHZUOUduQ3ZJOCtu&#10;N1hPdkx2V3RkOHNGZEdtVjN2elJXRmk3RlhZcTdGWFlxN0ZYWXFrdQ0Kcy9vUDYvRjliK3QvWGZT&#10;UEQ2bDlkNWVseUZlWDFUdHk2Y3NVc1N0LytWUWZwci9SL1UvVG5yU2YzZjZRK3QrdlUrcjAvZWM2&#10;MTVkLw0KSEF1NmZEL0Rmck5UOU1ldHhYbi9BTWRubHhxM0d2dFhsVEZWL3dEdUEvN1hQL2M1eFYz&#10;KzREL3RjLzhBYzV4VjMrNEQvdGMvOXpuRg0KWGY3Z1ArMXovd0J6bkZYZjdnUCsxei8zT2NWZC91&#10;QS83WFAvQUhPY1ZUelNmcVA2S3MvMGZYNmg2RVgxU3ZLdm84QjZmMi9qK3pUNw0KVy9qaFEvL1o8&#10;L3htcEdJbWc6aW1hZ2U+DQoJCQkJCTwvcmRmOmxpPg0KCQkJCTwvcmRmOkFsdD4NCgkJCTwveG1w&#10;OlRodW1ibmFpbHM+DQoJCQk8eG1wTU06SW5zdGFuY2VJRD54bXAuaWlkOjM3MWFlOTkzLTQzZDUt&#10;NGIyOC1iMDNiLThlMjEyNDc0NTk3YTwveG1wTU06SW5zdGFuY2VJRD4NCgkJCTx4bXBNTTpPcmln&#10;aW5hbERvY3VtZW50SUQ+eG1wLmRpZDpjMTc2ZTQ4Mi1lNTUwLTRjYzgtYjUzNi1kOTJiNWMxMTZj&#10;ZjQ8L3htcE1NOk9yaWdpbmFsRG9jdW1lbnRJRD4NCgkJCTx4bXBNTTpEb2N1bWVudElEPnhtcC5k&#10;aWQ6MzcxYWU5OTMtNDNkNS00YjI4LWIwM2ItOGUyMTI0NzQ1OTdhPC94bXBNTTpEb2N1bWVudElE&#10;Pg0KCQkJPHhtcE1NOlJlbmRpdGlvbkNsYXNzPnByb29mOnBkZjwveG1wTU06UmVuZGl0aW9uQ2xh&#10;c3M+DQoJCQk8eG1wTU06RGVyaXZlZEZyb20gcmRmOnBhcnNlVHlwZT0iUmVzb3VyY2UiPg0KCQkJ&#10;CTxzdFJlZjppbnN0YW5jZUlEPnhtcC5paWQ6YWMyYzFjMmMtMzBjYy00MDVmLWEzMjAtMmM5ODk3&#10;NmUxZjgyPC9zdFJlZjppbnN0YW5jZUlEPg0KCQkJCTxzdFJlZjpkb2N1bWVudElEPnhtcC5kaWQ6&#10;YWMyYzFjMmMtMzBjYy00MDVmLWEzMjAtMmM5ODk3NmUxZjgyPC9zdFJlZjpkb2N1bWVudElEPg0K&#10;CQkJCTxzdFJlZjpvcmlnaW5hbERvY3VtZW50SUQ+eG1wLmRpZDpjMTc2ZTQ4Mi1lNTUwLTRjYzgt&#10;YjUzNi1kOTJiNWMxMTZjZjQ8L3N0UmVmOm9yaWdpbmFsRG9jdW1lbnRJRD4NCgkJCQk8c3RSZWY6&#10;cmVuZGl0aW9uQ2xhc3M+cHJvb2Y6cGRmPC9zdFJlZjpyZW5kaXRpb25DbGFzcz4NCgkJCTwveG1w&#10;TU06RGVyaXZlZEZyb20+DQoJCQk8eG1wTU06SGlzdG9yeT4NCgkJCQk8cmRmOlNlcT4NCgkJCQkJ&#10;PHJkZjpsaSByZGY6cGFyc2VUeXBlPSJSZXNvdXJjZSI+DQoJCQkJCQk8c3RFdnQ6YWN0aW9uPmNv&#10;bnZlcnRlZDwvc3RFdnQ6YWN0aW9uPg0KCQkJCQkJPHN0RXZ0OnBhcmFtZXRlcnM+ZnJvbSBhcHBs&#10;aWNhdGlvbi94LWluZGVzaWduIHRvIGFwcGxpY2F0aW9uL3BkZjwvc3RFdnQ6cGFyYW1ldGVycz4N&#10;CgkJCQkJCTxzdEV2dDpzb2Z0d2FyZUFnZW50PkFkb2JlIEluRGVzaWduIENDIDIwMTQgKE1hY2lu&#10;dG9zaCk8L3N0RXZ0OnNvZnR3YXJlQWdlbnQ+DQoJCQkJCQk8c3RFdnQ6Y2hhbmdlZD4vPC9zdEV2&#10;dDpjaGFuZ2VkPg0KCQkJCQkJPHN0RXZ0OndoZW4+MjAxNS0xMi0xNVQxMDo1MjozOCswMTowMDwv&#10;c3RFdnQ6d2hlbj4NCgkJCQkJPC9yZGY6bGk+DQoJCQkJCTxyZGY6bGkgcmRmOnBhcnNlVHlwZT0i&#10;UmVzb3VyY2UiPg0KCQkJCQkJPHN0RXZ0OmFjdGlvbj5zYXZlZDwvc3RFdnQ6YWN0aW9uPg0KCQkJ&#10;CQkJPHN0RXZ0Omluc3RhbmNlSUQ+eG1wLmlpZDphYzJjMWMyYy0zMGNjLTQwNWYtYTMyMC0yYzk4&#10;OTc2ZTFmODI8L3N0RXZ0Omluc3RhbmNlSUQ+DQoJCQkJCQk8c3RFdnQ6d2hlbj4yMDE2LTAxLTA3&#10;VDEyOjU4OjU5KzAxOjAwPC9zdEV2dDp3aGVuPg0KCQkJCQkJPHN0RXZ0OnNvZnR3YXJlQWdlbnQ+&#10;QWRvYmUgSWxsdXN0cmF0b3IgQ0MgMjAxNCAoTWFjaW50b3NoKTwvc3RFdnQ6c29mdHdhcmVBZ2Vu&#10;dD4NCgkJCQkJCTxzdEV2dDpjaGFuZ2VkPi88L3N0RXZ0OmNoYW5nZWQ+DQoJCQkJCTwvcmRmOmxp&#10;Pg0KCQkJCQk8cmRmOmxpIHJkZjpwYXJzZVR5cGU9IlJlc291cmNlIj4NCgkJCQkJCTxzdEV2dDph&#10;Y3Rpb24+c2F2ZWQ8L3N0RXZ0OmFjdGlvbj4NCgkJCQkJCTxzdEV2dDppbnN0YW5jZUlEPnhtcC5p&#10;aWQ6MzcxYWU5OTMtNDNkNS00YjI4LWIwM2ItOGUyMTI0NzQ1OTdhPC9zdEV2dDppbnN0YW5jZUlE&#10;Pg0KCQkJCQkJPHN0RXZ0OndoZW4+MjAxNi0wMS0wN1QxMzowMjoyNiswMTowMDwvc3RFdnQ6d2hl&#10;bj4NCgkJCQkJCTxzdEV2dDpzb2Z0d2FyZUFnZW50PkFkb2JlIElsbHVzdHJhdG9yIENDIDIwMTQg&#10;KE1hY2ludG9zaCk8L3N0RXZ0OnNvZnR3YXJlQWdlbnQ+DQoJCQkJCQk8c3RFdnQ6Y2hhbmdlZD4v&#10;PC9zdEV2dDpjaGFuZ2VkPg0KCQkJCQk8L3JkZjpsaT4NCgkJCQk8L3JkZjpTZXE+DQoJCQk8L3ht&#10;cE1NOkhpc3Rvcnk+DQoJCQk8ZGM6Zm9ybWF0PmltYWdlL2pwZWc8L2RjOmZvcm1hdD4NCgkJCTxw&#10;ZGY6UHJvZHVjZXI+QWRvYmUgUERGIExpYnJhcnkgMTEuMDwvcGRmOlByb2R1Y2VyPg0KCQkJPHBk&#10;ZjpUcmFwcGVkPkZhbHNlPC9wZGY6VHJhcHBlZD4NCgkJCTxFeHRlbnNpc0ZvbnRTZW5zZTpzbHVn&#10;Pg0KCQkJCTxyZGY6QmFnPg0KCQkJCQk8cmRmOmxpIHJkZjpwYXJzZVR5cGU9IlJlc291cmNlIj4N&#10;CgkJCQkJCTxFeHRlbnNpc0ZvbnRTZW5zZTpGYW1pbHk+QXZlbmlyIExUIFN0ZDwvRXh0ZW5zaXNG&#10;b250U2Vuc2U6RmFtaWx5Pg0KCQkJCQkJPEV4dGVuc2lzRm9udFNlbnNlOlZlcnNpb24+MS4wMjk8&#10;L0V4dGVuc2lzRm9udFNlbnNlOlZlcnNpb24+DQoJCQkJCQk8RXh0ZW5zaXNGb250U2Vuc2U6T3V0&#10;bGluZUZpbGVTaXplPjA8L0V4dGVuc2lzRm9udFNlbnNlOk91dGxpbmVGaWxlU2l6ZT4NCgkJCQkJ&#10;CTxFeHRlbnNpc0ZvbnRTZW5zZTpLZXJuaW5nQ2hlY2tzdW0+MDwvRXh0ZW5zaXNGb250U2Vuc2U6&#10;S2VybmluZ0NoZWNrc3VtPg0KCQkJCQkJPEV4dGVuc2lzRm9udFNlbnNlOkZvdW5kcnk+QWRvYmUg&#10;U3lzdGVtczwvRXh0ZW5zaXNGb250U2Vuc2U6Rm91bmRyeT4NCgkJCQkJCTxFeHRlbnNpc0ZvbnRT&#10;ZW5zZTpGb250S2luZD5PcGVuVHlwZSAtIFBTPC9FeHRlbnNpc0ZvbnRTZW5zZTpGb250S2luZD4N&#10;CgkJCQkJCTxFeHRlbnNpc0ZvbnRTZW5zZTpDaGVja3N1bT4xNzI2OTY3Mzc0PC9FeHRlbnNpc0Zv&#10;bnRTZW5zZTpDaGVja3N1bT4NCgkJCQkJCTxFeHRlbnNpc0ZvbnRTZW5zZTpQb3N0U2NyaXB0TmFt&#10;ZT5BdmVuaXJMVFN0ZC1MaWdodDwvRXh0ZW5zaXNGb250U2Vuc2U6UG9zdFNjcmlwdE5hbWU+DQoJ&#10;CQkJCQk8RXh0ZW5zaXNGb250U2Vuc2U6Rm9udFNlbnNlXzEuMl9DaGVja3N1bT4xNzI2OTY3Mzc0&#10;PC9FeHRlbnNpc0ZvbnRTZW5zZTpGb250U2Vuc2VfMS4yX0NoZWNrc3VtPg0KCQkJCQk8L3JkZjps&#10;aT4NCgkJCQkJPHJkZjpsaSByZGY6cGFyc2VUeXBlPSJSZXNvdXJjZSI+DQoJCQkJCQk8RXh0ZW5z&#10;aXNGb250U2Vuc2U6RmFtaWx5PkF2ZW5pciBMVCBTdGQ8L0V4dGVuc2lzRm9udFNlbnNlOkZhbWls&#10;eT4NCgkJCQkJCTxFeHRlbnNpc0ZvbnRTZW5zZTpWZXJzaW9uPjEuMDI5PC9FeHRlbnNpc0ZvbnRT&#10;ZW5zZTpWZXJzaW9uPg0KCQkJCQkJPEV4dGVuc2lzRm9udFNlbnNlOk91dGxpbmVGaWxlU2l6ZT4w&#10;PC9FeHRlbnNpc0ZvbnRTZW5zZTpPdXRsaW5lRmlsZVNpemU+DQoJCQkJCQk8RXh0ZW5zaXNGb250&#10;U2Vuc2U6S2VybmluZ0NoZWNrc3VtPjA8L0V4dGVuc2lzRm9udFNlbnNlOktlcm5pbmdDaGVja3N1&#10;bT4NCgkJCQkJCTxFeHRlbnNpc0ZvbnRTZW5zZTpGb3VuZHJ5PkFkb2JlIFN5c3RlbXM8L0V4dGVu&#10;c2lzRm9udFNlbnNlOkZvdW5kcnk+DQoJCQkJCQk8RXh0ZW5zaXNGb250U2Vuc2U6Rm9udEtpbmQ+&#10;T3BlblR5cGUgLSBQUzwvRXh0ZW5zaXNGb250U2Vuc2U6Rm9udEtpbmQ+DQoJCQkJCQk8RXh0ZW5z&#10;aXNGb250U2Vuc2U6Q2hlY2tzdW0+MzEwODA1Mjg2MjwvRXh0ZW5zaXNGb250U2Vuc2U6Q2hlY2tz&#10;dW0+DQoJCQkJCQk8RXh0ZW5zaXNGb250U2Vuc2U6UG9zdFNjcmlwdE5hbWU+QXZlbmlyTFRTdGQt&#10;SGVhdnk8L0V4dGVuc2lzRm9udFNlbnNlOlBvc3RTY3JpcHROYW1lPg0KCQkJCQkJPEV4dGVuc2lz&#10;Rm9udFNlbnNlOkZvbnRTZW5zZV8xLjJfQ2hlY2tzdW0+MzEwODA1Mjg2MjwvRXh0ZW5zaXNGb250&#10;U2Vuc2U6Rm9udFNlbnNlXzEuMl9DaGVja3N1bT4NCgkJCQkJPC9yZGY6bGk+DQoJCQkJCTxyZGY6&#10;bGkgcmRmOnBhcnNlVHlwZT0iUmVzb3VyY2UiPg0KCQkJCQkJPEV4dGVuc2lzRm9udFNlbnNlOkZh&#10;bWlseT5UcmFqYW48L0V4dGVuc2lzRm9udFNlbnNlOkZhbWlseT4NCgkJCQkJCTxFeHRlbnNpc0Zv&#10;bnRTZW5zZTpWZXJzaW9uPjAwMS4wMDA8L0V4dGVuc2lzRm9udFNlbnNlOlZlcnNpb24+DQoJCQkJ&#10;CQk8RXh0ZW5zaXNGb250U2Vuc2U6T3V0bGluZUZpbGVTaXplPjQ0OTM0PC9FeHRlbnNpc0ZvbnRT&#10;ZW5zZTpPdXRsaW5lRmlsZVNpemU+DQoJCQkJCQk8RXh0ZW5zaXNGb250U2Vuc2U6S2VybmluZ0No&#10;ZWNrc3VtPjI4ODQ3NTwvRXh0ZW5zaXNGb250U2Vuc2U6S2VybmluZ0NoZWNrc3VtPg0KCQkJCQkJ&#10;PEV4dGVuc2lzRm9udFNlbnNlOkZvdW5kcnk+QWRvYmUgU3lzdGVtczwvRXh0ZW5zaXNGb250U2Vu&#10;c2U6Rm91bmRyeT4NCgkJCQkJCTxFeHRlbnNpc0ZvbnRTZW5zZTpGb250S2luZD5Qb3N0U2NyaXB0&#10;PC9FeHRlbnNpc0ZvbnRTZW5zZTpGb250S2luZD4NCgkJCQkJCTxFeHRlbnNpc0ZvbnRTZW5zZTpD&#10;aGVja3N1bT45NDIzMjAzMTg8L0V4dGVuc2lzRm9udFNlbnNlOkNoZWNrc3VtPg0KCQkJCQkJPEV4&#10;dGVuc2lzRm9udFNlbnNlOlBvc3RTY3JpcHROYW1lPlRyYWphbi1Cb2xkPC9FeHRlbnNpc0ZvbnRT&#10;ZW5zZTpQb3N0U2NyaXB0TmFtZT4NCgkJCQkJCTxFeHRlbnNpc0ZvbnRTZW5zZTpGb250U2Vuc2Vf&#10;MS4yX0NoZWNrc3VtPjk0MjMyMDMxODwvRXh0ZW5zaXNGb250U2Vuc2U6Rm9udFNlbnNlXzEuMl9D&#10;aGVja3N1bT4NCgkJCQkJPC9yZGY6bGk+DQoJCQkJPC9yZGY6QmFnPg0KCQkJPC9FeHRlbnNpc0Zv&#10;bnRTZW5zZTpzbHVnPg0KCQk8L3JkZjpEZXNjcmlwdGlvbj4NCgk8L3JkZjpSREY+DQo8L3g6eG1w&#10;bWV0YT4N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Dw/eHBhY2tldCBlbmQ9&#10;J3cnPz7/2wBDAAIBAQIBAQICAgICAgICAwUDAwMDAwYEBAMFBwYHBwcGBwcICQsJCAgKCAcHCg0K&#10;CgsMDAwMBwkODw0MDgsMDAz/2wBDAQICAgMDAwYDAwYMCAcIDAwMDAwMDAwMDAwMDAwMDAwMDAwM&#10;DAwMDAwMDAwMDAwMDAwMDAwMDAwMDAwMDAwMDAz/wAARCABCAL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zAKKKKACiiigAooooAK&#10;KKKACiiigAooooAKKKKACiiigAooooAKKKKACiiigBu/5qUNmvhj/gv/AOOPEvgv9jrwfH4W8aeL&#10;PAd5r3xG0LRrvVfDerS6XqEVrcSSJKqzRkEZBB5yuQCQRXhP7dH7H8n7B37KXjX4seC/24f2lW8V&#10;eC9Pe+0u08WfEa21zTNSuR9y1a0kgCyNK2EVeeSPlNAH6uBst0/GnV8heJf+Cp2m/s+fsrfAnV/H&#10;nhvxZ4k+L3xj8PaddWPgXwppX2nWL+/eyhnvAkDuoihhaQl2kYbF7MQRUvw4/wCCxvw/8ZfB74te&#10;JNa8I/EjwT4h+COlNrPizwbr+kx2mvW1t5byJJDG0vlSrIqHawkAyVyQGBL5WB9cUV8H6P8A8HAX&#10;wzvofD/iO++G/wAbNB+EfiS4t7K1+JOp+GRB4bSeYhR5kvml1iWQtEZQhTehCll+evpzwh+134b8&#10;afta+Lfg1aWWtL4o8G6FY+Ib26kii+wS2927pEsbiQyFwY23Bo1XGMMaQHqRkwadX5w/8FWv+CjV&#10;r4g/YP8AjVqXgPV/HHgfVvgz8SdI8I63qkMxsJpHS/sZLg28ltK0jwPDNtIYKzAspQg4b1b4S/8A&#10;BaTwX4/+OfhLwZ4j+G3xi+GNp8SJvs/grxD4v8PDT9J8Tykbo4opBIzRySqVaNJFUsGAO1mVS+Vg&#10;fYxkw2NtAky2Ntflp8AP+CrmsfAv9pL9qjwrf+C/jz8ctS8N/Ey/uoLDwzYPrEPhXRkt4VjQNNKq&#10;RI0qT+XBFyTHIdqjBb0f9pv9vDT/ANo/Sf2MfHnwj8Za/a+EfiJ8W7PT9RitbmawkuoBb3az2N7C&#10;rDcFlTDRvuQlARuUqxLMD9BA+T/9enV8QfB79uX4X/s/v+1h428TfED4oT6D8OfG72uup4tuI7mz&#10;0m5KKqWeixRyO32d2ZVSMqjF26DrXR/s6/8ABYTwv8bPjv4Z+HviT4Y/GD4Q614+tprzwhL440OP&#10;T7bxLHFH5rpC6yviZY8OYmwQGAzkgFAfXlFfC/iL/gvH4J03R9c8XaX8Jfjd4m+D/hrUJdP1H4i6&#10;XoMMmhjypDFLcRBpxPLbI/DSrHgYbg4G77Y8MeKbDxp4a0/WNKuor7S9WtoryzuYz8lxDIodHX2Z&#10;SCPrQBe35HAoL4r8vdL/AG0/iB8Hf2nf+CkGpR3fxI8aQfDm38M/8IrounP/AGovhySfTL0vcW9r&#10;cSCGKFZFjnn2gZWIkq5AU91+yN/wWSj0b/gl58Mfif8AFzQfiVqnjjxVfweFdPsrbw7ANT8farJD&#10;5qS6bb27LG0EmWVXYRDfE67Qdu52YH6FU3fzXzX+yr/wU10H9o349ap8Kdc8BfET4T/EzTdI/wCE&#10;gj0Hxdp8UD6lp3mLEbm2mhkkilUSOFI3BshuDsYj4h/4JlftRX3jL/gnV+x/rPxM+JnxsvvFHi74&#10;r3WlW17p+ttdNr04uL4R2mrSXE3mS2AjTBQFyCkfynGaQH66UV8e/F//AILEaF4E+Kfjnw34R+EP&#10;xp+LFv8AC2b7N4v1jwnokM1ho8wQSPAjTTRtcTImWZIlO35eecjR+Mn/AAWb+DXwW+Afwl+Jl3/w&#10;lus+EfjNObXQLjSNJNzOsvlM4jlgLLLvLqYQsauTIQMYywAPrGivlf8AZM/4Kt+Hf2mf2h7z4T61&#10;8Ofil8I/iFHpB8QWOk+NtIjsX1fTw4jaaBkkcFlY/MhwcBiN219vneq/8F7vAsHhjVPHGl/Cf43e&#10;Ivgzot++n3fxH0zQYJtD/dy+VLcxDzxPLao/ytMseMq4AJAy7MD7soqnoWv2vibRLPUtPmW5sdQg&#10;S5tpV4WaN1DKwzzggg80UgPgf/g468N2PjX9i3wDo+qW63mm6t8VvDdleW7EhZopJZUdSQQRlSRk&#10;YPNcP/wU8/4Iffs2/C79gP4reMfAXwxs/CPjLwP4du/Emj6tpF9eJdWc9nG1wrDMpBXEZzkHA5GC&#10;oI/ToJigpmgD8T/2h/iJc+OPjz+yP+0d4u+LPjz4Y/Dvx38Grfw9f+OfDlvDcDQdeLfaJ47uV4JU&#10;jWdpPKLCNfntzztD4pa/oXgv4o+Cv2xviR4L+J3xe+N9vovwR1DwleeO9fNomh3ryFboWdsYbaFp&#10;podjEyZZVWUjncpH7b6hpdvq1m9vdww3VvJjfFKgdHxyMg8Hnn8K8y/a7/Zuj/aT/ZE+IXwt028t&#10;PDa+NvD97okV2tr5kNiZ42QyeWpXdgsWxkZ555p3YH5V/F7/AIKK/CX9pn/ghP4O/Z++HPma58ZP&#10;Gnhfw/4J0rwBDazG/tryP7LulYuuPIVIWnWdmKuNhJ5OPb7P9ozwP/wTl/4LBeLD8ZPFFv4Q0vxJ&#10;8IfD9hpGt6jFKtjq81jLJHcrHKFPzgsDtPzY/DP3h+yl+z7b/s2fs6/DnwXJJY6pqfgfwppnhqbV&#10;o7RYXv8A7HaRW5kxyyq3lAhSxxkDJxmu+1Xw9Y66ka31na3ixNvQTxCQIfUbs4pAfg78WfibD8af&#10;+CZn7afi6z8N6xNp/ib9oTTNTsdHvLF0vNRtZrnSngDW8i7g08JjYIV6Sgc9/qH9t79t/wCGf/BU&#10;nxv+zL8MPgjqieNPFK/E3RfG2rJFYzo/g7TNO8yS5lu8oBBMu/y/LYg5LL1K5/Uvb6Gqtj4esdMu&#10;7i4trO0t5rtt08kcKq8xznLEDJPJ6+tAH5X/ALGP/BSP4NfsPftXftlab8VvEQ8F3F/8UtR1fT7+&#10;9sZmg1qOG3gSS2t5URvMnhJjYw/eC3UZUEMceXfBXwLrfhz4I/si+IdZ0K88Mx/Ez9qO78a6XpN3&#10;D5M9lp96t41sGTJ27o1Dgf3HX1r9odU8O2OuCMX1na3gibennwrJsb1GRxVrZTTsB+GXxs8Ca/4m&#10;8M/tgeIdE0XUvEln8Nf2mtJ8Za/pFhD51xqGlWa5uUWPBLbQ6yEDBCxE5wDX23qP/BWH4R/te/tA&#10;/Dfwx8F/Bej/ALQXiG2sr3xO+sm2MMfw+SO0cxTmSa3Zo7qeQC3EaNHIC/zMuQD95bPeqeleG9P0&#10;ESfYbGzs/ObdJ5EKx7z77QM9/wA6VwP5+fiP+1Hpf7RP/BLvxleeM/2kPiZefFTVNJ1Tzfgr4K0O&#10;30fTtDmSeffBd2kFo0osYFDSzSSzKGRfmZmO1v2m/wCCb/xS8P8Axk/YH+D/AIg8Mapb6xo8/hSw&#10;tUuoQQvm28K286EEAq0c0UiMCBhkIr2CDw3p9tqE13HY2cd1cgrNMsKiSUHHDNjJ6Dr6VPY6bDpl&#10;rHBbxR28EQ2pHGgVUHoAOlO4H5e/AnSrrXv23f8AgqlYWUM1zd3miaBBBDGMvLI2g6koUD1JIA9c&#10;18/eA/2/k0H/AIJg/sXaL4U8fWvw88GnWJ/CHj/4ijQo7668B31rBHKlkguI2WGS4Wf/AF4UhVXd&#10;kqTn9yAmKpv4Z0+XTpbNrGze1nfzJYWhUxytnJZlxgnIByecjNPmA/HH9i344/Dyx/4LveDb3SPj&#10;P8Svi9o/if4d3/h3TvGPjFvMtNZ1QXsUr2GmPHbQxGKNFJbaCvmM43FuK88/4J9tn/gnF/wTx5+b&#10;/hf8/U9P3upiv3Tj8P2UP2Xy7S1j+wgrbFYVH2cEYITj5cjjjFWtvNHMB+KF/wDteW/xV8VfHzT/&#10;AIvftDfEr4PeKrDxpq2i6N8Hvh3osGm6trEZCLaMrLaS3N5PdkoDKGXcCW3IjArnfsZ+OPC/xi/Z&#10;O/4Jrafp95bas/g/4nXumatAFZW07Ube3ubpY3BAw6rJBKOxDqehIr9tj4esW1UX7Wdq18q7BcmJ&#10;fOA9N+M49s1LZ6Zb6fGyW8MMCSOZGWNAoZjyScdyec9aOYD4W/at1e80D/gtl8H7/TbN9R1Kx+Ev&#10;iu4tbRQSbmVJbdkjGOcs2BxzzX5o/GL9pfTf2g/+CWniebxR+0t8UPEHxY1jS79rj4N+DdCg0jTN&#10;BkjnkaaC8s4LXzFs7ZEeSWSSVAwTLE52t/Q55f8An0qpD4csbe6uJ47O1Sa7G2eRYVDzD0Y4yfxo&#10;5gPOf2JvifoPxk/ZE+GviTwzqUWraHqfh2yNtdRKyrJsiWNxhgGBV0ZSCAQVNFemWenQ6baR29vD&#10;Db28Q2pFGgVEHsBwKKkCeiiigApu2nUUAN206iigAooooAKKKKACiiigAooooAKKKKACiiigAooo&#10;oAKKKKACiiigAooooAKKKKACiiigAooooAKKKKACiiigAooooAKKKKACiiigAooooAKKKKACiiig&#10;D//ZUEsDBBQABgAIAAAAIQD290xm4QAAAAsBAAAPAAAAZHJzL2Rvd25yZXYueG1sTI/BSsNAEIbv&#10;gu+wjODNblYbTWM2pRT1VARbQXrbJtMkNDsbstskfXunJ739w3z88022nGwrBux940iDmkUgkApX&#10;NlRp+N69PyQgfDBUmtYRarigh2V+e5OZtHQjfeGwDZXgEvKp0VCH0KVS+qJGa/zMdUi8O7remsBj&#10;X8myNyOX21Y+RtGztKYhvlCbDtc1Fqft2Wr4GM24elJvw+Z0XF/2u/jzZ6NQ6/u7afUKIuAU/mC4&#10;6rM65Ox0cGcqvWg1xMk8ZlRDol5AXAGlFpwOnOJ5AjLP5P8f8l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CbxdbLLAgAADQgAAA4AAAAAAAAAAAAA&#10;AAAAPAIAAGRycy9lMm9Eb2MueG1sUEsBAi0ACgAAAAAAAAAhAE9kx8NWWAAAVlgAABUAAAAAAAAA&#10;AAAAAAAAMwUAAGRycy9tZWRpYS9pbWFnZTEuanBlZ1BLAQItAAoAAAAAAAAAIQCGJs0KTk8AAE5P&#10;AAAVAAAAAAAAAAAAAAAAALxdAABkcnMvbWVkaWEvaW1hZ2UyLmpwZWdQSwECLQAUAAYACAAAACEA&#10;9vdMZuEAAAALAQAADwAAAAAAAAAAAAAAAAA9rQAAZHJzL2Rvd25yZXYueG1sUEsBAi0AFAAGAAgA&#10;AAAhABmUu8nDAAAApwEAABkAAAAAAAAAAAAAAAAAS64AAGRycy9fcmVscy9lMm9Eb2MueG1sLnJl&#10;bHNQSwUGAAAAAAcABwDAAQAARa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alt="Descrizione: solo enti" style="position:absolute;left:5845;top:817;width:5352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AvwwAAANsAAAAPAAAAZHJzL2Rvd25yZXYueG1sRE9Na8JA&#10;EL0X/A/LCN6aTXIoNmYVkRZSrLRVUY9DdkyC2dmQXTX99+6h0OPjfeeLwbTiRr1rLCtIohgEcWl1&#10;w5WC/e79eQrCeWSNrWVS8EsOFvPRU46Ztnf+odvWVyKEsMtQQe19l0npypoMush2xIE7296gD7Cv&#10;pO7xHsJNK9M4fpEGGw4NNXa0qqm8bK9GwfBputPm/PV9vNrkMH1dF8Xbx0mpyXhYzkB4Gvy/+M9d&#10;aAVpWB++hB8g5w8AAAD//wMAUEsBAi0AFAAGAAgAAAAhANvh9svuAAAAhQEAABMAAAAAAAAAAAAA&#10;AAAAAAAAAFtDb250ZW50X1R5cGVzXS54bWxQSwECLQAUAAYACAAAACEAWvQsW78AAAAVAQAACwAA&#10;AAAAAAAAAAAAAAAfAQAAX3JlbHMvLnJlbHNQSwECLQAUAAYACAAAACEAZjUgL8MAAADbAAAADwAA&#10;AAAAAAAAAAAAAAAHAgAAZHJzL2Rvd25yZXYueG1sUEsFBgAAAAADAAMAtwAAAPcCAAAAAA==&#10;">
                <v:imagedata r:id="rId3" o:title=" solo enti"/>
              </v:shape>
              <v:shape id="Picture 16" o:spid="_x0000_s1028" type="#_x0000_t75" alt="LOGHI 2016-01dicituraMinistero" style="position:absolute;left:8098;top:1061;width:743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Ya/xAAAANsAAAAPAAAAZHJzL2Rvd25yZXYueG1sRI9Ba8JA&#10;FITvQv/D8gredBMPVVPXUIJWj60Kvb5mX7Mh2bchuzVpf71bKHgcZuYbZpOPthVX6n3tWEE6T0AQ&#10;l07XXCm4nPezFQgfkDW2jknBD3nItw+TDWbaDfxO11OoRISwz1CBCaHLpPSlIYt+7jri6H253mKI&#10;sq+k7nGIcNvKRZI8SYs1xwWDHRWGyub0bRUUh6P5XTbD52XVNrt19ZbuPl73Sk0fx5dnEIHGcA//&#10;t49awSKFvy/xB8jtDQAA//8DAFBLAQItABQABgAIAAAAIQDb4fbL7gAAAIUBAAATAAAAAAAAAAAA&#10;AAAAAAAAAABbQ29udGVudF9UeXBlc10ueG1sUEsBAi0AFAAGAAgAAAAhAFr0LFu/AAAAFQEAAAsA&#10;AAAAAAAAAAAAAAAAHwEAAF9yZWxzLy5yZWxzUEsBAi0AFAAGAAgAAAAhAOGVhr/EAAAA2wAAAA8A&#10;AAAAAAAAAAAAAAAABwIAAGRycy9kb3ducmV2LnhtbFBLBQYAAAAAAwADALcAAAD4AgAAAAA=&#10;">
                <v:imagedata r:id="rId4" o:title="LOGHI 2016-01dicituraMinistero"/>
                <o:lock v:ext="edit" aspectratio="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DC4CF59" wp14:editId="6A9C4A27">
          <wp:simplePos x="0" y="0"/>
          <wp:positionH relativeFrom="column">
            <wp:posOffset>748030</wp:posOffset>
          </wp:positionH>
          <wp:positionV relativeFrom="paragraph">
            <wp:posOffset>569595</wp:posOffset>
          </wp:positionV>
          <wp:extent cx="1916430" cy="595630"/>
          <wp:effectExtent l="0" t="0" r="7620" b="0"/>
          <wp:wrapNone/>
          <wp:docPr id="360853092" name="Immagine 15" descr="Descrizione: Descrizione: POR 14-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 descr="Descrizione: Descrizione: POR 14-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2536D84" wp14:editId="69F80E31">
              <wp:simplePos x="0" y="0"/>
              <wp:positionH relativeFrom="column">
                <wp:posOffset>3711575</wp:posOffset>
              </wp:positionH>
              <wp:positionV relativeFrom="paragraph">
                <wp:posOffset>518795</wp:posOffset>
              </wp:positionV>
              <wp:extent cx="3398520" cy="464185"/>
              <wp:effectExtent l="0" t="0" r="0" b="0"/>
              <wp:wrapNone/>
              <wp:docPr id="15" name="Grupp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98520" cy="464185"/>
                        <a:chOff x="5845" y="817"/>
                        <a:chExt cx="5352" cy="731"/>
                      </a:xfrm>
                    </wpg:grpSpPr>
                    <pic:pic xmlns:pic="http://schemas.openxmlformats.org/drawingml/2006/picture">
                      <pic:nvPicPr>
                        <pic:cNvPr id="16" name="Immagine 4" descr="Descrizione: solo en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5" y="817"/>
                          <a:ext cx="5352" cy="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12" descr="LOGHI 2016-01dicituraMinistero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98" y="1061"/>
                          <a:ext cx="743" cy="2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AE2F05" id="Gruppo 14" o:spid="_x0000_s1026" style="position:absolute;margin-left:292.25pt;margin-top:40.85pt;width:267.6pt;height:36.55pt;z-index:251664384" coordorigin="5845,817" coordsize="5352,7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oxj7LAgAADQgAAA4AAABkcnMvZTJvRG9jLnhtbNRV2W7bMBB8L9B/&#10;IPSeSPIdwXZQ1K0bIGmMHh9AU5RERDywpC2nX98lJTlXiwRBUbQPlkmuOJqdnSXn5wdZkz0HK7Ra&#10;ROlpEhGumM6FKhfR928fT2YRsY6qnNZa8UV0y210vnz7Zt6YjA90peucA0EQZbPGLKLKOZPFsWUV&#10;l9SeasMVBgsNkjqcQhnnQBtEl3U8SJJJ3GjIDWjGrcXVVRuMlgG/KDhz10VhuSP1IkJuLjwhPLf+&#10;GS/nNCuBmkqwjgZ9BQtJhcKPHqFW1FGyA/EESgoG2urCnTItY10UgvGQA2aTJo+yWYPemZBLmTWl&#10;OcqE0j7S6dWw7PN+Dear2UDLHoeXmt1Y1CVuTJndj/t52b5Mts2VzrGedOd0SPxQgPQQmBI5BH1v&#10;j/rygyMMF4fDs9l4gGVgGBtNRuls3BaAVVglv208G40jgtFZOu1DH7rd4+F40G6dDlMfjGnWfjUw&#10;7Zgt50awDH+dWjh6otbzrsJdbgc86kDkizAkhZudOcHCGurEVtTC3QaTokCelNpvBPNC+wkKuwEi&#10;cmyaSUQUlSjmhZS0FIqTUURybhn6dOX/xA/sLp4Rq2uN7eWEz74HaSGpTzlUjij9vqKq5O+sQfsj&#10;PsL3SwC6qTjNrV/2Ej5ECdMHNLe1MB9FXfvS+nEnCDJ75MBfaNq6e6XZTiLptl2B16iNVrYSxkYE&#10;Mi63HEWAizwQopkF9gV5IzkcO+COVX5YIIluHet+DATGdyR9OhbN/Kw/nxqtN+nvbYYag3VrriXx&#10;AySNPIP56f7SesbIrH/Fc1baS9fL7Hl1iiPN/9Cn096nm7Y7SIr92Pn08nr96YLgGTY5SdJcMIHt&#10;Q6+EEtZx0C/z679szoFP4W+Zc5ac4bWJp2CaTLqu6N05HQ3bM3AwGYYG7s/AO+f9EXOGIxXvnODp&#10;7n70l9r9OY7v3+LLnwAAAP//AwBQSwMECgAAAAAAAAAhAE9kx8NWWAAAVlgAABUAAABkcnMvbWVk&#10;aWEvaW1hZ2UxLmpwZWf/2P/gABBKRklGAAEBAQDcANwAAP/bAEMAAgEBAgEBAgICAgICAgIDBQMD&#10;AwMDBgQEAwUHBgcHBwYHBwgJCwkICAoIBwcKDQoKCwwMDAwHCQ4PDQwOCwwMDP/bAEMBAgICAwMD&#10;BgMDBgwIBwgMDAwMDAwMDAwMDAwMDAwMDAwMDAwMDAwMDAwMDAwMDAwMDAwMDAwMDAwMDAwMDAwM&#10;DP/AABEIAG8D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M0AFFFFABRRRQAUUUUAFFFFABRRRQAUUUUAFFFFABRRRQAUUUUAF&#10;FFFABRRRQAUUUUAFFFFABRRRQAUUUUAFFGaKACiiigAooyOmRmjNAXCijNFABRRRQAUUUUAFFFFA&#10;BRRRQAUUUUAFFFFABRRRQAUUUUAFFFFABRRRQAUUUUAFFFFABRRRQAUUUUAFFFFABRRRQAUUUUAF&#10;FFFABRRRQAUUUUAFFFFABRRRQAUUUUAFFFFABRRRQAUUUUAFFFFABRRRQAUUUUAFFFFABRRRQAUU&#10;UUANbI4GT7Um0k+4pQTk9zXw/wD8FY/+CvV5/wAE0vG3hDSLfwRb+LF8U2U920kuom0MHlSIm0AR&#10;tnO7OeOlduXZdXx1dYbDR5pvZXS2V+tlsceNx1HCUXXrytFbvfc+4cH1owfWvxp/4irtV/6I3p//&#10;AIUD/wDxmj/iKu1X/ojen/8AhQP/APGa+l/4h/nn/Pj/AMmj/meCuNMp/wCfn4P/ACP2WwfWjB9a&#10;/Gn/AIirtV6f8Kb0/P8A2MD/APxmj/iKu1Xr/wAKb0//AMKB/wD4zR/xD/PP+fH/AJNH/MP9dMp/&#10;5+fg/wDI/ZfP1oz9a/Gj/iKu1X/ojen/APhQN/8AGalf/g6d1xNPS7b4LWgtXkMSy/26+wuAGK58&#10;nGQGBx7iolwHncLc1G1/70f8yo8ZZVLap+D/AMj9ks/WjP1r8af+Iq3VP+iOaf8A+D9//jNIP+Dq&#10;/VCcD4OWH/g/f/4zV/8AEPs9/wCfH/k0f8xf655T/wA/fwf+R+y2D60YPrX40/8AEVdqv/RG9P8A&#10;/Cgf/wCM0f8AEVbqv/RG9P8A/Cgf/wCM0f8AEP8APP8Anx/5NH/MX+umU/8APz8H/kfsvRX40/8A&#10;EVbqn/RHNP8A/B+//wAZo/4irdUHP/CnNP4/6j7/APxmk+AM8Su6H/k0f8xrjLKW7e1/B/5H7LUE&#10;Z4NZXg7XW8UeFdL1MxCE6haRXJQHITegbbnvjOM1qg5JHpXx8ouLaZ9PGXMroKKKKRQUUUUAFFFF&#10;ABRRRQAUUUUAFFFFABRRRQAnLHuMUZ7DBoOe3euL+OXxy8Nfs5fDXUvFvizUYtL0bS03ySNyznOF&#10;RFHLOx4Cjkmk2krszqVIwi5Tdkix8YfjB4e+Avw41TxX4q1KDStE0eLzZ55MnvgIoHLOxIVVAJJI&#10;AyTXzl+1L/wV28Bfs7fs2+HPGyQ3Ooa74409L7w/4edlivJ1kXKySjny4xxlueuACeK/P/8A4Lp/&#10;t9y/Gr42wfDrQbuR/CvgucJcRxvtXUtTKZfd/swKSuD0bf7V41+zP8Cpv20vjDJ4o+JniS90LwpB&#10;GlnLeRWzytGkceYbG2QcRxiPaox0JXOWbB8Ktmc5VZUaCu1ovXq/RH59juLMVXxlTL8rhzSSsn59&#10;ZN7WWiPZPgf/AMFHf2rP2vv2m9IHhK9mvTb38V1LodhaJDpiQLIu+KeRlLLGy/Kzs+RuyADiv2kV&#10;NT1Dwp5ckkGn6vNaYdoiZo7ecpyVyFLqr+oGQO2a/Pj9nHUZv2X5pF+HQ0nSPDv2m4ii0y9MS/br&#10;bc4gnmYIZvPA8tiGbaMsAqggDo9L+K/jHS/HkPikeIdOn1r7fPdXEUl/MLKaN45I1g8neVVUVo8Y&#10;GcxAnkmuzBUZ0ov2s3KT+5eh9Pw9kmMwtGX1ys6k56u70Xkj44/ao/aB/bM/Y7+IF/f+KPFfiq30&#10;aTUZNPi1Y2tv9gvtu7y2jVo9gDKm75QCQ3PIOfov9jD/AIOCvDniqLw34d+K1qdF1J7Z4r/XowRb&#10;GdXIRniAzGrJglugY9ADkelan8dNQ8Y/EOyu/iI2ieIvA99e51DQ2toNRtNOiW3kWOWFDH5pfzRG&#10;WYluHfAA6fnF/wAFXvhN8OfB37Rlp4g+FllfWnhrWdzSrHEUsTcgtG4gYknYdpbGAq8FflbjzsTC&#10;vhL16UnJdm7nyOdYLNMiU8fhazqU1a8ZXbV3fd/d5H75eF/GGleONLS90jUbLU7OUBkmtZllRgQC&#10;DlSRyCD9DWuOOAQCa/nn/wCCZ/7eWv8A7G3xq0m0n1q4svBOqarbHX7YxrKktvjyfNxjgr5pYlOW&#10;8tRyABX9AXg3xlpnxA8M2GtaLfW2paXqcK3FtcwOHjlRgGVgR7EV6WX5hDFQbWjW6Po+GOJqOcUH&#10;UiuWUXZxv+K8ma9FFFeifUhRRRQAUUUUAFFFFABRRRQAUUUUAFFFFABRRRQAUUUUAFFFcV8SvH+s&#10;+HPEuh6PoelWep6hrEdzN/pV0beOKOER55CtkkyqAMetAHa0V57/AMJL8TP+hW8M/wDg4f8A+NUf&#10;8JL8TP8AoVvDP/g4f/41QB6FRXnv/CS/Ez/oVvDP/g4f/wCNUf8ACS/Ez/oVvDP/AIOH/wDjVAHo&#10;VFee/wDCS/Ez/oVvDP8A4OH/APjVZ2sfE7xxoF/p1rfaL4PtLnVpjb2cUuvMj3UgUtsjBi+Y7QTg&#10;c4FAHqdGa89/4SX4mf8AQreGf/Bw/wD8arAtPjB8QLv4lah4XXwloC3un6ba6pJIdYfyzHPNcRKo&#10;/dZ3A2759iv4AHsNFee/8JL8TP8AoVvDP/g4f/41R/wkvxM/6Fbwz/4OH/8AjVAHoVFee/8ACS/E&#10;z/oVvDP/AIOH/wDjVH/CS/Ez/oVvDP8A4OH/APjVAHoVFee/8JL8TP8AoVvDP/g4f/41R/wkvxM/&#10;6Fbwz/4OH/8AjVAHoVFee/8ACS/Ez/oVvDP/AIOH/wDjVH/CS/Ez/oVvDP8A4OH/APjVAHoVFee/&#10;8JL8TP8AoVvDP/g4f/41R/wkvxM/6Fbwz/4OH/8AjVAHoVFee/8ACS/Ez/oVvDP/AIOH/wDjVH/C&#10;S/Ez/oVvDP8A4OH/APjVAHoVFee/8JL8TP8AoVvDP/g4f/41R/wkvxM/6Fbwz/4OH/8AjVAHoVFe&#10;e/8ACS/Ez/oVvDP/AIOH/wDjVH/CS/Ez/oVvDP8A4OH/APjVAHoVFee/8JL8TP8AoVvDP/g4f/41&#10;R/wkvxM/6Fbwz/4OH/8AjVAHoVFee/8ACS/Ez/oVvDP/AIOH/wDjVH/CS/Ez/oVvDP8A4OH/APjV&#10;AHoVFee/8JL8TP8AoVvDP/g4f/41R/wkvxM/6Fbwz/4OH/8AjVAHoVFee/8ACS/Ez/oVvDP/AIOH&#10;/wDjVH/CS/Ez/oVvDP8A4OH/APjVAHoVFee/8JL8TP8AoVvDP/g4f/41R/wkvxM/6Fbwz/4OH/8A&#10;jVAHoVGa89/4SX4mf9Ct4Z/8HD//ABqrXwa+JWo+P7jxVY6vpdvpepeE9YXSZ0guDPHKWsbS8Vwx&#10;VT927UYI4KmgDuKKKKACiiigAooooAKKKKAEYEL1PFfij/wdUf8AJZvhH/2Br/8A9Hx1+19fih/w&#10;dUH/AIvP8I/bRr//ANHx19r4eP8A4XKXpL8mfJcbP/hJqeq/NH5Q4HoKMD0FLRX9MXPwhAwHXANe&#10;4/sNfsbah+1p8UtMtIbvTV0i0vIjrEJvEjvFtAwMjpGfmOVyMjPJFO/Yt/Ye8Q/ta+OdPitVSPw5&#10;57JqV5HMhktFVGPKZyMnaAcYy1V4X+Iv/BPDx/qaGG20XxVqdhJYR3HmLLPZRM6lnQDO1mCgAnsT&#10;xX4/xpxksxWM4W4WxtOOaxgnGMteW7au9elr+WmjufXZPlH1d0szzOjJ4Zys2tL2s7J+d7feZP7S&#10;v7Muq/sl/FM6P4gfSb/yrl2jtYbxJJZLcNlGkC5Me9MHnnn2r7C17QvgOn7A0VhFosLeKLOwHjVf&#10;Dn9rgXivKiRsTLt5XyQJNmM7VHANfDHxv+NusftA+N/+El8QC3fWp7aG3u7mJNhvHiUIsrDpvKBQ&#10;cf3c965I3EplaUySGRlKltx3EFcEZ9McfSvHzXwxzriTK8qeeY+dHFYZxnUdJuMako7xspfC9dd7&#10;M6sLxJg8uxOJWDoKVOqmo82rins9Vudz8DPgJrH7Svj86F4bfSLbUblw0Nrd3qQGXJPyx7iN5A7D&#10;nAr0z9vL9g7Uf2RPGt1IL3TZPD120f8AZYe8T7ZcqUTefKzuwsm8Z6YArxz4OfFG++CnxK0vxVpk&#10;FtcanojtPZ+eu6OOXYypIR32MwYD1UV6XqvjL4lf8FDNc0PSblLfxF4n0KKaKC5Z0hubmCSQP5bd&#10;A4RtxGOcMa9HiV8V5fxPQzRYqnTyelTftlJe9fe977LlWv8AeejMMuWWV8tnhvZSli5yXK1t6W7u&#10;7+5Hh5A7gUmB6Cve/wBtD9g7xJ+yX4muGuUSfw75dutrevKoNzI0SGQKucnbJvH0FeCL6ZzX6Lwt&#10;xVlfEWXU81yesqtGaupLbpp8j5/M8rxOAxEsLi4uM47oMD0FBAweBS0h6GvfqfCzhpv3kf11fCP/&#10;AJJX4Z/7BVr/AOikro+4rnPhH/ySzwz/ANgq1/8ARSVu3GoW9pcQRSzwxS3LFIUdwrSsASQoPU4B&#10;OB2Br+Oa/wDFl6s/pvD/AMOPoTUVFb30N48ywzRStbv5coRgxjfAO1sdDgg4PYiia/gt7qGCSaGO&#10;e43eVGzgPJtGTtHU4HXHSszYloozRmgAoorL03xzoms6m1lZ6xpV3epu3QQ3ccko29cqDnjv6UAa&#10;lFFGaACijI9RRnFABRRmigAooooAa2MjB61+Nn/Bw3+1VdeIfjlYfDi0uWGkeDNPF/fRA/LJfTrl&#10;dw77Ynj2/wDXR6/ZM4G4ntX4CftX6/H4w/4KYfFrVdTgF9aadq9/BOGQSBIbdHiztP3iqBSB6rnj&#10;FeLnU2qUaaduZpfLdnxXG0qlTD0sHCVvazUW+0d2/lY8T8U/Cq68Z/EvwtoguEn8Ta1Kr395cZfd&#10;c3cqs+4DnGPmOOSrZ/iwP06+F/gCTw9Fpug6Vpul6jrV9FDZ2em2ltIECQxhFUMdvyqoy8z4LEkk&#10;gYA+Mv8Agm38JpPiT8X9U8aXkl2LXwyPJtJCrTu91IMZLd9qZ591PSvvr4IftHw/s+fEzxHJdW0f&#10;ifULuKL5R5q39la7V2xKpUoqNIHctkbjtB+4KyymimpVWrKW3ov89y+CMClSq5iocvO7RXXlWib8&#10;3q2e2+D/ANg7T7XRX1HxnereXkMTSNZabm3skGCSrMcvIRx8wKd+DXxzpOo6vceC7fUryHTz4VvL&#10;D+yoJxDKs76jb2cV3IN+7nzIpnGezWsma+w/EH/BQzwV4m+GniCAxa9pGsvpV0ILW602bE03kuVj&#10;SQKVcnAxj1rk/il+y7q+g/8ABKiPQLO3nk8ZeGdHPiQxpzNLfEPcXcK+rOktxCB/tgdK9xwR9vGr&#10;JbnU/E39hAaPY3F74IuUuLhcyf2Xqh8yOUAH5IpRtKH035BPVgK+PP2l/hFpnxa8DahBqunRreeH&#10;VmF1pW2a0nDqFdoy2GKSfIpVsEEH0YEfb/jL/gon4C0B5IdLj13xDdxnAWz06UQ57gyMoUH6183f&#10;GL4yWf7RfxeE9vCnh6W40mSG+s4jMby+hJCxvKAoUFMsoZTk78fwjGNemnFoyrUfb0pUZrmUk1Z+&#10;Z+L4gBfzI0kaOyZUuMjDRIxADMem3cUIPU/z/Ub/AIN0v2pdRl8U+KPhRqt1Pd28lsdX00MxK2rx&#10;Mkc6AHoHEkT4HAKt3NfF37Y37LFt+zL8SdLC3d3feGvEyyCENCRMPLKhomB4JxKMHvkeld9/wSB0&#10;nxBoX/BUPwfpNldz2U0guI9TZFyJLaGGWR0PH3XZIxnjjHtXyGCpVMNi43VtbP5/ofgGS5djcqzi&#10;m5xatLlaX97bys9/kfv6OOPSigcAD0qta6zZ3z3KwXdtM1m/l3ASVWMDYztbB+U47GvuD9/LNFVL&#10;DxBYar5P2W+s7n7REZovKmV/MjBwXXB5XJAyOM1Ne38Gm2rz3M0VvBHjdJI4RFycDJPA5oAloooz&#10;QAUUZooAKKz/ABL4l0/wfoN5qmq3ttp2nWETTXNzcSCOKBF6szHgAeprQoAKKwdI+I+geILqygsd&#10;Z067n1EXBtUinVmnFvJ5U+0A8+XIdrY6Hg1vZoAKKKKACiiigAooooAK4Xxh/wAnA+B/+wbq387O&#10;u6rhfGH/ACcD4H/7Burfzs6ANj4p/E3Svg38OtZ8U65LPHpGhWz3d20MLTSLGo5KouST7CvILL/g&#10;pn8IH1D7JeeIrjSZY7Zbud7+ylt4rWJi2xpHYYUNtJB6EY9a96ubWO8tpIZo0lilUo6OoZXUjBBB&#10;6gg4wetfFn7T/wCybonwF12x8Vx2c03wvhulbVbeKMTTeFI3f968Sn/WabIDtntmyqBi6YxwAfVH&#10;w0+Pvgv4xWENz4Z8TaPrCXOfLW3uVaRsdfkPzfp0rsq+JtS/4JfLD40svEngnW7azkMjx6Zq6HN5&#10;Z2Jt2ls280cytbXYCqSSJbaYo2SqmvTf2Y/2vdX1nxFp3gT4s2+l+GPiNqenwanYwQMywapFIsgd&#10;E3dJYpYJkZe4VWGQ1AHvfiXxJYeD9AvdV1S8gsNN06Fri5uZ3CRwRqCWZieAABmvza/aR+NOo/Fv&#10;49/Db4kXem3Bs7XxVo9x4c06djBJpWgHUoIH1GRT924v7qSBY0OG8iF+mWr6c8H6Jff8FBLyHxRr&#10;7tafBy2vGk0HQ1OG8VeTIQt7dnvbMylo4ejLtZuCBXjP/BXXRbXRtJ1S4fT4XnuIIJ9K0/Tm/wBM&#10;u7qILENSnIPyQ2kblII+A1xMpAzgkA/QCvNtC/5O/wDFP/Yn6P8A+luqV6TXm2hf8nf+Kf8AsT9H&#10;/wDS3VKAPSaKK+a/2jf22PFnww/ai0z4V+CvhzP461y88LN4qlYajHZrDbrdG2YfP1O/bx/te1AH&#10;0pmjNfL6/wDBSvR739hnxx8Y7fw5qkF58PJ7rTtb8O3TrHd2d/bzJFLbs33cgupBHBBrp/gb+0P8&#10;UfGviJW8a/CpfA/hgWEl7Lq8mtwXKxBUDqCi8gEZye2KAPec0Zr5C8F/8FB/iV+0Hp9x4m+E/wAF&#10;7zxR8PkuJIrPWNQ1eHTpdYRGKNLbRPyyEggE4zivQv2k/wBrvWv2fn+EkX/CHtfXfxQ1628OyQSX&#10;qRtpV3PH5iqx6OAFlBI7oPWgD3vNFfOXxh/bQ8T2/wAftW+Gfwr8At4+8S+FtPg1LxDLPqCWFnpa&#10;zhmghMjfemdVLBR/DzXGfEb/AIKsweFP2K9R+LWm+CdTvr/wz4jXwp4i8OTTpDe6VqAnW3aHPRyJ&#10;ZIsY6rIDQB9gUV86+J/+Chvh+y/Yy8M/GXR9Pn1XS/Ed9penGy8wRzWk13exWkkcmejwyOwZfVDU&#10;P7SP7aXir4X/ALT2ifCvwR8O5vHGvar4al8UOf7Rjs0gt47lbZhl+pDOhx70AfSFFcX8DfGHinx3&#10;4Ch1Dxj4WPg7W5JpEfTftiXexAcK3mJwdw5x2p/x9+Melfs9fBTxV451tyml+FdMn1KcA4aQRoWC&#10;L/tMcKPUsKAOxzRmvn/9nP8AbrsP2hP2K9V+LkWh3ml3GgW2ptqeiXDj7RZXNj5vmW7+jEICM9nF&#10;O8V/tyWvhj/gnbH8fm0KeW1fwvbeJP7KEqiQLMkbeXu6ZG/r7UAe/Zor5T/bM/b58bfspeD18XW/&#10;wrm8Q+CRbWEkmqJq0ULJNdSJEsXlH5jh5EG7pzmt3xl+3Pq/wK+BR8UfEzwFfeHfEepa1FoWgeG7&#10;C8jv7zXrmVV8pIinALNvBz0CEmgD6Por5Pk/4KDeNPg74o8PD4zfCi88A+FvFd9Dptnr1tqcWoW9&#10;hcTNtijvAnMO5iFz0B61rfFX/gpJonwd/b88O/BLW9Gu7eDxHp1rcx+IPMH2W3ubmS5jt7eQdVMj&#10;W7KD0JZR3oA+ms0V47B+1vpsP7VHjf4c39k1jb+B/Clr4ru9VkkAiMMskyspHUbBCWJ968Vi/wCC&#10;pniG0+Gll8WdQ+FOrWXwNvp49niJr6M30VpJKI0vntPviBiwbPXaQcUAfZmaM14L8QP29PDHw1/b&#10;X8B/BvVI2iu/iJocmq6VqXmL5EkqyMqW+OuXVHKnuQB1NSfta/t0+Hf2TfiJ8KPCmoQNqGu/FbxP&#10;b6BZW0cgVraKSRY5Lps/wI0kYx3LcdKAPds0V4D/AMFDP27dL/YD+Dtj4ovdGvPEd9qeoCytNMtG&#10;AnlVYpJ55Rn+GOGJ2J7YHrXtfg/xVY+OPCWl65pky3Om61aRX1pKpyssMqB0YexVgfxoA06KKKAC&#10;vNvgZ/yVD4zf9jjb/wDqP6NXpNebfAz/AJKh8Zv+xxt//Uf0agD0miiigAooooAKKKKACiiigAr8&#10;UP8Ag6o/5LP8I/8AsDX/AP6Pjr9r6/FD/g6o/wCSz/CP/sDX/wD6Pjr7bw9/5HlL/t78mfJcbf8A&#10;Ipqeq/NH5RUh6Glp9tN9muI5AiSeWwfDjKtg8AjuD6V/Sk5csXJK5+FRjqevfsv/ALQfjD9lbw14&#10;l8WeFbFEn1UxaGNVlUvFZlszMir0LsIwQT0APrXIfH74y3P7QHxW1TxhfWsVnqWtCOS7jiJMZmWN&#10;Ud1z0DFd2OgLEdK+2vDn7TPwZH7FA8G3eg+D08cXukyeI/sItW/s1tQVG8pWOeJ2gx8vTccV+fF7&#10;dG/vppzFFEZ3L7Y12qmTkgDsM8AV+EeGOKoZ3n2Y55ispeExMJumqkrXq09EmtdY+7e+3bqfccSU&#10;p4PA4fB08UqtOSUnFbRk9X89SKiiiv3lM+FuFdT8D/ihJ8FvivofiuG0jvbnQLj7ZBC7lUaZVJjL&#10;Y5Kh9pI7gEd65apbG6NjeQziOKUwOG2SLuRsHIBHcZ4IrgzbA0cZgquExMFOE4uMovZprVfPY6MJ&#10;XnSqxqU3aSaafZ3umey/tN/tM+Nf2s/AugeIPFtlHM2g3lxpqatAhSOcybZhCy9NyAEgjnDc9K8U&#10;OOxHFfokn7S3wXP7FKeEG8P+DB44fST4nGm/Zm/swah5eNu7P+vMHOzON2BX55Xl19uu5pjHFEZn&#10;LlI12omTkgDsM8AV+Q+CedPEYTFZXSyuWAo4apKNOLtyyi3fmjZ7N3d9ux9XxjguSrSxM8Sq86kU&#10;5NbppLR+aXzI6Q9DS0h6Gv2up8LPjofEj+ur4R/8ks8M/wDYKtf/AEUlfP8A+3jrC+Gf2nf2VdRu&#10;rsWGlJ8QL63uZ3l8uEPJoGprEjsePmcADPU4719AfCL/AJJZ4Z99Ktf/AESlcx+01e/DL/hA7ew+&#10;K83hyPw/qN4iQR6y6rFLcKGddhPIkCqxyvIAPbNfxzWf72Xqz+nMP/Dj6I+NL74weONO+IniLTfh&#10;14ptNGb4lftNyeGJdVe2W+iSwHgxJpfJUnaWWexwDnAdCD3pnhf9r3x1p5+Geo641r4x8QeF734o&#10;abJcfZBFcaudE86O2KhTiN5FhQMFzkmvpyx+JH7PXws8P+E9Mg1jwFo+nWEh8QaBAJkUI7+dAbuL&#10;PJZt9wm/qdzDNbnh7xh8GR8YIfCmm3vhE+NNIuL67SxgKm4tprlTNeMMcB5FJeQZyeSRWdzY+O73&#10;9t/4nfDX4S3erx/EDSvHV74t+AviH4lo8FjEi+F9TsrS3mgxsJzbu9yyBXwcwfXFn4ufthfGn9lz&#10;wf8AFODVfE1n4y1e38L+D9esLtdNjto9Cl1jVLmwu9ozhoYUiWRTIRgg7uM19R/APQv2e/HX/CT6&#10;f8Oovh/qo8QWBh1q30topTc2cuUKOoOfIbcRgAJzXqWqfCPwzrjakL3QdMvBrGnx6Teia3V1urSM&#10;yGOBweqKZZCAem8+tNMDyr/gn942+InjP4W6+PiNtmvdO12a30m5aaB7m6sDFDJG04hJQSB5JE46&#10;qinvXxH+yD4k1b4N/wDBPP4y/E/S7H4fW/ivw1ofxB1TQtVjuGn8QveW2pao8QniY48tRFwB/Cid&#10;q/TH4Y/CDw18F/D76T4V0az0PTpJmnaC3BCs5ABY5JOcAD6AVzugfsifDHwvrF7qGneCPD9pd36X&#10;Edy8dqAJ1uAwnVh0IkDvuGOdx9aEwPkz9oH/AIKAeLbWf4zQeBvE+h3Uvg34eeEtXsJY1S5itNT1&#10;HUrqGYyFSQQ0SQ/L2/Gpfjn8aPip8NvG/j/wjN8WrPRLn4R/DiLxpFqd7pkCHxbeTz6gxjZC2Ft4&#10;Vs4oiqZb9+p64z9YeEP2Svhp4B0K+0vRvBHh3TtP1KCG2uoYLRVW5jhkaSJH7sEdiwznGa0Pif8A&#10;s7+CPjNqmn33irwto+v3elcW0t3bh3jGQdue6ZGdpypPakB8DfGX9un4s6lo3xa8ZaZ430zwUfhn&#10;8PvDPjWw8JXGnxyzate3thLcy2Ls7B9ryIIQFBO6QdwAev8Ah7+2X8Z/if8At1a1p9pZpY+DvCfj&#10;aLw3qulXD28UcWmtp0cpuvmbzmnM0yyLtG0xrt65r6Ub9g3wDq37Rnin4la5pNn4g1XxEmlrBBeW&#10;ytFphsI5EjMfruMgYhsgFFIruNU/Z68E638Trfxnd+GNJl8U2uwR6n5OJztBCkkfeKjgE5IHSmO5&#10;8m/sDftua58ev2v7jRk8V3fifwJ4o8G3HijRpL+0t7ScPDqMdsGiSNiyxNHKTtk+Y7A3c19zV534&#10;C/ZR+G/wr8TQ634b8F6BourW5uPLurO2EUqC4KmZQR/CxUHb0yOAK9EobEFFFFIDO8R69aeF9Bvt&#10;T1CdLWw06B7q5mc4SGNFLO59goJP0r8ev2kf2IvFPj79rrxdqfw5m07WtO+Nvnap4d1JJgYXtJ4W&#10;a+bP95MsoHU5X1r9Y/2gvCk/jr4EeNNEtUZ7nWNCvrKJVHJeW3dFH5sK/IP/AIJe/tcanpX/AAiW&#10;kai8UsHwx1Z7+GSViGttLvXFrfjHUrG8kcgHUB2PQV5WPqU/a06VRb3afmun3XPm8zxOFePoYPFx&#10;0qKfK77Sta3zTZuReMvD37BnwOt9Mv7K/trya6WzmXBt5Ybn7JEWd074Xy2J7mQe1faK/sO+ILHS&#10;NE8YfDzxbMdceyhngk1FsSFWjDbC68Soxb7kgwB0IzmvyG/4KM/tH6t+1F+1X481O6uLWWysb66s&#10;tNW1B8iSGHfbpIP7zOqQ5buFA7V+23/BP34ux3/7HHh+PxDqFvBq/gTSodO12SSTCwiCBSszE9mh&#10;CsT67h2NTgMXGpVnTgtI2SMOH8/jjcVXwlCKVKjaMbeln+Rt/AP9oPWPEPiuLwV8Q/CsnhTxx9nl&#10;ubfZtmsNZhiZBJNbyD+7vj3KQNpcdQRXtOAwIIBBr5J+A3xm0zxp8YfiJ8a/F2owaR4c0C1i8MaE&#10;LhyotIW23U4C9TLKv2NmAycgp/BXQQft5arZaLZeOtV8D6jYfCXVLs2UGrEltQt0JAS+ngH3baRj&#10;tGMsuAx4YY9e59Y0dB8cvj/4muPFuoeBvhd4WbX/ABTYmOPVNRuFWPTtA82NZE8xm+/KY3V1QcYI&#10;yea8g8b/ALFeueD/AIQ+NvHXivxVPN4nsdEvb9ms5CzTSxwvJEHlbkKGAHloNvpzknovin8XNP8A&#10;gj+1Z4X+J2kanbX/AID+JmjjS9algl3QeZaSZjuBjrKsU7ZHXy7aQdVArW/4KkfGh/Bn7MGr6Rod&#10;xZy6/r9lNd2yu+5DbWyee7sB95HKxxY6HzvQGs6kkouT6ETq+yg6j2Wv3HxX+2p8Erz45fDk6ZYW&#10;N5H4jggmn0pFBuXkkV4XwP7gLIil+gEnPWtf/gnR8R/h98J/2n/C+o+ItV0pPFeuWLeDtHs7SJpb&#10;24knuIpvtN0fuxjgRp1JUnPavlz9jb9uzxd8AfA3jPxrqF3P4gjZJvDsEV2GJAuzJLPIHAwhU28L&#10;AZ5JwOOnnHwHuNa+Lf8AwUF8GX/hQH7ZL4g086dBK/lqhV423Ow6DEak46CvnauPhzU6kFdyto97&#10;X0PhMx4swUqNLEUIr2tScNHvZNrRd7v8T+kPZnnPWvyMtfHfi34N/tTftA+G9EudWm/4ab8Xan4Q&#10;0OVGaRNG1i2vLe3lmU9IwNP1CSft/wAg81+uiZEag9QK8u8M/Eb4TS/GC68IaTqPhSXxpb6hcajP&#10;YwhHuorxo8zyZwdsuw/Ng7tvXivp0z71M/Oz9mn46eIfgR+yF4Nm0GeAX3hj9mvxTr9heXEfnTpd&#10;WmoxCElifmUcEqepAPau5+Nn7RHxT+HPwz+Lfhzxh4o0zxpOvw48J+OrWSTS1t4bC41DV7i0ntlV&#10;T88QFsjKWO7JNfdOu/CT4beB/DEcWo6H4d07SPsJ8MossKpD9lvJkU2YzxslmZBt7sRUWi+HPhr8&#10;b38RNZ2Og6+dPdfCOsYg3GI2UvmiykyBkRSSlgOgL5FF0B866v8AH/x1p/7cfjT4f+JfFF5pVj4r&#10;sdSi8ALpdvb3Nm4g05JZPOYN5kd3FIJ32uArLsAr568D/tX/ABl8O/sr/szeGfD3i/UfEeufEnwP&#10;e+JZ9cZbXz0ura2sBFp5aVgjYa4kkck+YwQ8dcfpJpfwB8FaL8Trvxpa+GdKh8VXqsk2prCDcOGA&#10;DfMehYAAkYJA5rJu/wBkL4Y33geHw3L4I0FtCtb19RgsxbhY7e4f78keOUJ77SBjjpRcD5ku/wBo&#10;74y6h8RvE+pz6nZWFt8Nvg5o3j3UfC9hapdHWdYni1Yy2izg8Qs9mqgpknCkVq/sZ/tH+N9V/aB+&#10;HvhvXPHenfEbTviX8NZvG129raRQjw9dxzWKiNTGT+4lF5Iqh/mzb/XH1h4d+Gfh/wAJXDz6ZpFh&#10;ZSvYW+ls8cQUta2+/wAmE+qJ5kmB23t61x1h8P8A4Vfsf6Nq/ieDTfDHgWxuTHHfahtW2j+eQLHG&#10;WP3VMjgBRgbm4FID4X/4K5/G/wAR/ED4Z/taeFpfHdh4P0D4a+ErG1tNDkt4nl8TNfWbTySFnIbG&#10;WEKbAcNE5r0W3/a3+M3jf/god4k8OaLBHD4Q8E+OLHw1e6dO9tDDJpc1jBLJdkuwmaZpLjdHsBUr&#10;Ft65r6Sk+E/wW/a/uX8Xvong/wAdSJG+kPqJhS5+QDLQs3Q4EmcHON/GM11mu/s+eCvE/wASLPxh&#10;qHhnSrnxRYGMw6k0OJ1KHKZYfeK9t2cdqdx3PzU+EXxN1D4J+H/hx4y0jT21bVfCXhL44azZ2QBJ&#10;upbfxGkqRcc/MyAcetfTv7Hfx98aXf7SnhnwbrnjzT/iRpnjP4bf8JvNeW1rFD/Yl2tzaxeSPLJH&#10;kzLcsUDfMPs7decfTWi/BjwpoEthLZeH9KtpNMS8jtSkCgwLeSiW6VfQSyAM4/iPWqfws/Z98E/B&#10;K4v5vCfhjSNAm1LH2l7OARtKqk7Vz1Cgk4UYAz0obEdrRmjIHUis4eJrBvEraOt7bnVUtheNa7x5&#10;ohLlBJj+6WBXPqKQGjRRmjI9RQAUUUUAFcL4w/5OB8D/APYN1b+dnXdVwvjD/k4HwP8A9g3Vv52d&#10;AHdVneJ7jTYPD982sPZx6UYXW7N2yrB5ZBDB93y7SDg54Oa0a+V/+Cjv7Ovj/wCO0GkHw5Yaf4n8&#10;PWdlcxX3h+61CWyS5uHlh8ucMn32SNZcBuAe3NADvhRe+LvgLp9xoPw5ufC3xU8AwCSfQbKPW44t&#10;V0qAEFrQMSVlijJ2oTyFKqegNVP2r/FvhH4sfsm+HPjFaIunTT6r4Xvba+u8RTWEa61bh42P8BVZ&#10;7lHx2ZhU3wa+EPws8b3GleG7jwXrfw+8caLpwks2n/0HUrmBRHFJPFLGdsnzKm/vnaSOc16fe/sl&#10;eGbP4CaR4Ii0/wDt7SvCg+0aXY6vO0tvcXERMkH2jH+sVZMNz3APOKAMv/gn6JfCP7AnwtTV4nsD&#10;pXhWzSTzkKMsUcICOy9VJjVWI6jNeV3Os6f+2j+2joqeF4tM1r4ceFSL/wASarDBJi/v7Vj9ksWl&#10;YYZYrg+cY043RAtzgVj+If2h/iB+2F4ptvh1oGn6j8FPEWi6gsWtnUNViW4ezyvmi2gC/wCkK6ZC&#10;SKcKTkjtX1r8I/hLoPwQ8BWPhnw1Ypp+k6fuKIDuZ3dy8kjt1Z3dmZmPJLGgDp6820L/AJO/8U/9&#10;ifo//pbqlek15toX/J3/AIp/7E/R/wD0t1SgD0mvkbxEZh/wW20426xtcL8Ebnyw5IQt/bSYBx2J&#10;r65rA1m78NaB4mj1HUJtDsdZNv5CXNw8Udz5BfdsDNhthYE4zjPvQB8IftHftAad+0Z/wRm+PGsr&#10;4d07wf4psZb/AEzxXpVsoBs9UhvI0lZ2ABcuojfeeSGFd/8ABG88JeO/2ffHfw48NfHeb4meLPG/&#10;hm6tLCC+v4pJ9PY2UseIwgBCguCT/sivp+5svA40G/8APj8K/wBl+IpWkvN/kC31KT+Ivn5ZG4GS&#10;cnj2pvhH4VeBPB8qa3ofh7wppbxRsVv7KyghKoR837xAMLjOecYoA+HfgT+3B4V+G3/BJSTwt/wl&#10;Nr8PPir8MPBcujzaTdMtvf2up2MDKuI3HziaSINkZBEhrQ/aU+Ksvir4KfsH+IfFGqW41nXvGXhn&#10;V7+Wd1iMsj6Y7zykHGAJJRnsC4HevsXXfhX8MviPqsWsajoPgvW72ebyUvJra3uHlkHOzeQdzAds&#10;k1q+IfB/g7WoYIdW0zw3dx+GlVoUuoIXGlqQNpAYfuhhFxjHCj0oA+WfjRY+L/2P/wBsfxt8QfBk&#10;ngjXrP4s6bp7arouua7FpNzZ3NjG8EVxEznDxNGcMOoZTXjX7SPwRvfhJ/wS38X6zrOs6PrfiP4n&#10;fFPS/GOrzaTKJbCC4udZsU8iFx95I0hRc9yGr9D/ABf8OvCnjNk1HXdD0DVGt4cLc31rFN5UY+bA&#10;dwcLyT1x3pdI8LeFdc8IQ6ZY6foF7oEEgMdrBDFJaI6vvBCqCgYPhvUHmgD8zf8AgpX4bvv2O/F2&#10;o+DLS2mb4bfG3xpoXiTRQi5i0bXIdXs3vrYdlSeIeeO25JAO9ei/t6y6LH/wVm8F/wBufE6/+E1m&#10;PhXeBdZtLiOB5nOqx4tyzgjDDLY6/ux6V97eMNH8P68dPttftdIvD9pEllFfpG5M6g4aNX/jA7ry&#10;OaoePfh74M8W6lZS+J9F8NalduRbWranawyyMSSwjQyAknOTtHvQBB8EPiB4e+JHw00288NeJrbx&#10;fp1mi2TapDMsv2qWJVDMzDjeTgnHdq+T/wDgsd4/1XxjN8Lvgn4b0G/8W6j4712PW9c0eydUmutF&#10;010nnjJbhRJII1yeDtYV9beDr/wX4Ss4tJ8P3HhjTYXl+SzsJIIlMjEA4RCMsTjtk4q5pr+HPE3i&#10;p9Qs20TUNb02M2r3EJilurWNmJMZYZZFLA/LxkigD8+P2bvFPihv2g/2o/hRqvgvU/Atz8YPDVz4&#10;48NaLfyo7NcS2xsb3YyHad8/lvgcgAmuX8b/ALVPgvxf/wAEKtL+GOnarFdfEm/8L2HgyPwuqn+1&#10;BqaPDC8LQ43DBRmJPG0V+lWr6l4TstaTWb+58Pw6hpzNYC9nlhWa2LDcYfMJypI5K5GeuKwtC8L/&#10;AAv1fx8NX0uz8DXXieQmQXVqlrJeMR8xYMvzZ7k9aAPnv/gsFpcuif8ABL/UrKfaJ7K88OwPjkbl&#10;1OyB/UVL/wAFSba58A/EH4BfFi5sbrUvCXwu8YSXPiKK3iMrWdtdWr24vSg5KwOQxx03Zr6P1/x3&#10;4F8V6e1lqes+E9Rs5GVmguby3liYq2VJViRkMAR7gVt3muaLqepPolxe6XcXlwhElhJLG8kiFckG&#10;MnJUrzyMYoA+If8AgqJ+074I/aw/ZWf4SfDTW9O8deN/iffadZaVa6W/2g2SC8hme8lI/wBVHGkb&#10;Hc2OSKqfGv8AZp039p7/AIKSfFPwFq9xJE1/8GNHFpqCcTWF7Fqly0F0h6h45VVuOvI719neFfhb&#10;4F+GPiFX0bQPC+g6tqe4IbW0ht7i5wMtt2gMwA5OOldFH4dsItek1VLG0XVJoVtpLsRKJ3iViwjL&#10;4yVBJIGcAmgD83P2BPE+s/tUfts/Grwz8Q7aWw8XWnwusvBHixFG3dcx3V5BJOh7rLE6TKRxiUVL&#10;P4L+JXjT9lnTf2V7zW/hXH4bhitvCk3i2HxDC93PpcMiKqJZ53C5aONY8Hjdk1+iUuh6B4R1LUvE&#10;ElrpGmXd2ii+1Fo44ZJUXAHmSnBIHAG44HFcx4V8E/C7xTftqWh6X4F1G6tZftBubKC1leKQNneW&#10;QEghuc9c0AfDH7aP7NFv+1D/AMFJb7wR4evlsvEvgX4KQah4bvUkBl0fVbfWVltXJHKkgIpz1SQn&#10;vXnXxk8D+OPilofwy/aH+LWjTeH/ABtqXxT8JaJpOjvkf2Fp1vcssxAPQ3F0ZJD/ALKx1+oulTeD&#10;n1PUfFNjL4ba8aMQX2rwPCZNgxhJJhzgYXhjjge1aXie00XUtPtxrcelz2i3EckH21Y2jEwYeUV3&#10;8b9x+UjnPSgD4A/ah+IeufHz/gpZqdjpHw41n4n+D/g34XuNAu7Wwnijjg1bV4cTMxc4JWz/AHeB&#10;ypc+terf8EU/idq2vfsfDwF4nguLHxd8G9XufB2pWlywM8McBD2xbHGPIdEBHB8s4r6p0TTtF0vW&#10;tUTTYNMt9QuJVudRW3VFnkkZfleULySQOC3JApPD2m6LBqOqXekwaWl1dXJXUZbREEksygDEpXku&#10;AR97kA0AbNFV9M1i01q3aayura7iRzGXhkWRQwOCuQeoPUdqsUAFebfAz/kqHxm/7HG3/wDUf0av&#10;Sa82+Bn/ACVD4zf9jjb/APqP6NQB6TRRRQAUUUUAFFFFABRRRQAV+KH/AAdUf8ln+Ef/AGBr/wD9&#10;Hx1+14IPSvxQ/wCDqn/ks/wj/wCwNf8A/o+OvtvDz/keUv8At78mfJcbP/hJqeq/NH5RUe/aig9C&#10;K/pY/CEe+/8ABPj9lbSf2qPjPpWl33iGzsmsbqO7u9LmgcvqFpGwaUI4OAduVOemc1m/tyfswad+&#10;yn8YtR8PW/iK01W4Nw0y2cUDq9hbvloQ7nguUZen/wBavNfh18Wdd+FE+pzeHtQl0y71azewmuYe&#10;JhC7KzKjdVztAJHbI716f8IPhz4q/wCCgPxW0rTdQ8T6MdbtLeGwVtTnMV1d26FvunaRK6ITwSCQ&#10;FHIHH4hnmHz3JOJ63FWZZgoZRTpWlStqmtea9tr3Xf5H2uDngsZlsMtw9C+KlLSXdbWseHA57YpS&#10;RnA6Gvf/ANvr9i9/2RvihqMC6vosmk6jdvLpFgly0l+LRidjSLt4C425JycZHevGLLwDq+oeA9Q8&#10;Tw2cj6Lpl7Bp89xj5Y5pklZF/ERNn049a/Q+HOOclzrKqGdYGunQrW5W9Lt2SWvW7t6ngZhkmMwW&#10;KnhK0Gpwvdb7df1MfH5dK94/YE/ZZ039qj40aXpF3r9lZNaXUdzcaZNE5kv7VGDSiNhxnYG64wPW&#10;m/sJfsev+1n8V9NsP7Y0WGwtLyKTU7GW5aO9mtAwMjRLtw3y5HByOvSpvjj8L/FX/BPT4ra1p2me&#10;KNIi1PUop7BW0+4Ml9bWbsrKXO0eUzoq5wd2CR0NfB8accYbM8RiuCMgxqo5pKlzQbTajfS/yWp7&#10;eTZLUw1OnnOPo8+G5rPW17f5md+3T+y3Y/spfGTUdBh1+z1OWS5knisoonEljbOS8QkY8FihXgV4&#10;mM85AFdJ8S/izr3xh1Kxv/EV/JqeoWFlHYJcy8yyRITsDt1YqGxk84UDtXOV99wTl2a4HJMPhM7r&#10;KtiYRSnNKyk1pdep4edYnDV8ZOrg4clNvRPogpD0NLSHoa+oqfCzzIfEj+un4Sf8kq8Mf9gq2/8A&#10;RS182/8ABTHwtrHjH4ufszWGh/2ONRm+IN0Y21WzN3ZoB4e1YkyRjGRjOP8AaxX0l8JOfhV4Yx20&#10;q2/9FLW3cadDdSQyTQRSy2zF4nZATE2CMqT0OCRkdiRX8dV/4svVn9N4f+HH0R+d/wAYXh+G3/BU&#10;3TYvEHin4a+E4rb4TaRHevq2lRfYb5l1e+aaO1V+ImOSeMkAitHwJ4t0n9nP9uYaJ4H8QeE/iP4U&#10;+MvirWrq+sIEjl17wPqZtJ57icyL8/2NmhMZD42mVQpIIFfeGs+BtF8TXST6no2l6hOi7Ve5tI5m&#10;Vc52gsDgZJP40zSvh14f0TXp9UstD0i01K6BWa6hs40mlz1BYDJ6fjWdzc/Mf/gi3oGoeBfiV8Er&#10;jx3a6VpF1rfwM0+y8CTaXZG3g1m3Y2099FdueXvofJt2APBR5GUDmv1TqhB4dsYPsQSxs0GnAi1x&#10;Co+zDG3CcfLxxxjir9DYBRRRSAKKKKACiiigAooooAKDRRQAwjK9AAa/ET/gol+zHrf/AATo/bHk&#10;8daLp7z/AA+8WXcs8WFxAonVlubCTHChkd1X/Z2kcqa/bsDJ+tfNX7Z/7Tf7PV9pXif4W/FXxR4f&#10;FxHp5ub7SbhiLiJPL8xHQ4wsm3BXBDZI9a8/MMLCtTXM7NO6fmeRm3C9fO6apYSMnVg+aPKm2mvT&#10;ptc/GT4PfBK4/wCGgvhh4ei0qHVTG8BllgQF9YZpzdRuUdgDuQpGozyEHc8/o63ha81O7vrVzLol&#10;wCtlrmlm2MX2oRuJEinQHDKHG5SOCrHqGIrwLxT+yfffsw/D34X/ABb8H65P448Iy3lrq+gSXVqb&#10;a7tbYqJoLecgkElTgNgbfLx/dr7A1zwx4P8A2g5z8V7D4sWfhDw34y8h7uK/khiltrxLZIktw0pC&#10;qMIrMhBJ5KkBqwwOHVPm0s3Z/gduTcPwy+DdOm1Kb96PVSSSa+9NnnP7P/wF0zxf8UE8O+NvElpN&#10;oel3c2sGC/22kVw1zcSSi1t1JCseQsjDLbEjXoePv7WtM0TVvCU+mXsWnSaLcW5tpYJNogaEjaUx&#10;0xjivgO28Kaxq/i6Xw22meINf1uzvLqNfslsqxzQRSui3aGRgBE6qhBDHJkA+lXTdEGrava6baad&#10;4ruNUu72fTo7JQvmCeDzfNQ5YKNvky85x8vvXoRm0tUenOlfqQfEf4IWnh74q/8ACN+F/E1ve+HN&#10;LvU1uFLZRd2c67HhaKbBKC4VJGQsvzMjAkZyTwP7YHgTxN/woHXbbQLu91XW4NPJhjWNnnh0q1Uv&#10;LAhydkMcO7juSF5LCvU/D/hW71Xx1D4XSbVPCMsV1Mus3N9Aoh0WOOCSUyyEHyxuCIFZmwfMU881&#10;R+PviKX9kvwnB4x8J/ErQvG2o+IhcaFo4hWK5WezfDzNIUYq7q8cCfLgDLEjuMcRFOElJ2VicTl7&#10;xWGnQV7TVrrS1137n5N6Tr2seGvhNqWlzBoNF8RXlvdSWz4VR5crOjknn5Ulk6DnI7Yz9U/8EFvg&#10;HcfFj9sfSvEN3YXUumeEbaTVZplBEUVwEEVvGxPGfmLBRjmPPQGu58ff8Eqpn/Z4g+MXxG8YweFv&#10;Bml2Y1K60+10p7i+ETOqx4y4XJ/d7QQMKVDdK+/f+CePjr9n/wAAaLF8KfhL4w0jxBq2nWz6ldiJ&#10;zJd3YLjdNI+0A8yAAA8AgAACvBwuWv28HPRRs9ev9M/OMN4c4t5hDEUqT+rYeycrN80lq7vpqz6m&#10;xxjtX5y2X/Fov2v9d+H/AMNvGnh7xRpnx113xRK81kI38SfDTW3tbq4uLoyrlha/aEKASAbGdVUk&#10;ECv0arF0z4e6Fomv3Oq2ejaVaapeE+fdw2qJPNk87nAycn1PNfWJn6CnY/N+w/a6+Jv7RPwIvfHV&#10;1PqugQ+EPEPgPwBfaaYcRz68viCwGuz7WHzKvmpAjdgsuOTmtz4f/Ha6/Z6+N1nfahr8nhnwVrP7&#10;RnjO08SXEzGO0mt/7Au5LdJWI+6bqOAr6uFAzxX6IJ4dsFgkhFhZiGWb7Q6CBQry7g3mEY5fcAc9&#10;cjOar6p4J0fXLJra90jTby3knFy8c1sjo0oP+sIIwW9+tFwufmj4O/am1r4yr8DIfFvxj8TeBPCf&#10;ji4+Ic99qSXv9mTXkVlrUcenxPK4Bi2QttXODgFf4sVn+Dv2jfFfxFg+FWmfE742eKvhzpeo/CzW&#10;dcfUYbsabc61Pbav5NjduWGfNktNkuwcuWxg5xX6H+NP2XfBvxA+J3hnxTqmj2t1eeFLLULCyt2i&#10;U2vl3rwPOWixtZi1vGQSMg59aXxB+y/4N8V/Gaw8c6lpFtfarpuhP4dt4Z41ktY7ZriOfiMgqGDx&#10;LhscDIouI/OrVv2qfiZ4i+Der6z8SPiF4l+Gfjbw18GNB8T+E9NtJfsv/CTa5Pb3UlwXgxm6kNxF&#10;bQm3GSokPA3Zr6J/4K06pqmtf8Ey9L1DWFstE1a58R+Cbu/+1RiS20+Y6/pjymRTw0cbbiwPG1TX&#10;1zrHgjR/EV5Z3F/pOnX0+ntutpLi2SR7c+qEjK/hVrVtFtNfsHtL+0tr21lI3wzxiWN8HIJVhg4I&#10;B9sUJjTPgf4jfGuK58Z/BfwtcfFzR9A+G+ty69/wkvivwVJHpFndapBHbvZWDzJ8sG6GWRzkguYV&#10;Ge1cl+0t+0T4n8Laz8X77Sfij4mt/E/w9g8Ox/C3Qo74tF42gnsbSXz3ixm+NzcyTxOwzsEeeOtf&#10;opN8MfDl1ojaZL4e0V9OeUTNamyi8kuOj7NuN2OM4zxU1x4C0O61SyvZdG0uS80xAlnM1qhktVHR&#10;UbGVA7Yxii4j4A1/x98TE+N/ijxj/wALD8Xx2WhftDaR4GsfD6SgaaNKuYtNW4jdMfvAftTlSThS&#10;uR1NR/BX9ojxhq3xb+G2pyeP/EGo/EfxR8UdZ8O+LfAklxutNH0WGTUkST7JjMCxQwWcizniQy9T&#10;vr9DjoNkWbNlakPOLlv3S/NKMYkPH3xgfN14FVbfwVpFn4hm1eHStPi1W4AWW8S3RbiRR2LgbiPq&#10;aLgfmr8DbX4p/FTUvgOmsfGX4mRx/Frwf4q1bX1gvBEIW064sBZpBhf3LYuHDOPmcAg9TVW7/a4+&#10;Lo/ZTtvGGm6lqV34un/Z00HXZ7pLUSTxXc2pGK8vgoGWljtzJLt9UHFfp7BoNlbfZzFZWsZtEaOH&#10;bCqmFWxuVcDgNgZA64FJB4csLaIRx2FnFGIBa7VhUARf888Afc5Py9KGxpnwj8QviLo2h3Pwg8Oe&#10;H/jt4ov/AIXeLdd1AeKfGR8SeZPaTx6Wk1pZG96WyTOWkKkj5l28FsV79/wTV+JHiT4p/sq2epeI&#10;9Qvdakt9c1jTtL1e7UifW9Mt9SuIbK8fIGWlt4423Y+bO7vXrw+FfhqPw9JpK+HdEGlzSGWS0FlH&#10;5Duf4imME++M1s2VhDplpFb20EVvbwKEjiiQIiKBwABwB2ouIsUUUUgCuF8Yf8nA+B/+wbq387Ou&#10;6rhfGH/JwPgf/sG6t/OzoA7qiiigDyz9pj4Ban8aovCuoeHPEb+EPFHhHVW1Cx1VLVLhljkt5oJo&#10;CrcFHEoJB4yinqBU37NXxmv/AIm+A7geJIrKw8TaFrN14b1Nbdj9muLu3bl4c87Xj2yBeSMkfwms&#10;v9r/APbB8OfslfDTVtY1CS31DXLOxe+s9FFwsVxfohO4rn+FVV3J9I2xnFfmja/Gy6/4SQxW3xR8&#10;YaYNZ8e2OrxaXZw7Jbe+1FLu6mMSOTMN0cxijjB2kywOxB4oA/Qb4h+O/hb8efi94n8C+OPD0dtc&#10;+E5vJtNYvQIUuJFtILuYQTqQyPFHcxOVJGVywyFbHjMH7VY/Za+OmiQ2mv8AinxB8P8AUrqPw5No&#10;+qzNe3tte3E8KwSwyEFh5alg0DY3K29GYAVr/sH6X8LP2l/2b7PTdb1yfxF468cs/iPxAb24MOpS&#10;38RNtJcxBceWirGI0KAZiVMjkivcvhd+wN8K/hL4httY0zwxFcavYmH7LeX8z3c9t5KlYyjOTgqC&#10;cHryaAPZq820L/k7/wAU/wDYn6P/AOluqV6TXm2hf8nf+Kf+xP0f/wBLdUoA9Jr85P8AgoDc+Cm/&#10;4KueGrX4g+DPEXj3w8fhVJJFpelWcl48Vz/azBZzGjDACbl3dt4Hev0brx27/Ziubj9vGz+Mg1WF&#10;bW28DSeEDpvknzGdr9brzt+cYwNu3Ge+e1AHzP8Ath/s7+BV+Kv7IvgCw8OJYeA9c8T6tLPojNJH&#10;G4fS5p9si7s5EmGwTwwr2b9lD9k3TPgd4l+LNr4e8U2ev/CzxRLDFp/htbhrseHbqOF476HeXbCy&#10;FkJj4K7QK7L9oH9mO4+NPx8+DfjGHVIrCH4W6xe6pNbPCXa/FxZSWwRTn5Spfdk56Y96yvhF+yhq&#10;3wJ+M3xk1/w7rlkNA+J8sesWmj3Fs7Jper+SY559wYbo5iEZlGDleDzQB8N/s5XUXhD/AIJ7/saa&#10;7LctYWcvxgMmr3skxVDuutVt0aZycAHbEnzHHCiuk/au8Wtr8H/BQ7U9K1NrvTbfwp4Ztra6tbgv&#10;DHPHY3JmRGU4DLvTcByNwz1r6T+A37CWu/CH9gjT/gzqt34J8YPplzcGOXVNKlexmhlupLkh4hJu&#10;8xXlbDBgAAvGc5m1/wDYOvPEv7EnxE+EcKeCPCj+NLaa3guNA0uWC2hMioDJKjyM0j5XruHGKAPa&#10;fBWmW3iH9n7RrO+iW6tr3w/BHPHJyJUa2AYH6gmvAf8AgiLZJH/wTK+Gtyqs09+t/NcSMSzyv/aF&#10;ygZieSQqqPoorpPgR8Ff2gvh/wCXZeKPiZ4L8Q6HZaRJY2dpB4ba1dZhEEgkeQSZKKQCwGCR3FdN&#10;/wAE/wD9mbVv2Pf2V/Dfw41fV7HXpfDbXKw3trbNbrLHLcST4ZWZvmDSsMg4wB70Aeef8FgPCeqw&#10;/sp2/wARPD4nbxF8GNdsfG9pHExBnitZR9qiOOqm3eUkH+4K5+98WQftof8ABTH4dro90934I+EH&#10;hFfGdxJGx8q51LVU2WMb44JS2DzD0LCvrrxf4WsvHHhTU9E1OBLnTdXtZbK6hcZWWKRCjqfqrEV4&#10;F/wTY/YET9gP4V6zotz4hl8Wa1rmoJPcapLEY5DbQQR21pbck/LFDEAOcZZqAPnb9hC8b9ob9pfX&#10;5oZ/hLpsPgrxdq9rJ4fg0eb+2ktbK7eCK4E2/YpL+U2cHr715z4L1bUv2RP27/jl8adJkuj4F8O/&#10;ENfDHjTTIyzRW+l3dpayJfKnQG3um3sR1SV+1fWf7Lf7FHxH/Zl+J+sz2fjbwreeDdd8T6p4gu7I&#10;+Hwuoul7cPOYRc7sgK7L2x8vSu4+FH7F9j4O8S/HKXXrm18QaN8aNZOo3OnvBtWCA2cdq0DEk7sh&#10;Cc8Yz7UAfF3xF0uw8d/sn/t+X10ItTXR/Feo6jpM5cuLaQaTb+XNEwPBAc4I9c19Af8ABNP4R/Cz&#10;VvDujeJ9B+DWp+BfE2iaRaI2ranY/Z31Bp7crLJCwkbcCA2SQOJB61m/BD/gk1ffB39jX41/CV/H&#10;Emr/APC05LhLPU7i1Jl06BrOO1hWQbv3jJHEmTxnFemfs8fAz47fC6/0Kw8SfE/wtr3hXRtPNj9h&#10;tvDgtp5NkBjhbzd5+64RjxyAR3oA+Z/jH+w18Jfj1+234d+Efw98CaJoej+AWh8SfEDWrBXSRVzm&#10;10lX3cPMcvIO0ajoTXrFv4fsk/4Lyhlt0DL8FJLxeuBONYhgEuP73ksUz12nFZn7Pn7A37QP7OFn&#10;rseh/GXwhPd+KNYn1vV7678Kia61C5lbLM8hkyQFwqjooUYr1+8/ZR8Rt/wUGm+NVv4g0pLFvBMn&#10;g2LS3snaVUNwt0JjJvxkToOMcpx15oA+L/26/i3rniX9rzxN8cdE1S4Xwr+yhrmi6I1nDNiPVfPl&#10;zrfy55KRTwxk848s1+oel6nb63plte2syT2l3Es0MiHKyIy7lYH0INfGfw//AOCIfwwh+CWoaN44&#10;il8WeNfEP2651nxF5ssLXt3dSySGfyg20FN6gZz9wV9JfspfCPWfgJ+zj4M8E69raeJNS8K6ZFpb&#10;6ksRi+1JF8kTFSSciMIDzyQT3oA+cP2tfDS/tW/8FL/AHwY8S3V0Ph5o/gu68b6hpUczQx6/dfbB&#10;axRS7SC0cYy+3vk5616R8B/AfwU+Bn7V3iH4feCPBieFfGD+GotWvfs9uY7O+09p1jVlO4gsJflP&#10;APyn8dD9rn9jS/8Ajl468I/EDwZ4pl8DfE3wKs8OmasLcXNvc20wHm2tzCcCSJiAcZBByR1NYX7O&#10;/wCyX8SvC37U2r/Fj4keNvDviXXbvwonhS0g0rR2sYIYlu/tIdsuxY7yw7cH2oA+QBpkPhv/AIIj&#10;/tSyaeptHi8ZeIoUaJiGRI9VjSNQeoCoAB6Cvpb/AIKnXktr+yL8NXhmkiaTx94SUlGKlgb+HI46&#10;gjj3rf8Agl/wTyn8PfsofE34UeOtbsNf0v4k6nqupTT6fatbPam/cyOF3M3KSEMh7bRnNc3oX/BP&#10;n4p+OdT+Huj/ABT+K2n+LPAPw11S01ex06z0UWl5q09mMWpu5tx3hDhiABuIyaANb9l66lk/4Kr/&#10;ALU8LSyNFHpng8ohYlUzZXOSB2yeePSvIvhP+0lJ+y/+y/8AtmeNzLJPqWkfFzxBbaPEzbmlvZks&#10;4bWNR7zSJwO2a9b+IH7FPxb0v9rT4gfE34afE7QfCsfxCtdMtr6yv9AF+y/YYGijIZmGM73PA7j0&#10;q/8AHH/gnJb/ALRHgz4e+HfEmoaSmi6dry+KPHVvYWH2VfGOpLbeX5p2n92GlJkYc8BRnjNAHlf/&#10;AASK0XVf2TfjD8QP2f8AxHrM2sXy6VpXjzTbiafzWnN1bxwakFJ/hW9iJA7b6++K+VvCv/BLTwn8&#10;F/2q/AXxN+G8n/CKv4ehvrDXbJ2kuRrtpcRAJHuZsoY5AJB1Ga+qaACvNvgZ/wAlQ+M3/Y42/wD6&#10;j+jV6TXm3wM/5Kh8Zv8Ascbf/wBR/RqAPSaKKKACiiigAooooAKKKKAE4xnORX4o/wDB1Qc/Gf4R&#10;DoTo1/8Aj++jr9rT8yjAr89P+C0v/BKDx7/wUX8f+BdV8H6t4d0yDw1p91aXK6nJKjO0kiMpXYrD&#10;GFPWvquCcdQwebUq+JkoxV7t+jPmuLMJWxOWzo0IuUm1ovVH4AUV+k4/4Nf/AI3gceKvAP43Nx/8&#10;ao/4hgPjh/0NXgD/AMCbj/41X7z/AK65J/0Ex/E/IP8AVTNP+fLPzYwOOBxXU/Bv4v6v8CfHEPiT&#10;QGgh1mzgmitLl0Dm0eSNozIoPG8KxAJBxuyOQMff3/EMB8b+f+Kq8Af+BNx/8apT/wAGwHxvH/M1&#10;eAD/ANvFx/8AGq48w4m4bx2HnhMXWjOnNWlF3aae6fkb4fh3OKNVVaVKSaaafZ9/kfB/xh/aH8T/&#10;AB6uNDu/FF4NU1XQrX7FFfyj/SJ4Q5dFkb+IqWbBPOG56AV9n/CT9vj4c6N+yPB4I1qx0B/G2saX&#10;c3r3Q0aM6ZDfJuFmtwoADyFQu5guAWGc846H/iGC+N+QP+Er8A5/6+bj/wCNUn/EMF8b+f8Aiq/A&#10;HH/Txcf/ABqvzTjDhHgXP8BhctnX9jSw81OEabcUmndLT7N3ex9HlVXiLA16uIjR55VI8snJJ6O1&#10;9+tuvqfCfwu/aN8T/B3xTrmveH7qKw1zXbWSza9ijCyWqSOrSGLHCE7QMgZAzjFUPjN8adc+Pfi6&#10;PX/EcsV1rZtIrS5vAm17zyhtR5MdX2hVJ7hQTzmvvv8A4hgvjfjI8VeADj/p5uP/AI1S/wDEMB8b&#10;+/irwB/4E3H/AMar7fDYzg+lj1mkHBV1Hl9pb3uVWSV7babbdTxamU5/Kh9WlCXJe/L0v6H5r0V+&#10;k/8AxDAfHD/oavAH/gTcf/GqP+IYD44f9DV4A/8AAm4/+NV9B/rrkn/QTH8Tg/1VzX/nyz82KRuh&#10;r9KP+IYD44f9DV4A/wDAm4/+NUf8QwHxwPH/AAlXgD/wJuP/AI1Uz40yVxdsRH8SqfCuaJpuiz9w&#10;vhEQPhV4Z6D/AIlVt/6JSujI4PvWR4F0SXw14L0fTpyrzafZQ27sn3SyIFJGe3Fa47+9fzDWlepJ&#10;rufvlKNoRT7BRRRUGoUUUUAFFFFABRRRQAUUUUAFFFFABRRRQBG7lFZgMkCvwW/bo8CaD+0J8ZPi&#10;Zr/iS21DR/HE2u3U+oXNwohPhy1to4YraFldgJRLEECngSO4KsFQ5/evaeeBzXhf7XP7Angr9rew&#10;F1qFu2keKbSMpZ63ZoouEGc+XIpBWaEnrHICpB7HmuDMMI69PlR+h+GvF9Hh/Mnia6dpJLmi9Yq6&#10;e3VbXXkfNX7Cn7cHw21b9nrwx8Ffizp1n4Xk0zRLbTbWfViBpGvQRwqEkSZ8COUqu4xybWUnj0Hw&#10;F+214q+FPh39pjVvAXhfVrzxJ4T0J4r3Tr22f7ZBBM0YkeNCoZZFRSBlgwJXBxgse+/aX/4J8/tI&#10;/CLVrXw+nhi6+J0R1W4v4teiZbq3kik8sLEbeQ5hZdshydwAmYKw5rrPjj8E/E3gTwB4h1if4QeI&#10;dC8PPdSu9xNNY2ccXmRx2i7A0xk+eASbkKEmSZmDAcV49apXnHklGzjbddO3Y/X6fDfClLFxzWni&#10;+ZYhSsozS5ZOS95395Xu7J+Zwn7GH/BTjxJ+xl8UtLMUninxZ8Hb22H2uzu7PM+nRYb97aPIRuUF&#10;WYoDtID9MAj6LP8AwcAfCfwB+0Xq41r4P69oD2cs0V1qqLBJqXmHu0PAAYYyRIeDnJ7/AAxp3w78&#10;d/EzQfA/w80H4dyaxfaAZpNOsri+8+4ufMeQyu4hA2xZkU5dgF8tecFgel8T/wDBI39qH9oTxNr2&#10;qax4FttL1TRLeG0mke5iDatsyF8omQiRljKjeSo2qo5IxXNTxePjBKir6rdfej6TEcLeG+IrOpmm&#10;IjHki1JxnZvW0JWS1bVr/LzE/bC/4KGeO/23Pilqmoa1D4o0X4QiRp7PTLG2kiW9tgXjiaaSP77k&#10;oSSzEKQyjgcdV/wRZ8e/Czxf+1fF4Z8XWllY6LZ2c134fOq3Cqkt2CgdZC+ASyZZV6ZQcHjHmHh/&#10;4R+NPD9+nhG40C7s5rGwtvDtxEupxwtaSxagLyZpPN2eWXYFQS2F3H5iK7b43fsN/FCKzfW4fhfr&#10;2n3N7qGn6nPDaaUt7APKtIY3SBrd5gYmladjkgFFTqeKzp1cSpqq1zWet1+C8keljcl4OzHCPKqG&#10;KjSpyjanyyXKmmrTlezlJ3d7v9D7c/4Ko/8ABQ/wp8Yvg94v+Cvw0tv+E11bVLdLDVdRsj5lhoil&#10;xtI2ZMrBlx8gKqSMntXxP/wTA8Ear+zf/wAFBfhVqPhSS412XxEy6brmkGF47/TIZ4gtw8o27TDA&#10;/wA28EfNFtwG6+ofsvf8E4PiJ+1Fez2I8KDwR4W06+v47bxFqllJZ3TWk11JIIorYlWlXa4KiRVW&#10;NgGUsQVr9R/2Sf2H/A37HvheS18N2Elzq96AdR1u/bz9R1Jx/FJKeccnCjCjPAFenSw1bE1o4iou&#10;Xltb/I+BzPibI+EcjxHDmWy9vKspKezV5R5eZtaK2jSWqe57KpyoPrRQKK+hP5lCiiigAooooAKK&#10;KKACiiigAooooAKKKKACiiigAooooAK4Xxgf+MgfBH/YN1b+dnXdVwXxV8DeJda8VeH9b8L32i2d&#10;/o8d1byJqlrJcQyxziInAjkQhgYl5yRyeO9AHe0V5n9i+MX/AEFPhx/4Kbz/AOSaPsXxi/6Cnw4/&#10;8FN5/wDJNAHwT/wUt8TeH/iR+018R7HXDZTp4V8KXltYW10vyyXlvpE5gKg/eZptfG0DqbJv7hx2&#10;dz49+Guj/B/x19m1nw5NqFn8VNEvNOO9GuHs7S80aPzEJGSgjt5DkcYDH1r62uPCfxTupWkln+F0&#10;sj/eZtDuix7A5NzSf8Ib8UOf3nwrwf8AqBXX/wAkUAfn/wDs1674V+E37V/w0v8Aw5c2Aa71u50i&#10;8W15M8Y1XWNOVmx181L/AE6YHoUt9w4Wv1arySLwf8UoZFdJfhajo2VZdDugVPByD9p4q/8AYvjF&#10;/wBBT4cf+Cm8/wDkmgD0yvNtCP8Axl/4p9vB+j/+luqUz7F8Yv8AoKfDj/wU3n/yTXPWfwz+Llp8&#10;U9S8Urrfw+NxqOl2ulNCdIu9irbzXMquP9Jzkm5YHn+AUAe20V5n9i+MX/QU+HH/AIKbz/5Jo+xf&#10;GL/oKfDj/wAFN5/8k0AemUV5n9i+MX/QU+HH/gpvP/kmj7F8Yv8AoKfDj/wU3n/yTQB6ZRXmf2L4&#10;xf8AQU+HH/gpvP8A5Jo+xfGL/oKfDj/wU3n/AMk0AemUV5n9i+MX/QU+HH/gpvP/AJJo+xfGL/oK&#10;fDj/AMFN5/8AJNAHplFeZ/YvjF/0FPhx/wCCm8/+SaPsXxi/6Cnw4/8ABTef/JNAHplFeZ/YvjF/&#10;0FPhx/4Kbz/5Jo+xfGL/AKCnw4/8FN5/8k0AemUV5n9i+MX/AEFPhx/4Kbz/AOSaPsXxi/6Cnw4/&#10;8FN5/wDJNAHplFeZ/YvjF/0FPhx/4Kbz/wCSaPsXxi/6Cnw4/wDBTef/ACTQB6ZRXmf2L4xf9BT4&#10;cf8AgpvP/kmj7F8Yv+gp8OP/AAU3n/yTQB6ZRXmf2L4xf9BT4cf+Cm8/+SaPsXxi/wCgp8OP/BTe&#10;f/JNAHplFeZ/YvjF/wBBT4cf+Cm8/wDkmj7F8Yv+gp8OP/BTef8AyTQB6ZRXmf2L4xf9BT4cf+Cm&#10;8/8Akmj7F8Yv+gp8OP8AwU3n/wAk0AemUV5n9i+MX/QU+HH/AIKbz/5Jo+xfGL/oKfDj/wAFN5/8&#10;k0AemV5t8DD/AMXQ+M3/AGONv/6j+jUz7F8Yv+gp8OP/AAU3n/yTV34H/DrX/BNz4v1HxHfaVfap&#10;4t1xdWYadbSW8Fui6fZ2aoA7uxOLTcST/H0GKAO/ooooAKKKKACiiigAooooAKKKKACiiigAoooo&#10;AKKKKACiiigAooooAKKKKACiiigAooooAKKKKACiiigAooooAKKKKACiiigAooooAKKKKAGlcjqC&#10;RXxN/wAFE/2Hvi/+0z8RrO48NeLLabwt+6EWlXkogh0t/uSyqqod7lckSMSy7mUDB5+2umAByaQ5&#10;U9hWdSnGa5Wa0a0qU1OPQ8Y/Y0/Yt8Pfsf8Aw7gsLNYtW8S3Ck6pr0sAW6v2LZC5JJWNRtVUzgBc&#10;8kkn2ccseODSgEdTmk3DGDmqjHlVooidRyk5Sd2z5r/bj/4J+2P7T1rFrnh+4s/D3jixVhHetDmL&#10;UF2kCKfHbOAHwxUZ4OeE/wCCdH7Knj39mrwVfxeNvFVxqj36qLfRo5vOstNwSzMjMoIZixGBxgcl&#10;jjb9K84BBwBQeD1ORWaox5udbmjxVR01TbuunkNVMcAYH6VJQOnHSitjG4UUUUAFFFFABRRRQAUU&#10;UUAFFFFABRRRQAUUUUAFFFFABRRRQAUUUUAFFFFABRRRQAUUUUAFFFFABRRRQAUUUUAFFFFABRRR&#10;QAUUUUAFFFFABRRRQAUUUUAFFFFABRRRQAUUUUAFFFFABRRRQAUUUUAFFFFABRRRQAUUUUAf/9lQ&#10;SwMECgAAAAAAAAAhAIYmzQpOTwAATk8AABUAAABkcnMvbWVkaWEvaW1hZ2UyLmpwZWf/2P/gABBK&#10;RklGAAEBAQEsASwAAP/tACxQaG90b3Nob3AgMy4wADhCSU0D7QAAAAAAEAEsAAAAAQABASwAAAAB&#10;AAH/4UAhaHR0cDovL25zLmFkb2JlLmNvbS94YXAvMS4wLwA8P3hwYWNrZXQgYmVnaW49Iu+7vyIg&#10;aWQ9Ilc1TTBNcENlaGlIenJlU3pOVGN6a2M5ZCI/Pg0KPHg6eG1wbWV0YSB4bWxuczp4PSJhZG9i&#10;ZTpuczptZXRhLyIgeDp4bXB0az0iQWRvYmUgWE1QIENvcmUgNS42LWMwMTEgNzkuMTU2Mjg5LCAy&#10;MDE0LzAzLzMxLTIzOjM5OjEyICAgICAgICAiPg0KCTxyZGY6UkRGIHhtbG5zOnJkZj0iaHR0cDov&#10;L3d3dy53My5vcmcvMTk5OS8wMi8yMi1yZGYtc3ludGF4LW5zIyI+DQoJCTxyZGY6RGVzY3JpcHRp&#10;b24gcmRmOmFib3V0PSIiIHhtbG5zOnhtcD0iaHR0cDovL25zLmFkb2JlLmNvbS94YXAvMS4wLyIg&#10;eG1sbnM6eG1wR0ltZz0iaHR0cDovL25zLmFkb2JlLmNvbS94YXAvMS4wL2cvaW1nLyIgeG1sbnM6&#10;eG1wTU09Imh0dHA6Ly9ucy5hZG9iZS5jb20veGFwLzEuMC9tbS8iIHhtbG5zOnN0UmVmPSJodHRw&#10;Oi8vbnMuYWRvYmUuY29tL3hhcC8xLjAvc1R5cGUvUmVzb3VyY2VSZWYjIiB4bWxuczpzdEV2dD0i&#10;aHR0cDovL25zLmFkb2JlLmNvbS94YXAvMS4wL3NUeXBlL1Jlc291cmNlRXZlbnQjIiB4bWxuczpk&#10;Yz0iaHR0cDovL3B1cmwub3JnL2RjL2VsZW1lbnRzLzEuMS8iIHhtbG5zOnBkZj0iaHR0cDovL25z&#10;LmFkb2JlLmNvbS9wZGYvMS4zLyIgeG1sbnM6RXh0ZW5zaXNGb250U2Vuc2U9Imh0dHA6Ly93d3cu&#10;ZXh0ZW5zaXMuY29tL21ldGEvRm9udFNlbnNlLyI+DQoJCQk8eG1wOkNyZWF0ZURhdGU+MjAxNi0w&#10;MS0wN1QxMzowMjoyNiswMTowMDwveG1wOkNyZWF0ZURhdGU+DQoJCQk8eG1wOk1ldGFkYXRhRGF0&#10;ZT4yMDE2LTAxLTA3VDEzOjAyOjI2KzAxOjAwPC94bXA6TWV0YWRhdGFEYXRlPg0KCQkJPHhtcDpN&#10;b2RpZnlEYXRlPjIwMTYtMDEtMDdUMTI6MDI6MzFaPC94bXA6TW9kaWZ5RGF0ZT4NCgkJCTx4bXA6&#10;Q3JlYXRvclRvb2w+QWRvYmUgSWxsdXN0cmF0b3IgQ0MgMjAxNCAoTWFjaW50b3NoKTwveG1wOkNy&#10;ZWF0b3JUb29sPg0KCQkJPHhtcDpUaHVtYm5haWxzPg0KCQkJCTxyZGY6QWx0Pg0KCQkJCQk8cmRm&#10;OmxpIHJkZjpwYXJzZVR5cGU9IlJlc291cmNlIj4NCgkJCQkJCTx4bXBHSW1nOndpZHRoPjI1Njwv&#10;eG1wR0ltZzp3aWR0aD4NCgkJCQkJCTx4bXBHSW1nOmhlaWdodD4xMDA8L3htcEdJbWc6aGVpZ2h0&#10;Pg0KCQkJCQkJPHhtcEdJbWc6Zm9ybWF0PkpQRUc8L3htcEdJbWc6Zm9ybWF0Pg0KCQkJCQkJPHht&#10;cEdJbWc6aW1hZ2U+LzlqLzRBQVFTa1pKUmdBQkFnRUJMQUVzQUFELzdRQXNVR2h2ZEc5emFHOXdJ&#10;RE11TUFBNFFrbE5BKzBBQUFBQUFCQUJMQUFBQUFFQQ0KQVFFc0FBQUFBUUFCLys0QURrRmtiMkps&#10;QUdUQUFBQUFBZi9iQUlRQUJnUUVCQVVFQmdVRkJna0dCUVlKQ3dnR0JnZ0xEQW9LQ3dvSw0KREJB&#10;TURBd01EQXdRREE0UEVBOE9EQk1URkJRVEV4d2JHeHNjSHg4Zkh4OGZIeDhmSHdFSEJ3Y05EQTBZ&#10;RUJBWUdoVVJGUm9mSHg4Zg0KSHg4Zkh4OGZIeDhmSHg4Zkh4OGZIeDhmSHg4Zkh4OGZIeDhmSHg4&#10;Zkh4OGZIeDhmSHg4Zkh4OGZIeDhmLzhBQUVRZ0FaQUVBQXdFUg0KQUFJUkFRTVJBZi9FQWFJQUFB&#10;QUhBUUVCQVFFQUFBQUFBQUFBQUFRRkF3SUdBUUFIQ0FrS0N3RUFBZ0lEQVFFQkFRRUFBQUFBQUFB&#10;QQ0KQVFBQ0F3UUZCZ2NJQ1FvTEVBQUNBUU1EQWdRQ0JnY0RCQUlHQW5NQkFnTVJCQUFGSVJJeFFW&#10;RUdFMkVpY1lFVU1wR2hCeFd4UWlQQg0KVXRIaE14Wmk4Q1J5Z3ZFbFF6UlRrcUt5WTNQQ05VUW5r&#10;Nk96TmhkVVpIVEQwdUlJSm9NSkNoZ1poSlJGUnFTMFZ0TlZLQnJ5NC9QRQ0KMU9UMFpYV0ZsYVcx&#10;eGRYbDlXWjJocGFtdHNiVzV2WTNSMWRuZDRlWHA3ZkgxK2YzT0VoWWFIaUltS2k0eU5qbytDazVT&#10;VmxwZVltWg0KcWJuSjJlbjVLanBLV21wNmlwcXF1c3JhNnZvUkFBSUNBUUlEQlFVRUJRWUVDQU1E&#10;YlFFQUFoRURCQ0VTTVVFRlVSTmhJZ1p4Z1pFeQ0Kb2JId0ZNSFI0U05DRlZKaWN2RXpKRFJEZ2hh&#10;U1V5V2lZN0xDQjNQU05lSkVneGRVa3dnSkNoZ1pKalpGR2lka2RGVTM4cU96d3lncA0KMCtQemhK&#10;U2t0TVRVNVBSbGRZV1ZwYlhGMWVYMVJsWm1kb2FXcHJiRzF1YjJSMWRuZDRlWHA3ZkgxK2YzT0Vo&#10;WWFIaUltS2k0eU5qbw0KK0RsSldXbDVpWm1wdWNuWjZma3FPa3BhYW5xS21xcTZ5dHJxK3YvYUFB&#10;d0RBUUFDRVFNUkFEOEFXdC8rY2pQelB1YmtXMXRiMlUweg0KRWhZMHQ1R1kwM093azhNM2VUUllZ&#10;UjRwR2g1bDFVZFpsa2FBQktiZjhyMTg4ZXV0cCtsZEUrdEdaWXlmU2w5RUlZdlU5VDF1ZkhZLw0K&#10;QlQrYk5md2poNC9DeWNQRGZUaXU2cmg1K2Z1Y3J4VGZEeHc0cjg2NVhkL1lsTjMvQU01R2ZtaGFU&#10;bUM1dDdLR1ZRQ1VlMmtRMElxRA0KUnBBZHhtZmkwV0RKSGlpYkhrWEZuck1zRFJBQjl4ZlIvbFhV&#10;cm5WUEsrajZuYzhmck45WlcxelB3RkY1elJLN2NSVTBGV3pVNVlpTQ0KaUIwTHNzY3JpRDVKcGxi&#10;TjJLdXhWMkt1eFYyS3V4VjJLdm5iL25JWDh4UE1aOHhMNU0waTZPbldrU1J5WHQxRzdSeU84aUZn&#10;cnNocg0KNlFWMXFLVnI5R1JMQ3laVXd6ekI1WDg0YWQ1YmphVFZZUnAvbDU0am9VcTJzbHJJNzNE&#10;VnVHdGJoRkV0VW1Yck0yOVFkbTRqRFRNdw0KRmJQY1B5Qjg5NnI1czhuU0RWaTB1bzZWTjlVa3Uy&#10;QnJNbkJXUm1QZVFWby8wSHZpR01lVDB6Q3lkaXJzVmRpcnNWZGlyc1ZkaXFTNg0KL3dDWUlkSGpu&#10;dXJ5NFMxc0xaSW1sbWFDYTRJTXJ1Z3FJVFVDcWplbmZGS1ZhbDU5MCsxMGUxMVcyMUMyMUMydkpZ&#10;b29UYlJNKzBrcQ0KUk5JLzc3NEZqTXE4dVZLRWdkU01GclNjdzMxKzh0Nmt0eGJRcFozQ1czcU5H&#10;d0ROSkZGSXZXVVVKYVlLQi9YQ3JhNm1HS0JkVnNXTQ0KakZFQVd2Smd3UXFQMys1NU1CVHhJeFZv&#10;Nm9nNFYxYXdIcU1FVDRmdE1RcENqOS91YU9wcDdqeHhWZlBmUGI4L1gxS3lpOU92cWVvbg0KSGpR&#10;S1RXczIyenI5NDhjVmNMNXlFWWFsWkZaS0dNaE5tNUFNS2Z2dDZxd1AwNHF1TjNNSS9VT28yZnAw&#10;cno0SGpUano2K3QvTHY4QQ0KTEZWMTIrcVc5ck5QNjBEZWtqU2NmUmNWNGdtbGZWeFErSnZMRnhi&#10;UWE2R3VKVnRsZFpZMHUyZVJCQXpvUjZsWWlISkhZWnZlMDRTbA0KZ1BDREtpRHdnUlBGUituMWJi&#10;dWswY29qTHVhNTc3N2VleWovQUlaMTM2NzlUK28zSHJiSGo2YlY0c25xZzA4ZlQrS25YSi95amc0&#10;Tw0KUGpqdys4ZC9EL3V0bVA1VEp4Y1BDZmw4ZnVWZk5VOXRMcXhGdkt0d0lvb29wTHhHa2NUc2lC&#10;ZlUvZWtzTnFDbmJJOW13a01YcUJqWg0KSjRUdyttenk5TzN4WmEyVVRQWTNRRysrL251K2xJUE8y&#10;cmFENVk4cVdkbWRPNDNHaTJESjlkbE1UQnpEUTdCcXRVS09JcHZSdHh0bQ0KbTFIOTVMM2wzR0Vl&#10;Z2U0SnZwZm12OHh0VzBVYWpwK2phYktseENrMWpQRmUrdkZJZlhpVjByKzYvd0IxR1Znd05LcU1x&#10;YktDdTJ1Lw0KbXdKSXFlVjdKa2RJMmtwZnFDaEpwSW02N2tkVnBzZkVZcnN5N1RKcjZiVHJhVy9n&#10;RnJmUEVqWFZzcmlSWTVTbzVvcmo3UURkRDN4UQ0KaWNWZGlyc1ZkaXJzVmZNZjUyMk9xNmYrYS82&#10;WHNwTGE1amY2dGR5cGRJZnE4TFc4YVFyQmN5bGVLeFRjaFVjd3Z4am5UWTVDOTFHTw0KWFBvbG1z&#10;K2NmTlMrVk5HajlBdEg5V3Vvb3pld1F4MmdEb1lXZlRwVk5aWkJ6Vmh4cVZiWktLU3BOdGhnZDJj&#10;L2tKb25tYXk4cDY2Yg0KTzZoZzE3NjdGQk5wOXdwcGJtMFhpd2xVVUlhV3BVMDhLMTVWb3hMWHdT&#10;Rzh1dko2SExOK2JyMng5TzIwYUc1NWtBK3JjTXZBS28vbA0KM3F4WWp3b0JRNzVKVVFwL002a3lP&#10;dWwwZUtYMDVWYWJrazNvdjZWRks4U25yY0J1YThhNHFvVzBuNXQ4aDlZaDBiN1JEOFh1Q09Lcw0K&#10;ZUpVVVU4bVduS3BvRDByM1ZaTm96YXUybDJ6YXlrRWVxRkI5YlMwWjNnRDkvVFp3ckZmbU1WUm1L&#10;dXhWMkt1eFZLZFVzcDc0YW5aMg0KOHFRVFhObkhFazBzUW5SZVptV3JSTVZEamY3Sk5NVXZMOUhr&#10;c1lmTU1lbVJUM0dza1hNRVhtQ3lpaE54TkZOYlhGYmFWN2lPTVIraA0KeW83Vm8xSXdHTlFVSVN6&#10;YnpGYi9BRm5TUE1kdDlXZTdNK28ya1FnaWNSc1M4ZG1vWU9VbHB3SjVINEQweFE4L3NrMEFycGtj&#10;OWhmdw0KMmw3RkhKZXM5eEdWaFJiMHpySE5HMXVoZFkyRE5XbjJUdjJPQktKdi9Mdmx6Ukcwalhi&#10;TFRyK1dZTExkbzBFNnZHaHNValErcUdnYw0KRXlwR1BpNDFZMTlzS29hK3VOQ252Yi9VcjdSNzFa&#10;N2xyeDUwbnUyV09TVlRHaXJHQkFReXlLMFBBOUY5TWN0bGFvVmt4OGorV0wvUQ0KVzE5dE91amNX&#10;NWtuanNZSmVibHJXUWdJbFVCUHFlbTIzSDdMbFJ0eEFOTGJFVzBueWlOTVlTNlBxQ3drV2F2Y1JY&#10;RCttWUp3b21CYg0KMEVTa1RTcHpxdkp1ZldsY0N2VDlCOHdOclhsVytrZTB1TE9TMVNXMlpMdXZx&#10;dUZoRExMVXFuSU9HNjA2MXdvWVVmOEFuR0Q4dnlhbQ0KOTFRazlUNjF2LzFRelpmeW5rN2grUGk0&#10;UDVDSG1paC96anI1U0Z2OVhHc2F5SWZVOWJoOVpocDZnWGdHL3VPdkhiS1B6UHE0dUNIRg0KVlhY&#10;UzdyNTd0djVmYXVLVmMrYUYvd0NoWC95Ky93Q1czVlArUjBIL0FGUXkvd0RsUEozRDhmRnAvSVkv&#10;TjZBdmtieXcybFdPbVhkbA0KSGZ3NmZidzJzTWx5cXZJMGR2RzBTY3lBb1B3eU5YYW54SGJNQ2N1&#10;SWtucTVzUndnQUpycHVtYWZwZGpGWWFkYngybGxBQ3NOdkVvVg0KRUJKSkNnZTV5S1VUaXJzVmRp&#10;cnNWZGlyc1ZkaXJHdk9Ia3lIWExPWnJab29kUzRsb0Rjd3gzVnEwd1RnanpXOG9aR1lEYm1BR3BU&#10;Yw0KZ1V5RW9BdHVQTVlzVS81VWpGRzlyTkhxY2R4TTVoVFdSYzJGbVlwb1k2OHZxNkpFdjFkeHli&#10;ZzNKdHFBOHFESUhERnVHc25iMEhTTg0KRHNOS2g5TzFRODJWRWttYW5OaEdLSU5ncXFxMVBGRkFV&#10;Vk5BSzVaR0lISng1ek1qdWo4a3dkaXJzVmRpcnNWZGlyc1ZkaXFYM21uMw0KOGw0YmkxdmpiQm8w&#10;amVQMGtrQjRNeEJxMyt2aXJFZkxuNVJhWjVkMVg5S2FUZXlRM3ZwUEEwaFV2eWpkZzdCZ3prTjhR&#10;cnZncE5zag0KZzBUVjRKYm1WTldQSzZrRXN0YmVPbklScEZ0di9MR01LcS82UDEzL0FLdTMvVHZI&#10;L1hGWGZvL1hmK3J0L3dCTzhmOEFYRlhmby9YZg0KK3J0LzA3eC8xeFYzNlAxMy9xN2Y5TzhmOWNW&#10;ZCtqOWQvd0NydC8wN3gvMXhWVG4wbldwNEpJWDFZOEpWS05TM2pyUmhROThWVGpGRA0Kc1ZkaXJz&#10;VmRpcnNWZGlyc1ZkaXJzVmRpcnNWZGlyc1ZkaXJzVmRpcnNWZGlyc1ZkaXJzVmRpcnNWZGlyc1Zk&#10;aXJzVmRpcnNWZGlycw0KVmRpcnNWZGlyc1ZkaXJzVmRpcnNWZGlyc1ZkaXJzVmRpcnNWZGlyc1Zk&#10;aXJzVmRpcnNWZGlyc1ZkaXJzVmRpcnNWZGlyc1ZkaXJzVg0KZGlyc1ZkaXJzVmRpcnNWZGlyc1Zk&#10;aXJzVmRpcnNWZGlyc1ZkaXJzVmRpcnNWZGlyc1ZkaXJzVmRpcnNWZGlyc1ZkaXJzVmRpcnNWZA0K&#10;aXJzVmRpcnNWZGlyc1ZkaXJzVmRpcnNWZGlyc1ZkaXJzVmRpcnNWZGlyc1ZkaXJzVmRpcnNWZGly&#10;c1ZkaXJzVmRpcnNWZGlyc1ZkaQ0KcnNWZGlyc1ZkaXJzVmRpcnNWZGlyc1ZkaXJzVmRpcnNWZGly&#10;c1ZkaXJzVmRpcnNWZGlyc1ZkaXJzVmRpcnNWZGlyc1ZkaXJzVmRpcg0Kc1ZkaXJzVmRpcnNWZGly&#10;c1ZkaXJzVmRpcnNWZGlyc1ZkaXJzVmRpcnNWZGlyc1ZkaXJzVmRpcnNWZGlyc1ZkaXJzVmRpcnNW&#10;ZGlycw0KVmRpcnNWZGlyc1ZkaXJzVmRpcnNWZGlyc1ZkaXJzVmRpcnNWZGlyc1ZkaXJzVmRpcnNW&#10;UTkvcU9uNmZiTmRYOXpGWjJxZmJubmRZbw0KMStiT1FCaXFRRDh6dklQMWZUYmx0YnQ0cmJWL1ZH&#10;bjNFcGFPS1EyN2NaUnpjS3FGVzJvNUh0Z3RGaGs0SUlxTndlaHdwZGlyc1ZkaQ0KcnNWZGlyc1Zk&#10;aXJzVmRpcnNWZGlyc1ZkaXJzVmRpcnNWZGlyc1ZkaXI0em04OWZtTGQrWUpiRzM4eTM4Umx1WGpq&#10;NTNrc2Nham1SdQ0KU3dDcUJuUVpZNHNlSXpsR3hFWHRHejhBT1pkS01tU1dUaEV1WjcwVy93Q1lH&#10;c1FUL1Zadk5ldk1SSkNKcmxibHFSaFFSY3FFRWpCLw0KaTNSZzJZWXhacFI0aERGeWxVZDkvd0NZ&#10;YnJiYjZod25mbHliemxoRThKbFBtTis3K2QreEw5Vzg3Zm1McDEwSVc4MDZqS2pvc3NNaQ0KWHNq&#10;Y28zRlY1QlpINHQyWmE3SE1yUytGbWpmQlJCSU5qcU9mTUN4M0hxR2pQUEpqbFhGZlY5U2ZsTnFG&#10;OXFQNWRhSGUzOXhKZFhjMA0KREdXNGxZdTdrU01Lc3gzT3d6VTZxSUdRZ08xd0VtQUo3bVc1anRy&#10;c1ZkaXJzVmRpcnNWZkwvOEF6a0xyV3I2eitZOXQ1VkRUeTZiYQ0KbTNXUFQ3ZFMvcVR5eCtwNmhT&#10;dEdrNHk4Vjl2bnZIcXczTXZKQmVaZnl6c0xieTFjNmxhcmZYRU40aVNlWG9FbGduZGtnVS9XbXVZ&#10;aw0Ka0pGRlVOVktpUG85TUxhUllwNlgvd0E0dytZTlQxUHlSYzJWN0o2c2VsM0N4V1RNdzlWWUpJ&#10;MWRVS2ZiQ0ExNE1ldTRIMmNRMXhGYg0KUFlzTEoyS3V4VjJLdXhWMkt1eFZJdFp2OVVodnBVczFs&#10;bjlHek53dG5CNkt5U3Y2bkdnYVpTdGVQUVZHS1dLWC93Q1pFcitXTDIrMA0KdU8vWFdiZTJsdVk5&#10;UHZZb1VVUnhLU1pta2pSa2FJTXZINEhxWCtFOFRXZ3RhWlhkWC8xS0c1dmI2L3VJTE8ydG9yaVdz&#10;Y2J1bk12eQ0KQlZJbVluNFJzQmhWTHg1MzhzRm5WZGN1R01Sa1dRQzJKNG1KQTcxcGI3VVZoOCtn&#10;M3dXdElkL3pIOGxJZ2MrWTVTcFFTTHhnTGNrTQ0KalJobEMyNTVEbkdSdDdIb1JWdGFUVzk4d2FQ&#10;WlhzdGxjNnpNdDNBSXpMQ0kwZGg2eXlQSHNrTFZKV0Z6UWUzaUtsVXRtL01IeWhCYg0KL1dKL01F&#10;OEVmRVBTVzJLUHhLaHZzTmJoL3NzcmRPakllanJVV3RMcFBQOEE1T2p1SkxlVHpLeVR4TVVkR2pR&#10;R3Fsd2FWZytJRDAyMw0KRzFLSG9SVnRhWkJaVXZiT0M4dGRSbWt0cm1OSm9KT01JNVJ5S0dWcUdJ&#10;SGNIdmhRdTBHNW51dEQwNjZuYm5QUGF3eXl2UUNydkdHWQ0KMEZBS2s5c1ZSMkt1eFY4TTIrcEpw&#10;dm15VzdrNUdGTG1WWjFRSVdNYnN5dUZFZ1phOFNhVkdkRHE5T2MyQXdIMVZ0ZDFZM0YwUWVibw0K&#10;OFdidzgzRWVWbFVQbFV6emV0YVh0dCtqV2FJdGRTenArNVc0cVVFM1E4bHBSNkwxekgvbExoRlNo&#10;UHhLbHNJbjFjUFBoOGovQUEyZA0KMno4bnhHNHlqd2JiM3l2djgrOURlWXRSdGJ1NHQ0Yk15ZlVy&#10;S0JiZUFTK255K0dwYzFqVktndVNRVHZsMmcwOHNjWkdkY2M1R1JxLw0KaHpKcllEbHMxNnJMR1JB&#10;ajlNUlhUOUQzVFQvTVYzb3Y1WWVTNUlOVXZOTVdTMXV6STlwYVIzU3R4bFVEMVBWbGhWYWN6eDJK&#10;TlRTaA0KR2FuV2Yzc25iNlgrN0h1WmI1ZXN2T25tYlFHdW9QT1U4VnZLYmkzNHZwc052Y0kwYy9G&#10;V0pqbUxyUlUyK0w0bFlObU0zcG5KNVcvTg0KQXlWVHp4R3FNR3IvQUxpcmY0U1EzSGlDNXFOMTJK&#10;N2RkOFVXR1Y2UGJhbmJhYkJCcWQ2dW8zeUFpYThXRVc0a0pZa0gwbFp3dEZvTw0KdUtFWmlyc1Zk&#10;aXI1dy9QRHlscUo4LzhBK0p0Q2l1emNRZWpKZVNScEczRzZoU0lXN1c0Ui9WTEZlT3hRYnFTcGJj&#10;Q3N5QUxPR0FuMQ0KTUsxSzg4NlNhYmJhZWxwYzI4OEVKaXVKQjljVnBJN3RUQ3ZyZXVCREVoU3Nm&#10;SWNWSTY4cVlQRmozdDUwMHlEczlhL0pYeUxKWitWOQ0KYTBwcnk4MC9XbnVvamRYc0FNSU1VUUl0&#10;L1JKUElxd3F4NXFyY1NBVkE0a3loSUZ4emhNT2ZWbk12azN6YkxiR0YvT0YyRzVrK3NzRQ0KS3Z4&#10;NEtnSHdjQlg3UlBhcEJBQkZUTmlySjVROHhnVEkzbXE4ZUtlS1dObE1hQmcwa1RvSkVkU0dSa2R3&#10;NDRrRGFuaFJWUXR2SmZtNg0KRmdXODVYY2xHSlBLM2lOVkRFb3U1SStHdEswcXc2MXhWazJqV2Q3&#10;WmFYYld0OWV0cU4zQ25HYStrUlkzbEkvYVpFK0VINVlxak1WZA0KaXJzVlNpV01TK1pIallzRmV3&#10;S2tveFZnRExUWmxvUWZjWXBlUlNUYU9QTTcrV2RBdG0xRFdyUzhrV082dnBaWWJTOU1RV1NlM3VX&#10;VQ0KTjYwa0RSSzFBQXJjZVRWT3p4UzlYOHhRWDF4YWF0RFlXOFYxZVNXY1FndDU2ZW03ODVhQitX&#10;MU1raGdsNTVYODR3ZXJGWStXOU9tRg0KdTl5dG5JeVFLdnBzZ1NQaisrNWZHdnd0OEsrNDJyZ1Rh&#10;YWFuNWMxdTYwaFpiZnkvYUcrK3R6SWx2ZGlFeVIyVE0wcU1KRmxkZWZMYQ0KZ2I3VFY3WXJhVi9v&#10;djh4RHFTMzkzNVpzcm1RVWw5ZUpiTVhKZElpc1lZeXpGUXlQREdBUVNBRHQwT0twdm8raWEvYzN2&#10;cGE1NWJzVw0KdEgwNzBKTGwwdDBkcGxVeHBFNnh2T1JDSTJkZHVYMnZBWW9TdHRCODdYS3lUWGZs&#10;alQ1SnBvNWZXV1VXOGptUlpaSlVBSm1JNE9Ddw0KcHkrMDQ1YkJpRk5zdjhrLzRuaWd1TFhXTk1n&#10;MDIxaEVYNk9qdHpIUUtRUktoV04zQW82OGhUYWpBZGppRUZNL0svOEF5aldrL3dETQ0KRmIvOG1s&#10;d29LWjRxN0ZYalYzLzBMTjlibStzZlVQckhxTjYzKzlQMjZubDAyNitHYklmbXEydjdIRFBnWHZ3&#10;cVgvV0wvd0R5NGY4QQ0KVDFoL3dyeit4SCtEL3dCRjMvV0wvd0R5NGY4QVQxai9BSVY1L1l2K0Qv&#10;MFhxdmxYL0QvK0g3SC9BQTc2ZjZGOVAvUXZTNWNPSEk5Tw0KWHhmYXIxekF5OFhFZUw2bkxoVkN1&#10;U2E1V3lkaXJzVmRpcnNWZGlyRnZ6Qi93MytoYm45S2MvcnYxYWY2bDlSOUw5S1U0L3ZQcVBQNA0K&#10;dWZIK1g2Y2hMaDZ0dVBqL0FJYllNLzhBeXFENnY1Zi9BRVQ5ZSt0L1dJL1cvUm5xZlh2VDUvSCts&#10;Ni92ZlM1ZmE5VDQ2VjlQNGVXUg0KUEI1TXg0dm05WTB2OUcvVVkvMGI2ZjFQNHZUOUduQ3ZJOCtu&#10;N1hPdkx2V3RkOHNGZEdtVjN2elJXRmk3RlhZcTdGWFlxN0ZYWXFrdQ0Kcy9vUDYvRjliK3QvWGZT&#10;UEQ2bDlkNWVseUZlWDFUdHk2Y3NVc1N0LytWUWZwci9SL1UvVG5yU2YzZjZRK3QrdlUrcjAvZWM2&#10;MTVkLw0KSEF1NmZEL0Rmck5UOU1ldHhYbi9BTWRubHhxM0d2dFhsVEZWL3dEdUEvN1hQL2M1eFYz&#10;KzREL3RjLzhBYzV4VjMrNEQvdGMvOXpuRg0KWGY3Z1ArMXovd0J6bkZYZjdnUCsxei8zT2NWZC91&#10;QS83WFAvQUhPY1ZUelNmcVA2S3MvMGZYNmg2RVgxU3ZLdm84QjZmMi9qK3pUNw0KVy9qaFEvL1o8&#10;L3htcEdJbWc6aW1hZ2U+DQoJCQkJCTwvcmRmOmxpPg0KCQkJCTwvcmRmOkFsdD4NCgkJCTwveG1w&#10;OlRodW1ibmFpbHM+DQoJCQk8eG1wTU06SW5zdGFuY2VJRD54bXAuaWlkOjM3MWFlOTkzLTQzZDUt&#10;NGIyOC1iMDNiLThlMjEyNDc0NTk3YTwveG1wTU06SW5zdGFuY2VJRD4NCgkJCTx4bXBNTTpPcmln&#10;aW5hbERvY3VtZW50SUQ+eG1wLmRpZDpjMTc2ZTQ4Mi1lNTUwLTRjYzgtYjUzNi1kOTJiNWMxMTZj&#10;ZjQ8L3htcE1NOk9yaWdpbmFsRG9jdW1lbnRJRD4NCgkJCTx4bXBNTTpEb2N1bWVudElEPnhtcC5k&#10;aWQ6MzcxYWU5OTMtNDNkNS00YjI4LWIwM2ItOGUyMTI0NzQ1OTdhPC94bXBNTTpEb2N1bWVudElE&#10;Pg0KCQkJPHhtcE1NOlJlbmRpdGlvbkNsYXNzPnByb29mOnBkZjwveG1wTU06UmVuZGl0aW9uQ2xh&#10;c3M+DQoJCQk8eG1wTU06RGVyaXZlZEZyb20gcmRmOnBhcnNlVHlwZT0iUmVzb3VyY2UiPg0KCQkJ&#10;CTxzdFJlZjppbnN0YW5jZUlEPnhtcC5paWQ6YWMyYzFjMmMtMzBjYy00MDVmLWEzMjAtMmM5ODk3&#10;NmUxZjgyPC9zdFJlZjppbnN0YW5jZUlEPg0KCQkJCTxzdFJlZjpkb2N1bWVudElEPnhtcC5kaWQ6&#10;YWMyYzFjMmMtMzBjYy00MDVmLWEzMjAtMmM5ODk3NmUxZjgyPC9zdFJlZjpkb2N1bWVudElEPg0K&#10;CQkJCTxzdFJlZjpvcmlnaW5hbERvY3VtZW50SUQ+eG1wLmRpZDpjMTc2ZTQ4Mi1lNTUwLTRjYzgt&#10;YjUzNi1kOTJiNWMxMTZjZjQ8L3N0UmVmOm9yaWdpbmFsRG9jdW1lbnRJRD4NCgkJCQk8c3RSZWY6&#10;cmVuZGl0aW9uQ2xhc3M+cHJvb2Y6cGRmPC9zdFJlZjpyZW5kaXRpb25DbGFzcz4NCgkJCTwveG1w&#10;TU06RGVyaXZlZEZyb20+DQoJCQk8eG1wTU06SGlzdG9yeT4NCgkJCQk8cmRmOlNlcT4NCgkJCQkJ&#10;PHJkZjpsaSByZGY6cGFyc2VUeXBlPSJSZXNvdXJjZSI+DQoJCQkJCQk8c3RFdnQ6YWN0aW9uPmNv&#10;bnZlcnRlZDwvc3RFdnQ6YWN0aW9uPg0KCQkJCQkJPHN0RXZ0OnBhcmFtZXRlcnM+ZnJvbSBhcHBs&#10;aWNhdGlvbi94LWluZGVzaWduIHRvIGFwcGxpY2F0aW9uL3BkZjwvc3RFdnQ6cGFyYW1ldGVycz4N&#10;CgkJCQkJCTxzdEV2dDpzb2Z0d2FyZUFnZW50PkFkb2JlIEluRGVzaWduIENDIDIwMTQgKE1hY2lu&#10;dG9zaCk8L3N0RXZ0OnNvZnR3YXJlQWdlbnQ+DQoJCQkJCQk8c3RFdnQ6Y2hhbmdlZD4vPC9zdEV2&#10;dDpjaGFuZ2VkPg0KCQkJCQkJPHN0RXZ0OndoZW4+MjAxNS0xMi0xNVQxMDo1MjozOCswMTowMDwv&#10;c3RFdnQ6d2hlbj4NCgkJCQkJPC9yZGY6bGk+DQoJCQkJCTxyZGY6bGkgcmRmOnBhcnNlVHlwZT0i&#10;UmVzb3VyY2UiPg0KCQkJCQkJPHN0RXZ0OmFjdGlvbj5zYXZlZDwvc3RFdnQ6YWN0aW9uPg0KCQkJ&#10;CQkJPHN0RXZ0Omluc3RhbmNlSUQ+eG1wLmlpZDphYzJjMWMyYy0zMGNjLTQwNWYtYTMyMC0yYzk4&#10;OTc2ZTFmODI8L3N0RXZ0Omluc3RhbmNlSUQ+DQoJCQkJCQk8c3RFdnQ6d2hlbj4yMDE2LTAxLTA3&#10;VDEyOjU4OjU5KzAxOjAwPC9zdEV2dDp3aGVuPg0KCQkJCQkJPHN0RXZ0OnNvZnR3YXJlQWdlbnQ+&#10;QWRvYmUgSWxsdXN0cmF0b3IgQ0MgMjAxNCAoTWFjaW50b3NoKTwvc3RFdnQ6c29mdHdhcmVBZ2Vu&#10;dD4NCgkJCQkJCTxzdEV2dDpjaGFuZ2VkPi88L3N0RXZ0OmNoYW5nZWQ+DQoJCQkJCTwvcmRmOmxp&#10;Pg0KCQkJCQk8cmRmOmxpIHJkZjpwYXJzZVR5cGU9IlJlc291cmNlIj4NCgkJCQkJCTxzdEV2dDph&#10;Y3Rpb24+c2F2ZWQ8L3N0RXZ0OmFjdGlvbj4NCgkJCQkJCTxzdEV2dDppbnN0YW5jZUlEPnhtcC5p&#10;aWQ6MzcxYWU5OTMtNDNkNS00YjI4LWIwM2ItOGUyMTI0NzQ1OTdhPC9zdEV2dDppbnN0YW5jZUlE&#10;Pg0KCQkJCQkJPHN0RXZ0OndoZW4+MjAxNi0wMS0wN1QxMzowMjoyNiswMTowMDwvc3RFdnQ6d2hl&#10;bj4NCgkJCQkJCTxzdEV2dDpzb2Z0d2FyZUFnZW50PkFkb2JlIElsbHVzdHJhdG9yIENDIDIwMTQg&#10;KE1hY2ludG9zaCk8L3N0RXZ0OnNvZnR3YXJlQWdlbnQ+DQoJCQkJCQk8c3RFdnQ6Y2hhbmdlZD4v&#10;PC9zdEV2dDpjaGFuZ2VkPg0KCQkJCQk8L3JkZjpsaT4NCgkJCQk8L3JkZjpTZXE+DQoJCQk8L3ht&#10;cE1NOkhpc3Rvcnk+DQoJCQk8ZGM6Zm9ybWF0PmltYWdlL2pwZWc8L2RjOmZvcm1hdD4NCgkJCTxw&#10;ZGY6UHJvZHVjZXI+QWRvYmUgUERGIExpYnJhcnkgMTEuMDwvcGRmOlByb2R1Y2VyPg0KCQkJPHBk&#10;ZjpUcmFwcGVkPkZhbHNlPC9wZGY6VHJhcHBlZD4NCgkJCTxFeHRlbnNpc0ZvbnRTZW5zZTpzbHVn&#10;Pg0KCQkJCTxyZGY6QmFnPg0KCQkJCQk8cmRmOmxpIHJkZjpwYXJzZVR5cGU9IlJlc291cmNlIj4N&#10;CgkJCQkJCTxFeHRlbnNpc0ZvbnRTZW5zZTpGYW1pbHk+QXZlbmlyIExUIFN0ZDwvRXh0ZW5zaXNG&#10;b250U2Vuc2U6RmFtaWx5Pg0KCQkJCQkJPEV4dGVuc2lzRm9udFNlbnNlOlZlcnNpb24+MS4wMjk8&#10;L0V4dGVuc2lzRm9udFNlbnNlOlZlcnNpb24+DQoJCQkJCQk8RXh0ZW5zaXNGb250U2Vuc2U6T3V0&#10;bGluZUZpbGVTaXplPjA8L0V4dGVuc2lzRm9udFNlbnNlOk91dGxpbmVGaWxlU2l6ZT4NCgkJCQkJ&#10;CTxFeHRlbnNpc0ZvbnRTZW5zZTpLZXJuaW5nQ2hlY2tzdW0+MDwvRXh0ZW5zaXNGb250U2Vuc2U6&#10;S2VybmluZ0NoZWNrc3VtPg0KCQkJCQkJPEV4dGVuc2lzRm9udFNlbnNlOkZvdW5kcnk+QWRvYmUg&#10;U3lzdGVtczwvRXh0ZW5zaXNGb250U2Vuc2U6Rm91bmRyeT4NCgkJCQkJCTxFeHRlbnNpc0ZvbnRT&#10;ZW5zZTpGb250S2luZD5PcGVuVHlwZSAtIFBTPC9FeHRlbnNpc0ZvbnRTZW5zZTpGb250S2luZD4N&#10;CgkJCQkJCTxFeHRlbnNpc0ZvbnRTZW5zZTpDaGVja3N1bT4xNzI2OTY3Mzc0PC9FeHRlbnNpc0Zv&#10;bnRTZW5zZTpDaGVja3N1bT4NCgkJCQkJCTxFeHRlbnNpc0ZvbnRTZW5zZTpQb3N0U2NyaXB0TmFt&#10;ZT5BdmVuaXJMVFN0ZC1MaWdodDwvRXh0ZW5zaXNGb250U2Vuc2U6UG9zdFNjcmlwdE5hbWU+DQoJ&#10;CQkJCQk8RXh0ZW5zaXNGb250U2Vuc2U6Rm9udFNlbnNlXzEuMl9DaGVja3N1bT4xNzI2OTY3Mzc0&#10;PC9FeHRlbnNpc0ZvbnRTZW5zZTpGb250U2Vuc2VfMS4yX0NoZWNrc3VtPg0KCQkJCQk8L3JkZjps&#10;aT4NCgkJCQkJPHJkZjpsaSByZGY6cGFyc2VUeXBlPSJSZXNvdXJjZSI+DQoJCQkJCQk8RXh0ZW5z&#10;aXNGb250U2Vuc2U6RmFtaWx5PkF2ZW5pciBMVCBTdGQ8L0V4dGVuc2lzRm9udFNlbnNlOkZhbWls&#10;eT4NCgkJCQkJCTxFeHRlbnNpc0ZvbnRTZW5zZTpWZXJzaW9uPjEuMDI5PC9FeHRlbnNpc0ZvbnRT&#10;ZW5zZTpWZXJzaW9uPg0KCQkJCQkJPEV4dGVuc2lzRm9udFNlbnNlOk91dGxpbmVGaWxlU2l6ZT4w&#10;PC9FeHRlbnNpc0ZvbnRTZW5zZTpPdXRsaW5lRmlsZVNpemU+DQoJCQkJCQk8RXh0ZW5zaXNGb250&#10;U2Vuc2U6S2VybmluZ0NoZWNrc3VtPjA8L0V4dGVuc2lzRm9udFNlbnNlOktlcm5pbmdDaGVja3N1&#10;bT4NCgkJCQkJCTxFeHRlbnNpc0ZvbnRTZW5zZTpGb3VuZHJ5PkFkb2JlIFN5c3RlbXM8L0V4dGVu&#10;c2lzRm9udFNlbnNlOkZvdW5kcnk+DQoJCQkJCQk8RXh0ZW5zaXNGb250U2Vuc2U6Rm9udEtpbmQ+&#10;T3BlblR5cGUgLSBQUzwvRXh0ZW5zaXNGb250U2Vuc2U6Rm9udEtpbmQ+DQoJCQkJCQk8RXh0ZW5z&#10;aXNGb250U2Vuc2U6Q2hlY2tzdW0+MzEwODA1Mjg2MjwvRXh0ZW5zaXNGb250U2Vuc2U6Q2hlY2tz&#10;dW0+DQoJCQkJCQk8RXh0ZW5zaXNGb250U2Vuc2U6UG9zdFNjcmlwdE5hbWU+QXZlbmlyTFRTdGQt&#10;SGVhdnk8L0V4dGVuc2lzRm9udFNlbnNlOlBvc3RTY3JpcHROYW1lPg0KCQkJCQkJPEV4dGVuc2lz&#10;Rm9udFNlbnNlOkZvbnRTZW5zZV8xLjJfQ2hlY2tzdW0+MzEwODA1Mjg2MjwvRXh0ZW5zaXNGb250&#10;U2Vuc2U6Rm9udFNlbnNlXzEuMl9DaGVja3N1bT4NCgkJCQkJPC9yZGY6bGk+DQoJCQkJCTxyZGY6&#10;bGkgcmRmOnBhcnNlVHlwZT0iUmVzb3VyY2UiPg0KCQkJCQkJPEV4dGVuc2lzRm9udFNlbnNlOkZh&#10;bWlseT5UcmFqYW48L0V4dGVuc2lzRm9udFNlbnNlOkZhbWlseT4NCgkJCQkJCTxFeHRlbnNpc0Zv&#10;bnRTZW5zZTpWZXJzaW9uPjAwMS4wMDA8L0V4dGVuc2lzRm9udFNlbnNlOlZlcnNpb24+DQoJCQkJ&#10;CQk8RXh0ZW5zaXNGb250U2Vuc2U6T3V0bGluZUZpbGVTaXplPjQ0OTM0PC9FeHRlbnNpc0ZvbnRT&#10;ZW5zZTpPdXRsaW5lRmlsZVNpemU+DQoJCQkJCQk8RXh0ZW5zaXNGb250U2Vuc2U6S2VybmluZ0No&#10;ZWNrc3VtPjI4ODQ3NTwvRXh0ZW5zaXNGb250U2Vuc2U6S2VybmluZ0NoZWNrc3VtPg0KCQkJCQkJ&#10;PEV4dGVuc2lzRm9udFNlbnNlOkZvdW5kcnk+QWRvYmUgU3lzdGVtczwvRXh0ZW5zaXNGb250U2Vu&#10;c2U6Rm91bmRyeT4NCgkJCQkJCTxFeHRlbnNpc0ZvbnRTZW5zZTpGb250S2luZD5Qb3N0U2NyaXB0&#10;PC9FeHRlbnNpc0ZvbnRTZW5zZTpGb250S2luZD4NCgkJCQkJCTxFeHRlbnNpc0ZvbnRTZW5zZTpD&#10;aGVja3N1bT45NDIzMjAzMTg8L0V4dGVuc2lzRm9udFNlbnNlOkNoZWNrc3VtPg0KCQkJCQkJPEV4&#10;dGVuc2lzRm9udFNlbnNlOlBvc3RTY3JpcHROYW1lPlRyYWphbi1Cb2xkPC9FeHRlbnNpc0ZvbnRT&#10;ZW5zZTpQb3N0U2NyaXB0TmFtZT4NCgkJCQkJCTxFeHRlbnNpc0ZvbnRTZW5zZTpGb250U2Vuc2Vf&#10;MS4yX0NoZWNrc3VtPjk0MjMyMDMxODwvRXh0ZW5zaXNGb250U2Vuc2U6Rm9udFNlbnNlXzEuMl9D&#10;aGVja3N1bT4NCgkJCQkJPC9yZGY6bGk+DQoJCQkJPC9yZGY6QmFnPg0KCQkJPC9FeHRlbnNpc0Zv&#10;bnRTZW5zZTpzbHVnPg0KCQk8L3JkZjpEZXNjcmlwdGlvbj4NCgk8L3JkZjpSREY+DQo8L3g6eG1w&#10;bWV0YT4N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Dw/eHBhY2tldCBlbmQ9&#10;J3cnPz7/2wBDAAIBAQIBAQICAgICAgICAwUDAwMDAwYEBAMFBwYHBwcGBwcICQsJCAgKCAcHCg0K&#10;CgsMDAwMBwkODw0MDgsMDAz/2wBDAQICAgMDAwYDAwYMCAcIDAwMDAwMDAwMDAwMDAwMDAwMDAwM&#10;DAwMDAwMDAwMDAwMDAwMDAwMDAwMDAwMDAwMDAz/wAARCABCAL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zAKKKKACiiigAooooAK&#10;KKKACiiigAooooAKKKKACiiigAooooAKKKKACiiigBu/5qUNmvhj/gv/AOOPEvgv9jrwfH4W8aeL&#10;PAd5r3xG0LRrvVfDerS6XqEVrcSSJKqzRkEZBB5yuQCQRXhP7dH7H8n7B37KXjX4seC/24f2lW8V&#10;eC9Pe+0u08WfEa21zTNSuR9y1a0kgCyNK2EVeeSPlNAH6uBst0/GnV8heJf+Cp2m/s+fsrfAnV/H&#10;nhvxZ4k+L3xj8PaddWPgXwppX2nWL+/eyhnvAkDuoihhaQl2kYbF7MQRUvw4/wCCxvw/8ZfB74te&#10;JNa8I/EjwT4h+COlNrPizwbr+kx2mvW1t5byJJDG0vlSrIqHawkAyVyQGBL5WB9cUV8H6P8A8HAX&#10;wzvofD/iO++G/wAbNB+EfiS4t7K1+JOp+GRB4bSeYhR5kvml1iWQtEZQhTehCll+evpzwh+134b8&#10;afta+Lfg1aWWtL4o8G6FY+Ib26kii+wS2927pEsbiQyFwY23Bo1XGMMaQHqRkwadX5w/8FWv+CjV&#10;r4g/YP8AjVqXgPV/HHgfVvgz8SdI8I63qkMxsJpHS/sZLg28ltK0jwPDNtIYKzAspQg4b1b4S/8A&#10;BaTwX4/+OfhLwZ4j+G3xi+GNp8SJvs/grxD4v8PDT9J8Tykbo4opBIzRySqVaNJFUsGAO1mVS+Vg&#10;fYxkw2NtAky2Ntflp8AP+CrmsfAv9pL9qjwrf+C/jz8ctS8N/Ey/uoLDwzYPrEPhXRkt4VjQNNKq&#10;RI0qT+XBFyTHIdqjBb0f9pv9vDT/ANo/Sf2MfHnwj8Za/a+EfiJ8W7PT9RitbmawkuoBb3az2N7C&#10;rDcFlTDRvuQlARuUqxLMD9BA+T/9enV8QfB79uX4X/s/v+1h428TfED4oT6D8OfG72uup4tuI7mz&#10;0m5KKqWeixRyO32d2ZVSMqjF26DrXR/s6/8ABYTwv8bPjv4Z+HviT4Y/GD4Q614+tprzwhL440OP&#10;T7bxLHFH5rpC6yviZY8OYmwQGAzkgFAfXlFfC/iL/gvH4J03R9c8XaX8Jfjd4m+D/hrUJdP1H4i6&#10;XoMMmhjypDFLcRBpxPLbI/DSrHgYbg4G77Y8MeKbDxp4a0/WNKuor7S9WtoryzuYz8lxDIodHX2Z&#10;SCPrQBe35HAoL4r8vdL/AG0/iB8Hf2nf+CkGpR3fxI8aQfDm38M/8IrounP/AGovhySfTL0vcW9r&#10;cSCGKFZFjnn2gZWIkq5AU91+yN/wWSj0b/gl58Mfif8AFzQfiVqnjjxVfweFdPsrbw7ANT8farJD&#10;5qS6bb27LG0EmWVXYRDfE67Qdu52YH6FU3fzXzX+yr/wU10H9o349ap8Kdc8BfET4T/EzTdI/wCE&#10;gj0Hxdp8UD6lp3mLEbm2mhkkilUSOFI3BshuDsYj4h/4JlftRX3jL/gnV+x/rPxM+JnxsvvFHi74&#10;r3WlW17p+ttdNr04uL4R2mrSXE3mS2AjTBQFyCkfynGaQH66UV8e/F//AILEaF4E+Kfjnw34R+EP&#10;xp+LFv8AC2b7N4v1jwnokM1ho8wQSPAjTTRtcTImWZIlO35eecjR+Mn/AAWb+DXwW+Afwl+Jl3/w&#10;lus+EfjNObXQLjSNJNzOsvlM4jlgLLLvLqYQsauTIQMYywAPrGivlf8AZM/4Kt+Hf2mf2h7z4T61&#10;8Ofil8I/iFHpB8QWOk+NtIjsX1fTw4jaaBkkcFlY/MhwcBiN219vneq/8F7vAsHhjVPHGl/Cf43e&#10;Ivgzot++n3fxH0zQYJtD/dy+VLcxDzxPLao/ytMseMq4AJAy7MD7soqnoWv2vibRLPUtPmW5sdQg&#10;S5tpV4WaN1DKwzzggg80UgPgf/g468N2PjX9i3wDo+qW63mm6t8VvDdleW7EhZopJZUdSQQRlSRk&#10;YPNcP/wU8/4Iffs2/C79gP4reMfAXwxs/CPjLwP4du/Emj6tpF9eJdWc9nG1wrDMpBXEZzkHA5GC&#10;oI/ToJigpmgD8T/2h/iJc+OPjz+yP+0d4u+LPjz4Y/Dvx38Grfw9f+OfDlvDcDQdeLfaJ47uV4JU&#10;jWdpPKLCNfntzztD4pa/oXgv4o+Cv2xviR4L+J3xe+N9vovwR1DwleeO9fNomh3ryFboWdsYbaFp&#10;podjEyZZVWUjncpH7b6hpdvq1m9vdww3VvJjfFKgdHxyMg8Hnn8K8y/a7/Zuj/aT/ZE+IXwt028t&#10;PDa+NvD97okV2tr5kNiZ42QyeWpXdgsWxkZ555p3YH5V/F7/AIKK/CX9pn/ghP4O/Z++HPma58ZP&#10;Gnhfw/4J0rwBDazG/tryP7LulYuuPIVIWnWdmKuNhJ5OPb7P9ozwP/wTl/4LBeLD8ZPFFv4Q0vxJ&#10;8IfD9hpGt6jFKtjq81jLJHcrHKFPzgsDtPzY/DP3h+yl+z7b/s2fs6/DnwXJJY6pqfgfwppnhqbV&#10;o7RYXv8A7HaRW5kxyyq3lAhSxxkDJxmu+1Xw9Y66ka31na3ixNvQTxCQIfUbs4pAfg78WfibD8af&#10;+CZn7afi6z8N6xNp/ib9oTTNTsdHvLF0vNRtZrnSngDW8i7g08JjYIV6Sgc9/qH9t79t/wCGf/BU&#10;nxv+zL8MPgjqieNPFK/E3RfG2rJFYzo/g7TNO8yS5lu8oBBMu/y/LYg5LL1K5/Uvb6Gqtj4esdMu&#10;7i4trO0t5rtt08kcKq8xznLEDJPJ6+tAH5X/ALGP/BSP4NfsPftXftlab8VvEQ8F3F/8UtR1fT7+&#10;9sZmg1qOG3gSS2t5URvMnhJjYw/eC3UZUEMceXfBXwLrfhz4I/si+IdZ0K88Mx/Ez9qO78a6XpN3&#10;D5M9lp96t41sGTJ27o1Dgf3HX1r9odU8O2OuCMX1na3gibennwrJsb1GRxVrZTTsB+GXxs8Ca/4m&#10;8M/tgeIdE0XUvEln8Nf2mtJ8Za/pFhD51xqGlWa5uUWPBLbQ6yEDBCxE5wDX23qP/BWH4R/te/tA&#10;/Dfwx8F/Bej/ALQXiG2sr3xO+sm2MMfw+SO0cxTmSa3Zo7qeQC3EaNHIC/zMuQD95bPeqeleG9P0&#10;ESfYbGzs/ObdJ5EKx7z77QM9/wA6VwP5+fiP+1Hpf7RP/BLvxleeM/2kPiZefFTVNJ1Tzfgr4K0O&#10;30fTtDmSeffBd2kFo0osYFDSzSSzKGRfmZmO1v2m/wCCb/xS8P8Axk/YH+D/AIg8Mapb6xo8/hSw&#10;tUuoQQvm28K286EEAq0c0UiMCBhkIr2CDw3p9tqE13HY2cd1cgrNMsKiSUHHDNjJ6Dr6VPY6bDpl&#10;rHBbxR28EQ2pHGgVUHoAOlO4H5e/AnSrrXv23f8AgqlYWUM1zd3miaBBBDGMvLI2g6koUD1JIA9c&#10;18/eA/2/k0H/AIJg/sXaL4U8fWvw88GnWJ/CHj/4ijQo7668B31rBHKlkguI2WGS4Wf/AF4UhVXd&#10;kqTn9yAmKpv4Z0+XTpbNrGze1nfzJYWhUxytnJZlxgnIByecjNPmA/HH9i344/Dyx/4LveDb3SPj&#10;P8Svi9o/if4d3/h3TvGPjFvMtNZ1QXsUr2GmPHbQxGKNFJbaCvmM43FuK88/4J9tn/gnF/wTx5+b&#10;/hf8/U9P3upiv3Tj8P2UP2Xy7S1j+wgrbFYVH2cEYITj5cjjjFWtvNHMB+KF/wDteW/xV8VfHzT/&#10;AIvftDfEr4PeKrDxpq2i6N8Hvh3osGm6trEZCLaMrLaS3N5PdkoDKGXcCW3IjArnfsZ+OPC/xi/Z&#10;O/4Jrafp95bas/g/4nXumatAFZW07Ube3ubpY3BAw6rJBKOxDqehIr9tj4esW1UX7Wdq18q7BcmJ&#10;fOA9N+M49s1LZ6Zb6fGyW8MMCSOZGWNAoZjyScdyec9aOYD4W/at1e80D/gtl8H7/TbN9R1Kx+Ev&#10;iu4tbRQSbmVJbdkjGOcs2BxzzX5o/GL9pfTf2g/+CWniebxR+0t8UPEHxY1jS79rj4N+DdCg0jTN&#10;BkjnkaaC8s4LXzFs7ZEeSWSSVAwTLE52t/Q55f8An0qpD4csbe6uJ47O1Sa7G2eRYVDzD0Y4yfxo&#10;5gPOf2JvifoPxk/ZE+GviTwzqUWraHqfh2yNtdRKyrJsiWNxhgGBV0ZSCAQVNFemWenQ6baR29vD&#10;Db28Q2pFGgVEHsBwKKkCeiiigApu2nUUAN206iigAooooAKKKKACiiigAooooAKKKKACiiigAooo&#10;oAKKKKACiiigAooooAKKKKACiiigAooooAKKKKACiiigAooooAKKKKACiiigAooooAKKKKACiiig&#10;D//ZUEsDBBQABgAIAAAAIQD290xm4QAAAAsBAAAPAAAAZHJzL2Rvd25yZXYueG1sTI/BSsNAEIbv&#10;gu+wjODNblYbTWM2pRT1VARbQXrbJtMkNDsbstskfXunJ739w3z88022nGwrBux940iDmkUgkApX&#10;NlRp+N69PyQgfDBUmtYRarigh2V+e5OZtHQjfeGwDZXgEvKp0VCH0KVS+qJGa/zMdUi8O7remsBj&#10;X8myNyOX21Y+RtGztKYhvlCbDtc1Fqft2Wr4GM24elJvw+Z0XF/2u/jzZ6NQ6/u7afUKIuAU/mC4&#10;6rM65Ox0cGcqvWg1xMk8ZlRDol5AXAGlFpwOnOJ5AjLP5P8f8l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PHoxj7LAgAADQgAAA4AAAAAAAAAAAAA&#10;AAAAPAIAAGRycy9lMm9Eb2MueG1sUEsBAi0ACgAAAAAAAAAhAE9kx8NWWAAAVlgAABUAAAAAAAAA&#10;AAAAAAAAMwUAAGRycy9tZWRpYS9pbWFnZTEuanBlZ1BLAQItAAoAAAAAAAAAIQCGJs0KTk8AAE5P&#10;AAAVAAAAAAAAAAAAAAAAALxdAABkcnMvbWVkaWEvaW1hZ2UyLmpwZWdQSwECLQAUAAYACAAAACEA&#10;9vdMZuEAAAALAQAADwAAAAAAAAAAAAAAAAA9rQAAZHJzL2Rvd25yZXYueG1sUEsBAi0AFAAGAAgA&#10;AAAhABmUu8nDAAAApwEAABkAAAAAAAAAAAAAAAAAS64AAGRycy9fcmVscy9lMm9Eb2MueG1sLnJl&#10;bHNQSwUGAAAAAAcABwDAAQAARa8AAAAA&#10;">
              <v:shape id="Immagine 4" o:spid="_x0000_s1027" type="#_x0000_t75" alt="Descrizione: solo enti" style="position:absolute;left:5845;top:817;width:5352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Nd9wgAAANsAAAAPAAAAZHJzL2Rvd25yZXYueG1sRE9Li8Iw&#10;EL4L/ocwgjdN9SBuNYrILlR0WV+ox6EZ22IzKU3U+u83Cwve5uN7znTemFI8qHaFZQWDfgSCOLW6&#10;4EzB8fDVG4NwHlljaZkUvMjBfNZuTTHW9sk7eux9JkIIuxgV5N5XsZQuzcmg69uKOHBXWxv0AdaZ&#10;1DU+Q7gp5TCKRtJgwaEhx4qWOaW3/d0oaDamunxff7bnux2cxh/rJPlcXZTqdprFBISnxr/F/+5E&#10;h/kj+PslHCBnvwAAAP//AwBQSwECLQAUAAYACAAAACEA2+H2y+4AAACFAQAAEwAAAAAAAAAAAAAA&#10;AAAAAAAAW0NvbnRlbnRfVHlwZXNdLnhtbFBLAQItABQABgAIAAAAIQBa9CxbvwAAABUBAAALAAAA&#10;AAAAAAAAAAAAAB8BAABfcmVscy8ucmVsc1BLAQItABQABgAIAAAAIQBI/Nd9wgAAANsAAAAPAAAA&#10;AAAAAAAAAAAAAAcCAABkcnMvZG93bnJldi54bWxQSwUGAAAAAAMAAwC3AAAA9gIAAAAA&#10;">
                <v:imagedata r:id="rId3" o:title=" solo enti"/>
              </v:shape>
              <v:shape id="Picture 12" o:spid="_x0000_s1028" type="#_x0000_t75" alt="LOGHI 2016-01dicituraMinistero" style="position:absolute;left:8098;top:1061;width:743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HHtwgAAANsAAAAPAAAAZHJzL2Rvd25yZXYueG1sRE9La8JA&#10;EL4X+h+WKXirG3vwEV2liFqPVQO9TrNjNiQ7G7KrSf31bkHwNh/fcxar3tbiSq0vHSsYDRMQxLnT&#10;JRcKstP2fQrCB2SNtWNS8EceVsvXlwWm2nV8oOsxFCKGsE9RgQmhSaX0uSGLfuga4sidXWsxRNgW&#10;UrfYxXBby48kGUuLJccGgw2tDeXV8WIVrL/25japut9sWlebWfE92vzstkoN3vrPOYhAfXiKH+69&#10;jvMn8P9LPEAu7wAAAP//AwBQSwECLQAUAAYACAAAACEA2+H2y+4AAACFAQAAEwAAAAAAAAAAAAAA&#10;AAAAAAAAW0NvbnRlbnRfVHlwZXNdLnhtbFBLAQItABQABgAIAAAAIQBa9CxbvwAAABUBAAALAAAA&#10;AAAAAAAAAAAAAB8BAABfcmVscy8ucmVsc1BLAQItABQABgAIAAAAIQDPXHHtwgAAANsAAAAPAAAA&#10;AAAAAAAAAAAAAAcCAABkcnMvZG93bnJldi54bWxQSwUGAAAAAAMAAwC3AAAA9gIAAAAA&#10;">
                <v:imagedata r:id="rId4" o:title="LOGHI 2016-01dicituraMinistero"/>
                <o:lock v:ext="edit" aspectratio="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259D0ED0" wp14:editId="24A0685E">
          <wp:simplePos x="0" y="0"/>
          <wp:positionH relativeFrom="column">
            <wp:posOffset>748030</wp:posOffset>
          </wp:positionH>
          <wp:positionV relativeFrom="paragraph">
            <wp:posOffset>569595</wp:posOffset>
          </wp:positionV>
          <wp:extent cx="1916430" cy="595630"/>
          <wp:effectExtent l="0" t="0" r="7620" b="0"/>
          <wp:wrapNone/>
          <wp:docPr id="777385595" name="Immagine 13" descr="Descrizione: Descrizione: POR 14-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Descrizione: Descrizione: POR 14-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4DFB56" wp14:editId="020E1EB8">
              <wp:simplePos x="0" y="0"/>
              <wp:positionH relativeFrom="column">
                <wp:posOffset>3711575</wp:posOffset>
              </wp:positionH>
              <wp:positionV relativeFrom="paragraph">
                <wp:posOffset>518795</wp:posOffset>
              </wp:positionV>
              <wp:extent cx="3398520" cy="464185"/>
              <wp:effectExtent l="0" t="0" r="0" b="0"/>
              <wp:wrapNone/>
              <wp:docPr id="11" name="Grup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98520" cy="464185"/>
                        <a:chOff x="5845" y="817"/>
                        <a:chExt cx="5352" cy="731"/>
                      </a:xfrm>
                    </wpg:grpSpPr>
                    <pic:pic xmlns:pic="http://schemas.openxmlformats.org/drawingml/2006/picture">
                      <pic:nvPicPr>
                        <pic:cNvPr id="12" name="Immagine 4" descr="Descrizione: solo en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5" y="817"/>
                          <a:ext cx="5352" cy="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8" descr="LOGHI 2016-01dicituraMinistero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98" y="1061"/>
                          <a:ext cx="743" cy="2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E7E459" id="Gruppo 12" o:spid="_x0000_s1026" style="position:absolute;margin-left:292.25pt;margin-top:40.85pt;width:267.6pt;height:36.55pt;z-index:251662336" coordorigin="5845,817" coordsize="5352,7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KFS/LAgAADAgAAA4AAABkcnMvZTJvRG9jLnhtbNRV2W7bMBB8L9B/&#10;IPSeSPIVR7AdFHXjBkgao8cH0BQlEREPLGnL6ddnSUnO1SJBUBTtg2WSK45mZ2fJ2dle1mTHwQqt&#10;5lF6nESEK6Zzocp59OP7+dE0ItZRldNaKz6PbrmNzhbv380ak/GBrnSdcyAIomzWmHlUOWeyOLas&#10;4pLaY224wmChQVKHUyjjHGiD6LKOB0kyiRsNuQHNuLW4umyD0SLgFwVn7rooLHeknkfIzYUnhOfG&#10;P+PFjGYlUFMJ1tGgb2AhqVD40QPUkjpKtiCeQUnBQFtduGOmZayLQjAecsBs0uRJNivQWxNyKbOm&#10;NAeZUNonOr0Zln3ZrcB8M2to2ePwUrMbi7rEjSmzh3E/L9uXyaa50jnWk26dDonvC5AeAlMi+6Dv&#10;7UFfvneE4eJweDodD7AMDGOjySidjtsCsAqr5LeNp6NxRDA6TU/60Kdu93g4HrRbT4apD8Y0a78a&#10;mHbMFjMjWIa/Ti0cPVPrZVfhLrcFHnUg8lUYksLN1hxhYQ11YiNq4W6DSVEgT0rt1oJ5of0EhV0D&#10;ETk2DWalqEQxL6SkpVCcjCKSc8vQp0v/J35id/GMWF1rbC8nfPY9SAtJfcqhckTpjxVVJf9gDdof&#10;8RG+XwLQTcVpbv2yl/AxSpg+ormphTkXde1L68edIMjsiQN/oWnr7qVmW4mk23YFXqM2WtlKGBsR&#10;yLjccBQBLvJAiGYW2FfkjeRw7IA7VvlhgSS6daz7IRAY35P06Vg084v+fG603qS/txlqDNatuJbE&#10;D5A08gzmp7tL6xkjs/4Vz1lpL10vs+fVKY40/0OfDnufrtvuIHi2dza9vF59viB4hE2OkjQXTGD3&#10;0CuhhHUc9Ovs+i97c+BT+FvenCanqCwegmky6ZqiN+fJCIvgT8/BZBj6tz8C7433R7wZTlS8coKl&#10;u+vR32kP5zh+eIkv7gAAAP//AwBQSwMECgAAAAAAAAAhAE9kx8NWWAAAVlgAABUAAABkcnMvbWVk&#10;aWEvaW1hZ2UxLmpwZWf/2P/gABBKRklGAAEBAQDcANwAAP/bAEMAAgEBAgEBAgICAgICAgIDBQMD&#10;AwMDBgQEAwUHBgcHBwYHBwgJCwkICAoIBwcKDQoKCwwMDAwHCQ4PDQwOCwwMDP/bAEMBAgICAwMD&#10;BgMDBgwIBwgMDAwMDAwMDAwMDAwMDAwMDAwMDAwMDAwMDAwMDAwMDAwMDAwMDAwMDAwMDAwMDAwM&#10;DP/AABEIAG8D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M0AFFFFABRRRQAUUUUAFFFFABRRRQAUUUUAFFFFABRRRQAUUUUAF&#10;FFFABRRRQAUUUUAFFFFABRRRQAUUUUAFFGaKACiiigAooyOmRmjNAXCijNFABRRRQAUUUUAFFFFA&#10;BRRRQAUUUUAFFFFABRRRQAUUUUAFFFFABRRRQAUUUUAFFFFABRRRQAUUUUAFFFFABRRRQAUUUUAF&#10;FFFABRRRQAUUUUAFFFFABRRRQAUUUUAFFFFABRRRQAUUUUAFFFFABRRRQAUUUUAFFFFABRRRQAUU&#10;UUANbI4GT7Um0k+4pQTk9zXw/wD8FY/+CvV5/wAE0vG3hDSLfwRb+LF8U2U920kuom0MHlSIm0AR&#10;tnO7OeOlduXZdXx1dYbDR5pvZXS2V+tlsceNx1HCUXXrytFbvfc+4cH1owfWvxp/4irtV/6I3p//&#10;AIUD/wDxmj/iKu1X/ojen/8AhQP/APGa+l/4h/nn/Pj/AMmj/meCuNMp/wCfn4P/ACP2WwfWjB9a&#10;/Gn/AIirtV6f8Kb0/P8A2MD/APxmj/iKu1Xr/wAKb0//AMKB/wD4zR/xD/PP+fH/AJNH/MP9dMp/&#10;5+fg/wDI/ZfP1oz9a/Gj/iKu1X/ojen/APhQN/8AGalf/g6d1xNPS7b4LWgtXkMSy/26+wuAGK58&#10;nGQGBx7iolwHncLc1G1/70f8yo8ZZVLap+D/AMj9ks/WjP1r8af+Iq3VP+iOaf8A+D9//jNIP+Dq&#10;/VCcD4OWH/g/f/4zV/8AEPs9/wCfH/k0f8xf655T/wA/fwf+R+y2D60YPrX40/8AEVdqv/RG9P8A&#10;/Cgf/wCM0f8AEVbqv/RG9P8A/Cgf/wCM0f8AEP8APP8Anx/5NH/MX+umU/8APz8H/kfsvRX40/8A&#10;EVbqn/RHNP8A/B+//wAZo/4irdUHP/CnNP4/6j7/APxmk+AM8Su6H/k0f8xrjLKW7e1/B/5H7LUE&#10;Z4NZXg7XW8UeFdL1MxCE6haRXJQHITegbbnvjOM1qg5JHpXx8ouLaZ9PGXMroKKKKRQUUUUAFFFF&#10;ABRRRQAUUUUAFFFFABRRRQAnLHuMUZ7DBoOe3euL+OXxy8Nfs5fDXUvFvizUYtL0bS03ySNyznOF&#10;RFHLOx4Cjkmk2krszqVIwi5Tdkix8YfjB4e+Avw41TxX4q1KDStE0eLzZ55MnvgIoHLOxIVVAJJI&#10;AyTXzl+1L/wV28Bfs7fs2+HPGyQ3Ooa74409L7w/4edlivJ1kXKySjny4xxlueuACeK/P/8A4Lp/&#10;t9y/Gr42wfDrQbuR/CvgucJcRxvtXUtTKZfd/swKSuD0bf7V41+zP8Cpv20vjDJ4o+JniS90LwpB&#10;GlnLeRWzytGkceYbG2QcRxiPaox0JXOWbB8Ktmc5VZUaCu1ovXq/RH59juLMVXxlTL8rhzSSsn59&#10;ZN7WWiPZPgf/AMFHf2rP2vv2m9IHhK9mvTb38V1LodhaJDpiQLIu+KeRlLLGy/Kzs+RuyADiv2kV&#10;NT1Dwp5ckkGn6vNaYdoiZo7ecpyVyFLqr+oGQO2a/Pj9nHUZv2X5pF+HQ0nSPDv2m4ii0y9MS/br&#10;bc4gnmYIZvPA8tiGbaMsAqggDo9L+K/jHS/HkPikeIdOn1r7fPdXEUl/MLKaN45I1g8neVVUVo8Y&#10;GcxAnkmuzBUZ0ov2s3KT+5eh9Pw9kmMwtGX1ys6k56u70Xkj44/ao/aB/bM/Y7+IF/f+KPFfiq30&#10;aTUZNPi1Y2tv9gvtu7y2jVo9gDKm75QCQ3PIOfov9jD/AIOCvDniqLw34d+K1qdF1J7Z4r/XowRb&#10;GdXIRniAzGrJglugY9ADkelan8dNQ8Y/EOyu/iI2ieIvA99e51DQ2toNRtNOiW3kWOWFDH5pfzRG&#10;WYluHfAA6fnF/wAFXvhN8OfB37Rlp4g+FllfWnhrWdzSrHEUsTcgtG4gYknYdpbGAq8FflbjzsTC&#10;vhL16UnJdm7nyOdYLNMiU8fhazqU1a8ZXbV3fd/d5H75eF/GGleONLS90jUbLU7OUBkmtZllRgQC&#10;DlSRyCD9DWuOOAQCa/nn/wCCZ/7eWv8A7G3xq0m0n1q4svBOqarbHX7YxrKktvjyfNxjgr5pYlOW&#10;8tRyABX9AXg3xlpnxA8M2GtaLfW2paXqcK3FtcwOHjlRgGVgR7EV6WX5hDFQbWjW6Po+GOJqOcUH&#10;UiuWUXZxv+K8ma9FFFeifUhRRRQAUUUUAFFFFABRRRQAUUUUAFFFFABRRRQAUUUUAFFFcV8SvH+s&#10;+HPEuh6PoelWep6hrEdzN/pV0beOKOER55CtkkyqAMetAHa0V57/AMJL8TP+hW8M/wDg4f8A+NUf&#10;8JL8TP8AoVvDP/g4f/41QB6FRXnv/CS/Ez/oVvDP/g4f/wCNUf8ACS/Ez/oVvDP/AIOH/wDjVAHo&#10;VFee/wDCS/Ez/oVvDP8A4OH/APjVZ2sfE7xxoF/p1rfaL4PtLnVpjb2cUuvMj3UgUtsjBi+Y7QTg&#10;c4FAHqdGa89/4SX4mf8AQreGf/Bw/wD8arAtPjB8QLv4lah4XXwloC3un6ba6pJIdYfyzHPNcRKo&#10;/dZ3A2759iv4AHsNFee/8JL8TP8AoVvDP/g4f/41R/wkvxM/6Fbwz/4OH/8AjVAHoVFee/8ACS/E&#10;z/oVvDP/AIOH/wDjVH/CS/Ez/oVvDP8A4OH/APjVAHoVFee/8JL8TP8AoVvDP/g4f/41R/wkvxM/&#10;6Fbwz/4OH/8AjVAHoVFee/8ACS/Ez/oVvDP/AIOH/wDjVH/CS/Ez/oVvDP8A4OH/APjVAHoVFee/&#10;8JL8TP8AoVvDP/g4f/41R/wkvxM/6Fbwz/4OH/8AjVAHoVFee/8ACS/Ez/oVvDP/AIOH/wDjVH/C&#10;S/Ez/oVvDP8A4OH/APjVAHoVFee/8JL8TP8AoVvDP/g4f/41R/wkvxM/6Fbwz/4OH/8AjVAHoVFe&#10;e/8ACS/Ez/oVvDP/AIOH/wDjVH/CS/Ez/oVvDP8A4OH/APjVAHoVFee/8JL8TP8AoVvDP/g4f/41&#10;R/wkvxM/6Fbwz/4OH/8AjVAHoVFee/8ACS/Ez/oVvDP/AIOH/wDjVH/CS/Ez/oVvDP8A4OH/APjV&#10;AHoVFee/8JL8TP8AoVvDP/g4f/41R/wkvxM/6Fbwz/4OH/8AjVAHoVFee/8ACS/Ez/oVvDP/AIOH&#10;/wDjVH/CS/Ez/oVvDP8A4OH/APjVAHoVFee/8JL8TP8AoVvDP/g4f/41R/wkvxM/6Fbwz/4OH/8A&#10;jVAHoVGa89/4SX4mf9Ct4Z/8HD//ABqrXwa+JWo+P7jxVY6vpdvpepeE9YXSZ0guDPHKWsbS8Vwx&#10;VT927UYI4KmgDuKKKKACiiigAooooAKKKKAEYEL1PFfij/wdUf8AJZvhH/2Br/8A9Hx1+19fih/w&#10;dUH/AIvP8I/bRr//ANHx19r4eP8A4XKXpL8mfJcbP/hJqeq/NH5Q4HoKMD0FLRX9MXPwhAwHXANe&#10;4/sNfsbah+1p8UtMtIbvTV0i0vIjrEJvEjvFtAwMjpGfmOVyMjPJFO/Yt/Ye8Q/ta+OdPitVSPw5&#10;57JqV5HMhktFVGPKZyMnaAcYy1V4X+Iv/BPDx/qaGG20XxVqdhJYR3HmLLPZRM6lnQDO1mCgAnsT&#10;xX4/xpxksxWM4W4WxtOOaxgnGMteW7au9elr+WmjufXZPlH1d0szzOjJ4Zys2tL2s7J+d7feZP7S&#10;v7Muq/sl/FM6P4gfSb/yrl2jtYbxJJZLcNlGkC5Me9MHnnn2r7C17QvgOn7A0VhFosLeKLOwHjVf&#10;Dn9rgXivKiRsTLt5XyQJNmM7VHANfDHxv+NusftA+N/+El8QC3fWp7aG3u7mJNhvHiUIsrDpvKBQ&#10;cf3c965I3EplaUySGRlKltx3EFcEZ9McfSvHzXwxzriTK8qeeY+dHFYZxnUdJuMako7xspfC9dd7&#10;M6sLxJg8uxOJWDoKVOqmo82rins9Vudz8DPgJrH7Svj86F4bfSLbUblw0Nrd3qQGXJPyx7iN5A7D&#10;nAr0z9vL9g7Uf2RPGt1IL3TZPD120f8AZYe8T7ZcqUTefKzuwsm8Z6YArxz4OfFG++CnxK0vxVpk&#10;FtcanojtPZ+eu6OOXYypIR32MwYD1UV6XqvjL4lf8FDNc0PSblLfxF4n0KKaKC5Z0hubmCSQP5bd&#10;A4RtxGOcMa9HiV8V5fxPQzRYqnTyelTftlJe9fe977LlWv8AeejMMuWWV8tnhvZSli5yXK1t6W7u&#10;7+5Hh5A7gUmB6Cve/wBtD9g7xJ+yX4muGuUSfw75dutrevKoNzI0SGQKucnbJvH0FeCL6ZzX6Lwt&#10;xVlfEWXU81yesqtGaupLbpp8j5/M8rxOAxEsLi4uM47oMD0FBAweBS0h6GvfqfCzhpv3kf11fCP/&#10;AJJX4Z/7BVr/AOikro+4rnPhH/ySzwz/ANgq1/8ARSVu3GoW9pcQRSzwxS3LFIUdwrSsASQoPU4B&#10;OB2Br+Oa/wDFl6s/pvD/AMOPoTUVFb30N48ywzRStbv5coRgxjfAO1sdDgg4PYiia/gt7qGCSaGO&#10;e43eVGzgPJtGTtHU4HXHSszYloozRmgAoorL03xzoms6m1lZ6xpV3epu3QQ3ccko29cqDnjv6UAa&#10;lFFGaACijI9RRnFABRRmigAooooAa2MjB61+Nn/Bw3+1VdeIfjlYfDi0uWGkeDNPF/fRA/LJfTrl&#10;dw77Ynj2/wDXR6/ZM4G4ntX4CftX6/H4w/4KYfFrVdTgF9aadq9/BOGQSBIbdHiztP3iqBSB6rnj&#10;FeLnU2qUaaduZpfLdnxXG0qlTD0sHCVvazUW+0d2/lY8T8U/Cq68Z/EvwtoguEn8Ta1Kr395cZfd&#10;c3cqs+4DnGPmOOSrZ/iwP06+F/gCTw9Fpug6Vpul6jrV9FDZ2em2ltIECQxhFUMdvyqoy8z4LEkk&#10;gYA+Mv8Agm38JpPiT8X9U8aXkl2LXwyPJtJCrTu91IMZLd9qZ591PSvvr4IftHw/s+fEzxHJdW0f&#10;ifULuKL5R5q39la7V2xKpUoqNIHctkbjtB+4KyymimpVWrKW3ov89y+CMClSq5iocvO7RXXlWib8&#10;3q2e2+D/ANg7T7XRX1HxnereXkMTSNZabm3skGCSrMcvIRx8wKd+DXxzpOo6vceC7fUryHTz4VvL&#10;D+yoJxDKs76jb2cV3IN+7nzIpnGezWsma+w/EH/BQzwV4m+GniCAxa9pGsvpV0ILW602bE03kuVj&#10;SQKVcnAxj1rk/il+y7q+g/8ABKiPQLO3nk8ZeGdHPiQxpzNLfEPcXcK+rOktxCB/tgdK9xwR9vGr&#10;JbnU/E39hAaPY3F74IuUuLhcyf2Xqh8yOUAH5IpRtKH035BPVgK+PP2l/hFpnxa8DahBqunRreeH&#10;VmF1pW2a0nDqFdoy2GKSfIpVsEEH0YEfb/jL/gon4C0B5IdLj13xDdxnAWz06UQ57gyMoUH6183f&#10;GL4yWf7RfxeE9vCnh6W40mSG+s4jMby+hJCxvKAoUFMsoZTk78fwjGNemnFoyrUfb0pUZrmUk1Z+&#10;Z+L4gBfzI0kaOyZUuMjDRIxADMem3cUIPU/z/Ub/AIN0v2pdRl8U+KPhRqt1Pd28lsdX00MxK2rx&#10;Mkc6AHoHEkT4HAKt3NfF37Y37LFt+zL8SdLC3d3feGvEyyCENCRMPLKhomB4JxKMHvkeld9/wSB0&#10;nxBoX/BUPwfpNldz2U0guI9TZFyJLaGGWR0PH3XZIxnjjHtXyGCpVMNi43VtbP5/ofgGS5djcqzi&#10;m5xatLlaX97bys9/kfv6OOPSigcAD0qta6zZ3z3KwXdtM1m/l3ASVWMDYztbB+U47GvuD9/LNFVL&#10;DxBYar5P2W+s7n7REZovKmV/MjBwXXB5XJAyOM1Ne38Gm2rz3M0VvBHjdJI4RFycDJPA5oAloooz&#10;QAUUZooAKKz/ABL4l0/wfoN5qmq3ttp2nWETTXNzcSCOKBF6szHgAeprQoAKKwdI+I+geILqygsd&#10;Z067n1EXBtUinVmnFvJ5U+0A8+XIdrY6Hg1vZoAKKKKACiiigAooooAK4Xxh/wAnA+B/+wbq387O&#10;u6rhfGH/ACcD4H/7Burfzs6ANj4p/E3Svg38OtZ8U65LPHpGhWz3d20MLTSLGo5KouST7CvILL/g&#10;pn8IH1D7JeeIrjSZY7Zbud7+ylt4rWJi2xpHYYUNtJB6EY9a96ubWO8tpIZo0lilUo6OoZXUjBBB&#10;6gg4wetfFn7T/wCybonwF12x8Vx2c03wvhulbVbeKMTTeFI3f968Sn/WabIDtntmyqBi6YxwAfVH&#10;w0+Pvgv4xWENz4Z8TaPrCXOfLW3uVaRsdfkPzfp0rsq+JtS/4JfLD40svEngnW7azkMjx6Zq6HN5&#10;Z2Jt2ls280cytbXYCqSSJbaYo2SqmvTf2Y/2vdX1nxFp3gT4s2+l+GPiNqenwanYwQMywapFIsgd&#10;E3dJYpYJkZe4VWGQ1AHvfiXxJYeD9AvdV1S8gsNN06Fri5uZ3CRwRqCWZieAABmvza/aR+NOo/Fv&#10;49/Db4kXem3Bs7XxVo9x4c06djBJpWgHUoIH1GRT924v7qSBY0OG8iF+mWr6c8H6Jff8FBLyHxRr&#10;7tafBy2vGk0HQ1OG8VeTIQt7dnvbMylo4ejLtZuCBXjP/BXXRbXRtJ1S4fT4XnuIIJ9K0/Tm/wBM&#10;u7qILENSnIPyQ2kblII+A1xMpAzgkA/QCvNtC/5O/wDFP/Yn6P8A+luqV6TXm2hf8nf+Kf8AsT9H&#10;/wDS3VKAPSaKK+a/2jf22PFnww/ai0z4V+CvhzP461y88LN4qlYajHZrDbrdG2YfP1O/bx/te1AH&#10;0pmjNfL6/wDBSvR739hnxx8Y7fw5qkF58PJ7rTtb8O3TrHd2d/bzJFLbs33cgupBHBBrp/gb+0P8&#10;UfGviJW8a/CpfA/hgWEl7Lq8mtwXKxBUDqCi8gEZye2KAPec0Zr5C8F/8FB/iV+0Hp9x4m+E/wAF&#10;7zxR8PkuJIrPWNQ1eHTpdYRGKNLbRPyyEggE4zivQv2k/wBrvWv2fn+EkX/CHtfXfxQ1628OyQSX&#10;qRtpV3PH5iqx6OAFlBI7oPWgD3vNFfOXxh/bQ8T2/wAftW+Gfwr8At4+8S+FtPg1LxDLPqCWFnpa&#10;zhmghMjfemdVLBR/DzXGfEb/AIKsweFP2K9R+LWm+CdTvr/wz4jXwp4i8OTTpDe6VqAnW3aHPRyJ&#10;ZIsY6rIDQB9gUV86+J/+Chvh+y/Yy8M/GXR9Pn1XS/Ed9penGy8wRzWk13exWkkcmejwyOwZfVDU&#10;P7SP7aXir4X/ALT2ifCvwR8O5vHGvar4al8UOf7Rjs0gt47lbZhl+pDOhx70AfSFFcX8DfGHinx3&#10;4Ch1Dxj4WPg7W5JpEfTftiXexAcK3mJwdw5x2p/x9+Melfs9fBTxV451tyml+FdMn1KcA4aQRoWC&#10;L/tMcKPUsKAOxzRmvn/9nP8AbrsP2hP2K9V+LkWh3ml3GgW2ptqeiXDj7RZXNj5vmW7+jEICM9nF&#10;O8V/tyWvhj/gnbH8fm0KeW1fwvbeJP7KEqiQLMkbeXu6ZG/r7UAe/Zor5T/bM/b58bfspeD18XW/&#10;wrm8Q+CRbWEkmqJq0ULJNdSJEsXlH5jh5EG7pzmt3xl+3Pq/wK+BR8UfEzwFfeHfEepa1FoWgeG7&#10;C8jv7zXrmVV8pIinALNvBz0CEmgD6Por5Pk/4KDeNPg74o8PD4zfCi88A+FvFd9Dptnr1tqcWoW9&#10;hcTNtijvAnMO5iFz0B61rfFX/gpJonwd/b88O/BLW9Gu7eDxHp1rcx+IPMH2W3ubmS5jt7eQdVMj&#10;W7KD0JZR3oA+ms0V47B+1vpsP7VHjf4c39k1jb+B/Clr4ru9VkkAiMMskyspHUbBCWJ968Vi/wCC&#10;pniG0+Gll8WdQ+FOrWXwNvp49niJr6M30VpJKI0vntPviBiwbPXaQcUAfZmaM14L8QP29PDHw1/b&#10;X8B/BvVI2iu/iJocmq6VqXmL5EkqyMqW+OuXVHKnuQB1NSfta/t0+Hf2TfiJ8KPCmoQNqGu/FbxP&#10;b6BZW0cgVraKSRY5Lps/wI0kYx3LcdKAPds0V4D/AMFDP27dL/YD+Dtj4ovdGvPEd9qeoCytNMtG&#10;AnlVYpJ55Rn+GOGJ2J7YHrXtfg/xVY+OPCWl65pky3Om61aRX1pKpyssMqB0YexVgfxoA06KKKAC&#10;vNvgZ/yVD4zf9jjb/wDqP6NXpNebfAz/AJKh8Zv+xxt//Uf0agD0miiigAooooAKKKKACiiigAr8&#10;UP8Ag6o/5LP8I/8AsDX/AP6Pjr9r6/FD/g6o/wCSz/CP/sDX/wD6Pjr7bw9/5HlL/t78mfJcbf8A&#10;Ipqeq/NH5RUh6Glp9tN9muI5AiSeWwfDjKtg8AjuD6V/Sk5csXJK5+FRjqevfsv/ALQfjD9lbw14&#10;l8WeFbFEn1UxaGNVlUvFZlszMir0LsIwQT0APrXIfH74y3P7QHxW1TxhfWsVnqWtCOS7jiJMZmWN&#10;Ud1z0DFd2OgLEdK+2vDn7TPwZH7FA8G3eg+D08cXukyeI/sItW/s1tQVG8pWOeJ2gx8vTccV+fF7&#10;dG/vppzFFEZ3L7Y12qmTkgDsM8AV+EeGOKoZ3n2Y55ispeExMJumqkrXq09EmtdY+7e+3bqfccSU&#10;p4PA4fB08UqtOSUnFbRk9X89SKiiiv3lM+FuFdT8D/ihJ8FvivofiuG0jvbnQLj7ZBC7lUaZVJjL&#10;Y5Kh9pI7gEd65apbG6NjeQziOKUwOG2SLuRsHIBHcZ4IrgzbA0cZgquExMFOE4uMovZprVfPY6MJ&#10;XnSqxqU3aSaafZ3umey/tN/tM+Nf2s/AugeIPFtlHM2g3lxpqatAhSOcybZhCy9NyAEgjnDc9K8U&#10;OOxHFfokn7S3wXP7FKeEG8P+DB44fST4nGm/Zm/swah5eNu7P+vMHOzON2BX55Xl19uu5pjHFEZn&#10;LlI12omTkgDsM8AV+Q+CedPEYTFZXSyuWAo4apKNOLtyyi3fmjZ7N3d9ux9XxjguSrSxM8Sq86kU&#10;5NbppLR+aXzI6Q9DS0h6Gv2up8LPjofEj+ur4R/8ks8M/wDYKtf/AEUlfP8A+3jrC+Gf2nf2VdRu&#10;rsWGlJ8QL63uZ3l8uEPJoGprEjsePmcADPU4719AfCL/AJJZ4Z99Ktf/AESlcx+01e/DL/hA7ew+&#10;K83hyPw/qN4iQR6y6rFLcKGddhPIkCqxyvIAPbNfxzWf72Xqz+nMP/Dj6I+NL74weONO+IniLTfh&#10;14ptNGb4lftNyeGJdVe2W+iSwHgxJpfJUnaWWexwDnAdCD3pnhf9r3x1p5+Geo641r4x8QeF734o&#10;abJcfZBFcaudE86O2KhTiN5FhQMFzkmvpyx+JH7PXws8P+E9Mg1jwFo+nWEh8QaBAJkUI7+dAbuL&#10;PJZt9wm/qdzDNbnh7xh8GR8YIfCmm3vhE+NNIuL67SxgKm4tprlTNeMMcB5FJeQZyeSRWdzY+O73&#10;9t/4nfDX4S3erx/EDSvHV74t+AviH4lo8FjEi+F9TsrS3mgxsJzbu9yyBXwcwfXFn4ufthfGn9lz&#10;wf8AFODVfE1n4y1e38L+D9esLtdNjto9Cl1jVLmwu9ozhoYUiWRTIRgg7uM19R/APQv2e/HX/CT6&#10;f8Oovh/qo8QWBh1q30topTc2cuUKOoOfIbcRgAJzXqWqfCPwzrjakL3QdMvBrGnx6Teia3V1urSM&#10;yGOBweqKZZCAem8+tNMDyr/gn942+InjP4W6+PiNtmvdO12a30m5aaB7m6sDFDJG04hJQSB5JE46&#10;qinvXxH+yD4k1b4N/wDBPP4y/E/S7H4fW/ivw1ofxB1TQtVjuGn8QveW2pao8QniY48tRFwB/Cid&#10;q/TH4Y/CDw18F/D76T4V0az0PTpJmnaC3BCs5ABY5JOcAD6AVzugfsifDHwvrF7qGneCPD9pd36X&#10;Edy8dqAJ1uAwnVh0IkDvuGOdx9aEwPkz9oH/AIKAeLbWf4zQeBvE+h3Uvg34eeEtXsJY1S5itNT1&#10;HUrqGYyFSQQ0SQ/L2/Gpfjn8aPip8NvG/j/wjN8WrPRLn4R/DiLxpFqd7pkCHxbeTz6gxjZC2Ft4&#10;Vs4oiqZb9+p64z9YeEP2Svhp4B0K+0vRvBHh3TtP1KCG2uoYLRVW5jhkaSJH7sEdiwznGa0Pif8A&#10;s7+CPjNqmn33irwto+v3elcW0t3bh3jGQdue6ZGdpypPakB8DfGX9un4s6lo3xa8ZaZ430zwUfhn&#10;8PvDPjWw8JXGnxyzate3thLcy2Ls7B9ryIIQFBO6QdwAev8Ah7+2X8Z/if8At1a1p9pZpY+DvCfj&#10;aLw3qulXD28UcWmtp0cpuvmbzmnM0yyLtG0xrt65r6Ub9g3wDq37Rnin4la5pNn4g1XxEmlrBBeW&#10;ytFphsI5EjMfruMgYhsgFFIruNU/Z68E638Trfxnd+GNJl8U2uwR6n5OJztBCkkfeKjgE5IHSmO5&#10;8m/sDftua58ev2v7jRk8V3fifwJ4o8G3HijRpL+0t7ScPDqMdsGiSNiyxNHKTtk+Y7A3c19zV534&#10;C/ZR+G/wr8TQ634b8F6BourW5uPLurO2EUqC4KmZQR/CxUHb0yOAK9EobEFFFFIDO8R69aeF9Bvt&#10;T1CdLWw06B7q5mc4SGNFLO59goJP0r8ev2kf2IvFPj79rrxdqfw5m07WtO+Nvnap4d1JJgYXtJ4W&#10;a+bP95MsoHU5X1r9Y/2gvCk/jr4EeNNEtUZ7nWNCvrKJVHJeW3dFH5sK/IP/AIJe/tcanpX/AAiW&#10;kai8UsHwx1Z7+GSViGttLvXFrfjHUrG8kcgHUB2PQV5WPqU/a06VRb3afmun3XPm8zxOFePoYPFx&#10;0qKfK77Sta3zTZuReMvD37BnwOt9Mv7K/trya6WzmXBt5Ybn7JEWd074Xy2J7mQe1faK/sO+ILHS&#10;NE8YfDzxbMdceyhngk1FsSFWjDbC68Soxb7kgwB0IzmvyG/4KM/tH6t+1F+1X481O6uLWWysb66s&#10;tNW1B8iSGHfbpIP7zOqQ5buFA7V+23/BP34ux3/7HHh+PxDqFvBq/gTSodO12SSTCwiCBSszE9mh&#10;CsT67h2NTgMXGpVnTgtI2SMOH8/jjcVXwlCKVKjaMbeln+Rt/AP9oPWPEPiuLwV8Q/CsnhTxx9nl&#10;ubfZtmsNZhiZBJNbyD+7vj3KQNpcdQRXtOAwIIBBr5J+A3xm0zxp8YfiJ8a/F2owaR4c0C1i8MaE&#10;LhyotIW23U4C9TLKv2NmAycgp/BXQQft5arZaLZeOtV8D6jYfCXVLs2UGrEltQt0JAS+ngH3baRj&#10;tGMsuAx4YY9e59Y0dB8cvj/4muPFuoeBvhd4WbX/ABTYmOPVNRuFWPTtA82NZE8xm+/KY3V1QcYI&#10;yea8g8b/ALFeueD/AIQ+NvHXivxVPN4nsdEvb9ms5CzTSxwvJEHlbkKGAHloNvpzknovin8XNP8A&#10;gj+1Z4X+J2kanbX/AID+JmjjS9algl3QeZaSZjuBjrKsU7ZHXy7aQdVArW/4KkfGh/Bn7MGr6Rod&#10;xZy6/r9lNd2yu+5DbWyee7sB95HKxxY6HzvQGs6kkouT6ETq+yg6j2Wv3HxX+2p8Erz45fDk6ZYW&#10;N5H4jggmn0pFBuXkkV4XwP7gLIil+gEnPWtf/gnR8R/h98J/2n/C+o+ItV0pPFeuWLeDtHs7SJpb&#10;24knuIpvtN0fuxjgRp1JUnPavlz9jb9uzxd8AfA3jPxrqF3P4gjZJvDsEV2GJAuzJLPIHAwhU28L&#10;AZ5JwOOnnHwHuNa+Lf8AwUF8GX/hQH7ZL4g086dBK/lqhV423Ow6DEak46CvnauPhzU6kFdyto97&#10;X0PhMx4swUqNLEUIr2tScNHvZNrRd7v8T+kPZnnPWvyMtfHfi34N/tTftA+G9EudWm/4ab8Xan4Q&#10;0OVGaRNG1i2vLe3lmU9IwNP1CSft/wAg81+uiZEag9QK8u8M/Eb4TS/GC68IaTqPhSXxpb6hcajP&#10;YwhHuorxo8zyZwdsuw/Ng7tvXivp0z71M/Oz9mn46eIfgR+yF4Nm0GeAX3hj9mvxTr9heXEfnTpd&#10;WmoxCElifmUcEqepAPau5+Nn7RHxT+HPwz+Lfhzxh4o0zxpOvw48J+OrWSTS1t4bC41DV7i0ntlV&#10;T88QFsjKWO7JNfdOu/CT4beB/DEcWo6H4d07SPsJ8MossKpD9lvJkU2YzxslmZBt7sRUWi+HPhr8&#10;b38RNZ2Og6+dPdfCOsYg3GI2UvmiykyBkRSSlgOgL5FF0B866v8AH/x1p/7cfjT4f+JfFF5pVj4r&#10;sdSi8ALpdvb3Nm4g05JZPOYN5kd3FIJ32uArLsAr568D/tX/ABl8O/sr/szeGfD3i/UfEeufEnwP&#10;e+JZ9cZbXz0ura2sBFp5aVgjYa4kkck+YwQ8dcfpJpfwB8FaL8Trvxpa+GdKh8VXqsk2prCDcOGA&#10;DfMehYAAkYJA5rJu/wBkL4Y33geHw3L4I0FtCtb19RgsxbhY7e4f78keOUJ77SBjjpRcD5ku/wBo&#10;74y6h8RvE+pz6nZWFt8Nvg5o3j3UfC9hapdHWdYni1Yy2izg8Qs9mqgpknCkVq/sZ/tH+N9V/aB+&#10;HvhvXPHenfEbTviX8NZvG129raRQjw9dxzWKiNTGT+4lF5Iqh/mzb/XH1h4d+Gfh/wAJXDz6ZpFh&#10;ZSvYW+ls8cQUta2+/wAmE+qJ5kmB23t61x1h8P8A4Vfsf6Nq/ieDTfDHgWxuTHHfahtW2j+eQLHG&#10;WP3VMjgBRgbm4FID4X/4K5/G/wAR/ED4Z/taeFpfHdh4P0D4a+ErG1tNDkt4nl8TNfWbTySFnIbG&#10;WEKbAcNE5r0W3/a3+M3jf/god4k8OaLBHD4Q8E+OLHw1e6dO9tDDJpc1jBLJdkuwmaZpLjdHsBUr&#10;Ft65r6Sk+E/wW/a/uX8Xvong/wAdSJG+kPqJhS5+QDLQs3Q4EmcHON/GM11mu/s+eCvE/wASLPxh&#10;qHhnSrnxRYGMw6k0OJ1KHKZYfeK9t2cdqdx3PzU+EXxN1D4J+H/hx4y0jT21bVfCXhL44azZ2QBJ&#10;upbfxGkqRcc/MyAcetfTv7Hfx98aXf7SnhnwbrnjzT/iRpnjP4bf8JvNeW1rFD/Yl2tzaxeSPLJH&#10;kzLcsUDfMPs7decfTWi/BjwpoEthLZeH9KtpNMS8jtSkCgwLeSiW6VfQSyAM4/iPWqfws/Z98E/B&#10;K4v5vCfhjSNAm1LH2l7OARtKqk7Vz1Cgk4UYAz0obEdrRmjIHUis4eJrBvEraOt7bnVUtheNa7x5&#10;ohLlBJj+6WBXPqKQGjRRmjI9RQAUUUUAFcL4w/5OB8D/APYN1b+dnXdVwvjD/k4HwP8A9g3Vv52d&#10;AHdVneJ7jTYPD982sPZx6UYXW7N2yrB5ZBDB93y7SDg54Oa0a+V/+Cjv7Ovj/wCO0GkHw5Yaf4n8&#10;PWdlcxX3h+61CWyS5uHlh8ucMn32SNZcBuAe3NADvhRe+LvgLp9xoPw5ufC3xU8AwCSfQbKPW44t&#10;V0qAEFrQMSVlijJ2oTyFKqegNVP2r/FvhH4sfsm+HPjFaIunTT6r4Xvba+u8RTWEa61bh42P8BVZ&#10;7lHx2ZhU3wa+EPws8b3GleG7jwXrfw+8caLpwks2n/0HUrmBRHFJPFLGdsnzKm/vnaSOc16fe/sl&#10;eGbP4CaR4Ii0/wDt7SvCg+0aXY6vO0tvcXERMkH2jH+sVZMNz3APOKAMv/gn6JfCP7AnwtTV4nsD&#10;pXhWzSTzkKMsUcICOy9VJjVWI6jNeV3Os6f+2j+2joqeF4tM1r4ceFSL/wASarDBJi/v7Vj9ksWl&#10;YYZYrg+cY043RAtzgVj+If2h/iB+2F4ptvh1oGn6j8FPEWi6gsWtnUNViW4ezyvmi2gC/wCkK6ZC&#10;SKcKTkjtX1r8I/hLoPwQ8BWPhnw1Ypp+k6fuKIDuZ3dy8kjt1Z3dmZmPJLGgDp6820L/AJO/8U/9&#10;ifo//pbqlek15toX/J3/AIp/7E/R/wD0t1SgD0mvkbxEZh/wW20426xtcL8Ebnyw5IQt/bSYBx2J&#10;r65rA1m78NaB4mj1HUJtDsdZNv5CXNw8Udz5BfdsDNhthYE4zjPvQB8IftHftAad+0Z/wRm+PGsr&#10;4d07wf4psZb/AEzxXpVsoBs9UhvI0lZ2ABcuojfeeSGFd/8ABG88JeO/2ffHfw48NfHeb4meLPG/&#10;hm6tLCC+v4pJ9PY2UseIwgBCguCT/sivp+5svA40G/8APj8K/wBl+IpWkvN/kC31KT+Ivn5ZG4GS&#10;cnj2pvhH4VeBPB8qa3ofh7wppbxRsVv7KyghKoR837xAMLjOecYoA+HfgT+3B4V+G3/BJSTwt/wl&#10;Nr8PPir8MPBcujzaTdMtvf2up2MDKuI3HziaSINkZBEhrQ/aU+Ksvir4KfsH+IfFGqW41nXvGXhn&#10;V7+Wd1iMsj6Y7zykHGAJJRnsC4HevsXXfhX8MviPqsWsajoPgvW72ebyUvJra3uHlkHOzeQdzAds&#10;k1q+IfB/g7WoYIdW0zw3dx+GlVoUuoIXGlqQNpAYfuhhFxjHCj0oA+WfjRY+L/2P/wBsfxt8QfBk&#10;ngjXrP4s6bp7arouua7FpNzZ3NjG8EVxEznDxNGcMOoZTXjX7SPwRvfhJ/wS38X6zrOs6PrfiP4n&#10;fFPS/GOrzaTKJbCC4udZsU8iFx95I0hRc9yGr9D/ABf8OvCnjNk1HXdD0DVGt4cLc31rFN5UY+bA&#10;dwcLyT1x3pdI8LeFdc8IQ6ZY6foF7oEEgMdrBDFJaI6vvBCqCgYPhvUHmgD8zf8AgpX4bvv2O/F2&#10;o+DLS2mb4bfG3xpoXiTRQi5i0bXIdXs3vrYdlSeIeeO25JAO9ei/t6y6LH/wVm8F/wBufE6/+E1m&#10;PhXeBdZtLiOB5nOqx4tyzgjDDLY6/ux6V97eMNH8P68dPttftdIvD9pEllFfpG5M6g4aNX/jA7ry&#10;OaoePfh74M8W6lZS+J9F8NalduRbWranawyyMSSwjQyAknOTtHvQBB8EPiB4e+JHw00288NeJrbx&#10;fp1mi2TapDMsv2qWJVDMzDjeTgnHdq+T/wDgsd4/1XxjN8Lvgn4b0G/8W6j4712PW9c0eydUmutF&#10;010nnjJbhRJII1yeDtYV9beDr/wX4Ss4tJ8P3HhjTYXl+SzsJIIlMjEA4RCMsTjtk4q5pr+HPE3i&#10;p9Qs20TUNb02M2r3EJilurWNmJMZYZZFLA/LxkigD8+P2bvFPihv2g/2o/hRqvgvU/Atz8YPDVz4&#10;48NaLfyo7NcS2xsb3YyHad8/lvgcgAmuX8b/ALVPgvxf/wAEKtL+GOnarFdfEm/8L2HgyPwuqn+1&#10;BqaPDC8LQ43DBRmJPG0V+lWr6l4TstaTWb+58Pw6hpzNYC9nlhWa2LDcYfMJypI5K5GeuKwtC8L/&#10;AAv1fx8NX0uz8DXXieQmQXVqlrJeMR8xYMvzZ7k9aAPnv/gsFpcuif8ABL/UrKfaJ7K88OwPjkbl&#10;1OyB/UVL/wAFSba58A/EH4BfFi5sbrUvCXwu8YSXPiKK3iMrWdtdWr24vSg5KwOQxx03Zr6P1/x3&#10;4F8V6e1lqes+E9Rs5GVmguby3liYq2VJViRkMAR7gVt3muaLqepPolxe6XcXlwhElhJLG8kiFckG&#10;MnJUrzyMYoA+If8AgqJ+074I/aw/ZWf4SfDTW9O8deN/iffadZaVa6W/2g2SC8hme8lI/wBVHGkb&#10;Hc2OSKqfGv8AZp039p7/AIKSfFPwFq9xJE1/8GNHFpqCcTWF7Fqly0F0h6h45VVuOvI719neFfhb&#10;4F+GPiFX0bQPC+g6tqe4IbW0ht7i5wMtt2gMwA5OOldFH4dsItek1VLG0XVJoVtpLsRKJ3iViwjL&#10;4yVBJIGcAmgD83P2BPE+s/tUfts/Grwz8Q7aWw8XWnwusvBHixFG3dcx3V5BJOh7rLE6TKRxiUVL&#10;P4L+JXjT9lnTf2V7zW/hXH4bhitvCk3i2HxDC93PpcMiKqJZ53C5aONY8Hjdk1+iUuh6B4R1LUvE&#10;ElrpGmXd2ii+1Fo44ZJUXAHmSnBIHAG44HFcx4V8E/C7xTftqWh6X4F1G6tZftBubKC1leKQNneW&#10;QEghuc9c0AfDH7aP7NFv+1D/AMFJb7wR4evlsvEvgX4KQah4bvUkBl0fVbfWVltXJHKkgIpz1SQn&#10;vXnXxk8D+OPilofwy/aH+LWjTeH/ABtqXxT8JaJpOjvkf2Fp1vcssxAPQ3F0ZJD/ALKx1+oulTeD&#10;n1PUfFNjL4ba8aMQX2rwPCZNgxhJJhzgYXhjjge1aXie00XUtPtxrcelz2i3EckH21Y2jEwYeUV3&#10;8b9x+UjnPSgD4A/ah+IeufHz/gpZqdjpHw41n4n+D/g34XuNAu7Wwnijjg1bV4cTMxc4JWz/AHeB&#10;ypc+terf8EU/idq2vfsfDwF4nguLHxd8G9XufB2pWlywM8McBD2xbHGPIdEBHB8s4r6p0TTtF0vW&#10;tUTTYNMt9QuJVudRW3VFnkkZfleULySQOC3JApPD2m6LBqOqXekwaWl1dXJXUZbREEksygDEpXku&#10;AR97kA0AbNFV9M1i01q3aayura7iRzGXhkWRQwOCuQeoPUdqsUAFebfAz/kqHxm/7HG3/wDUf0av&#10;Sa82+Bn/ACVD4zf9jjb/APqP6NQB6TRRRQAUUUUAFFFFABRRRQAV+KH/AAdUf8ln+Ef/AGBr/wD9&#10;Hx1+14IPSvxQ/wCDqn/ks/wj/wCwNf8A/o+OvtvDz/keUv8At78mfJcbP/hJqeq/NH5RUe/aig9C&#10;K/pY/CEe+/8ABPj9lbSf2qPjPpWl33iGzsmsbqO7u9LmgcvqFpGwaUI4OAduVOemc1m/tyfswad+&#10;yn8YtR8PW/iK01W4Nw0y2cUDq9hbvloQ7nguUZen/wBavNfh18Wdd+FE+pzeHtQl0y71azewmuYe&#10;JhC7KzKjdVztAJHbI716f8IPhz4q/wCCgPxW0rTdQ8T6MdbtLeGwVtTnMV1d26FvunaRK6ITwSCQ&#10;FHIHH4hnmHz3JOJ63FWZZgoZRTpWlStqmtea9tr3Xf5H2uDngsZlsMtw9C+KlLSXdbWseHA57YpS&#10;RnA6Gvf/ANvr9i9/2RvihqMC6vosmk6jdvLpFgly0l+LRidjSLt4C425JycZHevGLLwDq+oeA9Q8&#10;Tw2cj6Lpl7Bp89xj5Y5pklZF/ERNn049a/Q+HOOclzrKqGdYGunQrW5W9Lt2SWvW7t6ngZhkmMwW&#10;KnhK0Gpwvdb7df1MfH5dK94/YE/ZZ039qj40aXpF3r9lZNaXUdzcaZNE5kv7VGDSiNhxnYG64wPW&#10;m/sJfsev+1n8V9NsP7Y0WGwtLyKTU7GW5aO9mtAwMjRLtw3y5HByOvSpvjj8L/FX/BPT4ra1p2me&#10;KNIi1PUop7BW0+4Ml9bWbsrKXO0eUzoq5wd2CR0NfB8accYbM8RiuCMgxqo5pKlzQbTajfS/yWp7&#10;eTZLUw1OnnOPo8+G5rPW17f5md+3T+y3Y/spfGTUdBh1+z1OWS5knisoonEljbOS8QkY8FihXgV4&#10;mM85AFdJ8S/izr3xh1Kxv/EV/JqeoWFlHYJcy8yyRITsDt1YqGxk84UDtXOV99wTl2a4HJMPhM7r&#10;KtiYRSnNKyk1pdep4edYnDV8ZOrg4clNvRPogpD0NLSHoa+oqfCzzIfEj+un4Sf8kq8Mf9gq2/8A&#10;RS182/8ABTHwtrHjH4ufszWGh/2ONRm+IN0Y21WzN3ZoB4e1YkyRjGRjOP8AaxX0l8JOfhV4Yx20&#10;q2/9FLW3cadDdSQyTQRSy2zF4nZATE2CMqT0OCRkdiRX8dV/4svVn9N4f+HH0R+d/wAYXh+G3/BU&#10;3TYvEHin4a+E4rb4TaRHevq2lRfYb5l1e+aaO1V+ImOSeMkAitHwJ4t0n9nP9uYaJ4H8QeE/iP4U&#10;+MvirWrq+sIEjl17wPqZtJ57icyL8/2NmhMZD42mVQpIIFfeGs+BtF8TXST6no2l6hOi7Ve5tI5m&#10;Vc52gsDgZJP40zSvh14f0TXp9UstD0i01K6BWa6hs40mlz1BYDJ6fjWdzc/Mf/gi3oGoeBfiV8Er&#10;jx3a6VpF1rfwM0+y8CTaXZG3g1m3Y2099FdueXvofJt2APBR5GUDmv1TqhB4dsYPsQSxs0GnAi1x&#10;Co+zDG3CcfLxxxjir9DYBRRRSAKKKKACiiigAooooAKDRRQAwjK9AAa/ET/gol+zHrf/AATo/bHk&#10;8daLp7z/AA+8WXcs8WFxAonVlubCTHChkd1X/Z2kcqa/bsDJ+tfNX7Z/7Tf7PV9pXif4W/FXxR4f&#10;FxHp5ub7SbhiLiJPL8xHQ4wsm3BXBDZI9a8/MMLCtTXM7NO6fmeRm3C9fO6apYSMnVg+aPKm2mvT&#10;ptc/GT4PfBK4/wCGgvhh4ei0qHVTG8BllgQF9YZpzdRuUdgDuQpGozyEHc8/o63ha81O7vrVzLol&#10;wCtlrmlm2MX2oRuJEinQHDKHG5SOCrHqGIrwLxT+yfffsw/D34X/ABb8H65P448Iy3lrq+gSXVqb&#10;a7tbYqJoLecgkElTgNgbfLx/dr7A1zwx4P8A2g5z8V7D4sWfhDw34y8h7uK/khiltrxLZIktw0pC&#10;qMIrMhBJ5KkBqwwOHVPm0s3Z/gduTcPwy+DdOm1Kb96PVSSSa+9NnnP7P/wF0zxf8UE8O+NvElpN&#10;oel3c2sGC/22kVw1zcSSi1t1JCseQsjDLbEjXoePv7WtM0TVvCU+mXsWnSaLcW5tpYJNogaEjaUx&#10;0xjivgO28Kaxq/i6Xw22meINf1uzvLqNfslsqxzQRSui3aGRgBE6qhBDHJkA+lXTdEGrava6baad&#10;4ruNUu72fTo7JQvmCeDzfNQ5YKNvky85x8vvXoRm0tUenOlfqQfEf4IWnh74q/8ACN+F/E1ve+HN&#10;LvU1uFLZRd2c67HhaKbBKC4VJGQsvzMjAkZyTwP7YHgTxN/woHXbbQLu91XW4NPJhjWNnnh0q1Uv&#10;LAhydkMcO7juSF5LCvU/D/hW71Xx1D4XSbVPCMsV1Mus3N9Aoh0WOOCSUyyEHyxuCIFZmwfMU881&#10;R+PviKX9kvwnB4x8J/ErQvG2o+IhcaFo4hWK5WezfDzNIUYq7q8cCfLgDLEjuMcRFOElJ2VicTl7&#10;xWGnQV7TVrrS1137n5N6Tr2seGvhNqWlzBoNF8RXlvdSWz4VR5crOjknn5Ulk6DnI7Yz9U/8EFvg&#10;HcfFj9sfSvEN3YXUumeEbaTVZplBEUVwEEVvGxPGfmLBRjmPPQGu58ff8Eqpn/Z4g+MXxG8YweFv&#10;Bml2Y1K60+10p7i+ETOqx4y4XJ/d7QQMKVDdK+/f+CePjr9n/wAAaLF8KfhL4w0jxBq2nWz6ldiJ&#10;zJd3YLjdNI+0A8yAAA8AgAACvBwuWv28HPRRs9ev9M/OMN4c4t5hDEUqT+rYeycrN80lq7vpqz6m&#10;xxjtX5y2X/Fov2v9d+H/AMNvGnh7xRpnx113xRK81kI38SfDTW3tbq4uLoyrlha/aEKASAbGdVUk&#10;ECv0arF0z4e6Fomv3Oq2ejaVaapeE+fdw2qJPNk87nAycn1PNfWJn6CnY/N+w/a6+Jv7RPwIvfHV&#10;1PqugQ+EPEPgPwBfaaYcRz68viCwGuz7WHzKvmpAjdgsuOTmtz4f/Ha6/Z6+N1nfahr8nhnwVrP7&#10;RnjO08SXEzGO0mt/7Au5LdJWI+6bqOAr6uFAzxX6IJ4dsFgkhFhZiGWb7Q6CBQry7g3mEY5fcAc9&#10;cjOar6p4J0fXLJra90jTby3knFy8c1sjo0oP+sIIwW9+tFwufmj4O/am1r4yr8DIfFvxj8TeBPCf&#10;ji4+Ic99qSXv9mTXkVlrUcenxPK4Bi2QttXODgFf4sVn+Dv2jfFfxFg+FWmfE742eKvhzpeo/CzW&#10;dcfUYbsabc61Pbav5NjduWGfNktNkuwcuWxg5xX6H+NP2XfBvxA+J3hnxTqmj2t1eeFLLULCyt2i&#10;U2vl3rwPOWixtZi1vGQSMg59aXxB+y/4N8V/Gaw8c6lpFtfarpuhP4dt4Z41ktY7ZriOfiMgqGDx&#10;LhscDIouI/OrVv2qfiZ4i+Der6z8SPiF4l+Gfjbw18GNB8T+E9NtJfsv/CTa5Pb3UlwXgxm6kNxF&#10;bQm3GSokPA3Zr6J/4K06pqmtf8Ey9L1DWFstE1a58R+Cbu/+1RiS20+Y6/pjymRTw0cbbiwPG1TX&#10;1zrHgjR/EV5Z3F/pOnX0+ntutpLi2SR7c+qEjK/hVrVtFtNfsHtL+0tr21lI3wzxiWN8HIJVhg4I&#10;B9sUJjTPgf4jfGuK58Z/BfwtcfFzR9A+G+ty69/wkvivwVJHpFndapBHbvZWDzJ8sG6GWRzkguYV&#10;Ge1cl+0t+0T4n8Laz8X77Sfij4mt/E/w9g8Ox/C3Qo74tF42gnsbSXz3ixm+NzcyTxOwzsEeeOtf&#10;opN8MfDl1ojaZL4e0V9OeUTNamyi8kuOj7NuN2OM4zxU1x4C0O61SyvZdG0uS80xAlnM1qhktVHR&#10;UbGVA7Yxii4j4A1/x98TE+N/ijxj/wALD8Xx2WhftDaR4GsfD6SgaaNKuYtNW4jdMfvAftTlSThS&#10;uR1NR/BX9ojxhq3xb+G2pyeP/EGo/EfxR8UdZ8O+LfAklxutNH0WGTUkST7JjMCxQwWcizniQy9T&#10;vr9DjoNkWbNlakPOLlv3S/NKMYkPH3xgfN14FVbfwVpFn4hm1eHStPi1W4AWW8S3RbiRR2LgbiPq&#10;aLgfmr8DbX4p/FTUvgOmsfGX4mRx/Frwf4q1bX1gvBEIW064sBZpBhf3LYuHDOPmcAg9TVW7/a4+&#10;Lo/ZTtvGGm6lqV34un/Z00HXZ7pLUSTxXc2pGK8vgoGWljtzJLt9UHFfp7BoNlbfZzFZWsZtEaOH&#10;bCqmFWxuVcDgNgZA64FJB4csLaIRx2FnFGIBa7VhUARf888Afc5Py9KGxpnwj8QviLo2h3Pwg8Oe&#10;H/jt4ov/AIXeLdd1AeKfGR8SeZPaTx6Wk1pZG96WyTOWkKkj5l28FsV79/wTV+JHiT4p/sq2epeI&#10;9Qvdakt9c1jTtL1e7UifW9Mt9SuIbK8fIGWlt4423Y+bO7vXrw+FfhqPw9JpK+HdEGlzSGWS0FlH&#10;5Duf4imME++M1s2VhDplpFb20EVvbwKEjiiQIiKBwABwB2ouIsUUUUgCuF8Yf8nA+B/+wbq387Ou&#10;6rhfGH/JwPgf/sG6t/OzoA7qiiigDyz9pj4Ban8aovCuoeHPEb+EPFHhHVW1Cx1VLVLhljkt5oJo&#10;CrcFHEoJB4yinqBU37NXxmv/AIm+A7geJIrKw8TaFrN14b1Nbdj9muLu3bl4c87Xj2yBeSMkfwms&#10;v9r/APbB8OfslfDTVtY1CS31DXLOxe+s9FFwsVxfohO4rn+FVV3J9I2xnFfmja/Gy6/4SQxW3xR8&#10;YaYNZ8e2OrxaXZw7Jbe+1FLu6mMSOTMN0cxijjB2kywOxB4oA/Qb4h+O/hb8efi94n8C+OPD0dtc&#10;+E5vJtNYvQIUuJFtILuYQTqQyPFHcxOVJGVywyFbHjMH7VY/Za+OmiQ2mv8AinxB8P8AUrqPw5No&#10;+qzNe3tte3E8KwSwyEFh5alg0DY3K29GYAVr/sH6X8LP2l/2b7PTdb1yfxF468cs/iPxAb24MOpS&#10;38RNtJcxBceWirGI0KAZiVMjkivcvhd+wN8K/hL4httY0zwxFcavYmH7LeX8z3c9t5KlYyjOTgqC&#10;cHryaAPZq820L/k7/wAU/wDYn6P/AOluqV6TXm2hf8nf+Kf+xP0f/wBLdUoA9Jr85P8AgoDc+Cm/&#10;4KueGrX4g+DPEXj3w8fhVJJFpelWcl48Vz/azBZzGjDACbl3dt4Hev0brx27/Ziubj9vGz+Mg1WF&#10;bW28DSeEDpvknzGdr9brzt+cYwNu3Ge+e1AHzP8Ath/s7+BV+Kv7IvgCw8OJYeA9c8T6tLPojNJH&#10;G4fS5p9si7s5EmGwTwwr2b9lD9k3TPgd4l+LNr4e8U2ev/CzxRLDFp/htbhrseHbqOF476HeXbCy&#10;FkJj4K7QK7L9oH9mO4+NPx8+DfjGHVIrCH4W6xe6pNbPCXa/FxZSWwRTn5Spfdk56Y96yvhF+yhq&#10;3wJ+M3xk1/w7rlkNA+J8sesWmj3Fs7Jper+SY559wYbo5iEZlGDleDzQB8N/s5XUXhD/AIJ7/saa&#10;7LctYWcvxgMmr3skxVDuutVt0aZycAHbEnzHHCiuk/au8Wtr8H/BQ7U9K1NrvTbfwp4Ztra6tbgv&#10;DHPHY3JmRGU4DLvTcByNwz1r6T+A37CWu/CH9gjT/gzqt34J8YPplzcGOXVNKlexmhlupLkh4hJu&#10;8xXlbDBgAAvGc5m1/wDYOvPEv7EnxE+EcKeCPCj+NLaa3guNA0uWC2hMioDJKjyM0j5XruHGKAPa&#10;fBWmW3iH9n7RrO+iW6tr3w/BHPHJyJUa2AYH6gmvAf8AgiLZJH/wTK+Gtyqs09+t/NcSMSzyv/aF&#10;ygZieSQqqPoorpPgR8Ff2gvh/wCXZeKPiZ4L8Q6HZaRJY2dpB4ba1dZhEEgkeQSZKKQCwGCR3FdN&#10;/wAE/wD9mbVv2Pf2V/Dfw41fV7HXpfDbXKw3trbNbrLHLcST4ZWZvmDSsMg4wB70Aeef8FgPCeqw&#10;/sp2/wARPD4nbxF8GNdsfG9pHExBnitZR9qiOOqm3eUkH+4K5+98WQftof8ABTH4dro90934I+EH&#10;hFfGdxJGx8q51LVU2WMb44JS2DzD0LCvrrxf4WsvHHhTU9E1OBLnTdXtZbK6hcZWWKRCjqfqrEV4&#10;F/wTY/YET9gP4V6zotz4hl8Wa1rmoJPcapLEY5DbQQR21pbck/LFDEAOcZZqAPnb9hC8b9ob9pfX&#10;5oZ/hLpsPgrxdq9rJ4fg0eb+2ktbK7eCK4E2/YpL+U2cHr715z4L1bUv2RP27/jl8adJkuj4F8O/&#10;ENfDHjTTIyzRW+l3dpayJfKnQG3um3sR1SV+1fWf7Lf7FHxH/Zl+J+sz2fjbwreeDdd8T6p4gu7I&#10;+Hwuoul7cPOYRc7sgK7L2x8vSu4+FH7F9j4O8S/HKXXrm18QaN8aNZOo3OnvBtWCA2cdq0DEk7sh&#10;Cc8Yz7UAfF3xF0uw8d/sn/t+X10ItTXR/Feo6jpM5cuLaQaTb+XNEwPBAc4I9c19Af8ABNP4R/Cz&#10;VvDujeJ9B+DWp+BfE2iaRaI2ranY/Z31Bp7crLJCwkbcCA2SQOJB61m/BD/gk1ffB39jX41/CV/H&#10;Emr/APC05LhLPU7i1Jl06BrOO1hWQbv3jJHEmTxnFemfs8fAz47fC6/0Kw8SfE/wtr3hXRtPNj9h&#10;tvDgtp5NkBjhbzd5+64RjxyAR3oA+Z/jH+w18Jfj1+234d+Efw98CaJoej+AWh8SfEDWrBXSRVzm&#10;10lX3cPMcvIO0ajoTXrFv4fsk/4Lyhlt0DL8FJLxeuBONYhgEuP73ksUz12nFZn7Pn7A37QP7OFn&#10;rseh/GXwhPd+KNYn1vV7678Kia61C5lbLM8hkyQFwqjooUYr1+8/ZR8Rt/wUGm+NVv4g0pLFvBMn&#10;g2LS3snaVUNwt0JjJvxkToOMcpx15oA+L/26/i3rniX9rzxN8cdE1S4Xwr+yhrmi6I1nDNiPVfPl&#10;zrfy55KRTwxk848s1+oel6nb63plte2syT2l3Es0MiHKyIy7lYH0INfGfw//AOCIfwwh+CWoaN44&#10;il8WeNfEP2651nxF5ssLXt3dSySGfyg20FN6gZz9wV9JfspfCPWfgJ+zj4M8E69raeJNS8K6ZFpb&#10;6ksRi+1JF8kTFSSciMIDzyQT3oA+cP2tfDS/tW/8FL/AHwY8S3V0Ph5o/gu68b6hpUczQx6/dfbB&#10;axRS7SC0cYy+3vk5616R8B/AfwU+Bn7V3iH4feCPBieFfGD+GotWvfs9uY7O+09p1jVlO4gsJflP&#10;APyn8dD9rn9jS/8Ajl468I/EDwZ4pl8DfE3wKs8OmasLcXNvc20wHm2tzCcCSJiAcZBByR1NYX7O&#10;/wCyX8SvC37U2r/Fj4keNvDviXXbvwonhS0g0rR2sYIYlu/tIdsuxY7yw7cH2oA+QBpkPhv/AIIj&#10;/tSyaeptHi8ZeIoUaJiGRI9VjSNQeoCoAB6Cvpb/AIKnXktr+yL8NXhmkiaTx94SUlGKlgb+HI46&#10;gjj3rf8Agl/wTyn8PfsofE34UeOtbsNf0v4k6nqupTT6fatbPam/cyOF3M3KSEMh7bRnNc3oX/BP&#10;n4p+OdT+Huj/ABT+K2n+LPAPw11S01ex06z0UWl5q09mMWpu5tx3hDhiABuIyaANb9l66lk/4Kr/&#10;ALU8LSyNFHpng8ohYlUzZXOSB2yeePSvIvhP+0lJ+y/+y/8AtmeNzLJPqWkfFzxBbaPEzbmlvZks&#10;4bWNR7zSJwO2a9b+IH7FPxb0v9rT4gfE34afE7QfCsfxCtdMtr6yv9AF+y/YYGijIZmGM73PA7j0&#10;q/8AHH/gnJb/ALRHgz4e+HfEmoaSmi6dry+KPHVvYWH2VfGOpLbeX5p2n92GlJkYc8BRnjNAHlf/&#10;AASK0XVf2TfjD8QP2f8AxHrM2sXy6VpXjzTbiafzWnN1bxwakFJ/hW9iJA7b6++K+VvCv/BLTwn8&#10;F/2q/AXxN+G8n/CKv4ehvrDXbJ2kuRrtpcRAJHuZsoY5AJB1Ga+qaACvNvgZ/wAlQ+M3/Y42/wD6&#10;j+jV6TXm3wM/5Kh8Zv8Ascbf/wBR/RqAPSaKKKACiiigAooooAKKKKAE4xnORX4o/wDB1Qc/Gf4R&#10;DoTo1/8Aj++jr9rT8yjAr89P+C0v/BKDx7/wUX8f+BdV8H6t4d0yDw1p91aXK6nJKjO0kiMpXYrD&#10;GFPWvquCcdQwebUq+JkoxV7t+jPmuLMJWxOWzo0IuUm1ovVH4AUV+k4/4Nf/AI3gceKvAP43Nx/8&#10;ao/4hgPjh/0NXgD/AMCbj/41X7z/AK65J/0Ex/E/IP8AVTNP+fLPzYwOOBxXU/Bv4v6v8CfHEPiT&#10;QGgh1mzgmitLl0Dm0eSNozIoPG8KxAJBxuyOQMff3/EMB8b+f+Kq8Af+BNx/8apT/wAGwHxvH/M1&#10;eAD/ANvFx/8AGq48w4m4bx2HnhMXWjOnNWlF3aae6fkb4fh3OKNVVaVKSaaafZ9/kfB/xh/aH8T/&#10;AB6uNDu/FF4NU1XQrX7FFfyj/SJ4Q5dFkb+IqWbBPOG56AV9n/CT9vj4c6N+yPB4I1qx0B/G2saX&#10;c3r3Q0aM6ZDfJuFmtwoADyFQu5guAWGc846H/iGC+N+QP+Er8A5/6+bj/wCNUn/EMF8b+f8Aiq/A&#10;HH/Txcf/ABqvzTjDhHgXP8BhctnX9jSw81OEabcUmndLT7N3ex9HlVXiLA16uIjR55VI8snJJ6O1&#10;9+tuvqfCfwu/aN8T/B3xTrmveH7qKw1zXbWSza9ijCyWqSOrSGLHCE7QMgZAzjFUPjN8adc+Pfi6&#10;PX/EcsV1rZtIrS5vAm17zyhtR5MdX2hVJ7hQTzmvvv8A4hgvjfjI8VeADj/p5uP/AI1S/wDEMB8b&#10;+/irwB/4E3H/AMar7fDYzg+lj1mkHBV1Hl9pb3uVWSV7babbdTxamU5/Kh9WlCXJe/L0v6H5r0V+&#10;k/8AxDAfHD/oavAH/gTcf/GqP+IYD44f9DV4A/8AAm4/+NV9B/rrkn/QTH8Tg/1VzX/nyz82KRuh&#10;r9KP+IYD44f9DV4A/wDAm4/+NUf8QwHxwPH/AAlXgD/wJuP/AI1Uz40yVxdsRH8SqfCuaJpuiz9w&#10;vhEQPhV4Z6D/AIlVt/6JSujI4PvWR4F0SXw14L0fTpyrzafZQ27sn3SyIFJGe3Fa47+9fzDWlepJ&#10;rufvlKNoRT7BRRRUGoUUUUAFFFFABRRRQAUUUUAFFFFABRRRQBG7lFZgMkCvwW/bo8CaD+0J8ZPi&#10;Zr/iS21DR/HE2u3U+oXNwohPhy1to4YraFldgJRLEECngSO4KsFQ5/evaeeBzXhf7XP7Angr9rew&#10;F1qFu2keKbSMpZ63ZoouEGc+XIpBWaEnrHICpB7HmuDMMI69PlR+h+GvF9Hh/Mnia6dpJLmi9Yq6&#10;e3VbXXkfNX7Cn7cHw21b9nrwx8Ffizp1n4Xk0zRLbTbWfViBpGvQRwqEkSZ8COUqu4xybWUnj0Hw&#10;F+214q+FPh39pjVvAXhfVrzxJ4T0J4r3Tr22f7ZBBM0YkeNCoZZFRSBlgwJXBxgse+/aX/4J8/tI&#10;/CLVrXw+nhi6+J0R1W4v4teiZbq3kik8sLEbeQ5hZdshydwAmYKw5rrPjj8E/E3gTwB4h1if4QeI&#10;dC8PPdSu9xNNY2ccXmRx2i7A0xk+eASbkKEmSZmDAcV49apXnHklGzjbddO3Y/X6fDfClLFxzWni&#10;+ZYhSsozS5ZOS95395Xu7J+Zwn7GH/BTjxJ+xl8UtLMUninxZ8Hb22H2uzu7PM+nRYb97aPIRuUF&#10;WYoDtID9MAj6LP8AwcAfCfwB+0Xq41r4P69oD2cs0V1qqLBJqXmHu0PAAYYyRIeDnJ7/AAxp3w78&#10;d/EzQfA/w80H4dyaxfaAZpNOsri+8+4ufMeQyu4hA2xZkU5dgF8tecFgel8T/wDBI39qH9oTxNr2&#10;qax4FttL1TRLeG0mke5iDatsyF8omQiRljKjeSo2qo5IxXNTxePjBKir6rdfej6TEcLeG+IrOpmm&#10;IjHki1JxnZvW0JWS1bVr/LzE/bC/4KGeO/23Pilqmoa1D4o0X4QiRp7PTLG2kiW9tgXjiaaSP77k&#10;oSSzEKQyjgcdV/wRZ8e/Czxf+1fF4Z8XWllY6LZ2c134fOq3Cqkt2CgdZC+ASyZZV6ZQcHjHmHh/&#10;4R+NPD9+nhG40C7s5rGwtvDtxEupxwtaSxagLyZpPN2eWXYFQS2F3H5iK7b43fsN/FCKzfW4fhfr&#10;2n3N7qGn6nPDaaUt7APKtIY3SBrd5gYmladjkgFFTqeKzp1cSpqq1zWet1+C8keljcl4OzHCPKqG&#10;KjSpyjanyyXKmmrTlezlJ3d7v9D7c/4Ko/8ABQ/wp8Yvg94v+Cvw0tv+E11bVLdLDVdRsj5lhoil&#10;xtI2ZMrBlx8gKqSMntXxP/wTA8Ear+zf/wAFBfhVqPhSS412XxEy6brmkGF47/TIZ4gtw8o27TDA&#10;/wA28EfNFtwG6+ofsvf8E4PiJ+1Fez2I8KDwR4W06+v47bxFqllJZ3TWk11JIIorYlWlXa4KiRVW&#10;NgGUsQVr9R/2Sf2H/A37HvheS18N2Elzq96AdR1u/bz9R1Jx/FJKeccnCjCjPAFenSw1bE1o4iou&#10;Xltb/I+BzPibI+EcjxHDmWy9vKspKezV5R5eZtaK2jSWqe57KpyoPrRQKK+hP5lCiiigAooooAKK&#10;KKACiiigAooooAKKKKACiiigAooooAK4Xxgf+MgfBH/YN1b+dnXdVwXxV8DeJda8VeH9b8L32i2d&#10;/o8d1byJqlrJcQyxziInAjkQhgYl5yRyeO9AHe0V5n9i+MX/AEFPhx/4Kbz/AOSaPsXxi/6Cnw4/&#10;8FN5/wDJNAHwT/wUt8TeH/iR+018R7HXDZTp4V8KXltYW10vyyXlvpE5gKg/eZptfG0DqbJv7hx2&#10;dz49+Guj/B/x19m1nw5NqFn8VNEvNOO9GuHs7S80aPzEJGSgjt5DkcYDH1r62uPCfxTupWkln+F0&#10;sj/eZtDuix7A5NzSf8Ib8UOf3nwrwf8AqBXX/wAkUAfn/wDs1674V+E37V/w0v8Aw5c2Aa71u50i&#10;8W15M8Y1XWNOVmx181L/AE6YHoUt9w4Wv1arySLwf8UoZFdJfhajo2VZdDugVPByD9p4q/8AYvjF&#10;/wBBT4cf+Cm8/wDkmgD0yvNtCP8Axl/4p9vB+j/+luqUz7F8Yv8AoKfDj/wU3n/yTXPWfwz+Llp8&#10;U9S8Urrfw+NxqOl2ulNCdIu9irbzXMquP9Jzkm5YHn+AUAe20V5n9i+MX/QU+HH/AIKbz/5Jo+xf&#10;GL/oKfDj/wAFN5/8k0AemUV5n9i+MX/QU+HH/gpvP/kmj7F8Yv8AoKfDj/wU3n/yTQB6ZRXmf2L4&#10;xf8AQU+HH/gpvP8A5Jo+xfGL/oKfDj/wU3n/AMk0AemUV5n9i+MX/QU+HH/gpvP/AJJo+xfGL/oK&#10;fDj/AMFN5/8AJNAHplFeZ/YvjF/0FPhx/wCCm8/+SaPsXxi/6Cnw4/8ABTef/JNAHplFeZ/YvjF/&#10;0FPhx/4Kbz/5Jo+xfGL/AKCnw4/8FN5/8k0AemUV5n9i+MX/AEFPhx/4Kbz/AOSaPsXxi/6Cnw4/&#10;8FN5/wDJNAHplFeZ/YvjF/0FPhx/4Kbz/wCSaPsXxi/6Cnw4/wDBTef/ACTQB6ZRXmf2L4xf9BT4&#10;cf8AgpvP/kmj7F8Yv+gp8OP/AAU3n/yTQB6ZRXmf2L4xf9BT4cf+Cm8/+SaPsXxi/wCgp8OP/BTe&#10;f/JNAHplFeZ/YvjF/wBBT4cf+Cm8/wDkmj7F8Yv+gp8OP/BTef8AyTQB6ZRXmf2L4xf9BT4cf+Cm&#10;8/8Akmj7F8Yv+gp8OP8AwU3n/wAk0AemUV5n9i+MX/QU+HH/AIKbz/5Jo+xfGL/oKfDj/wAFN5/8&#10;k0AemV5t8DD/AMXQ+M3/AGONv/6j+jUz7F8Yv+gp8OP/AAU3n/yTV34H/DrX/BNz4v1HxHfaVfap&#10;4t1xdWYadbSW8Fui6fZ2aoA7uxOLTcST/H0GKAO/ooooAKKKKACiiigAooooAKKKKACiiigAoooo&#10;AKKKKACiiigAooooAKKKKACiiigAooooAKKKKACiiigAooooAKKKKACiiigAooooAKKKKAGlcjqC&#10;RXxN/wAFE/2Hvi/+0z8RrO48NeLLabwt+6EWlXkogh0t/uSyqqod7lckSMSy7mUDB5+2umAByaQ5&#10;U9hWdSnGa5Wa0a0qU1OPQ8Y/Y0/Yt8Pfsf8Aw7gsLNYtW8S3Ck6pr0sAW6v2LZC5JJWNRtVUzgBc&#10;8kkn2ccseODSgEdTmk3DGDmqjHlVooidRyk5Sd2z5r/bj/4J+2P7T1rFrnh+4s/D3jixVhHetDmL&#10;UF2kCKfHbOAHwxUZ4OeE/wCCdH7Knj39mrwVfxeNvFVxqj36qLfRo5vOstNwSzMjMoIZixGBxgcl&#10;jjb9K84BBwBQeD1ORWaox5udbmjxVR01TbuunkNVMcAYH6VJQOnHSitjG4UUUUAFFFFABRRRQAUU&#10;UUAFFFFABRRRQAUUUUAFFFFABRRRQAUUUUAFFFFABRRRQAUUUUAFFFFABRRRQAUUUUAFFFFABRRR&#10;QAUUUUAFFFFABRRRQAUUUUAFFFFABRRRQAUUUUAFFFFABRRRQAUUUUAFFFFABRRRQAUUUUAf/9lQ&#10;SwMECgAAAAAAAAAhAIYmzQpOTwAATk8AABUAAABkcnMvbWVkaWEvaW1hZ2UyLmpwZWf/2P/gABBK&#10;RklGAAEBAQEsASwAAP/tACxQaG90b3Nob3AgMy4wADhCSU0D7QAAAAAAEAEsAAAAAQABASwAAAAB&#10;AAH/4UAhaHR0cDovL25zLmFkb2JlLmNvbS94YXAvMS4wLwA8P3hwYWNrZXQgYmVnaW49Iu+7vyIg&#10;aWQ9Ilc1TTBNcENlaGlIenJlU3pOVGN6a2M5ZCI/Pg0KPHg6eG1wbWV0YSB4bWxuczp4PSJhZG9i&#10;ZTpuczptZXRhLyIgeDp4bXB0az0iQWRvYmUgWE1QIENvcmUgNS42LWMwMTEgNzkuMTU2Mjg5LCAy&#10;MDE0LzAzLzMxLTIzOjM5OjEyICAgICAgICAiPg0KCTxyZGY6UkRGIHhtbG5zOnJkZj0iaHR0cDov&#10;L3d3dy53My5vcmcvMTk5OS8wMi8yMi1yZGYtc3ludGF4LW5zIyI+DQoJCTxyZGY6RGVzY3JpcHRp&#10;b24gcmRmOmFib3V0PSIiIHhtbG5zOnhtcD0iaHR0cDovL25zLmFkb2JlLmNvbS94YXAvMS4wLyIg&#10;eG1sbnM6eG1wR0ltZz0iaHR0cDovL25zLmFkb2JlLmNvbS94YXAvMS4wL2cvaW1nLyIgeG1sbnM6&#10;eG1wTU09Imh0dHA6Ly9ucy5hZG9iZS5jb20veGFwLzEuMC9tbS8iIHhtbG5zOnN0UmVmPSJodHRw&#10;Oi8vbnMuYWRvYmUuY29tL3hhcC8xLjAvc1R5cGUvUmVzb3VyY2VSZWYjIiB4bWxuczpzdEV2dD0i&#10;aHR0cDovL25zLmFkb2JlLmNvbS94YXAvMS4wL3NUeXBlL1Jlc291cmNlRXZlbnQjIiB4bWxuczpk&#10;Yz0iaHR0cDovL3B1cmwub3JnL2RjL2VsZW1lbnRzLzEuMS8iIHhtbG5zOnBkZj0iaHR0cDovL25z&#10;LmFkb2JlLmNvbS9wZGYvMS4zLyIgeG1sbnM6RXh0ZW5zaXNGb250U2Vuc2U9Imh0dHA6Ly93d3cu&#10;ZXh0ZW5zaXMuY29tL21ldGEvRm9udFNlbnNlLyI+DQoJCQk8eG1wOkNyZWF0ZURhdGU+MjAxNi0w&#10;MS0wN1QxMzowMjoyNiswMTowMDwveG1wOkNyZWF0ZURhdGU+DQoJCQk8eG1wOk1ldGFkYXRhRGF0&#10;ZT4yMDE2LTAxLTA3VDEzOjAyOjI2KzAxOjAwPC94bXA6TWV0YWRhdGFEYXRlPg0KCQkJPHhtcDpN&#10;b2RpZnlEYXRlPjIwMTYtMDEtMDdUMTI6MDI6MzFaPC94bXA6TW9kaWZ5RGF0ZT4NCgkJCTx4bXA6&#10;Q3JlYXRvclRvb2w+QWRvYmUgSWxsdXN0cmF0b3IgQ0MgMjAxNCAoTWFjaW50b3NoKTwveG1wOkNy&#10;ZWF0b3JUb29sPg0KCQkJPHhtcDpUaHVtYm5haWxzPg0KCQkJCTxyZGY6QWx0Pg0KCQkJCQk8cmRm&#10;OmxpIHJkZjpwYXJzZVR5cGU9IlJlc291cmNlIj4NCgkJCQkJCTx4bXBHSW1nOndpZHRoPjI1Njwv&#10;eG1wR0ltZzp3aWR0aD4NCgkJCQkJCTx4bXBHSW1nOmhlaWdodD4xMDA8L3htcEdJbWc6aGVpZ2h0&#10;Pg0KCQkJCQkJPHhtcEdJbWc6Zm9ybWF0PkpQRUc8L3htcEdJbWc6Zm9ybWF0Pg0KCQkJCQkJPHht&#10;cEdJbWc6aW1hZ2U+LzlqLzRBQVFTa1pKUmdBQkFnRUJMQUVzQUFELzdRQXNVR2h2ZEc5emFHOXdJ&#10;RE11TUFBNFFrbE5BKzBBQUFBQUFCQUJMQUFBQUFFQQ0KQVFFc0FBQUFBUUFCLys0QURrRmtiMkps&#10;QUdUQUFBQUFBZi9iQUlRQUJnUUVCQVVFQmdVRkJna0dCUVlKQ3dnR0JnZ0xEQW9LQ3dvSw0KREJB&#10;TURBd01EQXdRREE0UEVBOE9EQk1URkJRVEV4d2JHeHNjSHg4Zkh4OGZIeDhmSHdFSEJ3Y05EQTBZ&#10;RUJBWUdoVVJGUm9mSHg4Zg0KSHg4Zkh4OGZIeDhmSHg4Zkh4OGZIeDhmSHg4Zkh4OGZIeDhmSHg4&#10;Zkh4OGZIeDhmSHg4Zkh4OGZIeDhmLzhBQUVRZ0FaQUVBQXdFUg0KQUFJUkFRTVJBZi9FQWFJQUFB&#10;QUhBUUVCQVFFQUFBQUFBQUFBQUFRRkF3SUdBUUFIQ0FrS0N3RUFBZ0lEQVFFQkFRRUFBQUFBQUFB&#10;QQ0KQVFBQ0F3UUZCZ2NJQ1FvTEVBQUNBUU1EQWdRQ0JnY0RCQUlHQW5NQkFnTVJCQUFGSVJJeFFW&#10;RUdFMkVpY1lFVU1wR2hCeFd4UWlQQg0KVXRIaE14Wmk4Q1J5Z3ZFbFF6UlRrcUt5WTNQQ05VUW5r&#10;Nk96TmhkVVpIVEQwdUlJSm9NSkNoZ1poSlJGUnFTMFZ0TlZLQnJ5NC9QRQ0KMU9UMFpYV0ZsYVcx&#10;eGRYbDlXWjJocGFtdHNiVzV2WTNSMWRuZDRlWHA3ZkgxK2YzT0VoWWFIaUltS2k0eU5qbytDazVT&#10;VmxwZVltWg0KcWJuSjJlbjVLanBLV21wNmlwcXF1c3JhNnZvUkFBSUNBUUlEQlFVRUJRWUVDQU1E&#10;YlFFQUFoRURCQ0VTTVVFRlVSTmhJZ1p4Z1pFeQ0Kb2JId0ZNSFI0U05DRlZKaWN2RXpKRFJEZ2hh&#10;U1V5V2lZN0xDQjNQU05lSkVneGRVa3dnSkNoZ1pKalpGR2lka2RGVTM4cU96d3lncA0KMCtQemhK&#10;U2t0TVRVNVBSbGRZV1ZwYlhGMWVYMVJsWm1kb2FXcHJiRzF1YjJSMWRuZDRlWHA3ZkgxK2YzT0Vo&#10;WWFIaUltS2k0eU5qbw0KK0RsSldXbDVpWm1wdWNuWjZma3FPa3BhYW5xS21xcTZ5dHJxK3YvYUFB&#10;d0RBUUFDRVFNUkFEOEFXdC8rY2pQelB1YmtXMXRiMlUweg0KRWhZMHQ1R1kwM093azhNM2VUUllZ&#10;UjRwR2g1bDFVZFpsa2FBQktiZjhyMTg4ZXV0cCtsZEUrdEdaWXlmU2w5RUlZdlU5VDF1ZkhZLw0K&#10;QlQrYk5md2poNC9DeWNQRGZUaXU2cmg1K2Z1Y3J4VGZEeHc0cjg2NVhkL1lsTjMvQU01R2ZtaGFU&#10;bUM1dDdLR1ZRQ1VlMmtRMElxRA0KUnBBZHhtZmkwV0RKSGlpYkhrWEZuck1zRFJBQjl4ZlIvbFhV&#10;cm5WUEsrajZuYzhmck45WlcxelB3RkY1elJLN2NSVTBGV3pVNVlpTQ0KaUIwTHNzY3JpRDVKcGxi&#10;TjJLdXhWMkt1eFYyS3V4VjJLdm5iL25JWDh4UE1aOHhMNU0waTZPbldrU1J5WHQxRzdSeU84aUZn&#10;cnNocg0KNlFWMXFLVnI5R1JMQ3laVXd6ekI1WDg0YWQ1YmphVFZZUnAvbDU0am9VcTJzbHJJNzNE&#10;VnVHdGJoRkV0VW1Yck0yOVFkbTRqRFRNdw0KRmJQY1B5Qjg5NnI1czhuU0RWaTB1bzZWTjlVa3Uy&#10;QnJNbkJXUm1QZVFWby8wSHZpR01lVDB6Q3lkaXJzVmRpcnNWZGlyc1ZkaXFTNg0KL3dDWUlkSGpu&#10;dXJ5NFMxc0xaSW1sbWFDYTRJTXJ1Z3FJVFVDcWplbmZGS1ZhbDU5MCsxMGUxMVcyMUMyMUMydkpZ&#10;b29UYlJNKzBrcQ0KUk5JLzc3NEZqTXE4dVZLRWdkU01GclNjdzMxKzh0Nmt0eGJRcFozQ1czcU5H&#10;d0ROSkZGSXZXVVVKYVlLQi9YQ3JhNm1HS0JkVnNXTQ0KakZFQVd2Smd3UXFQMys1NU1CVHhJeFZv&#10;Nm9nNFYxYXdIcU1FVDRmdE1RcENqOS91YU9wcDdqeHhWZlBmUGI4L1gxS3lpOU92cWVvbg0KSGpR&#10;S1RXczIyenI5NDhjVmNMNXlFWWFsWkZaS0dNaE5tNUFNS2Z2dDZxd1AwNHF1TjNNSS9VT28yZnAw&#10;cno0SGpUano2K3QvTHY4QQ0KTEZWMTIrcVc5ck5QNjBEZWtqU2NmUmNWNGdtbGZWeFErSnZMRnhi&#10;UWE2R3VKVnRsZFpZMHUyZVJCQXpvUjZsWWlISkhZWnZlMDRTbA0KZ1BDREtpRHdnUlBGUituMWJi&#10;dWswY29qTHVhNTc3N2VleWovQUlaMTM2NzlUK28zSHJiSGo2YlY0c25xZzA4ZlQrS25YSi95amc0&#10;Tw0KUGpqdys4ZC9EL3V0bVA1VEp4Y1BDZmw4ZnVWZk5VOXRMcXhGdkt0d0lvb29wTHhHa2NUc2lC&#10;ZlUvZWtzTnFDbmJJOW13a01YcUJqWg0KSjRUdyttenk5TzN4WmEyVVRQWTNRRysrL251K2xJUE8y&#10;cmFENVk4cVdkbWRPNDNHaTJESjlkbE1UQnpEUTdCcXRVS09JcHZSdHh0bQ0KbTFIOTVMM2wzR0Vl&#10;Z2U0SnZwZm12OHh0VzBVYWpwK2phYktseENrMWpQRmUrdkZJZlhpVjByKzYvd0IxR1Znd05LcU1x&#10;YktDdTJ1Lw0KbXdKSXFlVjdKa2RJMmtwZnFDaEpwSW02N2tkVnBzZkVZcnN5N1RKcjZiVHJhVy9n&#10;RnJmUEVqWFZzcmlSWTVTbzVvcmo3UURkRDN4UQ0KaWNWZGlyc1ZkaXJzVmZNZjUyMk9xNmYrYS82&#10;WHNwTGE1amY2dGR5cGRJZnE4TFc4YVFyQmN5bGVLeFRjaFVjd3Z4am5UWTVDOTFHTw0KWFBvbG1z&#10;K2NmTlMrVk5HajlBdEg5V3Vvb3pld1F4MmdEb1lXZlRwVk5aWkJ6Vmh4cVZiWktLU3BOdGhnZDJj&#10;L2tKb25tYXk4cDY2Yg0KTzZoZzE3NjdGQk5wOXdwcGJtMFhpd2xVVUlhV3BVMDhLMTVWb3hMWHdT&#10;Rzh1dko2SExOK2JyMng5TzIwYUc1NWtBK3JjTXZBS28vbA0KM3F4WWp3b0JRNzVKVVFwL002a3lP&#10;dWwwZUtYMDVWYWJrazNvdjZWRks4U25yY0J1YThhNHFvVzBuNXQ4aDlZaDBiN1JEOFh1Q09Lcw0K&#10;ZUpVVVU4bVduS3BvRDByM1ZaTm96YXUybDJ6YXlrRWVxRkI5YlMwWjNnRDkvVFp3ckZmbU1WUm1L&#10;dXhWMkt1eFZLZFVzcDc0YW5aMg0KOHFRVFhObkhFazBzUW5SZVptV3JSTVZEamY3Sk5NVXZMOUhr&#10;c1lmTU1lbVJUM0dza1hNRVhtQ3lpaE54TkZOYlhGYmFWN2lPTVIraA0KeW83Vm8xSXdHTlFVSVN6&#10;YnpGYi9BRm5TUE1kdDlXZTdNK28ya1FnaWNSc1M4ZG1vWU9VbHB3SjVINEQweFE4L3NrMEFycGtj&#10;OWhmdw0KMmw3RkhKZXM5eEdWaFJiMHpySE5HMXVoZFkyRE5XbjJUdjJPQktKdi9Mdmx6Ukcwalhi&#10;TFRyK1dZTExkbzBFNnZHaHNValErcUdnYw0KRXlwR1BpNDFZMTlzS29hK3VOQ252Yi9VcjdSNzFa&#10;N2xyeDUwbnUyV09TVlRHaXJHQkFReXlLMFBBOUY5TWN0bGFvVmt4OGorV0wvUQ0KVzE5dE91amNX&#10;NWtuanNZSmVibHJXUWdJbFVCUHFlbTIzSDdMbFJ0eEFOTGJFVzBueWlOTVlTNlBxQ3drV2F2Y1JY&#10;RCttWUp3b21CYg0KMEVTa1RTcHpxdkp1ZldsY0N2VDlCOHdOclhsVytrZTB1TE9TMVNXMlpMdXZx&#10;dUZoRExMVXFuSU9HNjA2MXdvWVVmOEFuR0Q4dnlhbQ0KOTFRazlUNjF2LzFRelpmeW5rN2grUGk0&#10;UDVDSG1paC96anI1U0Z2OVhHc2F5SWZVOWJoOVpocDZnWGdHL3VPdkhiS1B6UHE0dUNIRg0KVlhY&#10;UzdyNTd0djVmYXVLVmMrYUYvd0NoWC95Ky93Q1czVlArUjBIL0FGUXkvd0RsUEozRDhmRnAvSVkv&#10;TjZBdmtieXcybFdPbVhkbA0KSGZ3NmZidzJzTWx5cXZJMGR2RzBTY3lBb1B3eU5YYW54SGJNQ2N1&#10;SWtucTVzUndnQUpycHVtYWZwZGpGWWFkYngybGxBQ3NOdkVvVg0KRUJKSkNnZTV5S1VUaXJzVmRp&#10;cnNWZGlyc1ZkaXJHdk9Ia3lIWExPWnJab29kUzRsb0Rjd3gzVnEwd1RnanpXOG9aR1lEYm1BR3BU&#10;Yw0KZ1V5RW9BdHVQTVlzVS81VWpGRzlyTkhxY2R4TTVoVFdSYzJGbVlwb1k2OHZxNkpFdjFkeHli&#10;ZzNKdHFBOHFESUhERnVHc25iMEhTTg0KRHNOS2g5TzFRODJWRWttYW5OaEdLSU5ncXFxMVBGRkFV&#10;Vk5BSzVaR0lISng1ek1qdWo4a3dkaXJzVmRpcnNWZGlyc1ZkaXFYM21uMw0KOGw0YmkxdmpiQm8w&#10;amVQMGtrQjRNeEJxMyt2aXJFZkxuNVJhWjVkMVg5S2FUZXlRM3ZwUEEwaFV2eWpkZzdCZ3prTjhR&#10;cnZncE5zag0KZzBUVjRKYm1WTldQSzZrRXN0YmVPbklScEZ0di9MR01LcS82UDEzL0FLdTMvVHZI&#10;L1hGWGZvL1hmK3J0L3dCTzhmOEFYRlhmby9YZg0KK3J0LzA3eC8xeFYzNlAxMy9xN2Y5TzhmOWNW&#10;ZCtqOWQvd0NydC8wN3gvMXhWVG4wbldwNEpJWDFZOEpWS05TM2pyUmhROThWVGpGRA0Kc1ZkaXJz&#10;VmRpcnNWZGlyc1ZkaXJzVmRpcnNWZGlyc1ZkaXJzVmRpcnNWZGlyc1ZkaXJzVmRpcnNWZGlyc1Zk&#10;aXJzVmRpcnNWZGlycw0KVmRpcnNWZGlyc1ZkaXJzVmRpcnNWZGlyc1ZkaXJzVmRpcnNWZGlyc1Zk&#10;aXJzVmRpcnNWZGlyc1ZkaXJzVmRpcnNWZGlyc1ZkaXJzVg0KZGlyc1ZkaXJzVmRpcnNWZGlyc1Zk&#10;aXJzVmRpcnNWZGlyc1ZkaXJzVmRpcnNWZGlyc1ZkaXJzVmRpcnNWZGlyc1ZkaXJzVmRpcnNWZA0K&#10;aXJzVmRpcnNWZGlyc1ZkaXJzVmRpcnNWZGlyc1ZkaXJzVmRpcnNWZGlyc1ZkaXJzVmRpcnNWZGly&#10;c1ZkaXJzVmRpcnNWZGlyc1ZkaQ0KcnNWZGlyc1ZkaXJzVmRpcnNWZGlyc1ZkaXJzVmRpcnNWZGly&#10;c1ZkaXJzVmRpcnNWZGlyc1ZkaXJzVmRpcnNWZGlyc1ZkaXJzVmRpcg0Kc1ZkaXJzVmRpcnNWZGly&#10;c1ZkaXJzVmRpcnNWZGlyc1ZkaXJzVmRpcnNWZGlyc1ZkaXJzVmRpcnNWZGlyc1ZkaXJzVmRpcnNW&#10;ZGlycw0KVmRpcnNWZGlyc1ZkaXJzVmRpcnNWZGlyc1ZkaXJzVmRpcnNWZGlyc1ZkaXJzVmRpcnNW&#10;UTkvcU9uNmZiTmRYOXpGWjJxZmJubmRZbw0KMStiT1FCaXFRRDh6dklQMWZUYmx0YnQ0cmJWL1ZH&#10;bjNFcGFPS1EyN2NaUnpjS3FGVzJvNUh0Z3RGaGs0SUlxTndlaHdwZGlyc1ZkaQ0KcnNWZGlyc1Zk&#10;aXJzVmRpcnNWZGlyc1ZkaXJzVmRpcnNWZGlyc1ZkaXI0em04OWZtTGQrWUpiRzM4eTM4Umx1WGpq&#10;NTNrc2Nham1SdQ0KU3dDcUJuUVpZNHNlSXpsR3hFWHRHejhBT1pkS01tU1dUaEV1WjcwVy93Q1lH&#10;c1FUL1Zadk5ldk1SSkNKcmxibHFSaFFSY3FFRWpCLw0KaTNSZzJZWXhacFI0aERGeWxVZDkvd0NZ&#10;YnJiYjZod25mbHliemxoRThKbFBtTis3K2QreEw5Vzg3Zm1McDEwSVc4MDZqS2pvc3NNaQ0KWHNq&#10;Y28zRlY1QlpINHQyWmE3SE1yUytGbWpmQlJCSU5qcU9mTUN4M0hxR2pQUEpqbFhGZlY5U2ZsTnFG&#10;OXFQNWRhSGUzOXhKZFhjMA0KREdXNGxZdTdrU01Lc3gzT3d6VTZxSUdRZ08xd0VtQUo3bVc1anRy&#10;c1ZkaXJzVmRpcnNWZkwvOEF6a0xyV3I2eitZOXQ1VkRUeTZiYQ0KbTNXUFQ3ZFMvcVR5eCtwNmhT&#10;dEdrNHk4Vjl2bnZIcXczTXZKQmVaZnl6c0xieTFjNmxhcmZYRU40aVNlWG9FbGduZGtnVS9XbXVZ&#10;aw0Ka0pGRlVOVktpUG85TUxhUllwNlgvd0E0dytZTlQxUHlSYzJWN0o2c2VsM0N4V1RNdzlWWUpJ&#10;MWRVS2ZiQ0ExNE1ldTRIMmNRMXhGYg0KUFlzTEoyS3V4VjJLdXhWMkt1eFZJdFp2OVVodnBVczFs&#10;bjlHek53dG5CNkt5U3Y2bkdnYVpTdGVQUVZHS1dLWC93Q1pFcitXTDIrMA0KdU8vWFdiZTJsdVk5&#10;UHZZb1VVUnhLU1pta2pSa2FJTXZINEhxWCtFOFRXZ3RhWlhkWC8xS0c1dmI2L3VJTE8ydG9yaVdz&#10;Y2J1bk12eQ0KQlZJbVluNFJzQmhWTHg1MzhzRm5WZGN1R01Sa1dRQzJKNG1KQTcxcGI3VVZoOCtn&#10;M3dXdElkL3pIOGxJZ2MrWTVTcFFTTHhnTGNrTQ0KalJobEMyNTVEbkdSdDdIb1JWdGFUVzk4d2FQ&#10;WlhzdGxjNnpNdDNBSXpMQ0kwZGg2eXlQSHNrTFZKV0Z6UWUzaUtsVXRtL01IeWhCYg0KL1dKL01F&#10;OEVmRVBTVzJLUHhLaHZzTmJoL3NzcmRPakllanJVV3RMcFBQOEE1T2p1SkxlVHpLeVR4TVVkR2pR&#10;R3Fsd2FWZytJRDAyMw0KRzFLSG9SVnRhWkJaVXZiT0M4dGRSbWt0cm1OSm9KT01JNVJ5S0dWcUdJ&#10;SGNIdmhRdTBHNW51dEQwNjZuYm5QUGF3eXl2UUNydkdHWQ0KMEZBS2s5c1ZSMkt1eFY4TTIrcEpw&#10;dm15VzdrNUdGTG1WWjFRSVdNYnN5dUZFZ1phOFNhVkdkRHE5T2MyQXdIMVZ0ZDFZM0YwUWVibw0K&#10;OFdidzgzRWVWbFVQbFV6emV0YVh0dCtqV2FJdGRTenArNVc0cVVFM1E4bHBSNkwxekgvbExoRlNo&#10;UHhLbHNJbjFjUFBoOGovQUEyZA0KMno4bnhHNHlqd2JiM3l2djgrOURlWXRSdGJ1NHQ0Yk15ZlVy&#10;S0JiZUFTK255K0dwYzFqVktndVNRVHZsMmcwOHNjWkdkY2M1R1JxLw0KaHpKcllEbHMxNnJMR1JB&#10;ajlNUlhUOUQzVFQvTVYzb3Y1WWVTNUlOVXZOTVdTMXV6STlwYVIzU3R4bFVEMVBWbGhWYWN6eDJK&#10;TlRTaA0KR2FuV2Yzc25iNlgrN0h1WmI1ZXN2T25tYlFHdW9QT1U4VnZLYmkzNHZwc052Y0kwYy9G&#10;V0pqbUxyUlUyK0w0bFlObU0zcG5KNVcvTg0KQXlWVHp4R3FNR3IvQUxpcmY0U1EzSGlDNXFOMTJK&#10;N2RkOFVXR1Y2UGJhbmJhYkJCcWQ2dW8zeUFpYThXRVc0a0pZa0gwbFp3dEZvTw0KdUtFWmlyc1Zk&#10;aXI1dy9QRHlscUo4LzhBK0p0Q2l1emNRZWpKZVNScEczRzZoU0lXN1c0Ui9WTEZlT3hRYnFTcGJj&#10;Q3N5QUxPR0FuMQ0KTUsxSzg4NlNhYmJhZWxwYzI4OEVKaXVKQjljVnBJN3RUQ3ZyZXVCREVoU3Nm&#10;SWNWSTY4cVlQRmozdDUwMHlEczlhL0pYeUxKWitWOQ0KYTBwcnk4MC9XbnVvamRYc0FNSU1VUUl0&#10;L1JKUElxd3F4NXFyY1NBVkE0a3loSUZ4emhNT2ZWbk12azN6YkxiR0YvT0YyRzVrK3NzRQ0KS3Z4&#10;NEtnSHdjQlg3UlBhcEJBQkZUTmlySjVROHhnVEkzbXE4ZUtlS1dObE1hQmcwa1RvSkVkU0dSa2R3&#10;NDRrRGFuaFJWUXR2SmZtNg0KRmdXODVYY2xHSlBLM2lOVkRFb3U1SStHdEswcXc2MXhWazJqV2Q3&#10;WmFYYld0OWV0cU4zQ25HYStrUlkzbEkvYVpFK0VINVlxak1WZA0KaXJzVlNpV01TK1pIallzRmV3&#10;S2tveFZnRExUWmxvUWZjWXBlUlNUYU9QTTcrV2RBdG0xRFdyUzhrV082dnBaWWJTOU1RV1NlM3VX&#10;VQ0KTjYwa0RSSzFBQXJjZVRWT3p4UzlYOHhRWDF4YWF0RFlXOFYxZVNXY1FndDU2ZW03ODVhQitX&#10;MU1raGdsNTVYODR3ZXJGWStXOU9tRg0KdTl5dG5JeVFLdnBzZ1NQaisrNWZHdnd0OEsrNDJyZ1Rh&#10;YWFuNWMxdTYwaFpiZnkvYUcrK3R6SWx2ZGlFeVIyVE0wcU1KRmxkZWZMYQ0KZ2I3VFY3WXJhVi9v&#10;djh4RHFTMzkzNVpzcm1RVWw5ZUpiTVhKZElpc1lZeXpGUXlQREdBUVNBRHQwT0twdm8raWEvYzN2&#10;cGE1NWJzVw0KdEgwNzBKTGwwdDBkcGxVeHBFNnh2T1JDSTJkZHVYMnZBWW9TdHRCODdYS3lUWGZs&#10;alQ1SnBvNWZXV1VXOGptUlpaSlVBSm1JNE9Ddw0KcHkrMDQ1YkJpRk5zdjhrLzRuaWd1TFhXTk1n&#10;MDIxaEVYNk9qdHpIUUtRUktoV04zQW82OGhUYWpBZGppRUZNL0svOEF5aldrL3dETQ0KRmIvOG1s&#10;d29LWjRxN0ZYalYzLzBMTjlibStzZlVQckhxTjYzKzlQMjZubDAyNitHYklmbXEydjdIRFBnWHZ3&#10;cVgvV0wvd0R5NGY4QQ0KVDFoL3dyeit4SCtEL3dCRjMvV0wvd0R5NGY4QVQxai9BSVY1L1l2K0Qv&#10;MFhxdmxYL0QvK0g3SC9BQTc2ZjZGOVAvUXZTNWNPSEk5Tw0KWHhmYXIxekF5OFhFZUw2bkxoVkN1&#10;U2E1V3lkaXJzVmRpcnNWZGlyRnZ6Qi93MytoYm45S2MvcnYxYWY2bDlSOUw5S1U0L3ZQcVBQNA0K&#10;dWZIK1g2Y2hMaDZ0dVBqL0FJYllNLzhBeXFENnY1Zi9BRVQ5ZSt0L1dJL1cvUm5xZlh2VDUvSCts&#10;Ni92ZlM1ZmE5VDQ2VjlQNGVXUg0KUEI1TXg0dm05WTB2OUcvVVkvMGI2ZjFQNHZUOUduQ3ZJOCtu&#10;N1hPdkx2V3RkOHNGZEdtVjN2elJXRmk3RlhZcTdGWFlxN0ZYWXFrdQ0Kcy9vUDYvRjliK3QvWGZT&#10;UEQ2bDlkNWVseUZlWDFUdHk2Y3NVc1N0LytWUWZwci9SL1UvVG5yU2YzZjZRK3QrdlUrcjAvZWM2&#10;MTVkLw0KSEF1NmZEL0Rmck5UOU1ldHhYbi9BTWRubHhxM0d2dFhsVEZWL3dEdUEvN1hQL2M1eFYz&#10;KzREL3RjLzhBYzV4VjMrNEQvdGMvOXpuRg0KWGY3Z1ArMXovd0J6bkZYZjdnUCsxei8zT2NWZC91&#10;QS83WFAvQUhPY1ZUelNmcVA2S3MvMGZYNmg2RVgxU3ZLdm84QjZmMi9qK3pUNw0KVy9qaFEvL1o8&#10;L3htcEdJbWc6aW1hZ2U+DQoJCQkJCTwvcmRmOmxpPg0KCQkJCTwvcmRmOkFsdD4NCgkJCTwveG1w&#10;OlRodW1ibmFpbHM+DQoJCQk8eG1wTU06SW5zdGFuY2VJRD54bXAuaWlkOjM3MWFlOTkzLTQzZDUt&#10;NGIyOC1iMDNiLThlMjEyNDc0NTk3YTwveG1wTU06SW5zdGFuY2VJRD4NCgkJCTx4bXBNTTpPcmln&#10;aW5hbERvY3VtZW50SUQ+eG1wLmRpZDpjMTc2ZTQ4Mi1lNTUwLTRjYzgtYjUzNi1kOTJiNWMxMTZj&#10;ZjQ8L3htcE1NOk9yaWdpbmFsRG9jdW1lbnRJRD4NCgkJCTx4bXBNTTpEb2N1bWVudElEPnhtcC5k&#10;aWQ6MzcxYWU5OTMtNDNkNS00YjI4LWIwM2ItOGUyMTI0NzQ1OTdhPC94bXBNTTpEb2N1bWVudElE&#10;Pg0KCQkJPHhtcE1NOlJlbmRpdGlvbkNsYXNzPnByb29mOnBkZjwveG1wTU06UmVuZGl0aW9uQ2xh&#10;c3M+DQoJCQk8eG1wTU06RGVyaXZlZEZyb20gcmRmOnBhcnNlVHlwZT0iUmVzb3VyY2UiPg0KCQkJ&#10;CTxzdFJlZjppbnN0YW5jZUlEPnhtcC5paWQ6YWMyYzFjMmMtMzBjYy00MDVmLWEzMjAtMmM5ODk3&#10;NmUxZjgyPC9zdFJlZjppbnN0YW5jZUlEPg0KCQkJCTxzdFJlZjpkb2N1bWVudElEPnhtcC5kaWQ6&#10;YWMyYzFjMmMtMzBjYy00MDVmLWEzMjAtMmM5ODk3NmUxZjgyPC9zdFJlZjpkb2N1bWVudElEPg0K&#10;CQkJCTxzdFJlZjpvcmlnaW5hbERvY3VtZW50SUQ+eG1wLmRpZDpjMTc2ZTQ4Mi1lNTUwLTRjYzgt&#10;YjUzNi1kOTJiNWMxMTZjZjQ8L3N0UmVmOm9yaWdpbmFsRG9jdW1lbnRJRD4NCgkJCQk8c3RSZWY6&#10;cmVuZGl0aW9uQ2xhc3M+cHJvb2Y6cGRmPC9zdFJlZjpyZW5kaXRpb25DbGFzcz4NCgkJCTwveG1w&#10;TU06RGVyaXZlZEZyb20+DQoJCQk8eG1wTU06SGlzdG9yeT4NCgkJCQk8cmRmOlNlcT4NCgkJCQkJ&#10;PHJkZjpsaSByZGY6cGFyc2VUeXBlPSJSZXNvdXJjZSI+DQoJCQkJCQk8c3RFdnQ6YWN0aW9uPmNv&#10;bnZlcnRlZDwvc3RFdnQ6YWN0aW9uPg0KCQkJCQkJPHN0RXZ0OnBhcmFtZXRlcnM+ZnJvbSBhcHBs&#10;aWNhdGlvbi94LWluZGVzaWduIHRvIGFwcGxpY2F0aW9uL3BkZjwvc3RFdnQ6cGFyYW1ldGVycz4N&#10;CgkJCQkJCTxzdEV2dDpzb2Z0d2FyZUFnZW50PkFkb2JlIEluRGVzaWduIENDIDIwMTQgKE1hY2lu&#10;dG9zaCk8L3N0RXZ0OnNvZnR3YXJlQWdlbnQ+DQoJCQkJCQk8c3RFdnQ6Y2hhbmdlZD4vPC9zdEV2&#10;dDpjaGFuZ2VkPg0KCQkJCQkJPHN0RXZ0OndoZW4+MjAxNS0xMi0xNVQxMDo1MjozOCswMTowMDwv&#10;c3RFdnQ6d2hlbj4NCgkJCQkJPC9yZGY6bGk+DQoJCQkJCTxyZGY6bGkgcmRmOnBhcnNlVHlwZT0i&#10;UmVzb3VyY2UiPg0KCQkJCQkJPHN0RXZ0OmFjdGlvbj5zYXZlZDwvc3RFdnQ6YWN0aW9uPg0KCQkJ&#10;CQkJPHN0RXZ0Omluc3RhbmNlSUQ+eG1wLmlpZDphYzJjMWMyYy0zMGNjLTQwNWYtYTMyMC0yYzk4&#10;OTc2ZTFmODI8L3N0RXZ0Omluc3RhbmNlSUQ+DQoJCQkJCQk8c3RFdnQ6d2hlbj4yMDE2LTAxLTA3&#10;VDEyOjU4OjU5KzAxOjAwPC9zdEV2dDp3aGVuPg0KCQkJCQkJPHN0RXZ0OnNvZnR3YXJlQWdlbnQ+&#10;QWRvYmUgSWxsdXN0cmF0b3IgQ0MgMjAxNCAoTWFjaW50b3NoKTwvc3RFdnQ6c29mdHdhcmVBZ2Vu&#10;dD4NCgkJCQkJCTxzdEV2dDpjaGFuZ2VkPi88L3N0RXZ0OmNoYW5nZWQ+DQoJCQkJCTwvcmRmOmxp&#10;Pg0KCQkJCQk8cmRmOmxpIHJkZjpwYXJzZVR5cGU9IlJlc291cmNlIj4NCgkJCQkJCTxzdEV2dDph&#10;Y3Rpb24+c2F2ZWQ8L3N0RXZ0OmFjdGlvbj4NCgkJCQkJCTxzdEV2dDppbnN0YW5jZUlEPnhtcC5p&#10;aWQ6MzcxYWU5OTMtNDNkNS00YjI4LWIwM2ItOGUyMTI0NzQ1OTdhPC9zdEV2dDppbnN0YW5jZUlE&#10;Pg0KCQkJCQkJPHN0RXZ0OndoZW4+MjAxNi0wMS0wN1QxMzowMjoyNiswMTowMDwvc3RFdnQ6d2hl&#10;bj4NCgkJCQkJCTxzdEV2dDpzb2Z0d2FyZUFnZW50PkFkb2JlIElsbHVzdHJhdG9yIENDIDIwMTQg&#10;KE1hY2ludG9zaCk8L3N0RXZ0OnNvZnR3YXJlQWdlbnQ+DQoJCQkJCQk8c3RFdnQ6Y2hhbmdlZD4v&#10;PC9zdEV2dDpjaGFuZ2VkPg0KCQkJCQk8L3JkZjpsaT4NCgkJCQk8L3JkZjpTZXE+DQoJCQk8L3ht&#10;cE1NOkhpc3Rvcnk+DQoJCQk8ZGM6Zm9ybWF0PmltYWdlL2pwZWc8L2RjOmZvcm1hdD4NCgkJCTxw&#10;ZGY6UHJvZHVjZXI+QWRvYmUgUERGIExpYnJhcnkgMTEuMDwvcGRmOlByb2R1Y2VyPg0KCQkJPHBk&#10;ZjpUcmFwcGVkPkZhbHNlPC9wZGY6VHJhcHBlZD4NCgkJCTxFeHRlbnNpc0ZvbnRTZW5zZTpzbHVn&#10;Pg0KCQkJCTxyZGY6QmFnPg0KCQkJCQk8cmRmOmxpIHJkZjpwYXJzZVR5cGU9IlJlc291cmNlIj4N&#10;CgkJCQkJCTxFeHRlbnNpc0ZvbnRTZW5zZTpGYW1pbHk+QXZlbmlyIExUIFN0ZDwvRXh0ZW5zaXNG&#10;b250U2Vuc2U6RmFtaWx5Pg0KCQkJCQkJPEV4dGVuc2lzRm9udFNlbnNlOlZlcnNpb24+MS4wMjk8&#10;L0V4dGVuc2lzRm9udFNlbnNlOlZlcnNpb24+DQoJCQkJCQk8RXh0ZW5zaXNGb250U2Vuc2U6T3V0&#10;bGluZUZpbGVTaXplPjA8L0V4dGVuc2lzRm9udFNlbnNlOk91dGxpbmVGaWxlU2l6ZT4NCgkJCQkJ&#10;CTxFeHRlbnNpc0ZvbnRTZW5zZTpLZXJuaW5nQ2hlY2tzdW0+MDwvRXh0ZW5zaXNGb250U2Vuc2U6&#10;S2VybmluZ0NoZWNrc3VtPg0KCQkJCQkJPEV4dGVuc2lzRm9udFNlbnNlOkZvdW5kcnk+QWRvYmUg&#10;U3lzdGVtczwvRXh0ZW5zaXNGb250U2Vuc2U6Rm91bmRyeT4NCgkJCQkJCTxFeHRlbnNpc0ZvbnRT&#10;ZW5zZTpGb250S2luZD5PcGVuVHlwZSAtIFBTPC9FeHRlbnNpc0ZvbnRTZW5zZTpGb250S2luZD4N&#10;CgkJCQkJCTxFeHRlbnNpc0ZvbnRTZW5zZTpDaGVja3N1bT4xNzI2OTY3Mzc0PC9FeHRlbnNpc0Zv&#10;bnRTZW5zZTpDaGVja3N1bT4NCgkJCQkJCTxFeHRlbnNpc0ZvbnRTZW5zZTpQb3N0U2NyaXB0TmFt&#10;ZT5BdmVuaXJMVFN0ZC1MaWdodDwvRXh0ZW5zaXNGb250U2Vuc2U6UG9zdFNjcmlwdE5hbWU+DQoJ&#10;CQkJCQk8RXh0ZW5zaXNGb250U2Vuc2U6Rm9udFNlbnNlXzEuMl9DaGVja3N1bT4xNzI2OTY3Mzc0&#10;PC9FeHRlbnNpc0ZvbnRTZW5zZTpGb250U2Vuc2VfMS4yX0NoZWNrc3VtPg0KCQkJCQk8L3JkZjps&#10;aT4NCgkJCQkJPHJkZjpsaSByZGY6cGFyc2VUeXBlPSJSZXNvdXJjZSI+DQoJCQkJCQk8RXh0ZW5z&#10;aXNGb250U2Vuc2U6RmFtaWx5PkF2ZW5pciBMVCBTdGQ8L0V4dGVuc2lzRm9udFNlbnNlOkZhbWls&#10;eT4NCgkJCQkJCTxFeHRlbnNpc0ZvbnRTZW5zZTpWZXJzaW9uPjEuMDI5PC9FeHRlbnNpc0ZvbnRT&#10;ZW5zZTpWZXJzaW9uPg0KCQkJCQkJPEV4dGVuc2lzRm9udFNlbnNlOk91dGxpbmVGaWxlU2l6ZT4w&#10;PC9FeHRlbnNpc0ZvbnRTZW5zZTpPdXRsaW5lRmlsZVNpemU+DQoJCQkJCQk8RXh0ZW5zaXNGb250&#10;U2Vuc2U6S2VybmluZ0NoZWNrc3VtPjA8L0V4dGVuc2lzRm9udFNlbnNlOktlcm5pbmdDaGVja3N1&#10;bT4NCgkJCQkJCTxFeHRlbnNpc0ZvbnRTZW5zZTpGb3VuZHJ5PkFkb2JlIFN5c3RlbXM8L0V4dGVu&#10;c2lzRm9udFNlbnNlOkZvdW5kcnk+DQoJCQkJCQk8RXh0ZW5zaXNGb250U2Vuc2U6Rm9udEtpbmQ+&#10;T3BlblR5cGUgLSBQUzwvRXh0ZW5zaXNGb250U2Vuc2U6Rm9udEtpbmQ+DQoJCQkJCQk8RXh0ZW5z&#10;aXNGb250U2Vuc2U6Q2hlY2tzdW0+MzEwODA1Mjg2MjwvRXh0ZW5zaXNGb250U2Vuc2U6Q2hlY2tz&#10;dW0+DQoJCQkJCQk8RXh0ZW5zaXNGb250U2Vuc2U6UG9zdFNjcmlwdE5hbWU+QXZlbmlyTFRTdGQt&#10;SGVhdnk8L0V4dGVuc2lzRm9udFNlbnNlOlBvc3RTY3JpcHROYW1lPg0KCQkJCQkJPEV4dGVuc2lz&#10;Rm9udFNlbnNlOkZvbnRTZW5zZV8xLjJfQ2hlY2tzdW0+MzEwODA1Mjg2MjwvRXh0ZW5zaXNGb250&#10;U2Vuc2U6Rm9udFNlbnNlXzEuMl9DaGVja3N1bT4NCgkJCQkJPC9yZGY6bGk+DQoJCQkJCTxyZGY6&#10;bGkgcmRmOnBhcnNlVHlwZT0iUmVzb3VyY2UiPg0KCQkJCQkJPEV4dGVuc2lzRm9udFNlbnNlOkZh&#10;bWlseT5UcmFqYW48L0V4dGVuc2lzRm9udFNlbnNlOkZhbWlseT4NCgkJCQkJCTxFeHRlbnNpc0Zv&#10;bnRTZW5zZTpWZXJzaW9uPjAwMS4wMDA8L0V4dGVuc2lzRm9udFNlbnNlOlZlcnNpb24+DQoJCQkJ&#10;CQk8RXh0ZW5zaXNGb250U2Vuc2U6T3V0bGluZUZpbGVTaXplPjQ0OTM0PC9FeHRlbnNpc0ZvbnRT&#10;ZW5zZTpPdXRsaW5lRmlsZVNpemU+DQoJCQkJCQk8RXh0ZW5zaXNGb250U2Vuc2U6S2VybmluZ0No&#10;ZWNrc3VtPjI4ODQ3NTwvRXh0ZW5zaXNGb250U2Vuc2U6S2VybmluZ0NoZWNrc3VtPg0KCQkJCQkJ&#10;PEV4dGVuc2lzRm9udFNlbnNlOkZvdW5kcnk+QWRvYmUgU3lzdGVtczwvRXh0ZW5zaXNGb250U2Vu&#10;c2U6Rm91bmRyeT4NCgkJCQkJCTxFeHRlbnNpc0ZvbnRTZW5zZTpGb250S2luZD5Qb3N0U2NyaXB0&#10;PC9FeHRlbnNpc0ZvbnRTZW5zZTpGb250S2luZD4NCgkJCQkJCTxFeHRlbnNpc0ZvbnRTZW5zZTpD&#10;aGVja3N1bT45NDIzMjAzMTg8L0V4dGVuc2lzRm9udFNlbnNlOkNoZWNrc3VtPg0KCQkJCQkJPEV4&#10;dGVuc2lzRm9udFNlbnNlOlBvc3RTY3JpcHROYW1lPlRyYWphbi1Cb2xkPC9FeHRlbnNpc0ZvbnRT&#10;ZW5zZTpQb3N0U2NyaXB0TmFtZT4NCgkJCQkJCTxFeHRlbnNpc0ZvbnRTZW5zZTpGb250U2Vuc2Vf&#10;MS4yX0NoZWNrc3VtPjk0MjMyMDMxODwvRXh0ZW5zaXNGb250U2Vuc2U6Rm9udFNlbnNlXzEuMl9D&#10;aGVja3N1bT4NCgkJCQkJPC9yZGY6bGk+DQoJCQkJPC9yZGY6QmFnPg0KCQkJPC9FeHRlbnNpc0Zv&#10;bnRTZW5zZTpzbHVnPg0KCQk8L3JkZjpEZXNjcmlwdGlvbj4NCgk8L3JkZjpSREY+DQo8L3g6eG1w&#10;bWV0YT4N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Dw/eHBhY2tldCBlbmQ9&#10;J3cnPz7/2wBDAAIBAQIBAQICAgICAgICAwUDAwMDAwYEBAMFBwYHBwcGBwcICQsJCAgKCAcHCg0K&#10;CgsMDAwMBwkODw0MDgsMDAz/2wBDAQICAgMDAwYDAwYMCAcIDAwMDAwMDAwMDAwMDAwMDAwMDAwM&#10;DAwMDAwMDAwMDAwMDAwMDAwMDAwMDAwMDAwMDAz/wAARCABCAL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zAKKKKACiiigAooooAK&#10;KKKACiiigAooooAKKKKACiiigAooooAKKKKACiiigBu/5qUNmvhj/gv/AOOPEvgv9jrwfH4W8aeL&#10;PAd5r3xG0LRrvVfDerS6XqEVrcSSJKqzRkEZBB5yuQCQRXhP7dH7H8n7B37KXjX4seC/24f2lW8V&#10;eC9Pe+0u08WfEa21zTNSuR9y1a0kgCyNK2EVeeSPlNAH6uBst0/GnV8heJf+Cp2m/s+fsrfAnV/H&#10;nhvxZ4k+L3xj8PaddWPgXwppX2nWL+/eyhnvAkDuoihhaQl2kYbF7MQRUvw4/wCCxvw/8ZfB74te&#10;JNa8I/EjwT4h+COlNrPizwbr+kx2mvW1t5byJJDG0vlSrIqHawkAyVyQGBL5WB9cUV8H6P8A8HAX&#10;wzvofD/iO++G/wAbNB+EfiS4t7K1+JOp+GRB4bSeYhR5kvml1iWQtEZQhTehCll+evpzwh+134b8&#10;afta+Lfg1aWWtL4o8G6FY+Ib26kii+wS2927pEsbiQyFwY23Bo1XGMMaQHqRkwadX5w/8FWv+CjV&#10;r4g/YP8AjVqXgPV/HHgfVvgz8SdI8I63qkMxsJpHS/sZLg28ltK0jwPDNtIYKzAspQg4b1b4S/8A&#10;BaTwX4/+OfhLwZ4j+G3xi+GNp8SJvs/grxD4v8PDT9J8Tykbo4opBIzRySqVaNJFUsGAO1mVS+Vg&#10;fYxkw2NtAky2Ntflp8AP+CrmsfAv9pL9qjwrf+C/jz8ctS8N/Ey/uoLDwzYPrEPhXRkt4VjQNNKq&#10;RI0qT+XBFyTHIdqjBb0f9pv9vDT/ANo/Sf2MfHnwj8Za/a+EfiJ8W7PT9RitbmawkuoBb3az2N7C&#10;rDcFlTDRvuQlARuUqxLMD9BA+T/9enV8QfB79uX4X/s/v+1h428TfED4oT6D8OfG72uup4tuI7mz&#10;0m5KKqWeixRyO32d2ZVSMqjF26DrXR/s6/8ABYTwv8bPjv4Z+HviT4Y/GD4Q614+tprzwhL440OP&#10;T7bxLHFH5rpC6yviZY8OYmwQGAzkgFAfXlFfC/iL/gvH4J03R9c8XaX8Jfjd4m+D/hrUJdP1H4i6&#10;XoMMmhjypDFLcRBpxPLbI/DSrHgYbg4G77Y8MeKbDxp4a0/WNKuor7S9WtoryzuYz8lxDIodHX2Z&#10;SCPrQBe35HAoL4r8vdL/AG0/iB8Hf2nf+CkGpR3fxI8aQfDm38M/8IrounP/AGovhySfTL0vcW9r&#10;cSCGKFZFjnn2gZWIkq5AU91+yN/wWSj0b/gl58Mfif8AFzQfiVqnjjxVfweFdPsrbw7ANT8farJD&#10;5qS6bb27LG0EmWVXYRDfE67Qdu52YH6FU3fzXzX+yr/wU10H9o349ap8Kdc8BfET4T/EzTdI/wCE&#10;gj0Hxdp8UD6lp3mLEbm2mhkkilUSOFI3BshuDsYj4h/4JlftRX3jL/gnV+x/rPxM+JnxsvvFHi74&#10;r3WlW17p+ttdNr04uL4R2mrSXE3mS2AjTBQFyCkfynGaQH66UV8e/F//AILEaF4E+Kfjnw34R+EP&#10;xp+LFv8AC2b7N4v1jwnokM1ho8wQSPAjTTRtcTImWZIlO35eecjR+Mn/AAWb+DXwW+Afwl+Jl3/w&#10;lus+EfjNObXQLjSNJNzOsvlM4jlgLLLvLqYQsauTIQMYywAPrGivlf8AZM/4Kt+Hf2mf2h7z4T61&#10;8Ofil8I/iFHpB8QWOk+NtIjsX1fTw4jaaBkkcFlY/MhwcBiN219vneq/8F7vAsHhjVPHGl/Cf43e&#10;Ivgzot++n3fxH0zQYJtD/dy+VLcxDzxPLao/ytMseMq4AJAy7MD7soqnoWv2vibRLPUtPmW5sdQg&#10;S5tpV4WaN1DKwzzggg80UgPgf/g468N2PjX9i3wDo+qW63mm6t8VvDdleW7EhZopJZUdSQQRlSRk&#10;YPNcP/wU8/4Iffs2/C79gP4reMfAXwxs/CPjLwP4du/Emj6tpF9eJdWc9nG1wrDMpBXEZzkHA5GC&#10;oI/ToJigpmgD8T/2h/iJc+OPjz+yP+0d4u+LPjz4Y/Dvx38Grfw9f+OfDlvDcDQdeLfaJ47uV4JU&#10;jWdpPKLCNfntzztD4pa/oXgv4o+Cv2xviR4L+J3xe+N9vovwR1DwleeO9fNomh3ryFboWdsYbaFp&#10;podjEyZZVWUjncpH7b6hpdvq1m9vdww3VvJjfFKgdHxyMg8Hnn8K8y/a7/Zuj/aT/ZE+IXwt028t&#10;PDa+NvD97okV2tr5kNiZ42QyeWpXdgsWxkZ555p3YH5V/F7/AIKK/CX9pn/ghP4O/Z++HPma58ZP&#10;Gnhfw/4J0rwBDazG/tryP7LulYuuPIVIWnWdmKuNhJ5OPb7P9ozwP/wTl/4LBeLD8ZPFFv4Q0vxJ&#10;8IfD9hpGt6jFKtjq81jLJHcrHKFPzgsDtPzY/DP3h+yl+z7b/s2fs6/DnwXJJY6pqfgfwppnhqbV&#10;o7RYXv8A7HaRW5kxyyq3lAhSxxkDJxmu+1Xw9Y66ka31na3ixNvQTxCQIfUbs4pAfg78WfibD8af&#10;+CZn7afi6z8N6xNp/ib9oTTNTsdHvLF0vNRtZrnSngDW8i7g08JjYIV6Sgc9/qH9t79t/wCGf/BU&#10;nxv+zL8MPgjqieNPFK/E3RfG2rJFYzo/g7TNO8yS5lu8oBBMu/y/LYg5LL1K5/Uvb6Gqtj4esdMu&#10;7i4trO0t5rtt08kcKq8xznLEDJPJ6+tAH5X/ALGP/BSP4NfsPftXftlab8VvEQ8F3F/8UtR1fT7+&#10;9sZmg1qOG3gSS2t5URvMnhJjYw/eC3UZUEMceXfBXwLrfhz4I/si+IdZ0K88Mx/Ez9qO78a6XpN3&#10;D5M9lp96t41sGTJ27o1Dgf3HX1r9odU8O2OuCMX1na3gibennwrJsb1GRxVrZTTsB+GXxs8Ca/4m&#10;8M/tgeIdE0XUvEln8Nf2mtJ8Za/pFhD51xqGlWa5uUWPBLbQ6yEDBCxE5wDX23qP/BWH4R/te/tA&#10;/Dfwx8F/Bej/ALQXiG2sr3xO+sm2MMfw+SO0cxTmSa3Zo7qeQC3EaNHIC/zMuQD95bPeqeleG9P0&#10;ESfYbGzs/ObdJ5EKx7z77QM9/wA6VwP5+fiP+1Hpf7RP/BLvxleeM/2kPiZefFTVNJ1Tzfgr4K0O&#10;30fTtDmSeffBd2kFo0osYFDSzSSzKGRfmZmO1v2m/wCCb/xS8P8Axk/YH+D/AIg8Mapb6xo8/hSw&#10;tUuoQQvm28K286EEAq0c0UiMCBhkIr2CDw3p9tqE13HY2cd1cgrNMsKiSUHHDNjJ6Dr6VPY6bDpl&#10;rHBbxR28EQ2pHGgVUHoAOlO4H5e/AnSrrXv23f8AgqlYWUM1zd3miaBBBDGMvLI2g6koUD1JIA9c&#10;18/eA/2/k0H/AIJg/sXaL4U8fWvw88GnWJ/CHj/4ijQo7668B31rBHKlkguI2WGS4Wf/AF4UhVXd&#10;kqTn9yAmKpv4Z0+XTpbNrGze1nfzJYWhUxytnJZlxgnIByecjNPmA/HH9i344/Dyx/4LveDb3SPj&#10;P8Svi9o/if4d3/h3TvGPjFvMtNZ1QXsUr2GmPHbQxGKNFJbaCvmM43FuK88/4J9tn/gnF/wTx5+b&#10;/hf8/U9P3upiv3Tj8P2UP2Xy7S1j+wgrbFYVH2cEYITj5cjjjFWtvNHMB+KF/wDteW/xV8VfHzT/&#10;AIvftDfEr4PeKrDxpq2i6N8Hvh3osGm6trEZCLaMrLaS3N5PdkoDKGXcCW3IjArnfsZ+OPC/xi/Z&#10;O/4Jrafp95bas/g/4nXumatAFZW07Ube3ubpY3BAw6rJBKOxDqehIr9tj4esW1UX7Wdq18q7BcmJ&#10;fOA9N+M49s1LZ6Zb6fGyW8MMCSOZGWNAoZjyScdyec9aOYD4W/at1e80D/gtl8H7/TbN9R1Kx+Ev&#10;iu4tbRQSbmVJbdkjGOcs2BxzzX5o/GL9pfTf2g/+CWniebxR+0t8UPEHxY1jS79rj4N+DdCg0jTN&#10;BkjnkaaC8s4LXzFs7ZEeSWSSVAwTLE52t/Q55f8An0qpD4csbe6uJ47O1Sa7G2eRYVDzD0Y4yfxo&#10;5gPOf2JvifoPxk/ZE+GviTwzqUWraHqfh2yNtdRKyrJsiWNxhgGBV0ZSCAQVNFemWenQ6baR29vD&#10;Db28Q2pFGgVEHsBwKKkCeiiigApu2nUUAN206iigAooooAKKKKACiiigAooooAKKKKACiiigAooo&#10;oAKKKKACiiigAooooAKKKKACiiigAooooAKKKKACiiigAooooAKKKKACiiigAooooAKKKKACiiig&#10;D//ZUEsDBBQABgAIAAAAIQD290xm4QAAAAsBAAAPAAAAZHJzL2Rvd25yZXYueG1sTI/BSsNAEIbv&#10;gu+wjODNblYbTWM2pRT1VARbQXrbJtMkNDsbstskfXunJ739w3z88022nGwrBux940iDmkUgkApX&#10;NlRp+N69PyQgfDBUmtYRarigh2V+e5OZtHQjfeGwDZXgEvKp0VCH0KVS+qJGa/zMdUi8O7remsBj&#10;X8myNyOX21Y+RtGztKYhvlCbDtc1Fqft2Wr4GM24elJvw+Z0XF/2u/jzZ6NQ6/u7afUKIuAU/mC4&#10;6rM65Ox0cGcqvWg1xMk8ZlRDol5AXAGlFpwOnOJ5AjLP5P8f8l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JgKFS/LAgAADAgAAA4AAAAAAAAAAAAA&#10;AAAAPAIAAGRycy9lMm9Eb2MueG1sUEsBAi0ACgAAAAAAAAAhAE9kx8NWWAAAVlgAABUAAAAAAAAA&#10;AAAAAAAAMwUAAGRycy9tZWRpYS9pbWFnZTEuanBlZ1BLAQItAAoAAAAAAAAAIQCGJs0KTk8AAE5P&#10;AAAVAAAAAAAAAAAAAAAAALxdAABkcnMvbWVkaWEvaW1hZ2UyLmpwZWdQSwECLQAUAAYACAAAACEA&#10;9vdMZuEAAAALAQAADwAAAAAAAAAAAAAAAAA9rQAAZHJzL2Rvd25yZXYueG1sUEsBAi0AFAAGAAgA&#10;AAAhABmUu8nDAAAApwEAABkAAAAAAAAAAAAAAAAAS64AAGRycy9fcmVscy9lMm9Eb2MueG1sLnJl&#10;bHNQSwUGAAAAAAcABwDAAQAARa8AAAAA&#10;">
              <v:shape id="Immagine 4" o:spid="_x0000_s1027" type="#_x0000_t75" alt="Descrizione: solo enti" style="position:absolute;left:5845;top:817;width:5352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9F+wgAAANsAAAAPAAAAZHJzL2Rvd25yZXYueG1sRE9Li8Iw&#10;EL4v+B/CCN7WVA/iVqOI7EJFZX2hHodmbIvNpDRR6783Cwve5uN7znjamFLcqXaFZQW9bgSCOLW6&#10;4EzBYf/zOQThPLLG0jIpeJKD6aT1McZY2wdv6b7zmQgh7GJUkHtfxVK6NCeDrmsr4sBdbG3QB1hn&#10;Utf4COGmlP0oGkiDBYeGHCua55RedzejoFmZ6ry+/G5ON9s7Dr+WSfK9OCvVaTezEQhPjX+L/92J&#10;DvP78PdLOEBOXgAAAP//AwBQSwECLQAUAAYACAAAACEA2+H2y+4AAACFAQAAEwAAAAAAAAAAAAAA&#10;AAAAAAAAW0NvbnRlbnRfVHlwZXNdLnhtbFBLAQItABQABgAIAAAAIQBa9CxbvwAAABUBAAALAAAA&#10;AAAAAAAAAAAAAB8BAABfcmVscy8ucmVsc1BLAQItABQABgAIAAAAIQA3x9F+wgAAANsAAAAPAAAA&#10;AAAAAAAAAAAAAAcCAABkcnMvZG93bnJldi54bWxQSwUGAAAAAAMAAwC3AAAA9gIAAAAA&#10;">
                <v:imagedata r:id="rId3" o:title=" solo enti"/>
              </v:shape>
              <v:shape id="Picture 8" o:spid="_x0000_s1028" type="#_x0000_t75" alt="LOGHI 2016-01dicituraMinistero" style="position:absolute;left:8098;top:1061;width:743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3fuwgAAANsAAAAPAAAAZHJzL2Rvd25yZXYueG1sRE9Na8JA&#10;EL0L/Q/LCL3pxhaqRlcpoq1HawWvY3bMhmRnQ3ZrUn+9Kwje5vE+Z77sbCUu1PjCsYLRMAFBnDld&#10;cK7g8LsZTED4gKyxckwK/snDcvHSm2OqXcs/dNmHXMQQ9ikqMCHUqZQ+M2TRD11NHLmzayyGCJtc&#10;6gbbGG4r+ZYkH9JiwbHBYE0rQ1m5/7MKVt9bcx2X7ekwqcr1NN+N1sevjVKv/e5zBiJQF57ih3ur&#10;4/x3uP8SD5CLGwAAAP//AwBQSwECLQAUAAYACAAAACEA2+H2y+4AAACFAQAAEwAAAAAAAAAAAAAA&#10;AAAAAAAAW0NvbnRlbnRfVHlwZXNdLnhtbFBLAQItABQABgAIAAAAIQBa9CxbvwAAABUBAAALAAAA&#10;AAAAAAAAAAAAAB8BAABfcmVscy8ucmVsc1BLAQItABQABgAIAAAAIQCwZ3fuwgAAANsAAAAPAAAA&#10;AAAAAAAAAAAAAAcCAABkcnMvZG93bnJldi54bWxQSwUGAAAAAAMAAwC3AAAA9gIAAAAA&#10;">
                <v:imagedata r:id="rId4" o:title="LOGHI 2016-01dicituraMinistero"/>
                <o:lock v:ext="edit" aspectratio="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BAFC770" wp14:editId="73D15A43">
          <wp:simplePos x="0" y="0"/>
          <wp:positionH relativeFrom="column">
            <wp:posOffset>748030</wp:posOffset>
          </wp:positionH>
          <wp:positionV relativeFrom="paragraph">
            <wp:posOffset>569595</wp:posOffset>
          </wp:positionV>
          <wp:extent cx="1916430" cy="595630"/>
          <wp:effectExtent l="0" t="0" r="7620" b="0"/>
          <wp:wrapNone/>
          <wp:docPr id="2083149070" name="Immagine 11" descr="Descrizione: Descrizione: POR 14-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3" descr="Descrizione: Descrizione: POR 14-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183128A" wp14:editId="7B79AEE1">
              <wp:simplePos x="0" y="0"/>
              <wp:positionH relativeFrom="column">
                <wp:posOffset>3711575</wp:posOffset>
              </wp:positionH>
              <wp:positionV relativeFrom="paragraph">
                <wp:posOffset>518795</wp:posOffset>
              </wp:positionV>
              <wp:extent cx="3398520" cy="464185"/>
              <wp:effectExtent l="0" t="0" r="0" b="0"/>
              <wp:wrapNone/>
              <wp:docPr id="7" name="Grup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98520" cy="464185"/>
                        <a:chOff x="5845" y="817"/>
                        <a:chExt cx="5352" cy="731"/>
                      </a:xfrm>
                    </wpg:grpSpPr>
                    <pic:pic xmlns:pic="http://schemas.openxmlformats.org/drawingml/2006/picture">
                      <pic:nvPicPr>
                        <pic:cNvPr id="8" name="Immagine 4" descr="Descrizione: solo en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5" y="817"/>
                          <a:ext cx="5352" cy="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4" descr="LOGHI 2016-01dicituraMinistero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98" y="1061"/>
                          <a:ext cx="743" cy="2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F4EF07" id="Gruppo 10" o:spid="_x0000_s1026" style="position:absolute;margin-left:292.25pt;margin-top:40.85pt;width:267.6pt;height:36.55pt;z-index:251660288" coordorigin="5845,817" coordsize="5352,7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kIizJAgAACggAAA4AAABkcnMvZTJvRG9jLnhtbNRV227bMAx9H7B/&#10;EPze2s6tqZGkGJYtK9CuwS4foMiyLdS6gFLidF8/SrbTtN3QohiG7SEOJVr04eEhNbvYy5rsOFih&#10;1TxKT5OIcMV0LlQ5j75/+3gyjYh1VOW01orPoztuo4vF2zezxmR8oCtd5xwIBlE2a8w8qpwzWRxb&#10;VnFJ7ak2XKGz0CCpwyWUcQ60weiyjgdJMokbDbkBzbi1uLtsndEixC8KztxNUVjuSD2PEJsLTwjP&#10;jX/GixnNSqCmEqyDQV+BQlKh8KOHUEvqKNmCeBJKCgba6sKdMi1jXRSC8ZADZpMmj7JZgd6akEuZ&#10;NaU50ITUPuLp1WHZ590KzFezhhY9mlea3VrkJW5MmR37/bpsXyab5lrnWE+6dTokvi9A+hCYEtkH&#10;fu8O/PK9Iww3h8Pz6XiAZWDoG01G6XTcFoBVWCV/bDwdjSOC3ml61rs+dKfHw/GgPXo2TL0zpln7&#10;1YC0Q7aYGcEy/HVsofWEredVhafcFnjUBZEviiEp3G7NCRbWUCc2ohbuLogUCfKg1G4tmCfaL5DY&#10;NRCRY6oRUVQil5dS0lIoTkYRybllKNOl/xM/sLl4RqyuNXaXEz75PkYbkfqMQ+GI0u8rqkr+zhpU&#10;P/Ykhu+3AHRTcZpbv+0ZfBglLB+g3NTCfBR17Svr7Y4PRPZIgL+gtBX3UrOtRNBttwKvkRqtbCWM&#10;jQhkXG44cgCXeQBEMwvsC+JGcGg74I5V3iwQRLePZT84AuJ7kD4di1p+Vp5PddZr9PcqQ47BuhXX&#10;kngDQSPOoH26u7IeMSLrX/GYlfbU9TR7XB3jCPP/k+l5L9N12xtHKr26WX26JDjAJidJmgsmsHfo&#10;tVDCOg76ZWr9l6U58Cn8LWlOk3OcCDgC02TS9USvzbPRsB2Ag8kwtG8/AO9190ekGeYpXjhB0d3l&#10;6G+04zXax1f44icAAAD//wMAUEsDBAoAAAAAAAAAIQBPZMfDVlgAAFZYAAAVAAAAZHJzL21lZGlh&#10;L2ltYWdlMS5qcGVn/9j/4AAQSkZJRgABAQEA3ADcAAD/2wBDAAIBAQIBAQICAgICAgICAwUDAwMD&#10;AwYEBAMFBwYHBwcGBwcICQsJCAgKCAcHCg0KCgsMDAwMBwkODw0MDgsMDAz/2wBDAQICAgMDAwYD&#10;AwYMCAcIDAwMDAwMDAwMDAwMDAwMDAwMDAwMDAwMDAwMDAwMDAwMDAwMDAwMDAwMDAwMDAwMDAz/&#10;wAARCABvAz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jNABRRRQAUUUUAFFFFABRRRQAUUUUAFFFFABRRRQAUUUUAFFFFABRRR&#10;QAUUUUAFFFFABRRRQAUUUUAFFFFABRRmigAooooAKKMjpkZozQFwoozRQAUUUUAFFFFABRRRQAUU&#10;UUAFFFFABRRRQAUUUUAFFFFABRRRQAUUUUAFFFFABRRRQAUUUUAFFFFABRRRQAUUUUAFFFFABRRR&#10;QAUUUUAFFFFABRRRQAUUUUAFFFFABRRRQAUUUUAFFFFABRRRQAUUUUAFFFFABRRRQAUUUUAFFFFA&#10;DWyOBk+1JtJPuKUE5Pc18P8A/BWP/gr1ef8ABNLxt4Q0i38EW/ixfFNlPdtJLqJtDB5UiJtAEbZz&#10;uznjpXbl2XV8dXWGw0eab2V0tlfrZbHHjcdRwlF168rRW733PuHB9aMH1r8af+Iq7Vf+iN6f/wCF&#10;A/8A8Zo/4irtV/6I3p//AIUD/wDxmvpf+If55/z4/wDJo/5ngrjTKf8An5+D/wAj9lsH1owfWvxp&#10;/wCIq7Ven/Cm9Pz/ANjA/wD8Zo/4irtV6/8ACm9P/wDCgf8A+M0f8Q/zz/nx/wCTR/zD/XTKf+fn&#10;4P8AyP2Xz9aM/Wvxo/4irtV/6I3p/wD4UDf/ABmpX/4OndcTT0u2+C1oLV5DEsv9uvsLgBiufJxk&#10;Bgce4qJcB53C3NRtf+9H/MqPGWVS2qfg/wDI/ZLP1oz9a/Gn/iKt1T/ojmn/APg/f/4zSD/g6v1Q&#10;nA+Dlh/4P3/+M1f/ABD7Pf8Anx/5NH/MX+ueU/8AP38H/kfstg+tGD61+NP/ABFXar/0RvT/APwo&#10;H/8AjNH/ABFW6r/0RvT/APwoH/8AjNH/ABD/ADz/AJ8f+TR/zF/rplP/AD8/B/5H7L0V+NP/ABFW&#10;6p/0RzT/APwfv/8AGaP+Iq3VBz/wpzT+P+o+/wD8ZpPgDPEruh/5NH/Ma4yylu3tfwf+R+y1BGeD&#10;WV4O11vFHhXS9TMQhOoWkVyUByE3oG2574zjNaoOSR6V8fKLi2mfTxlzK6CiiikUFFFFABRRRQAU&#10;UUUAFFFFABRRRQAUUUUAJyx7jFGewwaDnt3ri/jl8cvDX7OXw11Lxb4s1GLS9G0tN8kjcs5zhURR&#10;yzseAo5JpNpK7M6lSMIuU3ZIsfGH4weHvgL8ONU8V+KtSg0rRNHi82eeTJ74CKByzsSFVQCSSAMk&#10;185ftS/8FdvAX7O37NvhzxskNzqGu+ONPS+8P+HnZYrydZFysko58uMcZbnrgAnivz//AOC6f7fc&#10;vxq+NsHw60G7kfwr4LnCXEcb7V1LUymX3f7MCkrg9G3+1eNfsz/Aqb9tL4wyeKPiZ4kvdC8KQRpZ&#10;y3kVs8rRpHHmGxtkHEcYj2qMdCVzlmwfCrZnOVWVGgrtaL16v0R+fY7izFV8ZUy/K4c0krJ+fWTe&#10;1loj2T4H/wDBR39qz9r79pvSB4SvZr029/FdS6HYWiQ6YkCyLvinkZSyxsvys7PkbsgA4r9pFTU9&#10;Q8KeXJJBp+rzWmHaImaO3nKclchS6q/qBkDtmvz4/Zx1Gb9l+aRfh0NJ0jw79puIotMvTEv2623O&#10;IJ5mCGbzwPLYhm2jLAKoIA6PS/iv4x0vx5D4pHiHTp9a+3z3VxFJfzCymjeOSNYPJ3lVVFaPGBnM&#10;QJ5JrswVGdKL9rNyk/uXofT8PZJjMLRl9crOpOeru9F5I+OP2qP2gf2zP2O/iBf3/ijxX4qt9Gk1&#10;GTT4tWNrb/YL7bu8to1aPYAypu+UAkNzyDn6L/Yw/wCDgrw54qi8N+HfitanRdSe2eK/16MEWxnV&#10;yEZ4gMxqyYJboGPQA5HpWp/HTUPGPxDsrv4iNoniLwPfXudQ0NraDUbTTolt5FjlhQx+aX80RlmJ&#10;bh3wAOn5xf8ABV74TfDnwd+0ZaeIPhZZX1p4a1nc0qxxFLE3ILRuIGJJ2HaWxgKvBX5W487Ewr4S&#10;9elJyXZu58jnWCzTIlPH4Ws6lNWvGV21d33f3eR++XhfxhpXjjS0vdI1Gy1OzlAZJrWZZUYEAg5U&#10;kcgg/Q1rjjgEAmv55/8Agmf+3lr/AOxt8atJtJ9auLLwTqmq2x1+2MaypLb48nzcY4K+aWJTlvLU&#10;cgAV/QF4N8ZaZ8QPDNhrWi31tqWl6nCtxbXMDh45UYBlYEexFell+YQxUG1o1uj6PhjiajnFB1Ir&#10;llF2cb/ivJmvRRRXon1IUUUUAFFFFABRRRQAUUUUAFFFFABRRRQAUUUUAFFFFABRRXFfErx/rPhz&#10;xLoej6HpVnqeoaxHczf6VdG3jijhEeeQrZJMqgDHrQB2tFee/wDCS/Ez/oVvDP8A4OH/APjVH/CS&#10;/Ez/AKFbwz/4OH/+NUAehUV57/wkvxM/6Fbwz/4OH/8AjVH/AAkvxM/6Fbwz/wCDh/8A41QB6FRX&#10;nv8AwkvxM/6Fbwz/AODh/wD41WdrHxO8caBf6da32i+D7S51aY29nFLrzI91IFLbIwYvmO0E4HOB&#10;QB6nRmvPf+El+Jn/AEK3hn/wcP8A/GqwLT4wfEC7+JWoeF18JaAt7p+m2uqSSHWH8sxzzXESqP3W&#10;dwNu+fYr+AB7DRXnv/CS/Ez/AKFbwz/4OH/+NUf8JL8TP+hW8M/+Dh//AI1QB6FRXnv/AAkvxM/6&#10;Fbwz/wCDh/8A41R/wkvxM/6Fbwz/AODh/wD41QB6FRXnv/CS/Ez/AKFbwz/4OH/+NUf8JL8TP+hW&#10;8M/+Dh//AI1QB6FRXnv/AAkvxM/6Fbwz/wCDh/8A41R/wkvxM/6Fbwz/AODh/wD41QB6FRXnv/CS&#10;/Ez/AKFbwz/4OH/+NUf8JL8TP+hW8M/+Dh//AI1QB6FRXnv/AAkvxM/6Fbwz/wCDh/8A41R/wkvx&#10;M/6Fbwz/AODh/wD41QB6FRXnv/CS/Ez/AKFbwz/4OH/+NUf8JL8TP+hW8M/+Dh//AI1QB6FRXnv/&#10;AAkvxM/6Fbwz/wCDh/8A41R/wkvxM/6Fbwz/AODh/wD41QB6FRXnv/CS/Ez/AKFbwz/4OH/+NUf8&#10;JL8TP+hW8M/+Dh//AI1QB6FRXnv/AAkvxM/6Fbwz/wCDh/8A41R/wkvxM/6Fbwz/AODh/wD41QB6&#10;FRXnv/CS/Ez/AKFbwz/4OH/+NUf8JL8TP+hW8M/+Dh//AI1QB6FRXnv/AAkvxM/6Fbwz/wCDh/8A&#10;41R/wkvxM/6Fbwz/AODh/wD41QB6FRXnv/CS/Ez/AKFbwz/4OH/+NUf8JL8TP+hW8M/+Dh//AI1Q&#10;B6FRmvPf+El+Jn/QreGf/Bw//wAaq18GviVqPj+48VWOr6Xb6XqXhPWF0mdILgzxylrG0vFcMVU/&#10;du1GCOCpoA7iiiigAooooAKKKKACiiigBGBC9TxX4o/8HVH/ACWb4R/9ga//APR8dftfX4of8HVB&#10;/wCLz/CP20a//wDR8dfa+Hj/AOFyl6S/JnyXGz/4SanqvzR+UOB6CjA9BS0V/TFz8IQMB1wDXuP7&#10;DX7G2oftafFLTLSG701dItLyI6xCbxI7xbQMDI6Rn5jlcjIzyRTv2Lf2HvEP7WvjnT4rVUj8Oeey&#10;aleRzIZLRVRjymcjJ2gHGMtVeF/iL/wTw8f6mhhttF8VanYSWEdx5iyz2UTOpZ0AztZgoAJ7E8V+&#10;P8acZLMVjOFuFsbTjmsYJxjLXlu2rvXpa/lpo7n12T5R9XdLM8zoyeGcrNrS9rOyfne33mT+0r+z&#10;Lqv7JfxTOj+IH0m/8q5do7WG8SSWS3DZRpAuTHvTB5559q+wte0L4Dp+wNFYRaLC3iizsB41Xw5/&#10;a4F4ryokbEy7eV8kCTZjO1RwDXwx8b/jbrH7QPjf/hJfEAt31qe2ht7u5iTYbx4lCLKw6bygUHH9&#10;3PeuSNxKZWlMkhkZSpbcdxBXBGfTHH0rx818Mc64kyvKnnmPnRxWGcZ1HSbjGpKO8bKXwvXXezOr&#10;C8SYPLsTiVg6ClTqpqPNq4p7PVbnc/Az4Cax+0r4/OheG30i21G5cNDa3d6kBlyT8se4jeQOw5wK&#10;9M/by/YO1H9kTxrdSC902Tw9dtH/AGWHvE+2XKlE3nys7sLJvGemAK8c+DnxRvvgp8StL8VaZBbX&#10;Gp6I7T2fnrujjl2MqSEd9jMGA9VFel6r4y+JX/BQzXND0m5S38ReJ9CimiguWdIbm5gkkD+W3QOE&#10;bcRjnDGvR4lfFeX8T0M0WKp08npU37ZSXvX3ve+y5Vr/AHnozDLlllfLZ4b2UpYuclytbelu7u/u&#10;R4eQO4FJgegr3v8AbQ/YO8Sfsl+JrhrlEn8O+Xbra3ryqDcyNEhkCrnJ2ybx9BXgi+mc1+i8LcVZ&#10;XxFl1PNcnrKrRmrqS26afI+fzPK8TgMRLC4uLjOO6DA9BQQMHgUtIehr36nws4ab95H9dXwj/wCS&#10;V+Gf+wVa/wDopK6PuK5z4R/8ks8M/wDYKtf/AEUlbtxqFvaXEEUs8MUtyxSFHcK0rAEkKD1OATgd&#10;ga/jmv8AxZerP6bw/wDDj6E1FRW99DePMsM0UrW7+XKEYMY3wDtbHQ4IOD2Iomv4Le6hgkmhjnuN&#10;3lRs4DybRk7R1OB1x0rM2JaKM0ZoAKKKy9N8c6JrOptZWesaVd3qbt0EN3HJKNvXKg547+lAGpRR&#10;RmgAooyPUUZxQAUUZooAKKKKAGtjIwetfjZ/wcN/tVXXiH45WHw4tLlhpHgzTxf30QPyyX065XcO&#10;+2J49v8A10ev2TOBuJ7V+An7V+vx+MP+CmHxa1XU4BfWmnavfwThkEgSG3R4s7T94qgUgeq54xXi&#10;51NqlGmnbmaXy3Z8VxtKpUw9LBwlb2s1FvtHdv5WPE/FPwquvGfxL8LaILhJ/E2tSq9/eXGX3XN3&#10;KrPuA5xj5jjkq2f4sD9Ovhf4Ak8PRaboOlabpeo61fRQ2dnptpbSBAkMYRVDHb8qqMvM+CxJJIGA&#10;PjL/AIJt/CaT4k/F/VPGl5Jdi18MjybSQq07vdSDGS3famefdT0r76+CH7R8P7PnxM8RyXVtH4n1&#10;C7ii+Ueat/ZWu1dsSqVKKjSB3LZG47QfuCsspopqVVqylt6L/PcvgjApUquYqHLzu0V15Vom/N6t&#10;ntvg/wDYO0+10V9R8Z3q3l5DE0jWWm5t7JBgkqzHLyEcfMCnfg18c6TqOr3Hgu31K8h08+Fbyw/s&#10;qCcQyrO+o29nFdyDfu58yKZxns1rJmvsPxB/wUM8FeJvhp4ggMWvaRrL6VdCC1utNmxNN5LlY0kC&#10;lXJwMY9a5P4pfsu6voP/AASoj0Czt55PGXhnRz4kMaczS3xD3F3CvqzpLcQgf7YHSvccEfbxqyW5&#10;1PxN/YQGj2Nxe+CLlLi4XMn9l6ofMjlAB+SKUbSh9N+QT1YCvjz9pf4RaZ8WvA2oQarp0a3nh1Zh&#10;daVtmtJw6hXaMthiknyKVbBBB9GBH2/4y/4KJ+AtAeSHS49d8Q3cZwFs9OlEOe4MjKFB+tfN3xi+&#10;Mln+0X8XhPbwp4eluNJkhvrOIzG8voSQsbygKFBTLKGU5O/H8IxjXppxaMq1H29KVGa5lJNWfmfi&#10;+IAX8yNJGjsmVLjIw0SMQAzHpt3FCD1P8/1G/wCDdL9qXUZfFPij4UardT3dvJbHV9NDMStq8TJH&#10;OgB6BxJE+BwCrdzXxd+2N+yxbfsy/EnSwt3d33hrxMsghDQkTDyyoaJgeCcSjB75HpXff8EgdJ8Q&#10;aF/wVD8H6TZXc9lNILiPU2RciS2hhlkdDx912SMZ44x7V8hgqVTDYuN1bWz+f6H4BkuXY3Ks4puc&#10;WrS5Wl/e28rPf5H7+jjj0ooHAA9KrWus2d89ysF3bTNZv5dwElVjA2M7WwflOOxr7g/fyzRVSw8Q&#10;WGq+T9lvrO5+0RGaLyplfzIwcF1weVyQMjjNTXt/Bptq89zNFbwR43SSOERcnAyTwOaAJaKKM0AF&#10;FGaKACis/wAS+JdP8H6Deapqt7badp1hE01zc3EgjigRerMx4AHqa0KACisHSPiPoHiC6soLHWdO&#10;u59RFwbVIp1ZpxbyeVPtAPPlyHa2Oh4Nb2aACiiigAooooAKKKKACuF8Yf8AJwPgf/sG6t/Ozruq&#10;4Xxh/wAnA+B/+wbq387OgDY+KfxN0r4N/DrWfFOuSzx6RoVs93dtDC00ixqOSqLkk+wryCy/4KZ/&#10;CB9Q+yXniK40mWO2W7ne/spbeK1iYtsaR2GFDbSQehGPWverm1jvLaSGaNJYpVKOjqGV1IwQQeoI&#10;OMHrXxZ+0/8Asm6J8BddsfFcdnNN8L4bpW1W3ijE03hSN3/evEp/1mmyA7Z7ZsqgYumMcAH1R8NP&#10;j74L+MVhDc+GfE2j6wlzny1t7lWkbHX5D836dK7KvibUv+CXyw+NLLxJ4J1u2s5DI8emauhzeWdi&#10;bdpbNvNHMrW12AqkkiW2mKNkqpr039mP9r3V9Z8Rad4E+LNvpfhj4janp8Gp2MEDMsGqRSLIHRN3&#10;SWKWCZGXuFVhkNQB734l8SWHg/QL3VdUvILDTdOha4ubmdwkcEaglmYngAAZr82v2kfjTqPxb+Pf&#10;w2+JF3ptwbO18VaPceHNOnYwSaVoB1KCB9RkU/duL+6kgWNDhvIhfplq+nPB+iX3/BQS8h8Ua+7W&#10;nwctrxpNB0NThvFXkyELe3Z72zMpaOHoy7WbggV4z/wV10W10bSdUuH0+F57iCCfStP05v8ATLu6&#10;iCxDUpyD8kNpG5SCPgNcTKQM4JAP0ArzbQv+Tv8AxT/2J+j/APpbqlek15toX/J3/in/ALE/R/8A&#10;0t1SgD0miivmv9o39tjxZ8MP2otM+Ffgr4cz+OtcvPCzeKpWGox2aw263RtmHz9Tv28f7XtQB9KZ&#10;ozXy+v8AwUr0e9/YZ8cfGO38OapBefDye607W/Dt06x3dnf28yRS27N93ILqQRwQa6f4G/tD/FHx&#10;r4iVvGvwqXwP4YFhJey6vJrcFysQVA6govIBGcntigD3nNGa+QvBf/BQf4lftB6fceJvhP8ABe88&#10;UfD5LiSKz1jUNXh06XWERijS20T8shIIBOM4r0L9pP8Aa71r9n5/hJF/wh7X138UNetvDskEl6kb&#10;aVdzx+YqsejgBZQSO6D1oA97zRXzl8Yf20PE9v8AH7Vvhn8K/ALePvEvhbT4NS8Qyz6glhZ6Ws4Z&#10;oITI33pnVSwUfw81xnxG/wCCrMHhT9ivUfi1pvgnU76/8M+I18KeIvDk06Q3ulagJ1t2hz0ciWSL&#10;GOqyA0AfYFFfOvif/gob4fsv2MvDPxl0fT59V0vxHfaXpxsvMEc1pNd3sVpJHJno8MjsGX1Q1D+0&#10;j+2l4q+F/wC09onwr8EfDubxxr2q+GpfFDn+0Y7NILeO5W2YZfqQzoce9AH0hRXF/A3xh4p8d+Ao&#10;dQ8Y+Fj4O1uSaRH037Yl3sQHCt5icHcOcdqf8ffjHpX7PXwU8VeOdbcppfhXTJ9SnAOGkEaFgi/7&#10;THCj1LCgDsc0Zr5//Zz/AG67D9oT9ivVfi5Fod5pdxoFtqbanolw4+0WVzY+b5lu/oxCAjPZxTvF&#10;f7clr4Y/4J2x/H5tCnltX8L23iT+yhKokCzJG3l7umRv6+1AHv2aK+U/2zP2+fG37KXg9fF1v8K5&#10;vEPgkW1hJJqiatFCyTXUiRLF5R+Y4eRBu6c5rd8Zftz6v8CvgUfFHxM8BX3h3xHqWtRaFoHhuwvI&#10;7+8165lVfKSIpwCzbwc9AhJoA+j6K+T5P+Cg3jT4O+KPDw+M3wovPAPhbxXfQ6bZ69banFqFvYXE&#10;zbYo7wJzDuYhc9Aeta3xV/4KSaJ8Hf2/PDvwS1vRru3g8R6da3MfiDzB9lt7m5kuY7e3kHVTI1uy&#10;g9CWUd6APprNFeOwftb6bD+1R43+HN/ZNY2/gfwpa+K7vVZJAIjDLJMrKR1GwQlifevFYv8AgqZ4&#10;htPhpZfFnUPhTq1l8Db6ePZ4ia+jN9FaSSiNL57T74gYsGz12kHFAH2ZmjNeC/ED9vTwx8Nf21/A&#10;fwb1SNorv4iaHJqulal5i+RJKsjKlvjrl1Ryp7kAdTUn7Wv7dPh39k34ifCjwpqEDahrvxW8T2+g&#10;WVtHIFa2ikkWOS6bP8CNJGMdy3HSgD3bNFeA/wDBQz9u3S/2A/g7Y+KL3RrzxHfanqAsrTTLRgJ5&#10;VWKSeeUZ/hjhidie2B617X4P8VWPjjwlpeuaZMtzputWkV9aSqcrLDKgdGHsVYH8aANOiiigArzb&#10;4Gf8lQ+M3/Y42/8A6j+jV6TXm3wM/wCSofGb/scbf/1H9GoA9JooooAKKKKACiiigAooooAK/FD/&#10;AIOqP+Sz/CP/ALA1/wD+j46/a+vxQ/4OqP8Aks/wj/7A1/8A+j46+28Pf+R5S/7e/JnyXG3/ACKa&#10;nqvzR+UVIehpafbTfZriOQIknlsHw4yrYPAI7g+lf0pOXLFySufhUY6nr37L/wC0H4w/ZW8NeJfF&#10;nhWxRJ9VMWhjVZVLxWZbMzIq9C7CMEE9AD61yHx++Mtz+0B8VtU8YX1rFZ6lrQjku44iTGZljVHd&#10;c9AxXdjoCxHSvtrw5+0z8GR+xQPBt3oPg9PHF7pMniP7CLVv7NbUFRvKVjnidoMfL03HFfnxe3Rv&#10;76acxRRGdy+2Ndqpk5IA7DPAFfhHhjiqGd59mOeYrKXhMTCbpqpK16tPRJrXWPu3vt26n3HElKeD&#10;wOHwdPFKrTklJxW0ZPV/PUiooor95TPhbhXU/A/4oSfBb4r6H4rhtI7250C4+2QQu5VGmVSYy2OS&#10;ofaSO4BHeuWqWxujY3kM4jilMDhtki7kbByAR3GeCK4M2wNHGYKrhMTBThOLjKL2aa1Xz2OjCV50&#10;qsalN2kmmn2d7pnsv7Tf7TPjX9rPwLoHiDxbZRzNoN5caamrQIUjnMm2YQsvTcgBII5w3PSvFDjs&#10;RxX6JJ+0t8Fz+xSnhBvD/gweOH0k+Jxpv2Zv7MGoeXjbuz/rzBzszjdgV+eV5dfbruaYxxRGZy5S&#10;NdqJk5IA7DPAFfkPgnnTxGExWV0srlgKOGqSjTi7csot35o2ezd3fbsfV8Y4Lkq0sTPEqvOpFOTW&#10;6aS0fml8yOkPQ0tIehr9rqfCz46HxI/rq+Ef/JLPDP8A2CrX/wBFJXz/APt46wvhn9p39lXUbq7F&#10;hpSfEC+t7md5fLhDyaBqaxI7Hj5nAAz1OO9fQHwi/wCSWeGffSrX/wBEpXMftNXvwy/4QO3sPivN&#10;4cj8P6jeIkEesuqxS3ChnXYTyJAqscryAD2zX8c1n+9l6s/pzD/w4+iPjS++MHjjTviJ4i034deK&#10;bTRm+JX7TcnhiXVXtlvoksB4MSaXyVJ2llnscA5wHQg96Z4X/a98daefhnqOuNa+MfEHhe9+KGmy&#10;XH2QRXGrnRPOjtioU4jeRYUDBc5Jr6csfiR+z18LPD/hPTINY8BaPp1hIfEGgQCZFCO/nQG7izyW&#10;bfcJv6ncwzW54e8YfBkfGCHwppt74RPjTSLi+u0sYCpuLaa5UzXjDHAeRSXkGcnkkVnc2Pju9/bf&#10;+J3w1+Et3q8fxA0rx1e+LfgL4h+JaPBYxIvhfU7K0t5oMbCc27vcsgV8HMH1xZ+Ln7YXxp/Zc8H/&#10;ABTg1XxNZ+MtXt/C/g/XrC7XTY7aPQpdY1S5sLvaM4aGFIlkUyEYIO7jNfUfwD0L9nvx1/wk+n/D&#10;qL4f6qPEFgYdat9LaKU3NnLlCjqDnyG3EYACc16lqnwj8M642pC90HTLwaxp8ek3omt1dbq0jMhj&#10;gcHqimWQgHpvPrTTA8q/4J/eNviJ4z+Fuvj4jbZr3Ttdmt9JuWmge5urAxQyRtOISUEgeSROOqop&#10;718R/sg+JNW+Df8AwTz+MvxP0ux+H1v4r8NaH8QdU0LVY7hp/EL3ltqWqPEJ4mOPLURcAfwonav0&#10;x+GPwg8NfBfw++k+FdGs9D06SZp2gtwQrOQAWOSTnAA+gFc7oH7Inwx8L6xe6hp3gjw/aXd+lxHc&#10;vHagCdbgMJ1YdCJA77hjncfWhMD5M/aB/wCCgHi21n+M0HgbxPod1L4N+HnhLV7CWNUuYrTU9R1K&#10;6hmMhUkENEkPy9vxqX45/Gj4qfDbxv4/8IzfFqz0S5+Efw4i8aRane6ZAh8W3k8+oMY2QthbeFbO&#10;KIqmW/fqeuM/WHhD9kr4aeAdCvtL0bwR4d07T9SghtrqGC0VVuY4ZGkiR+7BHYsM5xmtD4n/ALO/&#10;gj4zapp994q8LaPr93pXFtLd24d4xkHbnumRnacqT2pAfA3xl/bp+LOpaN8WvGWmeN9M8FH4Z/D7&#10;wz41sPCVxp8cs2rXt7YS3Mti7Owfa8iCEBQTukHcAHr/AIe/tl/Gf4n/ALdWtafaWaWPg7wn42i8&#10;N6rpVw9vFHFpradHKbr5m85pzNMsi7RtMa7eua+lG/YN8A6t+0Z4p+JWuaTZ+INV8RJpawQXlsrR&#10;aYbCORIzH67jIGIbIBRSK7jVP2evBOt/E638Z3fhjSZfFNrsEep+Tic7QQpJH3io4BOSB0pjufJv&#10;7A37bmufHr9r+40ZPFd34n8CeKPBtx4o0aS/tLe0nDw6jHbBokjYssTRyk7ZPmOwN3Nfc1ed+Av2&#10;Ufhv8K/E0Ot+G/BegaLq1ubjy7qzthFKguCpmUEfwsVB29MjgCvRKGxBRRRSAzvEevWnhfQb7U9Q&#10;nS1sNOge6uZnOEhjRSzufYKCT9K/Hr9pH9iLxT4+/a68Xan8OZtO1rTvjb52qeHdSSYGF7SeFmvm&#10;z/eTLKB1OV9a/WP9oLwpP46+BHjTRLVGe51jQr6yiVRyXlt3RR+bCvyD/wCCXv7XGp6V/wAIlpGo&#10;vFLB8MdWe/hklYhrbS71xa34x1KxvJHIB1Adj0FeVj6lP2tOlUW92n5rp91z5vM8ThXj6GDxcdKi&#10;nyu+0rWt802bkXjLw9+wZ8DrfTL+yv7a8muls5lwbeWG5+yRFndO+F8tie5kHtX2iv7DviCx0jRP&#10;GHw88WzHXHsoZ4JNRbEhVow2wuvEqMW+5IMAdCM5r8hv+CjP7R+rftRftV+PNTuri1lsrG+urLTV&#10;tQfIkhh326SD+8zqkOW7hQO1ftt/wT9+Lsd/+xx4fj8Q6hbwav4E0qHTtdkkkwsIggUrMxPZoQrE&#10;+u4djU4DFxqVZ04LSNkjDh/P443FV8JQilSo2jG3pZ/kbfwD/aD1jxD4ri8FfEPwrJ4U8cfZ5bm3&#10;2bZrDWYYmQSTW8g/u749ykDaXHUEV7TgMCCAQa+SfgN8ZtM8afGH4ifGvxdqMGkeHNAtYvDGhC4c&#10;qLSFtt1OAvUyyr9jZgMnIKfwV0EH7eWq2Wi2XjrVfA+o2Hwl1S7NlBqxJbULdCQEvp4B922kY7Rj&#10;LLgMeGGPXufWNHQfHL4/+JrjxbqHgb4XeFm1/wAU2Jjj1TUbhVj07QPNjWRPMZvvymN1dUHGCMnm&#10;vIPG/wCxXrng/wCEPjbx14r8VTzeJ7HRL2/ZrOQs00scLyRB5W5ChgB5aDb6c5J6L4p/FzT/AII/&#10;tWeF/idpGp21/wCA/iZo40vWpYJd0HmWkmY7gY6yrFO2R18u2kHVQK1v+CpHxofwZ+zBq+kaHcWc&#10;uv6/ZTXdsrvuQ21snnu7AfeRyscWOh870BrOpJKLk+hE6vsoOo9lr9x8V/tqfBK8+OXw5OmWFjeR&#10;+I4IJp9KRQbl5JFeF8D+4CyIpfoBJz1rX/4J0fEf4ffCf9p/wvqPiLVdKTxXrli3g7R7O0iaW9uJ&#10;J7iKb7TdH7sY4EadSVJz2r5c/Y2/bs8XfAHwN4z8a6hdz+II2Sbw7BFdhiQLsySzyBwMIVNvCwGe&#10;ScDjp5x8B7jWvi3/AMFBfBl/4UB+2S+INPOnQSv5aoVeNtzsOgxGpOOgr52rj4c1OpBXcraPe19D&#10;4TMeLMFKjSxFCK9rUnDR72Ta0Xe7/E/pD2Z5z1r8jLXx34t+Df7U37QPhvRLnVpv+Gm/F2p+ENDl&#10;RmkTRtYtry3t5ZlPSMDT9Qkn7f8AIPNfromRGoPUCvLvDPxG+E0vxguvCGk6j4Ul8aW+oXGoz2MI&#10;R7qK8aPM8mcHbLsPzYO7b14r6dM+9TPzs/Zp+OniH4EfsheDZtBngF94Y/Zr8U6/YXlxH506XVpq&#10;MQhJYn5lHBKnqQD2rufjZ+0R8U/hz8M/i34c8YeKNM8aTr8OPCfjq1kk0tbeGwuNQ1e4tJ7ZVU/P&#10;EBbIyljuyTX3Trvwk+G3gfwxHFqOh+HdO0j7CfDKLLCqQ/ZbyZFNmM8bJZmQbe7EVFovhz4a/G9/&#10;ETWdjoOvnT3XwjrGINxiNlL5ospMgZEUkpYDoC+RRdAfOur/AB/8daf+3H40+H/iXxReaVY+K7HU&#10;ovAC6Xb29zZuINOSWTzmDeZHdxSCd9rgKy7AK+evA/7V/wAZfDv7K/7M3hnw94v1HxHrnxJ8D3vi&#10;WfXGW189Lq2trARaeWlYI2GuJJHJPmMEPHXH6SaX8AfBWi/E678aWvhnSofFV6rJNqawg3DhgA3z&#10;HoWAAJGCQOaybv8AZC+GN94Hh8Ny+CNBbQrW9fUYLMW4WO3uH+/JHjlCe+0gY46UXA+ZLv8AaO+M&#10;uofEbxPqc+p2VhbfDb4OaN491HwvYWqXR1nWJ4tWMtos4PELPZqoKZJwpFav7Gf7R/jfVf2gfh74&#10;b1zx3p3xG074l/DWbxtdva2kUI8PXcc1iojUxk/uJReSKof5s2/1x9YeHfhn4f8ACVw8+maRYWUr&#10;2FvpbPHEFLWtvv8AJhPqieZJgdt7etcdYfD/AOFX7H+jav4ng03wx4Fsbkxx32obVto/nkCxxlj9&#10;1TI4AUYG5uBSA+F/+Cufxv8AEfxA+Gf7WnhaXx3YeD9A+GvhKxtbTQ5LeJ5fEzX1m08khZyGxlhC&#10;mwHDROa9Ft/2t/jN43/4KHeJPDmiwRw+EPBPjix8NXunTvbQwyaXNYwSyXZLsJmmaS43R7AVKxbe&#10;ua+kpPhP8Fv2v7l/F76J4P8AHUiRvpD6iYUufkAy0LN0OBJnBzjfxjNdZrv7PngrxP8AEiz8Yah4&#10;Z0q58UWBjMOpNDidShymWH3ivbdnHancdz81PhF8TdQ+Cfh/4ceMtI09tW1Xwl4S+OGs2dkASbqW&#10;38RpKkXHPzMgHHrX07+x38ffGl3+0p4Z8G65480/4kaZ4z+G3/CbzXltaxQ/2Jdrc2sXkjyyR5My&#10;3LFA3zD7O3XnH01ovwY8KaBLYS2Xh/SraTTEvI7UpAoMC3kolulX0EsgDOP4j1qn8LP2ffBPwSuL&#10;+bwn4Y0jQJtSx9pezgEbSqpO1c9QoJOFGAM9KGxHa0ZoyB1IrOHiawbxK2jre251VLYXjWu8eaIS&#10;5QSY/ulgVz6ikBo0UZoyPUUAFFFFABXC+MP+TgfA/wD2DdW/nZ13VcL4w/5OB8D/APYN1b+dnQB3&#10;VZ3ie402Dw/fNrD2celGF1uzdsqweWQQwfd8u0g4OeDmtGvlf/go7+zr4/8AjtBpB8OWGn+J/D1n&#10;ZXMV94futQlskubh5YfLnDJ99kjWXAbgHtzQA74UXvi74C6fcaD8Obnwt8VPAMAkn0Gyj1uOLVdK&#10;gBBa0DElZYoydqE8hSqnoDVT9q/xb4R+LH7Jvhz4xWiLp00+q+F722vrvEU1hGutW4eNj/AVWe5R&#10;8dmYVN8GvhD8LPG9xpXhu48F638PvHGi6cJLNp/9B1K5gURxSTxSxnbJ8ypv752kjnNen3v7JXhm&#10;z+AmkeCItP8A7e0rwoPtGl2OrztLb3FxETJB9ox/rFWTDc9wDzigDL/4J+iXwj+wJ8LU1eJ7A6V4&#10;Vs0k85CjLFHCAjsvVSY1ViOozXldzrOn/to/to6KnheLTNa+HHhUi/8AEmqwwSYv7+1Y/ZLFpWGG&#10;WK4PnGNON0QLc4FY/iH9of4gftheKbb4daBp+o/BTxFouoLFrZ1DVYluHs8r5otoAv8ApCumQkin&#10;Ck5I7V9a/CP4S6D8EPAVj4Z8NWKafpOn7iiA7md3cvJI7dWd3ZmZjySxoA6evNtC/wCTv/FP/Yn6&#10;P/6W6pXpNebaF/yd/wCKf+xP0f8A9LdUoA9Jr5G8RGYf8FttONusbXC/BG58sOSELf20mAcdia+u&#10;awNZu/DWgeJo9R1CbQ7HWTb+QlzcPFHc+QX3bAzYbYWBOM4z70AfCH7R37QGnftGf8EZvjxrK+Hd&#10;O8H+KbGW/wBM8V6VbKAbPVIbyNJWdgAXLqI33nkhhXf/AARvPCXjv9n3x38OPDXx3m+Jnizxv4Zu&#10;rSwgvr+KSfT2NlLHiMIAQoLgk/7Ir6fubLwONBv/AD4/Cv8AZfiKVpLzf5At9Sk/iL5+WRuBknJ4&#10;9qb4R+FXgTwfKmt6H4e8KaW8UbFb+ysoISqEfN+8QDC4znnGKAPh34E/tweFfht/wSUk8Lf8JTa/&#10;Dz4q/DDwXLo82k3TLb39rqdjAyriNx84mkiDZGQRIa0P2lPirL4q+Cn7B/iHxRqluNZ17xl4Z1e/&#10;lndYjLI+mO88pBxgCSUZ7AuB3r7F134V/DL4j6rFrGo6D4L1u9nm8lLya2t7h5ZBzs3kHcwHbJNa&#10;viHwf4O1qGCHVtM8N3cfhpVaFLqCFxpakDaQGH7oYRcYxwo9KAPln40WPi/9j/8AbH8bfEHwZJ4I&#10;16z+LOm6e2q6LrmuxaTc2dzYxvBFcRM5w8TRnDDqGU141+0j8Eb34Sf8Et/F+s6zrOj634j+J3xT&#10;0vxjq82kyiWwguLnWbFPIhcfeSNIUXPchq/Q/wAX/Drwp4zZNR13Q9A1RreHC3N9axTeVGPmwHcH&#10;C8k9cd6XSPC3hXXPCEOmWOn6Be6BBIDHawQxSWiOr7wQqgoGD4b1B5oA/M3/AIKV+G779jvxdqPg&#10;y0tpm+G3xt8aaF4k0UIuYtG1yHV7N762HZUniHnjtuSQDvXov7esuix/8FZvBf8AbnxOv/hNZj4V&#10;3gXWbS4jgeZzqseLcs4Iwwy2Ov7selfe3jDR/D+vHT7bX7XSLw/aRJZRX6RuTOoOGjV/4wO68jmq&#10;Hj34e+DPFupWUvifRfDWpXbkW1q2p2sMsjEksI0MgJJzk7R70AQfBD4geHviR8NNNvPDXia28X6d&#10;Zotk2qQzLL9qliVQzMw43k4Jx3avk/8A4LHeP9V8YzfC74J+G9Bv/Fuo+O9dj1vXNHsnVJrrRdNd&#10;J54yW4USSCNcng7WFfW3g6/8F+ErOLSfD9x4Y02F5fks7CSCJTIxAOEQjLE47ZOKuaa/hzxN4qfU&#10;LNtE1DW9NjNq9xCYpbq1jZiTGWGWRSwPy8ZIoA/Pj9m7xT4ob9oP9qP4Uar4L1PwLc/GDw1c+OPD&#10;Wi38qOzXEtsbG92Mh2nfP5b4HIAJrl/G/wC1T4L8X/8ABCrS/hjp2qxXXxJv/C9h4Mj8Lqp/tQam&#10;jwwvC0ONwwUZiTxtFfpVq+peE7LWk1m/ufD8OoaczWAvZ5YVmtiw3GHzCcqSOSuRnrisLQvC/wAL&#10;9X8fDV9Ls/A114nkJkF1apayXjEfMWDL82e5PWgD57/4LBaXLon/AAS/1Kyn2ieyvPDsD45G5dTs&#10;gf1FS/8ABUm2ufAPxB+AXxYubG61Lwl8LvGElz4iit4jK1nbXVq9uL0oOSsDkMcdN2a+j9f8d+Bf&#10;FentZanrPhPUbORlZoLm8t5YmKtlSVYkZDAEe4Fbd5rmi6nqT6JcXul3F5cIRJYSSxvJIhXJBjJy&#10;VK88jGKAPiH/AIKiftO+CP2sP2Vn+Enw01vTvHXjf4n32nWWlWulv9oNkgvIZnvJSP8AVRxpGx3N&#10;jkiqnxr/AGadN/ae/wCCknxT8BavcSRNf/BjRxaagnE1hexapctBdIeoeOVVbjryO9fZ3hX4W+Bf&#10;hj4hV9G0DwvoOranuCG1tIbe4ucDLbdoDMAOTjpXRR+HbCLXpNVSxtF1SaFbaS7ESid4lYsIy+Ml&#10;QSSBnAJoA/Nz9gTxPrP7VH7bPxq8M/EO2lsPF1p8LrLwR4sRRt3XMd1eQSToe6yxOkykcYlFSz+C&#10;/iV40/ZZ039le81v4Vx+G4YrbwpN4th8Qwvdz6XDIiqiWedwuWjjWPB43ZNfolLoegeEdS1LxBJa&#10;6Rpl3doovtRaOOGSVFwB5kpwSBwBuOBxXMeFfBPwu8U37aloel+BdRurWX7QbmygtZXikDZ3lkBI&#10;IbnPXNAHwx+2j+zRb/tQ/wDBSW+8EeHr5bLxL4F+CkGoeG71JAZdH1W31lZbVyRypICKc9UkJ715&#10;18ZPA/jj4paH8Mv2h/i1o03h/wAbal8U/CWiaTo75H9hadb3LLMQD0NxdGSQ/wCysdfqLpU3g59T&#10;1HxTYy+G2vGjEF9q8DwmTYMYSSYc4GF4Y44HtWl4ntNF1LT7ca3Hpc9otxHJB9tWNoxMGHlFd/G/&#10;cflI5z0oA+AP2ofiHrnx8/4KWanY6R8ONZ+J/g/4N+F7jQLu1sJ4o44NW1eHEzMXOCVs/wB3gcqX&#10;PrXq3/BFP4natr37Hw8BeJ4Lix8XfBvV7nwdqVpcsDPDHAQ9sWxxjyHRARwfLOK+qdE07RdL1rVE&#10;02DTLfULiVbnUVt1RZ5JGX5XlC8kkDgtyQKTw9puiwajql3pMGlpdXVyV1GW0RBJLMoAxKV5LgEf&#10;e5ANAGzRVfTNYtNat2msrq2u4kcxl4ZFkUMDgrkHqD1HarFABXm3wM/5Kh8Zv+xxt/8A1H9Gr0mv&#10;NvgZ/wAlQ+M3/Y42/wD6j+jUAek0UUUAFFFFABRRRQAUUUUAFfih/wAHVH/JZ/hH/wBga/8A/R8d&#10;fteCD0r8UP8Ag6p/5LP8I/8AsDX/AP6Pjr7bw8/5HlL/ALe/JnyXGz/4SanqvzR+UVHv2ooPQiv6&#10;WPwhHvv/AAT4/ZW0n9qj4z6Vpd94hs7JrG6ju7vS5oHL6haRsGlCODgHblTnpnNZv7cn7MGnfsp/&#10;GLUfD1v4itNVuDcNMtnFA6vYW75aEO54LlGXp/8AWrzX4dfFnXfhRPqc3h7UJdMu9Ws3sJrmHiYQ&#10;uysyo3Vc7QCR2yO9en/CD4c+Kv8AgoD8VtK03UPE+jHW7S3hsFbU5zFdXduhb7p2kSuiE8EgkBRy&#10;Bx+IZ5h89yTietxVmWYKGUU6VpUraprXmvba913+R9rg54LGZbDLcPQvipS0l3W1rHhwOe2KUkZw&#10;Ohr3/wDb6/Yvf9kb4oajAur6LJpOo3by6RYJctJfi0YnY0i7eAuNuScnGR3rxiy8A6vqHgPUPE8N&#10;nI+i6ZewafPcY+WOaZJWRfxETZ9OPWv0PhzjnJc6yqhnWBrp0K1uVvS7dklr1u7ep4GYZJjMFip4&#10;StBqcL3W+3X9THx+XSveP2BP2WdN/ao+NGl6Rd6/ZWTWl1Hc3GmTROZL+1Rg0ojYcZ2BuuMD1pv7&#10;CX7Hr/tZ/FfTbD+2NFhsLS8ik1OxluWjvZrQMDI0S7cN8uRwcjr0qb44/C/xV/wT0+K2tadpnijS&#10;ItT1KKewVtPuDJfW1m7KylztHlM6KucHdgkdDXwfGnHGGzPEYrgjIMaqOaSpc0G02o30v8lqe3k2&#10;S1MNTp5zj6PPhuaz1te3+Znft0/st2P7KXxk1HQYdfs9TlkuZJ4rKKJxJY2zkvEJGPBYoV4FeJjP&#10;OQBXSfEv4s698YdSsb/xFfyanqFhZR2CXMvMskSE7A7dWKhsZPOFA7VzlffcE5dmuByTD4TO6yrY&#10;mEUpzSspNaXXqeHnWJw1fGTq4OHJTb0T6IKQ9DS0h6GvqKnws8yHxI/rp+En/JKvDH/YKtv/AEUt&#10;fNv/AAUx8Lax4x+Ln7M1hof9jjUZviDdGNtVszd2aAeHtWJMkYxkYzj/AGsV9JfCTn4VeGMdtKtv&#10;/RS1t3GnQ3UkMk0EUstsxeJ2QExNgjKk9DgkZHYkV/HVf+LL1Z/TeH/hx9Efnf8AGF4fht/wVN02&#10;LxB4p+GvhOK2+E2kR3r6tpUX2G+ZdXvmmjtVfiJjknjJAIrR8CeLdJ/Zz/bmGieB/EHhP4j+FPjL&#10;4q1q6vrCBI5de8D6mbSee4nMi/P9jZoTGQ+NplUKSCBX3hrPgbRfE10k+p6NpeoTou1XubSOZlXO&#10;doLA4GST+NM0r4deH9E16fVLLQ9ItNSugVmuobONJpc9QWAyen41nc3PzH/4It6BqHgX4lfBK48d&#10;2ulaRda38DNPsvAk2l2Rt4NZt2NtPfRXbnl76HybdgDwUeRlA5r9U6oQeHbGD7EEsbNBpwItcQqP&#10;swxtwnHy8ccY4q/Q2AUUUUgCiiigAooooAKKKKACg0UUAMIyvQAGvxE/4KJfsx63/wAE6P2x5PHW&#10;i6e8/wAPvFl3LPFhcQKJ1ZbmwkxwoZHdV/2dpHKmv27AyfrXzV+2f+03+z1faV4n+FvxV8UeHxcR&#10;6ebm+0m4Yi4iTy/MR0OMLJtwVwQ2SPWvPzDCwrU1zOzTun5nkZtwvXzumqWEjJ1YPmjyptpr06bX&#10;Pxk+D3wSuP8AhoL4YeHotKh1UxvAZZYEBfWGac3UblHYA7kKRqM8hB3PP6Ot4WvNTu761cy6JcAr&#10;Za5pZtjF9qEbiRIp0BwyhxuUjgqx6hiK8C8U/sn337MPw9+F/wAW/B+uT+OPCMt5a6voEl1am2u7&#10;W2KiaC3nIJBJU4DYG3y8f3a+wNc8MeD/ANoOc/Few+LFn4Q8N+MvIe7iv5IYpba8S2SJLcNKQqjC&#10;KzIQSeSpAasMDh1T5tLN2f4Hbk3D8Mvg3TptSm/ej1UkkmvvTZ5z+z/8BdM8X/FBPDvjbxJaTaHp&#10;d3NrBgv9tpFcNc3EkotbdSQrHkLIwy2xI16Hj7+1rTNE1bwlPpl7Fp0mi3FubaWCTaIGhI2lMdMY&#10;4r4DtvCmsav4ul8NtpniDX9bs7y6jX7JbKsc0EUrot2hkYAROqoQQxyZAPpV03RBq2r2um2mneK7&#10;jVLu9n06OyUL5gng83zUOWCjb5MvOcfL716EZtLVHpzpX6kHxH+CFp4e+Kv/AAjfhfxNb3vhzS71&#10;NbhS2UXdnOux4WimwSguFSRkLL8zIwJGck8D+2B4E8Tf8KB1220C7vdV1uDTyYY1jZ54dKtVLywI&#10;cnZDHDu47kheSwr1Pw/4Vu9V8dQ+F0m1TwjLFdTLrNzfQKIdFjjgklMshB8sbgiBWZsHzFPPNUfj&#10;74il/ZL8JweMfCfxK0LxtqPiIXGhaOIViuVns3w8zSFGKu6vHAny4AyxI7jHERThJSdlYnE5e8Vh&#10;p0Fe01a60tdd+5+Tek69rHhr4TalpcwaDRfEV5b3Uls+FUeXKzo5J5+VJZOg5yO2M/VP/BBb4B3H&#10;xY/bH0rxDd2F1LpnhG2k1WaZQRFFcBBFbxsTxn5iwUY5jz0BrufH3/BKqZ/2eIPjF8RvGMHhbwZp&#10;dmNSutPtdKe4vhEzqseMuFyf3e0EDClQ3Svv3/gnj46/Z/8AAGixfCn4S+MNI8Qatp1s+pXYicyX&#10;d2C43TSPtAPMgAAPAIAAArwcLlr9vBz0UbPXr/TPzjDeHOLeYQxFKk/q2HsnKzfNJau76as+pscY&#10;7V+ctl/xaL9r/Xfh/wDDbxp4e8UaZ8ddd8USvNZCN/Enw01t7W6uLi6Mq5YWv2hCgEgGxnVVJBAr&#10;9GqxdM+HuhaJr9zqtno2lWmqXhPn3cNqiTzZPO5wMnJ9TzX1iZ+gp2PzfsP2uvib+0T8CL3x1dT6&#10;roEPhDxD4D8AX2mmHEc+vL4gsBrs+1h8yr5qQI3YLLjk5rc+H/x2uv2evjdZ32oa/J4Z8Faz+0Z4&#10;ztPElxMxjtJrf+wLuS3SViPum6jgK+rhQM8V+iCeHbBYJIRYWYhlm+0OggUK8u4N5hGOX3AHPXIz&#10;mq+qeCdH1yya2vdI028t5JxcvHNbI6NKD/rCCMFvfrRcLn5o+Dv2pta+Mq/AyHxb8Y/E3gTwn44u&#10;PiHPfakl7/Zk15FZa1HHp8TyuAYtkLbVzg4BX+LFZ/g79o3xX8RYPhVpnxO+Nnir4c6XqPws1nXH&#10;1GG7Gm3OtT22r+TY3blhnzZLTZLsHLlsYOcV+h/jT9l3wb8QPid4Z8U6po9rdXnhSy1CwsrdolNr&#10;5d68DzlosbWYtbxkEjIOfWl8Qfsv+DfFfxmsPHOpaRbX2q6boT+HbeGeNZLWO2a4jn4jIKhg8S4b&#10;HAyKLiPzq1b9qn4meIvg3q+s/Ej4heJfhn428NfBjQfE/hPTbSX7L/wk2uT291JcF4MZupDcRW0J&#10;txkqJDwN2a+if+CtOqaprX/BMvS9Q1hbLRNWufEfgm7v/tUYkttPmOv6Y8pkU8NHG24sDxtU19c6&#10;x4I0fxFeWdxf6Tp19Pp7braS4tkke3PqhIyv4Va1bRbTX7B7S/tLa9tZSN8M8YljfByCVYYOCAfb&#10;FCY0z4H+I3xriufGfwX8LXHxc0fQPhvrcuvf8JL4r8FSR6RZ3WqQR272Vg8yfLBuhlkc5ILmFRnt&#10;XJftLftE+J/C2s/F++0n4o+JrfxP8PYPDsfwt0KO+LReNoJ7G0l894sZvjc3Mk8TsM7BHnjrX6KT&#10;fDHw5daI2mS+HtFfTnlEzWpsovJLjo+zbjdjjOM8VNceAtDutUsr2XRtLkvNMQJZzNaoZLVR0VGx&#10;lQO2MYouI+ANf8ffExPjf4o8Y/8ACw/F8dloX7Q2keBrHw+koGmjSrmLTVuI3TH7wH7U5Uk4Urkd&#10;TUfwV/aI8Yat8W/htqcnj/xBqPxH8UfFHWfDvi3wJJcbrTR9Fhk1JEk+yYzAsUMFnIs54kMvU76/&#10;Q46DZFmzZWpDzi5b90vzSjGJDx98YHzdeBVW38FaRZ+IZtXh0rT4tVuAFlvEt0W4kUdi4G4j6mi4&#10;H5q/A21+KfxU1L4DprHxl+Jkcfxa8H+KtW19YLwRCFtOuLAWaQYX9y2Lhwzj5nAIPU1Vu/2uPi6P&#10;2U7bxhpupald+Lp/2dNB12e6S1Ek8V3NqRivL4KBlpY7cyS7fVBxX6ewaDZW32cxWVrGbRGjh2wq&#10;phVsblXA4DYGQOuBSQeHLC2iEcdhZxRiAWu1YVAEX/PPAH3OT8vShsaZ8I/EL4i6Nodz8IPDnh/4&#10;7eKL/wCF3i3XdQHinxkfEnmT2k8elpNaWRvelskzlpCpI+ZdvBbFe/f8E1fiR4k+Kf7KtnqXiPUL&#10;3WpLfXNY07S9Xu1In1vTLfUriGyvHyBlpbeONt2Pmzu7168PhX4aj8PSaSvh3RBpc0hlktBZR+Q7&#10;n+IpjBPvjNbNlYQ6ZaRW9tBFb28ChI4okCIigcAAcAdqLiLFFFFIArhfGH/JwPgf/sG6t/Ozruq4&#10;Xxh/ycD4H/7Burfzs6AO6ooooA8s/aY+AWp/GqLwrqHhzxG/hDxR4R1VtQsdVS1S4ZY5LeaCaAq3&#10;BRxKCQeMop6gVN+zV8Zr/wCJvgO4HiSKysPE2hazdeG9TW3Y/Zri7t25eHPO149sgXkjJH8JrL/a&#10;/wD2wfDn7JXw01bWNQkt9Q1yzsXvrPRRcLFcX6ITuK5/hVVdyfSNsZxX5o2vxsuv+EkMVt8UfGGm&#10;DWfHtjq8Wl2cOyW3vtRS7upjEjkzDdHMYo4wdpMsDsQeKAP0G+Ifjv4W/Hn4veJ/Avjjw9HbXPhO&#10;bybTWL0CFLiRbSC7mEE6kMjxR3MTlSRlcsMhWx4zB+1WP2WvjpokNpr/AIp8QfD/AFK6j8OTaPqs&#10;zXt7bXtxPCsEsMhBYeWpYNA2NytvRmAFa/7B+l/Cz9pf9m+z03W9cn8ReOvHLP4j8QG9uDDqUt/E&#10;TbSXMQXHloqxiNCgGYlTI5Ir3L4XfsDfCv4S+IbbWNM8MRXGr2Jh+y3l/M93PbeSpWMozk4KgnB6&#10;8mgD2avNtC/5O/8AFP8A2J+j/wDpbqlek15toX/J3/in/sT9H/8AS3VKAPSa/OT/AIKA3Pgpv+Cr&#10;nhq1+IPgzxF498PH4VSSRaXpVnJePFc/2swWcxowwAm5d3beB3r9G68du/2Yrm4/bxs/jINVhW1t&#10;vA0nhA6b5J8xna/W687fnGMDbtxnvntQB8z/ALYf7O/gVfir+yL4AsPDiWHgPXPE+rSz6IzSRxuH&#10;0uafbIu7ORJhsE8MK9m/ZQ/ZN0z4HeJfiza+HvFNnr/ws8USwxaf4bW4a7Hh26jheO+h3l2wshZC&#10;Y+Cu0Cuy/aB/ZjuPjT8fPg34xh1SKwh+FusXuqTWzwl2vxcWUlsEU5+UqX3ZOemPesr4Rfsoat8C&#10;fjN8ZNf8O65ZDQPifLHrFpo9xbOyaXq/kmOefcGG6OYhGZRg5Xg80AfDf7OV1F4Q/wCCe/7Gmuy3&#10;LWFnL8YDJq97JMVQ7rrVbdGmcnAB2xJ8xxworpP2rvFra/B/wUO1PStTa70238KeGba2urW4Lwxz&#10;x2NyZkRlOAy703AcjcM9a+k/gN+wlrvwh/YI0/4M6rd+CfGD6Zc3Bjl1TSpXsZoZbqS5IeISbvMV&#10;5WwwYAALxnOZtf8A2DrzxL+xJ8RPhHCngjwo/jS2mt4LjQNLlgtoTIqAySo8jNI+V67hxigD2nwV&#10;plt4h/Z+0azvolura98PwRzxyciVGtgGB+oJrwH/AIIi2SR/8EyvhrcqrNPfrfzXEjEs8r/2hcoG&#10;YnkkKqj6KK6T4EfBX9oL4f8Al2Xij4meC/EOh2WkSWNnaQeG2tXWYRBIJHkEmSikAsBgkdxXTf8A&#10;BP8A/Zm1b9j39lfw38ONX1ex16Xw21ysN7a2zW6yxy3Ek+GVmb5g0rDIOMAe9AHnn/BYDwnqsP7K&#10;dv8AETw+J28RfBjXbHxvaRxMQZ4rWUfaojjqpt3lJB/uCufvfFkH7aH/AAUx+Ha6PdPd+CPhB4RX&#10;xncSRsfKudS1VNljG+OCUtg8w9Cwr668X+FrLxx4U1PRNTgS503V7WWyuoXGVlikQo6n6qxFeBf8&#10;E2P2BE/YD+Fes6Lc+IZfFmta5qCT3GqSxGOQ20EEdtaW3JPyxQxADnGWagD52/YQvG/aG/aX1+aG&#10;f4S6bD4K8XavayeH4NHm/tpLWyu3giuBNv2KS/lNnB6+9ec+C9W1L9kT9u/45fGnSZLo+BfDvxDX&#10;wx400yMs0Vvpd3aWsiXyp0Bt7pt7EdUlftX1n+y3+xR8R/2ZfifrM9n428K3ng3XfE+qeILuyPh8&#10;LqLpe3DzmEXO7ICuy9sfL0ruPhR+xfY+DvEvxyl165tfEGjfGjWTqNzp7wbVggNnHatAxJO7IQnP&#10;GM+1AHxd8RdLsPHf7J/7fl9dCLU10fxXqOo6TOXLi2kGk2/lzRMDwQHOCPXNfQH/AATT+Efws1bw&#10;7o3ifQfg1qfgXxNomkWiNq2p2P2d9Qae3KyyQsJG3AgNkkDiQetZvwQ/4JNX3wd/Y1+NfwlfxxJq&#10;/wDwtOS4Sz1O4tSZdOgazjtYVkG794yRxJk8ZxXpn7PHwM+O3wuv9CsPEnxP8La94V0bTzY/Ybbw&#10;4LaeTZAY4W83efuuEY8cgEd6APmf4x/sNfCX49ftt+HfhH8PfAmiaHo/gFofEnxA1qwV0kVc5tdJ&#10;V93DzHLyDtGo6E16xb+H7JP+C8oZbdAy/BSS8XrgTjWIYBLj+95LFM9dpxWZ+z5+wN+0D+zhZ67H&#10;ofxl8IT3fijWJ9b1e+u/ComutQuZWyzPIZMkBcKo6KFGK9fvP2UfEbf8FBpvjVb+INKSxbwTJ4Ni&#10;0t7J2lVDcLdCYyb8ZE6DjHKcdeaAPi/9uv4t654l/a88TfHHRNUuF8K/soa5ouiNZwzYj1Xz5c63&#10;8ueSkU8MZPOPLNfqHpep2+t6ZbXtrMk9pdxLNDIhysiMu5WB9CDXxn8P/wDgiH8MIfglqGjeOIpf&#10;FnjXxD9uudZ8RebLC17d3Uskhn8oNtBTeoGc/cFfSX7KXwj1n4Cfs4+DPBOva2niTUvCumRaW+pL&#10;EYvtSRfJExUknIjCA88kE96APnD9rXw0v7Vv/BS/wB8GPEt1dD4eaP4LuvG+oaVHM0Mev3X2wWsU&#10;Uu0gtHGMvt75OetekfAfwH8FPgZ+1d4h+H3gjwYnhXxg/hqLVr37PbmOzvtPadY1ZTuILCX5TwD8&#10;p/HQ/a5/Y0v/AI5eOvCPxA8GeKZfA3xN8CrPDpmrC3Fzb3NtMB5trcwnAkiYgHGQQckdTWF+zv8A&#10;sl/Erwt+1Nq/xY+JHjbw74l1278KJ4UtINK0drGCGJbv7SHbLsWO8sO3B9qAPkAaZD4b/wCCI/7U&#10;smnqbR4vGXiKFGiYhkSPVY0jUHqAqAAegr6W/wCCp15La/si/DV4ZpImk8feElJRipYG/hyOOoI4&#10;963/AIJf8E8p/D37KHxN+FHjrW7DX9L+JOp6rqU0+n2rWz2pv3MjhdzNykhDIe20ZzXN6F/wT5+K&#10;fjnU/h7o/wAU/itp/izwD8NdUtNXsdOs9FFpeatPZjFqbubcd4Q4YgAbiMmgDW/ZeupZP+Cq/wC1&#10;PC0sjRR6Z4PKIWJVM2Vzkgdsnnj0ryL4T/tJSfsv/sv/ALZnjcyyT6lpHxc8QW2jxM25pb2ZLOG1&#10;jUe80icDtmvW/iB+xT8W9L/a0+IHxN+GnxO0HwrH8QrXTLa+sr/QBfsv2GBooyGZhjO9zwO49Kv/&#10;ABx/4JyW/wC0R4M+Hvh3xJqGkpouna8vijx1b2Fh9lXxjqS23l+adp/dhpSZGHPAUZ4zQB5X/wAE&#10;itF1X9k34w/ED9n/AMR6zNrF8ulaV48024mn81pzdW8cGpBSf4VvYiQO2+vvivlbwr/wS08J/Bf9&#10;qvwF8TfhvJ/wir+Hob6w12ydpLka7aXEQCR7mbKGOQCQdRmvqmgArzb4Gf8AJUPjN/2ONv8A+o/o&#10;1ek15t8DP+SofGb/ALHG3/8AUf0agD0miiigAooooAKKKKACiiigBOMZzkV+KP8AwdUHPxn+EQ6E&#10;6Nf/AI/vo6/a0/MowK/PT/gtL/wSg8e/8FF/H/gXVfB+reHdMg8NafdWlyupySoztJIjKV2KwxhT&#10;1r6rgnHUMHm1KviZKMVe7foz5rizCVsTls6NCLlJtaL1R+AFFfpOP+DX/wCN4HHirwD+Nzcf/GqP&#10;+IYD44f9DV4A/wDAm4/+NV+8/wCuuSf9BMfxPyD/AFUzT/nyz82MDjgcV1Pwb+L+r/AnxxD4k0Bo&#10;IdZs4JorS5dA5tHkjaMyKDxvCsQCQcbsjkDH39/xDAfG/n/iqvAH/gTcf/GqU/8ABsB8bx/zNXgA&#10;/wDbxcf/ABquPMOJuG8dh54TF1ozpzVpRd2mnun5G+H4dzijVVWlSkmmmn2ff5Hwf8Yf2h/E/wAe&#10;rjQ7vxReDVNV0K1+xRX8o/0ieEOXRZG/iKlmwTzhuegFfZ/wk/b4+HOjfsjweCNasdAfxtrGl3N6&#10;90NGjOmQ3ybhZrcKAA8hULuYLgFhnPOOh/4hgvjfkD/hK/AOf+vm4/8AjVJ/xDBfG/n/AIqvwBx/&#10;08XH/wAar804w4R4Fz/AYXLZ1/Y0sPNThGm3FJp3S0+zd3sfR5VV4iwNeriI0eeVSPLJySejtffr&#10;br6nwn8Lv2jfE/wd8U65r3h+6isNc121ks2vYowslqkjq0hixwhO0DIGQM4xVD4zfGnXPj34uj1/&#10;xHLFda2bSK0ubwJte88obUeTHV9oVSe4UE85r77/AOIYL434yPFXgA4/6ebj/wCNUv8AxDAfG/v4&#10;q8Af+BNx/wDGq+3w2M4PpY9ZpBwVdR5faW97lVkle22m23U8WplOfyofVpQlyXvy9L+h+a9FfpP/&#10;AMQwHxw/6GrwB/4E3H/xqj/iGA+OH/Q1eAP/AAJuP/jVfQf665J/0Ex/E4P9Vc1/58s/Nikboa/S&#10;j/iGA+OH/Q1eAP8AwJuP/jVH/EMB8cDx/wAJV4A/8Cbj/wCNVM+NMlcXbER/Eqnwrmiabos/cL4R&#10;ED4VeGeg/wCJVbf+iUroyOD71keBdEl8NeC9H06cq82n2UNu7J90siBSRntxWuO/vX8w1pXqSa7n&#10;75SjaEU+wUUUVBqFFFFABRRRQAUUUUAFFFFABRRRQAUUUUARu5RWYDJAr8Fv26PAmg/tCfGT4ma/&#10;4kttQ0fxxNrt1PqFzcKIT4ctbaOGK2hZXYCUSxBAp4EjuCrBUOf3r2nngc14X+1z+wJ4K/a3sBda&#10;hbtpHim0jKWet2aKLhBnPlyKQVmhJ6xyAqQex5rgzDCOvT5UfofhrxfR4fzJ4munaSS5ovWKunt1&#10;W115HzV+wp+3B8NtW/Z68MfBX4s6dZ+F5NM0S2021n1YgaRr0EcKhJEmfAjlKruMcm1lJ49B8Bft&#10;teKvhT4d/aY1bwF4X1a88SeE9CeK9069tn+2QQTNGJHjQqGWRUUgZYMCVwcYLHvv2l/+CfP7SPwi&#10;1a18Pp4YuvidEdVuL+LXomW6t5IpPLCxG3kOYWXbIcncAJmCsOa6z44/BPxN4E8AeIdYn+EHiHQv&#10;Dz3UrvcTTWNnHF5kcdouwNMZPngEm5ChJkmZgwHFePWqV5x5JRs423XTt2P1+nw3wpSxcc1p4vmW&#10;IUrKM0uWTkved/eV7uyfmcJ+xh/wU48SfsZfFLSzFJ4p8WfB29th9rs7uzzPp0WG/e2jyEblBVmK&#10;A7SA/TAI+iz/AMHAHwn8AftF6uNa+D+vaA9nLNFdaqiwSal5h7tDwAGGMkSHg5ye/wAMad8O/Hfx&#10;M0HwP8PNB+HcmsX2gGaTTrK4vvPuLnzHkMruIQNsWZFOXYBfLXnBYHpfE/8AwSN/ah/aE8Ta9qms&#10;eBbbS9U0S3htJpHuYg2rbMhfKJkIkZYyo3kqNqqOSMVzU8Xj4wSoq+q3X3o+kxHC3hviKzqZpiIx&#10;5ItScZ2b1tCVktW1a/y8xP2wv+Chnjv9tz4papqGtQ+KNF+EIkaez0yxtpIlvbYF44mmkj++5KEk&#10;sxCkMo4HHVf8EWfHvws8X/tXxeGfF1pZWOi2dnNd+HzqtwqpLdgoHWQvgEsmWVemUHB4x5h4f+Ef&#10;jTw/fp4RuNAu7OaxsLbw7cRLqccLWksWoC8maTzdnll2BUEthdx+Yiu2+N37DfxQis31uH4X69p9&#10;ze6hp+pzw2mlLewDyrSGN0ga3eYGJpWnY5IBRU6nis6dXEqaqtc1nrdfgvJHpY3JeDsxwjyqhio0&#10;qco2p8slyppq05Xs5Sd3e7/Q+3P+CqP/AAUP8KfGL4PeL/gr8NLb/hNdW1S3Sw1XUbI+ZYaIpcbS&#10;NmTKwZcfICqkjJ7V8T/8EwPBGq/s3/8ABQX4Vaj4UkuNdl8RMum65pBheO/0yGeILcPKNu0wwP8A&#10;NvBHzRbcBuvqH7L3/BOD4iftRXs9iPCg8EeFtOvr+O28RapZSWd01pNdSSCKK2JVpV2uCokVVjYB&#10;lLEFa/Uf9kn9h/wN+x74XktfDdhJc6vegHUdbv28/UdScfxSSnnHJwowozwBXp0sNWxNaOIqLl5b&#10;W/yPgcz4myPhHI8Rw5lsvbyrKSns1eUeXmbWito0lqnueyqcqD60UCivoT+ZQooooAKKKKACiiig&#10;AooooAKKKKACiiigAooooAKKKKACuF8YH/jIHwR/2DdW/nZ13VcF8VfA3iXWvFXh/W/C99otnf6P&#10;HdW8iapayXEMsc4iJwI5EIYGJeckcnjvQB3tFeZ/YvjF/wBBT4cf+Cm8/wDkmj7F8Yv+gp8OP/BT&#10;ef8AyTQB8E/8FLfE3h/4kftNfEex1w2U6eFfCl5bWFtdL8sl5b6ROYCoP3mabXxtA6myb+4cdnc+&#10;Pfhro/wf8dfZtZ8OTahZ/FTRLzTjvRrh7O0vNGj8xCRkoI7eQ5HGAx9a+trjwn8U7qVpJZ/hdLI/&#10;3mbQ7osewOTc0n/CG/FDn958K8H/AKgV1/8AJFAH5/8A7Neu+FfhN+1f8NL/AMOXNgGu9budIvFt&#10;eTPGNV1jTlZsdfNS/wBOmB6FLfcOFr9Wq8ki8H/FKGRXSX4Wo6NlWXQ7oFTwcg/aeKv/AGL4xf8A&#10;QU+HH/gpvP8A5JoA9MrzbQj/AMZf+Kfbwfo//pbqlM+xfGL/AKCnw4/8FN5/8k1z1n8M/i5afFPU&#10;vFK638PjcajpdrpTQnSLvYq281zKrj/Sc5JuWB5/gFAHttFeZ/YvjF/0FPhx/wCCm8/+SaPsXxi/&#10;6Cnw4/8ABTef/JNAHplFeZ/YvjF/0FPhx/4Kbz/5Jo+xfGL/AKCnw4/8FN5/8k0AemUV5n9i+MX/&#10;AEFPhx/4Kbz/AOSaPsXxi/6Cnw4/8FN5/wDJNAHplFeZ/YvjF/0FPhx/4Kbz/wCSaPsXxi/6Cnw4&#10;/wDBTef/ACTQB6ZRXmf2L4xf9BT4cf8AgpvP/kmj7F8Yv+gp8OP/AAU3n/yTQB6ZRXmf2L4xf9BT&#10;4cf+Cm8/+SaPsXxi/wCgp8OP/BTef/JNAHplFeZ/YvjF/wBBT4cf+Cm8/wDkmj7F8Yv+gp8OP/BT&#10;ef8AyTQB6ZRXmf2L4xf9BT4cf+Cm8/8Akmj7F8Yv+gp8OP8AwU3n/wAk0AemUV5n9i+MX/QU+HH/&#10;AIKbz/5Jo+xfGL/oKfDj/wAFN5/8k0AemUV5n9i+MX/QU+HH/gpvP/kmj7F8Yv8AoKfDj/wU3n/y&#10;TQB6ZRXmf2L4xf8AQU+HH/gpvP8A5Jo+xfGL/oKfDj/wU3n/AMk0AemUV5n9i+MX/QU+HH/gpvP/&#10;AJJo+xfGL/oKfDj/AMFN5/8AJNAHplFeZ/YvjF/0FPhx/wCCm8/+SaPsXxi/6Cnw4/8ABTef/JNA&#10;HplebfAw/wDF0PjN/wBjjb/+o/o1M+xfGL/oKfDj/wAFN5/8k1d+B/w61/wTc+L9R8R32lX2qeLd&#10;cXVmGnW0lvBboun2dmqAO7sTi03Ek/x9BigDv6KKKACiiigAooooAKKKKACiiigAooooAKKKKACi&#10;iigAooooAKKKKACiiigAooooAKKKKACiiigAooooAKKKKACiiigAooooAKKKKACiiigBpXI6gkV8&#10;Tf8ABRP9h74v/tM/EazuPDXiy2m8LfuhFpV5KIIdLf7ksqqqHe5XJEjEsu5lAweftrpgAcmkOVPY&#10;VnUpxmuVmtGtKlNTj0PGP2NP2LfD37H/AMO4LCzWLVvEtwpOqa9LAFur9i2QuSSVjUbVVM4AXPJJ&#10;J9nHLHjg0oBHU5pNwxg5qox5VaKInUcpOUnds+a/24/+Cftj+09axa54fuLPw944sVYR3rQ5i1Bd&#10;pAinx2zgB8MVGeDnhP8AgnR+yp49/Zq8FX8XjbxVcao9+qi30aObzrLTcEszIzKCGYsRgcYHJY42&#10;/SvOAQcAUHg9TkVmqMebnW5o8VUdNU27rp5DVTHAGB+lSUDpx0orYxuFFFFABRRRQAUUUUAFFFFA&#10;BRRRQAUUUUAFFFFABRRRQAUUUUAFFFFABRRRQAUUUUAFFFFABRRRQAUUUUAFFFFABRRRQAUUUUAF&#10;FFFABRRRQAUUUUAFFFFABRRRQAUUUUAFFFFABRRRQAUUUUAFFFFABRRRQAUUUUAFFFFAH//ZUEsD&#10;BAoAAAAAAAAAIQCGJs0KTk8AAE5PAAAVAAAAZHJzL21lZGlhL2ltYWdlMi5qcGVn/9j/4AAQSkZJ&#10;RgABAQEBLAEsAAD/7QAsUGhvdG9zaG9wIDMuMAA4QklNA+0AAAAAABABLAAAAAEAAQEsAAAAAQAB&#10;/+FAIWh0dHA6Ly9ucy5hZG9iZS5jb20veGFwLzEuMC8APD94cGFja2V0IGJlZ2luPSLvu78iIGlk&#10;PSJXNU0wTXBDZWhpSHpyZVN6TlRjemtjOWQiPz4NCjx4OnhtcG1ldGEgeG1sbnM6eD0iYWRvYmU6&#10;bnM6bWV0YS8iIHg6eG1wdGs9IkFkb2JlIFhNUCBDb3JlIDUuNi1jMDExIDc5LjE1NjI4OSwgMjAx&#10;NC8wMy8zMS0yMzozOToxMiAgICAgICAgIj4NCgk8cmRmOlJERiB4bWxuczpyZGY9Imh0dHA6Ly93&#10;d3cudzMub3JnLzE5OTkvMDIvMjItcmRmLXN5bnRheC1ucyMiPg0KCQk8cmRmOkRlc2NyaXB0aW9u&#10;IHJkZjphYm91dD0iIiB4bWxuczp4bXA9Imh0dHA6Ly9ucy5hZG9iZS5jb20veGFwLzEuMC8iIHht&#10;bG5zOnhtcEdJbWc9Imh0dHA6Ly9ucy5hZG9iZS5jb20veGFwLzEuMC9nL2ltZy8iIHhtbG5zOnht&#10;cE1NPSJodHRwOi8vbnMuYWRvYmUuY29tL3hhcC8xLjAvbW0vIiB4bWxuczpzdFJlZj0iaHR0cDov&#10;L25zLmFkb2JlLmNvbS94YXAvMS4wL3NUeXBlL1Jlc291cmNlUmVmIyIgeG1sbnM6c3RFdnQ9Imh0&#10;dHA6Ly9ucy5hZG9iZS5jb20veGFwLzEuMC9zVHlwZS9SZXNvdXJjZUV2ZW50IyIgeG1sbnM6ZGM9&#10;Imh0dHA6Ly9wdXJsLm9yZy9kYy9lbGVtZW50cy8xLjEvIiB4bWxuczpwZGY9Imh0dHA6Ly9ucy5h&#10;ZG9iZS5jb20vcGRmLzEuMy8iIHhtbG5zOkV4dGVuc2lzRm9udFNlbnNlPSJodHRwOi8vd3d3LmV4&#10;dGVuc2lzLmNvbS9tZXRhL0ZvbnRTZW5zZS8iPg0KCQkJPHhtcDpDcmVhdGVEYXRlPjIwMTYtMDEt&#10;MDdUMTM6MDI6MjYrMDE6MDA8L3htcDpDcmVhdGVEYXRlPg0KCQkJPHhtcDpNZXRhZGF0YURhdGU+&#10;MjAxNi0wMS0wN1QxMzowMjoyNiswMTowMDwveG1wOk1ldGFkYXRhRGF0ZT4NCgkJCTx4bXA6TW9k&#10;aWZ5RGF0ZT4yMDE2LTAxLTA3VDEyOjAyOjMxWjwveG1wOk1vZGlmeURhdGU+DQoJCQk8eG1wOkNy&#10;ZWF0b3JUb29sPkFkb2JlIElsbHVzdHJhdG9yIENDIDIwMTQgKE1hY2ludG9zaCk8L3htcDpDcmVh&#10;dG9yVG9vbD4NCgkJCTx4bXA6VGh1bWJuYWlscz4NCgkJCQk8cmRmOkFsdD4NCgkJCQkJPHJkZjps&#10;aSByZGY6cGFyc2VUeXBlPSJSZXNvdXJjZSI+DQoJCQkJCQk8eG1wR0ltZzp3aWR0aD4yNTY8L3ht&#10;cEdJbWc6d2lkdGg+DQoJCQkJCQk8eG1wR0ltZzpoZWlnaHQ+MTAwPC94bXBHSW1nOmhlaWdodD4N&#10;CgkJCQkJCTx4bXBHSW1nOmZvcm1hdD5KUEVHPC94bXBHSW1nOmZvcm1hdD4NCgkJCQkJCTx4bXBH&#10;SW1nOmltYWdlPi85ai80QUFRU2taSlJnQUJBZ0VCTEFFc0FBRC83UUFzVUdodmRHOXphRzl3SURN&#10;dU1BQTRRa2xOQSswQUFBQUFBQkFCTEFBQUFBRUENCkFRRXNBQUFBQVFBQi8rNEFEa0ZrYjJKbEFH&#10;VEFBQUFBQWYvYkFJUUFCZ1FFQkFVRUJnVUZCZ2tHQlFZSkN3Z0dCZ2dMREFvS0N3b0sNCkRCQU1E&#10;QXdNREF3UURBNFBFQThPREJNVEZCUVRFeHdiR3hzY0h4OGZIeDhmSHg4Zkh3RUhCd2NOREEwWUVC&#10;QVlHaFVSRlJvZkh4OGYNCkh4OGZIeDhmSHg4Zkh4OGZIeDhmSHg4Zkh4OGZIeDhmSHg4Zkh4OGZI&#10;eDhmSHg4Zkh4OGZIeDhmSHg4Zi84QUFFUWdBWkFFQUF3RVINCkFBSVJBUU1SQWYvRUFhSUFBQUFI&#10;QVFFQkFRRUFBQUFBQUFBQUFBUUZBd0lHQVFBSENBa0tDd0VBQWdJREFRRUJBUUVBQUFBQUFBQUEN&#10;CkFRQUNBd1FGQmdjSUNRb0xFQUFDQVFNREFnUUNCZ2NEQkFJR0FuTUJBZ01SQkFBRklSSXhRVkVH&#10;RTJFaWNZRVVNcEdoQnhXeFFpUEINClV0SGhNeFppOENSeWd2RWxRelJUa3FLeVkzUENOVVFuazZP&#10;ek5oZFVaSFREMHVJSUpvTUpDaGdaaEpSRlJxUzBWdE5WS0JyeTQvUEUNCjFPVDBaWFdGbGFXMXhk&#10;WGw5V1oyaHBhbXRzYlc1dlkzUjFkbmQ0ZVhwN2ZIMStmM09FaFlhSGlJbUtpNHlOam8rQ2s1U1Zs&#10;cGVZbVoNCnFibkoyZW41S2pwS1dtcDZpcHFxdXNyYTZ2b1JBQUlDQVFJREJRVUVCUVlFQ0FNRGJR&#10;RUFBaEVEQkNFU01VRUZVUk5oSWdaeGdaRXkNCm9iSHdGTUhSNFNOQ0ZWSmljdkV6SkRSRGdoYVNV&#10;eVdpWTdMQ0IzUFNOZUpFZ3hkVWt3Z0pDaGdaSmpaRkdpZGtkRlUzOHFPend5Z3ANCjArUHpoSlNr&#10;dE1UVTVQUmxkWVdWcGJYRjFlWDFSbFptZG9hV3ByYkcxdWIyUjFkbmQ0ZVhwN2ZIMStmM09FaFlh&#10;SGlJbUtpNHlOam8NCitEbEpXV2w1aVptcHVjblo2ZmtxT2twYWFucUttcXE2eXRycSt2L2FBQXdE&#10;QVFBQ0VRTVJBRDhBV3QvK2NqUHpQdWJrVzF0YjJVMHoNCkVoWTB0NUdZMDNPd2s4TTNlVFJZWVI0&#10;cEdoNWwxVWRabGthQUJLYmY4cjE4OGV1dHArbGRFK3RHWll5ZlNsOUVJWXZVOVQxdWZIWS8NCkJU&#10;K2JOZndqaDQvQ3ljUERmVGl1NnJoNStmdWNyeFRmRHh3NHI4NjVYZC9ZbE4zL0FNNUdmbWhhVG1D&#10;NXQ3S0dWUUNVZTJrUTBJcUQNClJwQWR4bWZpMFdESkhpaWJIa1hGbnJNc0RSQUI5eGZSL2xYVXJu&#10;VlBLK2o2bmM4ZnJOOVpXMXpQd0ZGNXpSSzdjUlUwRld6VTVZaU0NCmlCMExzc2NyaUQ1SnBsYk4y&#10;S3V4VjJLdXhWMkt1eFYyS3ZuYi9uSVg4eFBNWjh4TDVNMGk2T25Xa1NSeVh0MUc3UnlPOGlGZ3Jz&#10;aHINCjZRVjFxS1ZyOUdSTEN5WlV3enpCNVg4NGFkNWJqYVRWWVJwL2w1NGpvVXEyc2xySTczRFZ1&#10;R3RiaEZFdFVtWHJNMjlRZG00akRUTXcNCkZiUGNQeUI4OTZyNXM4blNEVmkwdW82Vk45VWt1MkJy&#10;TW5CV1JtUGVRVm8vMEh2aUdNZVQwekN5ZGlyc1ZkaXJzVmRpcnNWZGlxUzYNCi93Q1lJZEhqbnVy&#10;eTRTMXNMWkltbG1hQ2E0SU1ydWdxSVRVQ3FqZW5mRktWYWw1OTArMTBlMTFXMjFDMjFDMnZKWW9v&#10;VGJSTSswa3ENClJOSS83NzRGak1xOHVWS0VnZFNNRnJTY3czMSs4dDZrdHhiUXBaM0NXM3FOR3dE&#10;TkpGRkl2V1VVSmFZS0IvWENyYTZtR0tCZFZzV00NCmpGRUFXdkpnd1FxUDMrNTVNQlR4SXhWbzZv&#10;ZzRWMWF3SHFNRVQ0ZnRNUXBDajkvdWFPcHA3anh4VmZQZlBiOC9YMUt5aTlPdnFlb24NCkhqUUtU&#10;V3MyMnpyOTQ4Y1ZjTDV5RVlhbFpGWktHTWhObTVBTUtmdnQ2cXdQMDRxdU4zTUkvVU9vMmZwMHJ6&#10;NEhqVGp6Nit0L0x2OEENCkxGVjEyK3FXOXJOUDYwRGVralNjZlJjVjRnbWxmVnhRK0p2TEZ4YlFh&#10;Nkd1SlZ0bGRaWTB1MmVSQkF6b1I2bFlpSEpIWVp2ZTA0U2wNCmdQQ0RLaUR3Z1JQRlIrbjFiYnVr&#10;MGNvakx1YTU3NzdlZXlqL0FJWjEzNjc5VCtvM0hyYkhqNmJWNHNucWcwOGZUK0tuWEoveWpnNE8N&#10;ClBqancrOGQvRC91dG1QNVRKeGNQQ2ZsOGZ1VmZOVTl0THF4RnZLdHdJb29vcEx4R2tjVHNpQmZV&#10;L2Vrc05xQ25iSTltd2tNWHFCaloNCko0VHcrbXp5OU8zeFphMlVUUFkzUUcrKy9udStsSVBPMnJh&#10;RDVZOHFXZG1kTzQzR2kyREo5ZGxNVEJ6RFE3QnF0VUtPSXB2UnR4dG0NCm0xSDk1TDNsM0dFZWdl&#10;NEp2cGZtdjh4dFcwVWFqcCtqYWJLbHhDazFqUEZlK3ZGSWZYaVYwcis2L3dCMUdWZ3dOS3FNcWJL&#10;Q3UydS8NCm13SklxZVY3SmtkSTJrcGZxQ2hKcEltNjdrZFZwc2ZFWXJzeTdUSnI2YlRyYVcvZ0Zy&#10;ZlBFalhWc3JpUlk1U281b3JqN1FEZEQzeFENCmljVmRpcnNWZGlyc1ZmTWY1MjJPcTZmK2EvNlhz&#10;cExhNWpmNnRkeXBkSWZxOExXOGFRckJjeWxlS3hUY2hVY3d2eGpuVFk1QzkxR08NClhQb2xtcytj&#10;Zk5TK1ZOR2o5QXRIOVd1b296ZXdReDJnRG9ZV2ZUcFZOWlpCelZoeHFWYlpLS1NwTnRoZ2QyYy9r&#10;Sm9ubWF5OHA2NmINCk82aGcxNzY3RkJOcDl3cHBibTBYaXdsVVVJYVdwVTA4SzE1Vm94TFh3U0c4&#10;dXZKNkhMTiticjJ4OU8yMGFHNTVrQStyY012QUtvL2wNCjNxeFlqd29CUTc1SlVRcC9NNmt5T3Vs&#10;MGVLWDA1VmFia2szb3Y2VkZLOFNucmNCdWE4YTRxb1cwbjV0OGg5WWgwYjdSRDhYdUNPS3MNCmVK&#10;VVVVOG1Xbktwb0QwcjNWWk5vemF1MmwyemF5a0VlcUZCOWJTMFozZ0Q5L1Rad3JGZm1NVlJtS3V4&#10;VjJLdXhWS2RVc3A3NGFuWjINCjhxUVRYTm5IRWswc1FuUmVabVdyUk1WRGpmN0pOTVV2TDlIa3NZ&#10;Zk1NZW1SVDNHc2tYTUVYbUN5aWhOeE5GTmJYRmJhVjdpT01SK2gNCnlvN1ZvMUl3R05RVUlTemJ6&#10;RmIvQUZuU1BNZHQ5V2U3TStvMmtRZ2ljUnNTOGRtb1lPVWxwd0o1SDREMHhROC9zazBBcnBrYzlo&#10;ZncNCjJsN0ZISmVzOXhHVmhSYjB6ckhORzF1aGRZMkROV24yVHYyT0JLSnYvTHZselJHMGpYYkxU&#10;citXWUxMZG8wRTZ2R2hzVWpRK3FHZ2MNCkV5cEdQaTQxWTE5c0tvYSt1TkNudmIvVXI3UjcxWjds&#10;cng1MG51MldPU1ZUR2lyR0JBUXl5SzBQQTlGOU1jdGxhb1ZreDhqK1dML1ENClcxOXRPdWpjVzVr&#10;bmpzWUplYmxyV1FnSWxVQlBxZW0yM0g3TGxSdHhBTkxiRVcwbnlpTk1ZUzZQcUN3a1dhdmNSWEQr&#10;bVlKd29tQmINCjBFU2tUU3B6cXZKdWZXbGNDdlQ5Qjh3TnJYbFcra2UwdUxPUzFTVzJaTHV2cXVG&#10;aERMTFVxbklPRzYwNjF3b1lVZjhBbkdEOHZ5YW0NCjkxUWs5VDYxdi8xUXpaZnluazdoK1BpNFA1&#10;Q0htaWgvempyNVNGdjlYR3NheUlmVTliaDlaaHA2Z1hnRy91T3ZIYktQelBxNHVDSEYNClZYWFM3&#10;cjU3dHY1ZmF1S1ZjK2FGL3dDaFgveSsvd0NXM1ZQK1IwSC9BRlF5L3dEbFBKM0Q4ZkZwL0lZL042&#10;QXZrYnl3MmxXT21YZGwNCkhmdzZmYncyc01seXF2STBkdkcwU2N5QW9Qd3lOWGFueEhiTUNjdUlr&#10;bnE1c1J3Z0FKcnB1bWFmcGRqRllhZGJ4MmxsQUNzTnZFb1YNCkVCSkpDZ2U1eUtVVGlyc1ZkaXJz&#10;VmRpcnNWZGlyR3ZPSGt5SFhMT1pyWm9vZFM0bG9EY3d4M1ZxMHdUZ2p6VzhvWkdZRGJtQUdwVGMN&#10;CmdVeUVvQXR1UE1Zc1UvNVVqRkc5ck5IcWNkeE01aFRXUmMyRm1ZcG9ZNjh2cTZKRXYxZHh5Ymcz&#10;SnRxQThxRElIREZ1R3NuYjBIU04NCkRzTktoOU8xUTgyVkVrbWFuTmhHS0lOZ3FxcTFQRkZBVVZO&#10;QUs1WkdJSEp4NXpNanVqOGt3ZGlyc1ZkaXJzVmRpcnNWZGlxWDNtbjMNCjhsNGJpMXZqYkJvMGpl&#10;UDBra0I0TXhCcTMrdmlyRWZMbjVSYVo1ZDFYOUthVGV5UTN2cFBBMGhVdnlqZGc3Qmd6a044UXJ2&#10;Z3BOc2oNCmcwVFY0SmJtVk5XUEs2a0VzdGJlT25JUnBGdHYvTEdNS3EvNlAxMy9BS3UzL1R2SC9Y&#10;Rlhmby9YZitydC93Qk84ZjhBWEZYZm8vWGYNCitydC8wN3gvMXhWMzZQMTMvcTdmOU84ZjljVmQr&#10;ajlkL3dDcnQvMDd4LzF4VlRuMG5XcDRKSVgxWThKVktOUzNqclJoUTk4VlRqRkQNCnNWZGlyc1Zk&#10;aXJzVmRpcnNWZGlyc1ZkaXJzVmRpcnNWZGlyc1ZkaXJzVmRpcnNWZGlyc1ZkaXJzVmRpcnNWZGly&#10;c1ZkaXJzVmRpcnMNClZkaXJzVmRpcnNWZGlyc1ZkaXJzVmRpcnNWZGlyc1ZkaXJzVmRpcnNWZGly&#10;c1ZkaXJzVmRpcnNWZGlyc1ZkaXJzVmRpcnNWZGlyc1YNCmRpcnNWZGlyc1ZkaXJzVmRpcnNWZGly&#10;c1ZkaXJzVmRpcnNWZGlyc1ZkaXJzVmRpcnNWZGlyc1ZkaXJzVmRpcnNWZGlyc1ZkaXJzVmQNCmly&#10;c1ZkaXJzVmRpcnNWZGlyc1ZkaXJzVmRpcnNWZGlyc1ZkaXJzVmRpcnNWZGlyc1ZkaXJzVmRpcnNW&#10;ZGlyc1ZkaXJzVmRpcnNWZGkNCnJzVmRpcnNWZGlyc1ZkaXJzVmRpcnNWZGlyc1ZkaXJzVmRpcnNW&#10;ZGlyc1ZkaXJzVmRpcnNWZGlyc1ZkaXJzVmRpcnNWZGlyc1ZkaXINCnNWZGlyc1ZkaXJzVmRpcnNW&#10;ZGlyc1ZkaXJzVmRpcnNWZGlyc1ZkaXJzVmRpcnNWZGlyc1ZkaXJzVmRpcnNWZGlyc1ZkaXJzVmRp&#10;cnMNClZkaXJzVmRpcnNWZGlyc1ZkaXJzVmRpcnNWZGlyc1ZkaXJzVmRpcnNWZGlyc1ZkaXJzVlE5&#10;L3FPbjZmYk5kWDl6RloycWZibm5kWW8NCjErYk9RQmlxUUQ4enZJUDFmVGJsdGJ0NHJiVi9WR24z&#10;RXBhT0tRMjdjWlJ6Y0txRlcybzVIdGd0RmhrNElJcU53ZWh3cGRpcnNWZGkNCnJzVmRpcnNWZGly&#10;c1ZkaXJzVmRpcnNWZGlyc1ZkaXJzVmRpcnNWZGlyNHptODlmbUxkK1lKYkczOHkzOFJsdVhqajUz&#10;a3NjYWptUnUNClN3Q3FCblFaWTRzZUl6bEd4RVh0R3o4QU9aZEtNbVNXVGhFdVo3MFcvd0NZR3NR&#10;VC9WWnZOZXZNUkpDSnJsYmxxUmhRUmNxRUVqQi8NCmkzUmcyWVl4WnBSNGhERnlsVWQ5L3dDWWJy&#10;YmI2aHduZmx5YnpsaEU4SmxQbU4rNytkK3hMOVc4N2ZtTHAxMElXODA2aktqb3NzTWkNClhzamNv&#10;M0ZWNUJaSDR0MlphN0hNclMrRm1qZkJSQklOanFPZk1DeDNIcUdqUFBKamxYRmZWOVNmbE5xRjlx&#10;UDVkYUhlMzl4SmRYYzANCkRHVzRsWXU3a1NNS3N4M093elU2cUlHUWdPMXdFbUFKN21XNWp0cnNW&#10;ZGlyc1ZkaXJzVmZMLzhBemtMcldyNnorWTl0NVZEVHk2YmENCm0zV1BUN2RTL3FUeXgrcDZoU3RH&#10;azR5OFY5dm52SHF3M012SkJlWmZ5enNMYnkxYzZsYXJmWEVONGlTZVhvRWxnbmRrZ1UvV211WWsN&#10;CmtKRkZVTlZLaVBvOU1MYVJZcDZYL3dBNHcrWU5UMVB5UmMyVjdKNnNlbDNDeFdUTXc5VllKSTFk&#10;VUtmYkNBMTRNZXU0SDJjUTF4RmINClBZc0xKMkt1eFYyS3V4VjJLdXhWSXRadjlVaHZwVXMxbG45&#10;R3pOd3RuQjZLeVN2Nm5HZ2FaU3RlUFFWR0tXS1gvd0NaRXIrV0wyKzANCnVPL1hXYmUybHVZOVB2&#10;WW9VVVJ4S1NabWtqUmthSU12SDRIcVgrRThUV2d0YVpYZFgvMUtHNXZiNi91SUxPMnRvcmlXc2Ni&#10;dW5NdnkNCkJWSW1ZbjRSc0JoVkx4NTM4c0ZuVmRjdUdNUmtXUUMySjRtSkE3MXBiN1VWaDgrZzN3&#10;V3RJZC96SDhsSWdjK1k1U3BRU0x4Z0xja00NCmpSaGxDMjU1RG5HUnQ3SG9SVnRhVFc5OHdhUFpY&#10;c3RsYzZ6TXQzQUl6TENJMGRoNnl5UEhza0xWSldGelFlM2lLbFV0bS9NSHloQmINCi9XSi9NRThF&#10;ZkVQU1cyS1B4S2h2c05iaC9zc3JkT2pJZWpyVVd0THBQUDhBNU9qdUpMZVR6S3lUeE1VZEdqUUdx&#10;bHdhVmcrSUQwMjMNCkcxS0hvUlZ0YVpCWlV2Yk9DOHRkUm1rdHJtTkpvSk9NSTVSeUtHVnFHSUhj&#10;SHZoUXUwRzVudXREMDY2bmJuUFBhd3l5dlFDcnZHR1kNCjBGQUtrOXNWUjJLdXhWOE0yK3BKcHZt&#10;eVc3azVHRkxtVloxUUlXTWJzeXVGRWdaYThTYVZHZERxOU9jMkF3SDFWdGQxWTNGMFFlYm8NCjhX&#10;Ync4M0VlVmxVUGxVenpldGFYdHQraldhSXRkU3pwKzVXNHFVRTNROGxwUjZMMXpIL2xMaEZTaFB4&#10;S2xzSW4xY1BQaDhqL0FBMmQNCjJ6OG54RzR5andiYjN5dnY4KzlEZVl0UnRidTR0NGJNeWZVcktC&#10;YmVBUytueStHcGMxalZLZ3VTUVR2bDJnMDhzY1pHZGNjNUdScS8NCmh6SnJZRGxzMTZyTEdSQWo5&#10;TVJYVDlEM1RUL01WM292NVllUzVJTlV2Tk1XUzF1ekk5cGFSM1N0eGxVRDFQVmxoVmFjengySk5U&#10;U2gNCkdhbldmM3NuYjZYKzdIdVpiNWVzdk9ubWJRR3VvUE9VOFZ2S2JpMzR2cHNOdmNJMGMvRldK&#10;am1MclJVMitMNGxZTm1NM3BuSjVXL04NCkF5VlR6eEdxTUdyL0FMaXJmNFNRM0hpQzVxTjEySjdk&#10;ZDhVV0dWNlBiYW5iYWJCQnFkNnVvM3lBaWE4V0VXNGtKWWtIMGxad3RGb08NCnVLRVppcnNWZGly&#10;NXcvUER5bHFKOC84QStKdENpdXpjUWVqSmVTUnBHM0c2aFNJVzdXNFIvVkxGZU94UWJxU3BiY0Nz&#10;eUFMT0dBbjENCk1LMUs4ODZTYWJiYWVscGMyODhFSml1SkI5Y1ZwSTd0VEN2cmV1QkRFaFNzZklj&#10;Vkk2OHFZUEZqM3Q1MDB5RHM5YS9KWHlMSlorVjkNCmEwcHJ5ODAvV251b2pkWHNBTUlNVVFJdC9S&#10;SlBJcXdxeDVxcmNTQVZBNGt5aElGeHpoTU9mVm5NdmszemJMYkdGL09GMkc1aytzc0UNCkt2eDRL&#10;Z0h3Y0JYN1JQYXBCQUJGVE5pcko1UTh4Z1RJM21xOGVLZUtXTmxNYUJnMGtUb0pFZFNHUmtkdzQ0&#10;a0RhbmhSVlF0dkpmbTYNCkZnVzg1WGNsR0pQSzNpTlZERW91NUkrR3RLMHF3NjF4VmsyaldkN1ph&#10;WGJXdDlldHFOM0NuR2Era1JZM2xJL2FaRStFSDVZcWpNVmQNCmlyc1ZTaVdNUytaSGpZc0Zld0tr&#10;b3hWZ0RMVFpsb1FmY1lwZVJTVGFPUE03K1dkQXRtMURXclM4a1dPNnZwWlliUzlNUVdTZTN1V1UN&#10;Ck42MGtEUksxQUFyY2VUVk96eFM5WDh4UVgxeGFhdERZVzhWMWVTV2NRZ3Q1NmVtNzg1YUIrVzFN&#10;a2hnbDU1WDg0d2VyRlkrVzlPbUYNCnU5eXRuSXlRS3Zwc2dTUGorKzVmR3Z3dDhLKzQycmdUYWFh&#10;bjVjMXU2MGhaYmZ5L2FHKyt0eklsdmRpRXlSMlRNMHFNSkZsZGVmTGENCmdiN1RWN1lyYVYvb3Y4&#10;eERxUzM5MzVac3JtUVVsOWVKYk1YSmRJaXNZWXl6RlF5UERHQVFTQUR0ME9LcHZvK2lhL2MzdnBh&#10;NTVic1cNCnRIMDcwSkxsMHQwZHBsVXhwRTZ4dk9SQ0kyZGR1WDJ2QVlvU3R0Qjg3WEt5VFhmbGpU&#10;NUpwbzVmV1dVVzhqbVJaWkpVQUptSTRPQ3cNCnB5KzA0NWJCaUZOc3Y4ay80bmlndUxYV05NZzAy&#10;MWhFWDZPanR6SFFLUVJLaFdOM0FvNjhoVGFqQWRqaUVGTS9LLzhBeWpXay93RE0NCkZiLzhtbHdv&#10;S1o0cTdGWGpWMy8wTE45Ym0rc2ZVUHJIcU42Mys5UDI2bmwwMjYrR2JJZm1xMnY3SERQZ1h2d3FY&#10;L1dML3dEeTRmOEENClQxaC93cnoreEgrRC93QkYzL1dML3dEeTRmOEFUMWovQUlWNS9ZditELzBY&#10;cXZsWC9ELytIN0gvQUE3NmY2RjlQL1F2UzVjT0hJOU8NClh4ZmFyMXpBeThYRWVMNm5MaFZDdVNh&#10;NVd5ZGlyc1ZkaXJzVmRpckZ2ekIvdzMraGJuOUtjL3J2MWFmNmw5UjlMOUtVNC92UHFQUDQNCnVm&#10;SCtYNmNoTGg2dHVQai9BSWJZTS84QXlxRDZ2NWYvQUVUOWUrdC9XSS9XL1JucWZYdlQ1L0grbDYv&#10;dmZTNWZhOVQ0NlY5UDRlV1INClBCNU14NHZtOVkwdjlHL1VZLzBiNmYxUDR2VDlHbkN2STgrbjdY&#10;T3ZMdld0ZDhzRmRHbVYzdnpSV0ZpN0ZYWXE3RlhZcTdGWFlxa3UNCnMvb1A2L0Y5Yit0L1hmU1BE&#10;Nmw5ZDVlbHlGZVgxVHR5NmNzVXNTdC8rVlFmcHIvUi9VL1RuclNmM2Y2USt0K3ZVK3IwL2VjNjE1&#10;ZC8NCkhBdTZmRC9EZnJOVDlNZXR4WG4vQU1kbmx4cTNHdnRYbFRGVi93RHVBLzdYUC9jNXhWMys0&#10;RC90Yy84QWM1eFYzKzREL3RjLzl6bkYNClhmN2dQKzF6L3dCem5GWGY3Z1ArMXovM09jVmQvdUEv&#10;N1hQL0FIT2NWVHpTZnFQNktzLzBmWDZoNkVYMVN2S3ZvOEI2ZjIvait6VDcNClcvamhRLy9aPC94&#10;bXBHSW1nOmltYWdlPg0KCQkJCQk8L3JkZjpsaT4NCgkJCQk8L3JkZjpBbHQ+DQoJCQk8L3htcDpU&#10;aHVtYm5haWxzPg0KCQkJPHhtcE1NOkluc3RhbmNlSUQ+eG1wLmlpZDozNzFhZTk5My00M2Q1LTRi&#10;MjgtYjAzYi04ZTIxMjQ3NDU5N2E8L3htcE1NOkluc3RhbmNlSUQ+DQoJCQk8eG1wTU06T3JpZ2lu&#10;YWxEb2N1bWVudElEPnhtcC5kaWQ6YzE3NmU0ODItZTU1MC00Y2M4LWI1MzYtZDkyYjVjMTE2Y2Y0&#10;PC94bXBNTTpPcmlnaW5hbERvY3VtZW50SUQ+DQoJCQk8eG1wTU06RG9jdW1lbnRJRD54bXAuZGlk&#10;OjM3MWFlOTkzLTQzZDUtNGIyOC1iMDNiLThlMjEyNDc0NTk3YTwveG1wTU06RG9jdW1lbnRJRD4N&#10;CgkJCTx4bXBNTTpSZW5kaXRpb25DbGFzcz5wcm9vZjpwZGY8L3htcE1NOlJlbmRpdGlvbkNsYXNz&#10;Pg0KCQkJPHhtcE1NOkRlcml2ZWRGcm9tIHJkZjpwYXJzZVR5cGU9IlJlc291cmNlIj4NCgkJCQk8&#10;c3RSZWY6aW5zdGFuY2VJRD54bXAuaWlkOmFjMmMxYzJjLTMwY2MtNDA1Zi1hMzIwLTJjOTg5NzZl&#10;MWY4Mjwvc3RSZWY6aW5zdGFuY2VJRD4NCgkJCQk8c3RSZWY6ZG9jdW1lbnRJRD54bXAuZGlkOmFj&#10;MmMxYzJjLTMwY2MtNDA1Zi1hMzIwLTJjOTg5NzZlMWY4Mjwvc3RSZWY6ZG9jdW1lbnRJRD4NCgkJ&#10;CQk8c3RSZWY6b3JpZ2luYWxEb2N1bWVudElEPnhtcC5kaWQ6YzE3NmU0ODItZTU1MC00Y2M4LWI1&#10;MzYtZDkyYjVjMTE2Y2Y0PC9zdFJlZjpvcmlnaW5hbERvY3VtZW50SUQ+DQoJCQkJPHN0UmVmOnJl&#10;bmRpdGlvbkNsYXNzPnByb29mOnBkZjwvc3RSZWY6cmVuZGl0aW9uQ2xhc3M+DQoJCQk8L3htcE1N&#10;OkRlcml2ZWRGcm9tPg0KCQkJPHhtcE1NOkhpc3Rvcnk+DQoJCQkJPHJkZjpTZXE+DQoJCQkJCTxy&#10;ZGY6bGkgcmRmOnBhcnNlVHlwZT0iUmVzb3VyY2UiPg0KCQkJCQkJPHN0RXZ0OmFjdGlvbj5jb252&#10;ZXJ0ZWQ8L3N0RXZ0OmFjdGlvbj4NCgkJCQkJCTxzdEV2dDpwYXJhbWV0ZXJzPmZyb20gYXBwbGlj&#10;YXRpb24veC1pbmRlc2lnbiB0byBhcHBsaWNhdGlvbi9wZGY8L3N0RXZ0OnBhcmFtZXRlcnM+DQoJ&#10;CQkJCQk8c3RFdnQ6c29mdHdhcmVBZ2VudD5BZG9iZSBJbkRlc2lnbiBDQyAyMDE0IChNYWNpbnRv&#10;c2gpPC9zdEV2dDpzb2Z0d2FyZUFnZW50Pg0KCQkJCQkJPHN0RXZ0OmNoYW5nZWQ+Lzwvc3RFdnQ6&#10;Y2hhbmdlZD4NCgkJCQkJCTxzdEV2dDp3aGVuPjIwMTUtMTItMTVUMTA6NTI6MzgrMDE6MDA8L3N0&#10;RXZ0OndoZW4+DQoJCQkJCTwvcmRmOmxpPg0KCQkJCQk8cmRmOmxpIHJkZjpwYXJzZVR5cGU9IlJl&#10;c291cmNlIj4NCgkJCQkJCTxzdEV2dDphY3Rpb24+c2F2ZWQ8L3N0RXZ0OmFjdGlvbj4NCgkJCQkJ&#10;CTxzdEV2dDppbnN0YW5jZUlEPnhtcC5paWQ6YWMyYzFjMmMtMzBjYy00MDVmLWEzMjAtMmM5ODk3&#10;NmUxZjgyPC9zdEV2dDppbnN0YW5jZUlEPg0KCQkJCQkJPHN0RXZ0OndoZW4+MjAxNi0wMS0wN1Qx&#10;Mjo1ODo1OSswMTowMDwvc3RFdnQ6d2hlbj4NCgkJCQkJCTxzdEV2dDpzb2Z0d2FyZUFnZW50PkFk&#10;b2JlIElsbHVzdHJhdG9yIENDIDIwMTQgKE1hY2ludG9zaCk8L3N0RXZ0OnNvZnR3YXJlQWdlbnQ+&#10;DQoJCQkJCQk8c3RFdnQ6Y2hhbmdlZD4vPC9zdEV2dDpjaGFuZ2VkPg0KCQkJCQk8L3JkZjpsaT4N&#10;CgkJCQkJPHJkZjpsaSByZGY6cGFyc2VUeXBlPSJSZXNvdXJjZSI+DQoJCQkJCQk8c3RFdnQ6YWN0&#10;aW9uPnNhdmVkPC9zdEV2dDphY3Rpb24+DQoJCQkJCQk8c3RFdnQ6aW5zdGFuY2VJRD54bXAuaWlk&#10;OjM3MWFlOTkzLTQzZDUtNGIyOC1iMDNiLThlMjEyNDc0NTk3YTwvc3RFdnQ6aW5zdGFuY2VJRD4N&#10;CgkJCQkJCTxzdEV2dDp3aGVuPjIwMTYtMDEtMDdUMTM6MDI6MjYrMDE6MDA8L3N0RXZ0OndoZW4+&#10;DQoJCQkJCQk8c3RFdnQ6c29mdHdhcmVBZ2VudD5BZG9iZSBJbGx1c3RyYXRvciBDQyAyMDE0IChN&#10;YWNpbnRvc2gpPC9zdEV2dDpzb2Z0d2FyZUFnZW50Pg0KCQkJCQkJPHN0RXZ0OmNoYW5nZWQ+Lzwv&#10;c3RFdnQ6Y2hhbmdlZD4NCgkJCQkJPC9yZGY6bGk+DQoJCQkJPC9yZGY6U2VxPg0KCQkJPC94bXBN&#10;TTpIaXN0b3J5Pg0KCQkJPGRjOmZvcm1hdD5pbWFnZS9qcGVnPC9kYzpmb3JtYXQ+DQoJCQk8cGRm&#10;OlByb2R1Y2VyPkFkb2JlIFBERiBMaWJyYXJ5IDExLjA8L3BkZjpQcm9kdWNlcj4NCgkJCTxwZGY6&#10;VHJhcHBlZD5GYWxzZTwvcGRmOlRyYXBwZWQ+DQoJCQk8RXh0ZW5zaXNGb250U2Vuc2U6c2x1Zz4N&#10;CgkJCQk8cmRmOkJhZz4NCgkJCQkJPHJkZjpsaSByZGY6cGFyc2VUeXBlPSJSZXNvdXJjZSI+DQoJ&#10;CQkJCQk8RXh0ZW5zaXNGb250U2Vuc2U6RmFtaWx5PkF2ZW5pciBMVCBTdGQ8L0V4dGVuc2lzRm9u&#10;dFNlbnNlOkZhbWlseT4NCgkJCQkJCTxFeHRlbnNpc0ZvbnRTZW5zZTpWZXJzaW9uPjEuMDI5PC9F&#10;eHRlbnNpc0ZvbnRTZW5zZTpWZXJzaW9uPg0KCQkJCQkJPEV4dGVuc2lzRm9udFNlbnNlOk91dGxp&#10;bmVGaWxlU2l6ZT4wPC9FeHRlbnNpc0ZvbnRTZW5zZTpPdXRsaW5lRmlsZVNpemU+DQoJCQkJCQk8&#10;RXh0ZW5zaXNGb250U2Vuc2U6S2VybmluZ0NoZWNrc3VtPjA8L0V4dGVuc2lzRm9udFNlbnNlOktl&#10;cm5pbmdDaGVja3N1bT4NCgkJCQkJCTxFeHRlbnNpc0ZvbnRTZW5zZTpGb3VuZHJ5PkFkb2JlIFN5&#10;c3RlbXM8L0V4dGVuc2lzRm9udFNlbnNlOkZvdW5kcnk+DQoJCQkJCQk8RXh0ZW5zaXNGb250U2Vu&#10;c2U6Rm9udEtpbmQ+T3BlblR5cGUgLSBQUzwvRXh0ZW5zaXNGb250U2Vuc2U6Rm9udEtpbmQ+DQoJ&#10;CQkJCQk8RXh0ZW5zaXNGb250U2Vuc2U6Q2hlY2tzdW0+MTcyNjk2NzM3NDwvRXh0ZW5zaXNGb250&#10;U2Vuc2U6Q2hlY2tzdW0+DQoJCQkJCQk8RXh0ZW5zaXNGb250U2Vuc2U6UG9zdFNjcmlwdE5hbWU+&#10;QXZlbmlyTFRTdGQtTGlnaHQ8L0V4dGVuc2lzRm9udFNlbnNlOlBvc3RTY3JpcHROYW1lPg0KCQkJ&#10;CQkJPEV4dGVuc2lzRm9udFNlbnNlOkZvbnRTZW5zZV8xLjJfQ2hlY2tzdW0+MTcyNjk2NzM3NDwv&#10;RXh0ZW5zaXNGb250U2Vuc2U6Rm9udFNlbnNlXzEuMl9DaGVja3N1bT4NCgkJCQkJPC9yZGY6bGk+&#10;DQoJCQkJCTxyZGY6bGkgcmRmOnBhcnNlVHlwZT0iUmVzb3VyY2UiPg0KCQkJCQkJPEV4dGVuc2lz&#10;Rm9udFNlbnNlOkZhbWlseT5BdmVuaXIgTFQgU3RkPC9FeHRlbnNpc0ZvbnRTZW5zZTpGYW1pbHk+&#10;DQoJCQkJCQk8RXh0ZW5zaXNGb250U2Vuc2U6VmVyc2lvbj4xLjAyOTwvRXh0ZW5zaXNGb250U2Vu&#10;c2U6VmVyc2lvbj4NCgkJCQkJCTxFeHRlbnNpc0ZvbnRTZW5zZTpPdXRsaW5lRmlsZVNpemU+MDwv&#10;RXh0ZW5zaXNGb250U2Vuc2U6T3V0bGluZUZpbGVTaXplPg0KCQkJCQkJPEV4dGVuc2lzRm9udFNl&#10;bnNlOktlcm5pbmdDaGVja3N1bT4wPC9FeHRlbnNpc0ZvbnRTZW5zZTpLZXJuaW5nQ2hlY2tzdW0+&#10;DQoJCQkJCQk8RXh0ZW5zaXNGb250U2Vuc2U6Rm91bmRyeT5BZG9iZSBTeXN0ZW1zPC9FeHRlbnNp&#10;c0ZvbnRTZW5zZTpGb3VuZHJ5Pg0KCQkJCQkJPEV4dGVuc2lzRm9udFNlbnNlOkZvbnRLaW5kPk9w&#10;ZW5UeXBlIC0gUFM8L0V4dGVuc2lzRm9udFNlbnNlOkZvbnRLaW5kPg0KCQkJCQkJPEV4dGVuc2lz&#10;Rm9udFNlbnNlOkNoZWNrc3VtPjMxMDgwNTI4NjI8L0V4dGVuc2lzRm9udFNlbnNlOkNoZWNrc3Vt&#10;Pg0KCQkJCQkJPEV4dGVuc2lzRm9udFNlbnNlOlBvc3RTY3JpcHROYW1lPkF2ZW5pckxUU3RkLUhl&#10;YXZ5PC9FeHRlbnNpc0ZvbnRTZW5zZTpQb3N0U2NyaXB0TmFtZT4NCgkJCQkJCTxFeHRlbnNpc0Zv&#10;bnRTZW5zZTpGb250U2Vuc2VfMS4yX0NoZWNrc3VtPjMxMDgwNTI4NjI8L0V4dGVuc2lzRm9udFNl&#10;bnNlOkZvbnRTZW5zZV8xLjJfQ2hlY2tzdW0+DQoJCQkJCTwvcmRmOmxpPg0KCQkJCQk8cmRmOmxp&#10;IHJkZjpwYXJzZVR5cGU9IlJlc291cmNlIj4NCgkJCQkJCTxFeHRlbnNpc0ZvbnRTZW5zZTpGYW1p&#10;bHk+VHJhamFuPC9FeHRlbnNpc0ZvbnRTZW5zZTpGYW1pbHk+DQoJCQkJCQk8RXh0ZW5zaXNGb250&#10;U2Vuc2U6VmVyc2lvbj4wMDEuMDAwPC9FeHRlbnNpc0ZvbnRTZW5zZTpWZXJzaW9uPg0KCQkJCQkJ&#10;PEV4dGVuc2lzRm9udFNlbnNlOk91dGxpbmVGaWxlU2l6ZT40NDkzNDwvRXh0ZW5zaXNGb250U2Vu&#10;c2U6T3V0bGluZUZpbGVTaXplPg0KCQkJCQkJPEV4dGVuc2lzRm9udFNlbnNlOktlcm5pbmdDaGVj&#10;a3N1bT4yODg0NzU8L0V4dGVuc2lzRm9udFNlbnNlOktlcm5pbmdDaGVja3N1bT4NCgkJCQkJCTxF&#10;eHRlbnNpc0ZvbnRTZW5zZTpGb3VuZHJ5PkFkb2JlIFN5c3RlbXM8L0V4dGVuc2lzRm9udFNlbnNl&#10;OkZvdW5kcnk+DQoJCQkJCQk8RXh0ZW5zaXNGb250U2Vuc2U6Rm9udEtpbmQ+UG9zdFNjcmlwdDwv&#10;RXh0ZW5zaXNGb250U2Vuc2U6Rm9udEtpbmQ+DQoJCQkJCQk8RXh0ZW5zaXNGb250U2Vuc2U6Q2hl&#10;Y2tzdW0+OTQyMzIwMzE4PC9FeHRlbnNpc0ZvbnRTZW5zZTpDaGVja3N1bT4NCgkJCQkJCTxFeHRl&#10;bnNpc0ZvbnRTZW5zZTpQb3N0U2NyaXB0TmFtZT5UcmFqYW4tQm9sZDwvRXh0ZW5zaXNGb250U2Vu&#10;c2U6UG9zdFNjcmlwdE5hbWU+DQoJCQkJCQk8RXh0ZW5zaXNGb250U2Vuc2U6Rm9udFNlbnNlXzEu&#10;Ml9DaGVja3N1bT45NDIzMjAzMTg8L0V4dGVuc2lzRm9udFNlbnNlOkZvbnRTZW5zZV8xLjJfQ2hl&#10;Y2tzdW0+DQoJCQkJCTwvcmRmOmxpPg0KCQkJCTwvcmRmOkJhZz4NCgkJCTwvRXh0ZW5zaXNGb250&#10;U2Vuc2U6c2x1Zz4NCgkJPC9yZGY6RGVzY3JpcHRpb24+DQoJPC9yZGY6UkRGPg0K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8P3hwYWNrZXQgZW5kPSd3&#10;Jz8+/9sAQwACAQECAQECAgICAgICAgMFAwMDAwMGBAQDBQcGBwcHBgcHCAkLCQgICggHBwoNCgoL&#10;DAwMDAcJDg8NDA4LDAwM/9sAQwECAgIDAwMGAwMGDAgHCAwMDAwMDAwMDAwMDAwMDAwMDAwMDAwM&#10;DAwMDAwMDAwMDAwMDAwMDAwMDAwMDAwMDAwM/8AAEQgAQgC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swCiiigAooooAKKKKACiii&#10;gAooooAKKKKACiiigAooooAKKKKACiiigAooooAbv+alDZr4Y/4L/wDjjxL4L/Y68Hx+FvGnizwH&#10;ea98RtC0a71Xw3q0ul6hFa3EkiSqs0ZBGQQecrkAkEV4T+3R+x/J+wd+yl41+LHgv9uH9pVvFXgv&#10;T3vtLtPFnxGttc0zUrkfctWtJIAsjSthFXnkj5TQB+rgbLdPxp1fIXiX/gqdpv7Pn7K3wJ1fx54b&#10;8WeJPi98Y/D2nXVj4F8KaV9p1i/v3soZ7wJA7qIoYWkJdpGGxezEEVL8OP8Agsb8P/GXwe+LXiTW&#10;vCPxI8E+IfgjpTaz4s8G6/pMdpr1tbeW8iSQxtL5UqyKh2sJAMlckBgS+VgfXFFfB+j/APBwF8M7&#10;6Hw/4jvvhv8AGzQfhH4kuLeytfiTqfhkQeG0nmIUeZL5pdYlkLRGUIU3oQpZfnr6c8Iftd+G/Gn7&#10;Wvi34NWllrS+KPBuhWPiG9upIovsEtvdu6RLG4kMhcGNtwaNVxjDGkB6kZMGnV+cP/BVr/go1a+I&#10;P2D/AI1al4D1fxx4H1b4M/EnSPCOt6pDMbCaR0v7GS4NvJbStI8DwzbSGCswLKUIOG9W+Ev/AAWk&#10;8F+P/jn4S8GeI/ht8YvhjafEib7P4K8Q+L/Dw0/SfE8pG6OKKQSM0ckqlWjSRVLBgDtZlUvlYH2M&#10;ZMNjbQJMtjbX5afAD/gq5rHwL/aS/ao8K3/gv48/HLUvDfxMv7qCw8M2D6xD4V0ZLeFY0DTSqkSN&#10;Kk/lwRckxyHaowW9H/ab/bw0/wDaP0n9jHx58I/GWv2vhH4ifFuz0/UYrW5msJLqAW92s9jewqw3&#10;BZUw0b7kJQEblKsSzA/QQPk//Xp1fEHwe/bl+F/7P7/tYeNvE3xA+KE+g/Dnxu9rrqeLbiO5s9Ju&#10;SiqlnosUcjt9ndmVUjKoxdug610f7Ov/AAWE8L/Gz47+Gfh74k+GPxg+EOtePraa88IS+ONDj0+2&#10;8SxxR+a6Qusr4mWPDmJsEBgM5IBQH15RXwv4i/4Lx+CdN0fXPF2l/CX43eJvg/4a1CXT9R+Iul6D&#10;DJoY8qQxS3EQacTy2yPw0qx4GG4OBu+2PDHimw8aeGtP1jSrqK+0vVraK8s7mM/JcQyKHR19mUgj&#10;60AXt+RwKC+K/L3S/wBtP4gfB39p3/gpBqUd38SPGkHw5t/DP/CK6Lpz/wBqL4ckn0y9L3Fva3Eg&#10;hihWRY559oGViJKuQFPdfsjf8Fko9G/4JefDH4n/ABc0H4lap448VX8HhXT7K28OwDU/H2qyQ+ak&#10;um29uyxtBJllV2EQ3xOu0HbudmB+hVN38181/sq/8FNdB/aN+PWqfCnXPAXxE+E/xM03SP8AhII9&#10;B8XafFA+pad5ixG5tpoZJIpVEjhSNwbIbg7GI+If+CZX7UV94y/4J1fsf6z8TPiZ8bL7xR4u+K91&#10;pVte6frbXTa9OLi+Edpq0lxN5ktgI0wUBcgpH8pxmkB+ulFfHvxf/wCCxGheBPin458N+EfhD8af&#10;ixb/AAtm+zeL9Y8J6JDNYaPMEEjwI000bXEyJlmSJTt+XnnI0fjJ/wAFm/g18FvgH8JfiZd/8Jbr&#10;PhH4zTm10C40jSTczrL5TOI5YCyy7y6mELGrkyEDGMsAD6xor5X/AGTP+Crfh39pn9oe8+E+tfDn&#10;4pfCP4hR6QfEFjpPjbSI7F9X08OI2mgZJHBZWPzIcHAYjdtfb53qv/Be7wLB4Y1Txxpfwn+N3iL4&#10;M6Lfvp938R9M0GCbQ/3cvlS3MQ88Ty2qP8rTLHjKuACQMuzA+7KKp6Fr9r4m0Sz1LT5lubHUIEub&#10;aVeFmjdQysM84IIPNFID4H/4OOvDdj41/Yt8A6Pqlut5purfFbw3ZXluxIWaKSWVHUkEEZUkZGDz&#10;XD/8FPP+CH37Nvwu/YD+K3jHwF8MbPwj4y8D+HbvxJo+raRfXiXVnPZxtcKwzKQVxGc5BwORgqCP&#10;06CYoKZoA/E/9of4iXPjj48/sj/tHeLviz48+GPw78d/Bq38PX/jnw5bw3A0HXi32ieO7leCVI1n&#10;aTyiwjX57c87Q+KWv6F4L+KPgr9sb4keC/id8Xvjfb6L8EdQ8JXnjvXzaJod68hW6FnbGG2haaaH&#10;YxMmWVVlI53KR+2+oaXb6tZvb3cMN1byY3xSoHR8cjIPB55/CvMv2u/2bo/2k/2RPiF8LdNvLTw2&#10;vjbw/e6JFdra+ZDYmeNkMnlqV3YLFsZGeeead2B+Vfxe/wCCivwl/aZ/4IT+Dv2fvhz5mufGTxp4&#10;X8P+CdK8AQ2sxv7a8j+y7pWLrjyFSFp1nZirjYSeTj2+z/aM8D/8E5f+CwXiw/GTxRb+ENL8SfCH&#10;w/YaRreoxSrY6vNYyyR3KxyhT84LA7T82Pwz94fspfs+2/7Nn7Ovw58FySWOqan4H8KaZ4am1aO0&#10;WF7/AOx2kVuZMcsqt5QIUscZAycZrvtV8PWOupGt9Z2t4sTb0E8QkCH1G7OKQH4O/Fn4mw/Gn/gm&#10;Z+2n4us/DesTaf4m/aE0zU7HR7yxdLzUbWa50p4A1vIu4NPCY2CFekoHPf6h/be/bf8Ahn/wVJ8b&#10;/sy/DD4I6onjTxSvxN0XxtqyRWM6P4O0zTvMkuZbvKAQTLv8vy2IOSy9Suf1L2+hqrY+HrHTLu4u&#10;LaztLea7bdPJHCqvMc5yxAyTyevrQB+V/wCxj/wUj+DX7D37V37ZWm/FbxEPBdxf/FLUdX0+/vbG&#10;ZoNajht4EktreVEbzJ4SY2MP3gt1GVBDHHl3wV8C634c+CP7IviHWdCvPDMfxM/aju/Gul6Tdw+T&#10;PZafereNbBkydu6NQ4H9x19a/aHVPDtjrgjF9Z2t4Im3p58KybG9RkcVa2U07Afhl8bPAmv+JvDP&#10;7YHiHRNF1LxJZ/DX9prSfGWv6RYQ+dcahpVmublFjwS20OshAwQsROcA19t6j/wVh+Ef7Xv7QPw3&#10;8MfBfwXo/wC0F4htrK98TvrJtjDH8PkjtHMU5kmt2aO6nkAtxGjRyAv8zLkA/eWz3qnpXhvT9BEn&#10;2Gxs7Pzm3SeRCse8++0DPf8AOlcD+fn4j/tR6X+0T/wS78ZXnjP9pD4mXnxU1TSdU834K+CtDt9H&#10;07Q5knn3wXdpBaNKLGBQ0s0ksyhkX5mZjtb9pv8Agm/8UvD/AMZP2B/g/wCIPDGqW+saPP4UsLVL&#10;qEEL5tvCtvOhBAKtHNFIjAgYZCK9gg8N6fbahNdx2NnHdXIKzTLCoklBxwzYyeg6+lT2Omw6Zaxw&#10;W8UdvBENqRxoFVB6ADpTuB+XvwJ0q6179t3/AIKpWFlDNc3d5omgQQQxjLyyNoOpKFA9SSAPXNfP&#10;3gP9v5NB/wCCYP7F2i+FPH1r8PPBp1ifwh4/+Io0KO+uvAd9awRypZILiNlhkuFn/wBeFIVV3ZKk&#10;5/cgJiqb+GdPl06Wzaxs3tZ38yWFoVMcrZyWZcYJyAcnnIzT5gPxx/Yt+OPw8sf+C73g290j4z/E&#10;r4vaP4n+Hd/4d07xj4xbzLTWdUF7FK9hpjx20MRijRSW2gr5jONxbivPP+CfbZ/4Jxf8E8efm/4X&#10;/P1PT97qYr904/D9lD9l8u0tY/sIK2xWFR9nBGCE4+XI44xVrbzRzAfihf8A7Xlv8VfFXx80/wCL&#10;37Q3xK+D3iqw8aatoujfB74d6LBpuraxGQi2jKy2ktzeT3ZKAyhl3AltyIwK537Gfjjwv8Yv2Tv+&#10;Ca2n6feW2rP4P+J17pmrQBWVtO1G3t7m6WNwQMOqyQSjsQ6noSK/bY+HrFtVF+1natfKuwXJiXzg&#10;PTfjOPbNS2emW+nxslvDDAkjmRljQKGY8knHcnnPWjmA+Fv2rdXvNA/4LZfB+/02zfUdSsfhL4ru&#10;LW0UEm5lSW3ZIxjnLNgcc81+aPxi/aX039oP/glp4nm8UftLfFDxB8WNY0u/a4+Dfg3QoNI0zQZI&#10;55GmgvLOC18xbO2RHklkklQMEyxOdrf0OeX/AJ9KqQ+HLG3urieOztUmuxtnkWFQ8w9GOMn8aOYD&#10;zn9ib4n6D8ZP2RPhr4k8M6lFq2h6n4dsjbXUSsqybIljcYYBgVdGUggEFTRXplnp0Om2kdvbww29&#10;vENqRRoFRB7AcCipAnooooAKbtp1FADdtOoooAKKKKACiiigAooooAKKKKACiiigAooooAKKKKAC&#10;iiigAooooAKKKKACiiigAooooAKKKKACiiigAooooAKKKKACiiigAooooAKKKKACiiigAooooA//&#10;2VBLAwQUAAYACAAAACEA9vdMZuEAAAALAQAADwAAAGRycy9kb3ducmV2LnhtbEyPwUrDQBCG74Lv&#10;sIzgzW5WG01jNqUU9VQEW0F62ybTJDQ7G7LbJH17pye9/cN8/PNNtpxsKwbsfeNIg5pFIJAKVzZU&#10;afjevT8kIHwwVJrWEWq4oIdlfnuTmbR0I33hsA2V4BLyqdFQh9ClUvqiRmv8zHVIvDu63prAY1/J&#10;sjcjl9tWPkbRs7SmIb5Qmw7XNRan7dlq+BjNuHpSb8PmdFxf9rv482ejUOv7u2n1CiLgFP5guOqz&#10;OuTsdHBnKr1oNcTJPGZUQ6JeQFwBpRacDpzieQIyz+T/H/Jf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CBZCIsyQIAAAoIAAAOAAAAAAAAAAAAAAAA&#10;ADwCAABkcnMvZTJvRG9jLnhtbFBLAQItAAoAAAAAAAAAIQBPZMfDVlgAAFZYAAAVAAAAAAAAAAAA&#10;AAAAADEFAABkcnMvbWVkaWEvaW1hZ2UxLmpwZWdQSwECLQAKAAAAAAAAACEAhibNCk5PAABOTwAA&#10;FQAAAAAAAAAAAAAAAAC6XQAAZHJzL21lZGlhL2ltYWdlMi5qcGVnUEsBAi0AFAAGAAgAAAAhAPb3&#10;TGbhAAAACwEAAA8AAAAAAAAAAAAAAAAAO60AAGRycy9kb3ducmV2LnhtbFBLAQItABQABgAIAAAA&#10;IQAZlLvJwwAAAKcBAAAZAAAAAAAAAAAAAAAAAEmuAABkcnMvX3JlbHMvZTJvRG9jLnhtbC5yZWxz&#10;UEsFBgAAAAAHAAcAwAEAAEOvAAAAAA==&#10;">
              <v:shape id="Immagine 4" o:spid="_x0000_s1027" type="#_x0000_t75" alt="Descrizione: solo enti" style="position:absolute;left:5845;top:817;width:5352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xKWwAAAANoAAAAPAAAAZHJzL2Rvd25yZXYueG1sRE/LisIw&#10;FN0L/kO4gjtNnYU41SgiDlQcGV+oy0tzbYvNTWmidv7eLASXh/OezBpTigfVrrCsYNCPQBCnVhec&#10;KTgefnojEM4jaywtk4J/cjCbtlsTjLV98o4ee5+JEMIuRgW591UspUtzMuj6tiIO3NXWBn2AdSZ1&#10;jc8Qbkr5FUVDabDg0JBjRYuc0tv+bhQ0v6a6bK5/2/PdDk6j73WSLFcXpbqdZj4G4anxH/HbnWgF&#10;YWu4Em6AnL4AAAD//wMAUEsBAi0AFAAGAAgAAAAhANvh9svuAAAAhQEAABMAAAAAAAAAAAAAAAAA&#10;AAAAAFtDb250ZW50X1R5cGVzXS54bWxQSwECLQAUAAYACAAAACEAWvQsW78AAAAVAQAACwAAAAAA&#10;AAAAAAAAAAAfAQAAX3JlbHMvLnJlbHNQSwECLQAUAAYACAAAACEAC3sSlsAAAADaAAAADwAAAAAA&#10;AAAAAAAAAAAHAgAAZHJzL2Rvd25yZXYueG1sUEsFBgAAAAADAAMAtwAAAPQCAAAAAA==&#10;">
                <v:imagedata r:id="rId3" o:title=" solo enti"/>
              </v:shape>
              <v:shape id="Picture 4" o:spid="_x0000_s1028" type="#_x0000_t75" alt="LOGHI 2016-01dicituraMinistero" style="position:absolute;left:8098;top:1061;width:743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oTVwwAAANoAAAAPAAAAZHJzL2Rvd25yZXYueG1sRI9Lb8Iw&#10;EITvSP0P1lbiBg4ceKQYhBCvYwtIXLfxEkeJ11FsSNpfjytV4jiamW80i1VnK/GgxheOFYyGCQji&#10;zOmCcwWX824wA+EDssbKMSn4IQ+r5Vtvgal2LX/R4xRyESHsU1RgQqhTKX1myKIfupo4ejfXWAxR&#10;NrnUDbYRbis5TpKJtFhwXDBY08ZQVp7uVsHmcDS/07L9vsyqcjvPP0fb636nVP+9W3+ACNSFV/i/&#10;fdQK5vB3Jd4AuXwCAAD//wMAUEsBAi0AFAAGAAgAAAAhANvh9svuAAAAhQEAABMAAAAAAAAAAAAA&#10;AAAAAAAAAFtDb250ZW50X1R5cGVzXS54bWxQSwECLQAUAAYACAAAACEAWvQsW78AAAAVAQAACwAA&#10;AAAAAAAAAAAAAAAfAQAAX3JlbHMvLnJlbHNQSwECLQAUAAYACAAAACEAq/6E1cMAAADaAAAADwAA&#10;AAAAAAAAAAAAAAAHAgAAZHJzL2Rvd25yZXYueG1sUEsFBgAAAAADAAMAtwAAAPcCAAAAAA==&#10;">
                <v:imagedata r:id="rId4" o:title="LOGHI 2016-01dicituraMinistero"/>
                <o:lock v:ext="edit" aspectratio="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2C6B25E7" wp14:editId="69713D5C">
          <wp:simplePos x="0" y="0"/>
          <wp:positionH relativeFrom="column">
            <wp:posOffset>748030</wp:posOffset>
          </wp:positionH>
          <wp:positionV relativeFrom="paragraph">
            <wp:posOffset>569595</wp:posOffset>
          </wp:positionV>
          <wp:extent cx="1916430" cy="595630"/>
          <wp:effectExtent l="0" t="0" r="7620" b="0"/>
          <wp:wrapNone/>
          <wp:docPr id="2024699833" name="Immagine 9" descr="Descrizione: Descrizione: POR 14-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4" descr="Descrizione: Descrizione: POR 14-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F24500">
      <w:rPr>
        <w:i w:val="0"/>
        <w:iCs/>
        <w:szCs w:val="16"/>
      </w:rPr>
      <w:t>pag</w:t>
    </w:r>
    <w:proofErr w:type="spellEnd"/>
    <w:r w:rsidRPr="00F24500">
      <w:rPr>
        <w:i w:val="0"/>
        <w:iCs/>
        <w:szCs w:val="16"/>
      </w:rPr>
      <w:t xml:space="preserve"> </w:t>
    </w:r>
    <w:r w:rsidRPr="00F24500">
      <w:rPr>
        <w:i w:val="0"/>
        <w:iCs/>
        <w:szCs w:val="16"/>
      </w:rPr>
      <w:fldChar w:fldCharType="begin"/>
    </w:r>
    <w:r w:rsidRPr="00F24500">
      <w:rPr>
        <w:i w:val="0"/>
        <w:iCs/>
        <w:szCs w:val="16"/>
      </w:rPr>
      <w:instrText xml:space="preserve"> PAGE  \* MERGEFORMAT </w:instrText>
    </w:r>
    <w:r w:rsidRPr="00F24500">
      <w:rPr>
        <w:i w:val="0"/>
        <w:iCs/>
        <w:szCs w:val="16"/>
      </w:rPr>
      <w:fldChar w:fldCharType="separate"/>
    </w:r>
    <w:r>
      <w:rPr>
        <w:i w:val="0"/>
        <w:iCs/>
        <w:noProof/>
        <w:szCs w:val="16"/>
      </w:rPr>
      <w:t>1</w:t>
    </w:r>
    <w:r w:rsidRPr="00F24500">
      <w:rPr>
        <w:i w:val="0"/>
        <w:iCs/>
        <w:szCs w:val="16"/>
      </w:rPr>
      <w:fldChar w:fldCharType="end"/>
    </w:r>
    <w:r w:rsidRPr="00F24500">
      <w:rPr>
        <w:i w:val="0"/>
        <w:iCs/>
        <w:szCs w:val="16"/>
      </w:rPr>
      <w:t>/</w:t>
    </w:r>
    <w:r w:rsidRPr="00F24500">
      <w:rPr>
        <w:i w:val="0"/>
        <w:iCs/>
        <w:szCs w:val="16"/>
      </w:rPr>
      <w:fldChar w:fldCharType="begin"/>
    </w:r>
    <w:r w:rsidRPr="00F24500">
      <w:rPr>
        <w:i w:val="0"/>
        <w:iCs/>
        <w:szCs w:val="16"/>
      </w:rPr>
      <w:instrText xml:space="preserve"> NUMPAGES  \* MERGEFORMAT </w:instrText>
    </w:r>
    <w:r w:rsidRPr="00F24500">
      <w:rPr>
        <w:i w:val="0"/>
        <w:iCs/>
        <w:szCs w:val="16"/>
      </w:rPr>
      <w:fldChar w:fldCharType="separate"/>
    </w:r>
    <w:r>
      <w:rPr>
        <w:i w:val="0"/>
        <w:iCs/>
        <w:noProof/>
        <w:szCs w:val="16"/>
      </w:rPr>
      <w:t>1</w:t>
    </w:r>
    <w:r w:rsidRPr="00F24500">
      <w:rPr>
        <w:i w:val="0"/>
        <w:iCs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84EF" w14:textId="77777777" w:rsidR="00137A59" w:rsidRDefault="00137A59" w:rsidP="00B84199">
      <w:r>
        <w:separator/>
      </w:r>
    </w:p>
  </w:footnote>
  <w:footnote w:type="continuationSeparator" w:id="0">
    <w:p w14:paraId="7096CD5D" w14:textId="77777777" w:rsidR="00137A59" w:rsidRDefault="00137A59" w:rsidP="00B8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BD7E" w14:textId="77777777" w:rsidR="00B84199" w:rsidRPr="00DC0EA5" w:rsidRDefault="00B84199" w:rsidP="001C2EFA">
    <w:pPr>
      <w:ind w:right="97"/>
      <w:jc w:val="right"/>
      <w:rPr>
        <w:rFonts w:ascii="Calibri" w:hAnsi="Calibri" w:cs="Calibri"/>
        <w:color w:val="808080"/>
      </w:rPr>
    </w:pPr>
    <w:r w:rsidRPr="00DC0EA5">
      <w:rPr>
        <w:rFonts w:ascii="Calibri" w:hAnsi="Calibri" w:cs="Calibri"/>
        <w:color w:val="808080"/>
      </w:rPr>
      <w:t>richiesta liquidazione anticipo</w:t>
    </w:r>
  </w:p>
  <w:p w14:paraId="563C6C41" w14:textId="77777777" w:rsidR="00B84199" w:rsidRPr="00DC0EA5" w:rsidRDefault="00B84199" w:rsidP="002C19FA">
    <w:pPr>
      <w:spacing w:after="120"/>
      <w:ind w:right="96"/>
      <w:jc w:val="right"/>
      <w:rPr>
        <w:rFonts w:ascii="Calibri" w:hAnsi="Calibri" w:cs="Calibri"/>
        <w:color w:val="808080"/>
        <w:sz w:val="18"/>
      </w:rPr>
    </w:pPr>
    <w:r w:rsidRPr="00DC0EA5">
      <w:rPr>
        <w:rFonts w:ascii="Calibri" w:hAnsi="Calibri" w:cs="Calibri"/>
        <w:color w:val="808080"/>
        <w:sz w:val="18"/>
      </w:rPr>
      <w:t xml:space="preserve">Ristori maltempo </w:t>
    </w:r>
    <w:r>
      <w:rPr>
        <w:rFonts w:ascii="Calibri" w:hAnsi="Calibri" w:cs="Calibri"/>
        <w:color w:val="808080"/>
        <w:sz w:val="18"/>
      </w:rPr>
      <w:t>novembre 2025</w:t>
    </w:r>
    <w:r w:rsidRPr="00DC0EA5">
      <w:rPr>
        <w:rFonts w:ascii="Calibri" w:hAnsi="Calibri" w:cs="Calibri"/>
        <w:color w:val="808080"/>
        <w:sz w:val="18"/>
      </w:rPr>
      <w:t xml:space="preserve"> - DGR </w:t>
    </w:r>
    <w:r>
      <w:rPr>
        <w:rFonts w:ascii="Calibri" w:hAnsi="Calibri" w:cs="Calibri"/>
        <w:color w:val="808080"/>
        <w:sz w:val="18"/>
      </w:rPr>
      <w:t>479</w:t>
    </w:r>
    <w:r w:rsidRPr="00DC0EA5">
      <w:rPr>
        <w:rFonts w:ascii="Calibri" w:hAnsi="Calibri" w:cs="Calibri"/>
        <w:color w:val="808080"/>
        <w:sz w:val="18"/>
      </w:rPr>
      <w:t>/202</w:t>
    </w:r>
    <w:r>
      <w:rPr>
        <w:rFonts w:ascii="Calibri" w:hAnsi="Calibri" w:cs="Calibri"/>
        <w:color w:val="808080"/>
        <w:sz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3921"/>
    <w:multiLevelType w:val="hybridMultilevel"/>
    <w:tmpl w:val="B874CA6C"/>
    <w:lvl w:ilvl="0" w:tplc="2C528F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E17DE"/>
    <w:multiLevelType w:val="hybridMultilevel"/>
    <w:tmpl w:val="A1E0B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214660">
    <w:abstractNumId w:val="0"/>
  </w:num>
  <w:num w:numId="2" w16cid:durableId="841505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EBkGh0eaM//yYibvEhtuCFebE6noQb9pYRAduopxNYZ9OtHBm6UX+iguEZGfvKiALHBlR2OIQ6bd4pd+s0qpQ==" w:salt="YeJnyB8BoczA2axeNG3Pxw=="/>
  <w:defaultTabStop w:val="708"/>
  <w:hyphenationZone w:val="283"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99"/>
    <w:rsid w:val="00094ACF"/>
    <w:rsid w:val="00137A59"/>
    <w:rsid w:val="00322BC0"/>
    <w:rsid w:val="003D168A"/>
    <w:rsid w:val="004E2710"/>
    <w:rsid w:val="00A4291C"/>
    <w:rsid w:val="00AB11DE"/>
    <w:rsid w:val="00B84199"/>
    <w:rsid w:val="00C8671E"/>
    <w:rsid w:val="00C974A6"/>
    <w:rsid w:val="00CA30F3"/>
    <w:rsid w:val="00CD2761"/>
    <w:rsid w:val="00EE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  <w14:docId w14:val="74F1C7A6"/>
  <w15:chartTrackingRefBased/>
  <w15:docId w15:val="{6C9F850B-4C08-4EC5-9847-5391F3E0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41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4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4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4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4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4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41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41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41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41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4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4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4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41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41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41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41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41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41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41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4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4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4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4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41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41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41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4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41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4199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B84199"/>
    <w:pPr>
      <w:tabs>
        <w:tab w:val="left" w:pos="3969"/>
        <w:tab w:val="right" w:pos="7938"/>
      </w:tabs>
    </w:pPr>
    <w:rPr>
      <w:rFonts w:ascii="DecimaWE Rg" w:hAnsi="DecimaWE Rg"/>
      <w:i/>
      <w:sz w:val="16"/>
    </w:rPr>
  </w:style>
  <w:style w:type="character" w:customStyle="1" w:styleId="PidipaginaCarattere">
    <w:name w:val="Piè di pagina Carattere"/>
    <w:basedOn w:val="Carpredefinitoparagrafo"/>
    <w:link w:val="Pidipagina"/>
    <w:rsid w:val="00B84199"/>
    <w:rPr>
      <w:rFonts w:ascii="DecimaWE Rg" w:eastAsia="Times New Roman" w:hAnsi="DecimaWE Rg" w:cs="Times New Roman"/>
      <w:i/>
      <w:kern w:val="0"/>
      <w:sz w:val="16"/>
      <w:szCs w:val="24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rsid w:val="00B84199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B8419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rsid w:val="00B841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2715</Characters>
  <Application>Microsoft Office Word</Application>
  <DocSecurity>8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Toic Laura</dc:creator>
  <cp:keywords/>
  <dc:description/>
  <cp:lastModifiedBy>Toic Laura</cp:lastModifiedBy>
  <cp:revision>1</cp:revision>
  <dcterms:created xsi:type="dcterms:W3CDTF">2026-09-01T09:31:00Z</dcterms:created>
  <dcterms:modified xsi:type="dcterms:W3CDTF">2026-09-01T09:33:00Z</dcterms:modified>
</cp:coreProperties>
</file>