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FEC213E" w14:textId="6B94F03E" w:rsidR="00E03B22" w:rsidRDefault="00A77391">
      <w:r>
        <w:rPr>
          <w:noProof/>
          <w:lang w:eastAsia="it-IT"/>
        </w:rPr>
        <w:drawing>
          <wp:anchor distT="0" distB="0" distL="114300" distR="114300" simplePos="0" relativeHeight="251659264" behindDoc="1" locked="0" layoutInCell="1" allowOverlap="1" wp14:anchorId="1F463827" wp14:editId="562C4401">
            <wp:simplePos x="0" y="0"/>
            <wp:positionH relativeFrom="column">
              <wp:posOffset>-2839085</wp:posOffset>
            </wp:positionH>
            <wp:positionV relativeFrom="paragraph">
              <wp:posOffset>-233680</wp:posOffset>
            </wp:positionV>
            <wp:extent cx="16139795" cy="10058400"/>
            <wp:effectExtent l="0" t="0" r="1905" b="0"/>
            <wp:wrapNone/>
            <wp:docPr id="7" name="Immagine 7" descr="Immagine che contiene cielo, montagna, esterni, natur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7" descr="Immagine che contiene cielo, montagna, esterni, natura&#10;&#10;Descrizione generata automaticamente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24" t="-2157" r="724" b="9164"/>
                    <a:stretch/>
                  </pic:blipFill>
                  <pic:spPr bwMode="auto">
                    <a:xfrm>
                      <a:off x="0" y="0"/>
                      <a:ext cx="16139795" cy="1005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it-IT"/>
        </w:rPr>
        <w:drawing>
          <wp:anchor distT="0" distB="0" distL="114300" distR="114300" simplePos="0" relativeHeight="251702272" behindDoc="0" locked="0" layoutInCell="1" allowOverlap="1" wp14:anchorId="3521275C" wp14:editId="16B5F0CF">
            <wp:simplePos x="0" y="0"/>
            <wp:positionH relativeFrom="column">
              <wp:posOffset>1433830</wp:posOffset>
            </wp:positionH>
            <wp:positionV relativeFrom="paragraph">
              <wp:posOffset>177800</wp:posOffset>
            </wp:positionV>
            <wp:extent cx="8541998" cy="9282023"/>
            <wp:effectExtent l="0" t="0" r="0" b="1905"/>
            <wp:wrapNone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magine 1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41998" cy="92820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9A3178" w14:textId="55CF5AF7" w:rsidR="00E03B22" w:rsidRDefault="00E03B22"/>
    <w:p w14:paraId="427ED2BB" w14:textId="4BD1775B" w:rsidR="001B7593" w:rsidRDefault="00B2417D"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8292634" wp14:editId="2053D3B5">
                <wp:simplePos x="0" y="0"/>
                <wp:positionH relativeFrom="column">
                  <wp:posOffset>-402038</wp:posOffset>
                </wp:positionH>
                <wp:positionV relativeFrom="paragraph">
                  <wp:posOffset>159578</wp:posOffset>
                </wp:positionV>
                <wp:extent cx="6066790" cy="1105232"/>
                <wp:effectExtent l="0" t="0" r="0" b="0"/>
                <wp:wrapNone/>
                <wp:docPr id="4" name="Casella di tes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6790" cy="11052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087E91" w14:textId="27ACEF8F" w:rsidR="0023154A" w:rsidRPr="00B2417D" w:rsidRDefault="00B2417D" w:rsidP="00B2417D">
                            <w:pPr>
                              <w:pStyle w:val="Paragrafoelenco"/>
                              <w:numPr>
                                <w:ilvl w:val="0"/>
                                <w:numId w:val="2"/>
                              </w:numPr>
                              <w:rPr>
                                <w:rFonts w:ascii="DecimaWE Rg" w:hAnsi="DecimaWE Rg"/>
                                <w:b/>
                                <w:bCs/>
                                <w:color w:val="002060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DecimaWE Rg" w:hAnsi="DecimaWE Rg"/>
                                <w:b/>
                                <w:bCs/>
                                <w:color w:val="002060"/>
                                <w:sz w:val="38"/>
                                <w:szCs w:val="38"/>
                              </w:rPr>
                              <w:t>Inserire</w:t>
                            </w:r>
                            <w:r w:rsidR="0023154A" w:rsidRPr="00060BE3">
                              <w:rPr>
                                <w:rFonts w:ascii="DecimaWE Rg" w:hAnsi="DecimaWE Rg"/>
                                <w:b/>
                                <w:bCs/>
                                <w:color w:val="002060"/>
                                <w:sz w:val="38"/>
                                <w:szCs w:val="38"/>
                              </w:rPr>
                              <w:t xml:space="preserve"> un’immagine </w:t>
                            </w:r>
                            <w:r>
                              <w:rPr>
                                <w:rFonts w:ascii="DecimaWE Rg" w:hAnsi="DecimaWE Rg"/>
                                <w:b/>
                                <w:bCs/>
                                <w:color w:val="002060"/>
                                <w:sz w:val="38"/>
                                <w:szCs w:val="38"/>
                              </w:rPr>
                              <w:t xml:space="preserve">rappresentativa del progetto </w:t>
                            </w:r>
                            <w:r w:rsidR="0023154A" w:rsidRPr="00060BE3">
                              <w:rPr>
                                <w:rFonts w:ascii="DecimaWE Rg" w:hAnsi="DecimaWE Rg"/>
                                <w:b/>
                                <w:bCs/>
                                <w:color w:val="002060"/>
                                <w:sz w:val="38"/>
                                <w:szCs w:val="38"/>
                              </w:rPr>
                              <w:t xml:space="preserve">a tutta pagina </w:t>
                            </w:r>
                            <w:r>
                              <w:rPr>
                                <w:rFonts w:ascii="DecimaWE Rg" w:hAnsi="DecimaWE Rg"/>
                                <w:b/>
                                <w:bCs/>
                                <w:color w:val="002060"/>
                                <w:sz w:val="38"/>
                                <w:szCs w:val="38"/>
                              </w:rPr>
                              <w:t>in quest’area (sostituendo l’immagine esempio)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292634" id="_x0000_t202" coordsize="21600,21600" o:spt="202" path="m,l,21600r21600,l21600,xe">
                <v:stroke joinstyle="miter"/>
                <v:path gradientshapeok="t" o:connecttype="rect"/>
              </v:shapetype>
              <v:shape id="Casella di testo 4" o:spid="_x0000_s1026" type="#_x0000_t202" style="position:absolute;margin-left:-31.65pt;margin-top:12.55pt;width:477.7pt;height:87.0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DnjNAIAAFoEAAAOAAAAZHJzL2Uyb0RvYy54bWysVN9v2jAQfp+0/8Hy+0hCgbYRoWJUTJNQ&#10;W4lOfTaOTSI5Ps82JOyv39kJFHV7mvZizr7L/fi+75g/dI0iR2FdDbqg2SilRGgOZa33Bf3xuv5y&#10;R4nzTJdMgRYFPQlHHxafP81bk4sxVKBKYQkm0S5vTUEr702eJI5XomFuBEZodEqwDfN4tfuktKzF&#10;7I1Kxmk6S1qwpbHAhXP4+tg76SLml1Jw/yylE56ogmJvPp42nrtwJos5y/eWmarmQxvsH7poWK2x&#10;6CXVI/OMHGz9R6qm5hYcSD/i0CQgZc1FnAGnydIP02wrZkScBcFx5gKT+39p+dPxxZK6LOiEEs0a&#10;pGjFnFCKkbImXjgPZBJQao3LMXhrMNx3X6FDts/vDh/D8J20TfjFsQj6Ee/TBWPRecLxcZbOZrf3&#10;6OLoy7J0Or4ZhzzJ++fGOv9NQEOCUVCLJEZs2XHjfB96DgnVNKxrpSKRSpMWS9xM0/jBxYPJlcYa&#10;YYi+2WD5btcNk+2gPOFgFnqBOMPXNRbfMOdfmEVFYMOocv+Mh1SARWCwKKnA/vrbe4hHotBLSYsK&#10;K6j7eWBWUKK+a6TwPptMgiTjZTK9HePFXnt21x59aFaAIs5wnwyPZoj36mxKC80bLsMyVEUX0xxr&#10;F9SfzZXvdY/LxMVyGYNQhIb5jd4aHlIHOAO0r90bs2bA3yN1T3DWIss/0NDH9kQsDx5kHTkKAPeo&#10;DrijgCPLw7KFDbm+x6j3v4TFbwAAAP//AwBQSwMEFAAGAAgAAAAhAIoL3lLiAAAACgEAAA8AAABk&#10;cnMvZG93bnJldi54bWxMj8FOwzAMhu9IvENkJG5bukyb2tJ0mipNSAgOG7twS5usrUic0mRb4ekx&#10;J3az5U+/v7/YTM6yixlD71HCYp4AM9h43WMr4fi+m6XAQlSolfVoJHybAJvy/q5QufZX3JvLIbaM&#10;QjDkSkIX45BzHprOOBXmfjBIt5MfnYq0ji3Xo7pSuLNcJMmaO9UjfejUYKrONJ+Hs5PwUu3e1L4W&#10;Lv2x1fPraTt8HT9WUj4+TNsnYNFM8R+GP31Sh5Kcan9GHZiVMFsvl4RKEKsFMALSTNBQE5llAnhZ&#10;8NsK5S8AAAD//wMAUEsBAi0AFAAGAAgAAAAhALaDOJL+AAAA4QEAABMAAAAAAAAAAAAAAAAAAAAA&#10;AFtDb250ZW50X1R5cGVzXS54bWxQSwECLQAUAAYACAAAACEAOP0h/9YAAACUAQAACwAAAAAAAAAA&#10;AAAAAAAvAQAAX3JlbHMvLnJlbHNQSwECLQAUAAYACAAAACEALFw54zQCAABaBAAADgAAAAAAAAAA&#10;AAAAAAAuAgAAZHJzL2Uyb0RvYy54bWxQSwECLQAUAAYACAAAACEAigveUuIAAAAKAQAADwAAAAAA&#10;AAAAAAAAAACOBAAAZHJzL2Rvd25yZXYueG1sUEsFBgAAAAAEAAQA8wAAAJ0FAAAAAA==&#10;" filled="f" stroked="f" strokeweight=".5pt">
                <v:textbox>
                  <w:txbxContent>
                    <w:p w14:paraId="65087E91" w14:textId="27ACEF8F" w:rsidR="0023154A" w:rsidRPr="00B2417D" w:rsidRDefault="00B2417D" w:rsidP="00B2417D">
                      <w:pPr>
                        <w:pStyle w:val="Paragrafoelenco"/>
                        <w:numPr>
                          <w:ilvl w:val="0"/>
                          <w:numId w:val="2"/>
                        </w:numPr>
                        <w:rPr>
                          <w:rFonts w:ascii="DecimaWE Rg" w:hAnsi="DecimaWE Rg"/>
                          <w:b/>
                          <w:bCs/>
                          <w:color w:val="002060"/>
                          <w:sz w:val="38"/>
                          <w:szCs w:val="38"/>
                        </w:rPr>
                      </w:pPr>
                      <w:r>
                        <w:rPr>
                          <w:rFonts w:ascii="DecimaWE Rg" w:hAnsi="DecimaWE Rg"/>
                          <w:b/>
                          <w:bCs/>
                          <w:color w:val="002060"/>
                          <w:sz w:val="38"/>
                          <w:szCs w:val="38"/>
                        </w:rPr>
                        <w:t>Inserire</w:t>
                      </w:r>
                      <w:r w:rsidR="0023154A" w:rsidRPr="00060BE3">
                        <w:rPr>
                          <w:rFonts w:ascii="DecimaWE Rg" w:hAnsi="DecimaWE Rg"/>
                          <w:b/>
                          <w:bCs/>
                          <w:color w:val="002060"/>
                          <w:sz w:val="38"/>
                          <w:szCs w:val="38"/>
                        </w:rPr>
                        <w:t xml:space="preserve"> un’immagine </w:t>
                      </w:r>
                      <w:r>
                        <w:rPr>
                          <w:rFonts w:ascii="DecimaWE Rg" w:hAnsi="DecimaWE Rg"/>
                          <w:b/>
                          <w:bCs/>
                          <w:color w:val="002060"/>
                          <w:sz w:val="38"/>
                          <w:szCs w:val="38"/>
                        </w:rPr>
                        <w:t xml:space="preserve">rappresentativa del progetto </w:t>
                      </w:r>
                      <w:r w:rsidR="0023154A" w:rsidRPr="00060BE3">
                        <w:rPr>
                          <w:rFonts w:ascii="DecimaWE Rg" w:hAnsi="DecimaWE Rg"/>
                          <w:b/>
                          <w:bCs/>
                          <w:color w:val="002060"/>
                          <w:sz w:val="38"/>
                          <w:szCs w:val="38"/>
                        </w:rPr>
                        <w:t xml:space="preserve">a tutta pagina </w:t>
                      </w:r>
                      <w:r>
                        <w:rPr>
                          <w:rFonts w:ascii="DecimaWE Rg" w:hAnsi="DecimaWE Rg"/>
                          <w:b/>
                          <w:bCs/>
                          <w:color w:val="002060"/>
                          <w:sz w:val="38"/>
                          <w:szCs w:val="38"/>
                        </w:rPr>
                        <w:t>in quest’area (sostituendo l’immagine esempio)</w:t>
                      </w:r>
                    </w:p>
                  </w:txbxContent>
                </v:textbox>
              </v:shape>
            </w:pict>
          </mc:Fallback>
        </mc:AlternateContent>
      </w:r>
    </w:p>
    <w:p w14:paraId="69839AD2" w14:textId="2DC7F15D" w:rsidR="00027FC7" w:rsidRDefault="00027FC7"/>
    <w:p w14:paraId="798227F0" w14:textId="108B8DF9" w:rsidR="00027FC7" w:rsidRDefault="00027FC7"/>
    <w:p w14:paraId="0FF3B482" w14:textId="585D942A" w:rsidR="001B7593" w:rsidRDefault="001B7593"/>
    <w:p w14:paraId="2DA37889" w14:textId="18E2E09D" w:rsidR="00A64134" w:rsidRDefault="00530025">
      <w:r>
        <w:softHyphen/>
      </w:r>
    </w:p>
    <w:p w14:paraId="4AD18AA2" w14:textId="707C06D6" w:rsidR="003979DA" w:rsidRDefault="00B2417D"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B1E3FA" wp14:editId="54C812BF">
                <wp:simplePos x="0" y="0"/>
                <wp:positionH relativeFrom="column">
                  <wp:posOffset>-454277</wp:posOffset>
                </wp:positionH>
                <wp:positionV relativeFrom="paragraph">
                  <wp:posOffset>8821258</wp:posOffset>
                </wp:positionV>
                <wp:extent cx="9888279" cy="754912"/>
                <wp:effectExtent l="0" t="0" r="0" b="7620"/>
                <wp:wrapNone/>
                <wp:docPr id="8" name="Casella di tes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88279" cy="7549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E57971" w14:textId="0C0CDB26" w:rsidR="003277CF" w:rsidRPr="00C20A60" w:rsidRDefault="00B2417D" w:rsidP="003277CF">
                            <w:pPr>
                              <w:rPr>
                                <w:rFonts w:ascii="DecimaWE Rg" w:hAnsi="DecimaWE Rg"/>
                                <w:b/>
                                <w:bCs/>
                                <w:color w:val="1F3864" w:themeColor="accent1" w:themeShade="80"/>
                                <w:sz w:val="32"/>
                                <w:szCs w:val="32"/>
                              </w:rPr>
                            </w:pPr>
                            <w:r w:rsidRPr="00C20A60">
                              <w:rPr>
                                <w:rFonts w:ascii="DecimaWE Rg" w:hAnsi="DecimaWE Rg"/>
                                <w:b/>
                                <w:bCs/>
                                <w:color w:val="1F3864" w:themeColor="accent1" w:themeShade="80"/>
                                <w:sz w:val="52"/>
                                <w:szCs w:val="52"/>
                              </w:rPr>
                              <w:t>TITOLO DEL PROGETTO</w:t>
                            </w:r>
                            <w:r w:rsidR="00C20A60" w:rsidRPr="00C20A60">
                              <w:rPr>
                                <w:rFonts w:ascii="DecimaWE Rg" w:hAnsi="DecimaWE Rg"/>
                                <w:b/>
                                <w:bCs/>
                                <w:i/>
                                <w:color w:val="1F3864" w:themeColor="accent1" w:themeShade="80"/>
                              </w:rPr>
                              <w:t xml:space="preserve"> (il titolo può essere posizionato anche in primo piano sulla foto a discrezione del beneficiario)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B1E3FA" id="_x0000_t202" coordsize="21600,21600" o:spt="202" path="m,l,21600r21600,l21600,xe">
                <v:stroke joinstyle="miter"/>
                <v:path gradientshapeok="t" o:connecttype="rect"/>
              </v:shapetype>
              <v:shape id="Casella di testo 8" o:spid="_x0000_s1027" type="#_x0000_t202" style="position:absolute;margin-left:-35.75pt;margin-top:694.6pt;width:778.6pt;height:59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PI7NgIAAGAEAAAOAAAAZHJzL2Uyb0RvYy54bWysVMFuGjEQvVfqP1i+lwUKAVYsESWiqoSS&#10;SCTK2Xht1pLX49qGXfr1HXuBoLSnqhcz9szOzHtvhvl9W2tyFM4rMAUd9PqUCMOhVGZf0NeX9Zcp&#10;JT4wUzINRhT0JDy9X3z+NG9sLoZQgS6FI5jE+LyxBa1CsHmWeV6JmvkeWGHQKcHVLODV7bPSsQaz&#10;1zob9vt3WQOutA648B5fHzonXaT8UgoenqT0IhBdUOwtpNOlcxfPbDFn+d4xWyl+boP9Qxc1UwaL&#10;XlM9sMDIwak/UtWKO/AgQ49DnYGUiouEAdEM+h/QbCtmRcKC5Hh7pcn/v7T88fjsiCoLikIZVqNE&#10;K+aF1oyUigThA5BpZKmxPsfgrcXw0H6DFtW+vHt8jOBb6er4i7AI+pHv05Vj0QbC8XE2nU6Hkxkl&#10;HH2T8Wg2GMY02fvX1vnwXUBNolFQhxomatlx40MXegmJxQysldZJR21IU9C7r+N++uDqweTaYI2I&#10;oes1WqHdtQn5FccOyhPCc9CNibd8rbCHDfPhmTmcC0SEsx6e8JAasBacLUoqcL/+9h7jUS70UtLg&#10;nBXU/zwwJyjRPwwKORuMRnEw02U0ngzx4m49u1uPOdQrwFEe4FZZnswYH/TFlA7qN1yJZayKLmY4&#10;1i5ouJir0E0/rhQXy2UKwlG0LGzM1vKYOrIaGX5p35izZxkCCvgIl4lk+Qc1uthOj+UhgFRJqshz&#10;x+qZfhzjJPZ55eKe3N5T1Psfw+I3AAAA//8DAFBLAwQUAAYACAAAACEAyESS4OUAAAAOAQAADwAA&#10;AGRycy9kb3ducmV2LnhtbEyPwU7DMAyG70i8Q2QkblvaQlkoTaep0oQ0wWFjF25pk7UVjVOabCt7&#10;erwT3Gz9n35/zpeT7dnJjL5zKCGeR8AM1k532EjYf6xnApgPCrXqHRoJP8bDsri9yVWm3Rm35rQL&#10;DaMS9JmS0IYwZJz7ujVW+bkbDFJ2cKNVgdax4XpUZyq3PU+i6Ilb1SFdaNVgytbUX7ujlbAp1+9q&#10;WyVWXPry9e2wGr73n6mU93fT6gVYMFP4g+GqT+pQkFPljqg96yXMFnFKKAUP4jkBdkUeRboAVtGU&#10;RiIGXuT8/xvFLwAAAP//AwBQSwECLQAUAAYACAAAACEAtoM4kv4AAADhAQAAEwAAAAAAAAAAAAAA&#10;AAAAAAAAW0NvbnRlbnRfVHlwZXNdLnhtbFBLAQItABQABgAIAAAAIQA4/SH/1gAAAJQBAAALAAAA&#10;AAAAAAAAAAAAAC8BAABfcmVscy8ucmVsc1BLAQItABQABgAIAAAAIQCyIPI7NgIAAGAEAAAOAAAA&#10;AAAAAAAAAAAAAC4CAABkcnMvZTJvRG9jLnhtbFBLAQItABQABgAIAAAAIQDIRJLg5QAAAA4BAAAP&#10;AAAAAAAAAAAAAAAAAJAEAABkcnMvZG93bnJldi54bWxQSwUGAAAAAAQABADzAAAAogUAAAAA&#10;" filled="f" stroked="f" strokeweight=".5pt">
                <v:textbox>
                  <w:txbxContent>
                    <w:p w14:paraId="2FE57971" w14:textId="0C0CDB26" w:rsidR="003277CF" w:rsidRPr="00C20A60" w:rsidRDefault="00B2417D" w:rsidP="003277CF">
                      <w:pPr>
                        <w:rPr>
                          <w:rFonts w:ascii="DecimaWE Rg" w:hAnsi="DecimaWE Rg"/>
                          <w:b/>
                          <w:bCs/>
                          <w:color w:val="1F3864" w:themeColor="accent1" w:themeShade="80"/>
                          <w:sz w:val="32"/>
                          <w:szCs w:val="32"/>
                        </w:rPr>
                      </w:pPr>
                      <w:r w:rsidRPr="00C20A60">
                        <w:rPr>
                          <w:rFonts w:ascii="DecimaWE Rg" w:hAnsi="DecimaWE Rg"/>
                          <w:b/>
                          <w:bCs/>
                          <w:color w:val="1F3864" w:themeColor="accent1" w:themeShade="80"/>
                          <w:sz w:val="52"/>
                          <w:szCs w:val="52"/>
                        </w:rPr>
                        <w:t>TITOLO DEL PROGETTO</w:t>
                      </w:r>
                      <w:r w:rsidR="00C20A60" w:rsidRPr="00C20A60">
                        <w:rPr>
                          <w:rFonts w:ascii="DecimaWE Rg" w:hAnsi="DecimaWE Rg"/>
                          <w:b/>
                          <w:bCs/>
                          <w:i/>
                          <w:color w:val="1F3864" w:themeColor="accent1" w:themeShade="80"/>
                        </w:rPr>
                        <w:t xml:space="preserve"> (il titolo può essere posizionato anche in primo piano sulla foto a discrezione del beneficiario)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3ADD10B" wp14:editId="47BA4589">
                <wp:simplePos x="0" y="0"/>
                <wp:positionH relativeFrom="column">
                  <wp:posOffset>-379730</wp:posOffset>
                </wp:positionH>
                <wp:positionV relativeFrom="paragraph">
                  <wp:posOffset>9580614</wp:posOffset>
                </wp:positionV>
                <wp:extent cx="10037135" cy="2330790"/>
                <wp:effectExtent l="0" t="0" r="0" b="0"/>
                <wp:wrapNone/>
                <wp:docPr id="9" name="Casella di tes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37135" cy="2330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8EDF68" w14:textId="0648A9B2" w:rsidR="00B2417D" w:rsidRPr="00295ADA" w:rsidRDefault="00B2417D" w:rsidP="00B2417D">
                            <w:pPr>
                              <w:rPr>
                                <w:rFonts w:ascii="DecimaWE Rg" w:hAnsi="DecimaWE Rg"/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295ADA">
                              <w:rPr>
                                <w:rFonts w:ascii="DecimaWE Rg" w:hAnsi="DecimaWE Rg"/>
                                <w:b/>
                                <w:color w:val="002060"/>
                                <w:sz w:val="36"/>
                                <w:szCs w:val="36"/>
                              </w:rPr>
                              <w:t xml:space="preserve">Finalità del progetto: </w:t>
                            </w:r>
                          </w:p>
                          <w:p w14:paraId="2F1D67AF" w14:textId="2A3AB1D3" w:rsidR="00B2417D" w:rsidRDefault="00B2417D" w:rsidP="00B2417D">
                            <w:pPr>
                              <w:rPr>
                                <w:rFonts w:ascii="DecimaWE Rg" w:hAnsi="DecimaWE Rg"/>
                                <w:color w:val="002060"/>
                                <w:sz w:val="36"/>
                                <w:szCs w:val="36"/>
                              </w:rPr>
                            </w:pPr>
                          </w:p>
                          <w:p w14:paraId="28C4B037" w14:textId="77777777" w:rsidR="00B2417D" w:rsidRPr="00295ADA" w:rsidRDefault="00B2417D" w:rsidP="00B2417D">
                            <w:pPr>
                              <w:rPr>
                                <w:rFonts w:ascii="DecimaWE Rg" w:hAnsi="DecimaWE Rg"/>
                                <w:color w:val="002060"/>
                                <w:sz w:val="36"/>
                                <w:szCs w:val="36"/>
                              </w:rPr>
                            </w:pPr>
                          </w:p>
                          <w:p w14:paraId="4D0B8AAD" w14:textId="4AE98DA6" w:rsidR="00B2417D" w:rsidRPr="00295ADA" w:rsidRDefault="00B2417D" w:rsidP="00B2417D">
                            <w:pPr>
                              <w:rPr>
                                <w:rFonts w:ascii="DecimaWE Rg" w:hAnsi="DecimaWE Rg"/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</w:p>
                          <w:p w14:paraId="4ED3F31A" w14:textId="77777777" w:rsidR="00B2417D" w:rsidRPr="00295ADA" w:rsidRDefault="00B2417D" w:rsidP="00B2417D">
                            <w:pPr>
                              <w:rPr>
                                <w:rFonts w:ascii="DecimaWE Rg" w:hAnsi="DecimaWE Rg"/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295ADA">
                              <w:rPr>
                                <w:rFonts w:ascii="DecimaWE Rg" w:hAnsi="DecimaWE Rg"/>
                                <w:b/>
                                <w:color w:val="002060"/>
                                <w:sz w:val="36"/>
                                <w:szCs w:val="36"/>
                              </w:rPr>
                              <w:t xml:space="preserve">Risultati attesi: </w:t>
                            </w:r>
                          </w:p>
                          <w:p w14:paraId="188BADDE" w14:textId="7CEBE4C1" w:rsidR="00B2417D" w:rsidRPr="00295ADA" w:rsidRDefault="00B2417D" w:rsidP="00B2417D">
                            <w:pPr>
                              <w:rPr>
                                <w:rFonts w:ascii="DecimaWE Rg" w:hAnsi="DecimaWE Rg"/>
                                <w:color w:val="002060"/>
                                <w:sz w:val="36"/>
                                <w:szCs w:val="36"/>
                              </w:rPr>
                            </w:pPr>
                          </w:p>
                          <w:p w14:paraId="4199D339" w14:textId="77777777" w:rsidR="00B2417D" w:rsidRPr="00295ADA" w:rsidRDefault="00B2417D" w:rsidP="00B2417D">
                            <w:pPr>
                              <w:rPr>
                                <w:rFonts w:ascii="DecimaWE Rg" w:hAnsi="DecimaWE Rg"/>
                                <w:color w:val="002060"/>
                                <w:sz w:val="36"/>
                                <w:szCs w:val="36"/>
                              </w:rPr>
                            </w:pPr>
                          </w:p>
                          <w:p w14:paraId="454906AD" w14:textId="3E024DC8" w:rsidR="00B2417D" w:rsidRPr="00295ADA" w:rsidRDefault="00B2417D" w:rsidP="00B2417D">
                            <w:pPr>
                              <w:rPr>
                                <w:rFonts w:ascii="DecimaWE Rg" w:hAnsi="DecimaWE Rg"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295ADA">
                              <w:rPr>
                                <w:rFonts w:ascii="DecimaWE Rg" w:hAnsi="DecimaWE Rg"/>
                                <w:b/>
                                <w:color w:val="002060"/>
                                <w:sz w:val="36"/>
                                <w:szCs w:val="36"/>
                              </w:rPr>
                              <w:t>Spesa ammessa:</w:t>
                            </w:r>
                            <w:r>
                              <w:rPr>
                                <w:rFonts w:ascii="DecimaWE Rg" w:hAnsi="DecimaWE Rg"/>
                                <w:color w:val="00206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DecimaWE Rg" w:hAnsi="DecimaWE Rg"/>
                                <w:color w:val="002060"/>
                                <w:sz w:val="36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DecimaWE Rg" w:hAnsi="DecimaWE Rg"/>
                                <w:color w:val="002060"/>
                                <w:sz w:val="36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DecimaWE Rg" w:hAnsi="DecimaWE Rg"/>
                                <w:color w:val="002060"/>
                                <w:sz w:val="36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DecimaWE Rg" w:hAnsi="DecimaWE Rg"/>
                                <w:color w:val="002060"/>
                                <w:sz w:val="36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DecimaWE Rg" w:hAnsi="DecimaWE Rg"/>
                                <w:color w:val="002060"/>
                                <w:sz w:val="36"/>
                                <w:szCs w:val="36"/>
                              </w:rPr>
                              <w:tab/>
                            </w:r>
                            <w:r w:rsidRPr="00295ADA">
                              <w:rPr>
                                <w:rFonts w:ascii="DecimaWE Rg" w:hAnsi="DecimaWE Rg"/>
                                <w:b/>
                                <w:color w:val="002060"/>
                                <w:sz w:val="36"/>
                                <w:szCs w:val="36"/>
                              </w:rPr>
                              <w:t>Contributo concesso:</w:t>
                            </w:r>
                            <w:r w:rsidRPr="00295ADA">
                              <w:rPr>
                                <w:rFonts w:ascii="DecimaWE Rg" w:hAnsi="DecimaWE Rg"/>
                                <w:b/>
                                <w:color w:val="002060"/>
                                <w:sz w:val="36"/>
                                <w:szCs w:val="36"/>
                              </w:rPr>
                              <w:tab/>
                            </w:r>
                            <w:r w:rsidRPr="00295ADA">
                              <w:rPr>
                                <w:rFonts w:ascii="DecimaWE Rg" w:hAnsi="DecimaWE Rg"/>
                                <w:b/>
                                <w:color w:val="002060"/>
                                <w:sz w:val="36"/>
                                <w:szCs w:val="36"/>
                              </w:rPr>
                              <w:tab/>
                              <w:t xml:space="preserve">             </w:t>
                            </w:r>
                            <w:r w:rsidRPr="00295ADA">
                              <w:rPr>
                                <w:rFonts w:ascii="DecimaWE Rg" w:hAnsi="DecimaWE Rg"/>
                                <w:b/>
                                <w:color w:val="002060"/>
                                <w:sz w:val="36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DecimaWE Rg" w:hAnsi="DecimaWE Rg"/>
                                <w:b/>
                                <w:color w:val="002060"/>
                                <w:sz w:val="36"/>
                                <w:szCs w:val="36"/>
                              </w:rPr>
                              <w:tab/>
                            </w:r>
                            <w:r w:rsidR="00E529F6">
                              <w:rPr>
                                <w:rFonts w:ascii="DecimaWE Rg" w:hAnsi="DecimaWE Rg"/>
                                <w:b/>
                                <w:color w:val="002060"/>
                                <w:sz w:val="36"/>
                                <w:szCs w:val="36"/>
                              </w:rPr>
                              <w:t>(di cui UE</w:t>
                            </w:r>
                            <w:r>
                              <w:rPr>
                                <w:rFonts w:ascii="DecimaWE Rg" w:hAnsi="DecimaWE Rg"/>
                                <w:b/>
                                <w:color w:val="00206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350B61">
                              <w:rPr>
                                <w:rFonts w:ascii="DecimaWE Rg" w:hAnsi="DecimaWE Rg"/>
                                <w:b/>
                                <w:color w:val="002060"/>
                                <w:sz w:val="36"/>
                                <w:szCs w:val="36"/>
                              </w:rPr>
                              <w:t>4</w:t>
                            </w:r>
                            <w:bookmarkStart w:id="0" w:name="_GoBack"/>
                            <w:bookmarkEnd w:id="0"/>
                            <w:r w:rsidR="00E529F6">
                              <w:rPr>
                                <w:rFonts w:ascii="DecimaWE Rg" w:hAnsi="DecimaWE Rg"/>
                                <w:b/>
                                <w:color w:val="002060"/>
                                <w:sz w:val="36"/>
                                <w:szCs w:val="36"/>
                              </w:rPr>
                              <w:t>0%</w:t>
                            </w:r>
                            <w:r w:rsidRPr="00295ADA">
                              <w:rPr>
                                <w:rFonts w:ascii="DecimaWE Rg" w:hAnsi="DecimaWE Rg"/>
                                <w:b/>
                                <w:color w:val="002060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  <w:p w14:paraId="1D91F3F1" w14:textId="77777777" w:rsidR="00B2417D" w:rsidRPr="00800F5E" w:rsidRDefault="00B2417D" w:rsidP="00B2417D">
                            <w:pPr>
                              <w:rPr>
                                <w:rFonts w:ascii="DecimaWE Rg" w:hAnsi="DecimaWE Rg"/>
                                <w:color w:val="002060"/>
                                <w:sz w:val="28"/>
                                <w:szCs w:val="32"/>
                              </w:rPr>
                            </w:pPr>
                          </w:p>
                          <w:p w14:paraId="034816E8" w14:textId="77777777" w:rsidR="00B2417D" w:rsidRPr="00800F5E" w:rsidRDefault="00B2417D" w:rsidP="00B2417D">
                            <w:pPr>
                              <w:rPr>
                                <w:rFonts w:ascii="DecimaWE Rg" w:hAnsi="DecimaWE Rg"/>
                                <w:color w:val="002060"/>
                                <w:sz w:val="28"/>
                                <w:szCs w:val="32"/>
                              </w:rPr>
                            </w:pPr>
                          </w:p>
                          <w:p w14:paraId="7FA37827" w14:textId="77777777" w:rsidR="00B2417D" w:rsidRPr="00060BE3" w:rsidRDefault="00B2417D" w:rsidP="00B2417D">
                            <w:pPr>
                              <w:rPr>
                                <w:rFonts w:ascii="DecimaWE Rg" w:hAnsi="DecimaWE Rg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  <w:p w14:paraId="3D456103" w14:textId="77777777" w:rsidR="00B2417D" w:rsidRPr="00060BE3" w:rsidRDefault="00B2417D" w:rsidP="00B2417D">
                            <w:pPr>
                              <w:rPr>
                                <w:rFonts w:ascii="DecimaWE Rg" w:hAnsi="DecimaWE Rg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  <w:p w14:paraId="29A78FC6" w14:textId="77777777" w:rsidR="00B2417D" w:rsidRPr="00060BE3" w:rsidRDefault="00B2417D" w:rsidP="00B2417D">
                            <w:pPr>
                              <w:rPr>
                                <w:rFonts w:ascii="DecimaWE Rg" w:hAnsi="DecimaWE Rg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  <w:p w14:paraId="1C43770C" w14:textId="77777777" w:rsidR="00B2417D" w:rsidRPr="00060BE3" w:rsidRDefault="00B2417D" w:rsidP="00B2417D">
                            <w:pPr>
                              <w:rPr>
                                <w:rFonts w:ascii="DecimaWE Rg" w:hAnsi="DecimaWE Rg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  <w:p w14:paraId="633AD236" w14:textId="77777777" w:rsidR="00B2417D" w:rsidRPr="00060BE3" w:rsidRDefault="00B2417D" w:rsidP="00B2417D">
                            <w:pPr>
                              <w:rPr>
                                <w:rFonts w:ascii="DecimaWE Rg" w:hAnsi="DecimaWE Rg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  <w:p w14:paraId="629F4D10" w14:textId="77777777" w:rsidR="00B2417D" w:rsidRPr="00060BE3" w:rsidRDefault="00B2417D" w:rsidP="00B2417D">
                            <w:pPr>
                              <w:rPr>
                                <w:rFonts w:ascii="DecimaWE Rg" w:hAnsi="DecimaWE Rg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ADD10B" id="_x0000_t202" coordsize="21600,21600" o:spt="202" path="m,l,21600r21600,l21600,xe">
                <v:stroke joinstyle="miter"/>
                <v:path gradientshapeok="t" o:connecttype="rect"/>
              </v:shapetype>
              <v:shape id="Casella di testo 9" o:spid="_x0000_s1028" type="#_x0000_t202" style="position:absolute;margin-left:-29.9pt;margin-top:754.4pt;width:790.35pt;height:183.5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wZjOQIAAGIEAAAOAAAAZHJzL2Uyb0RvYy54bWysVE1v2zAMvQ/YfxB0X+x8NY0Rp8hSZBgQ&#10;tAXSoWdFlmMBsqhJSuzs14+S4zTodhp2kSmRovjeI714aGtFTsI6CTqnw0FKidAcCqkPOf3xuvly&#10;T4nzTBdMgRY5PQtHH5afPy0ak4kRVKAKYQkm0S5rTE4r702WJI5XomZuAEZodJZga+Zxaw9JYVmD&#10;2WuVjNL0LmnAFsYCF87h6WPnpMuYvywF989l6YQnKqdYm4+rjes+rMlywbKDZaaS/FIG+4cqaiY1&#10;PnpN9cg8I0cr/0hVS27BQekHHOoEylJyETEgmmH6Ac2uYkZELEiOM1ea3P9Ly59OL5bIIqdzSjSr&#10;UaI1c0IpRgpJvHAeyDyw1BiXYfDOYLhvv0KLavfnDg8D+La0dfgiLIJ+5Pt85Vi0nvBwKU3Hs+F4&#10;SglH52g8TmfzKEPyft9Y578JqEkwcmpRxUguO22dx1owtA8Jz2nYSKWikkqTJqd342kaL1w9eENp&#10;vBhQdNUGy7f7NmIf9Uj2UJwRoIWuUZzhG4k1bJnzL8xiZyAm7Hb/jEupAN+Ci0VJBfbX385DPAqG&#10;Xkoa7LScup9HZgUl6rtGKefDySS0ZtxMprMRbuytZ3/r0cd6DdjMQ5wrw6MZ4r3qzdJC/YZDsQqv&#10;ootpjm/n1Pfm2nf9j0PFxWoVg7AZDfNbvTM8pA6sBoZf2zdmzUUGjxI+Qd+TLPugRhfb6bE6eihl&#10;lCrw3LF6oR8bOSp4GbowKbf7GPX+a1j+BgAA//8DAFBLAwQUAAYACAAAACEAdHdXEOMAAAAOAQAA&#10;DwAAAGRycy9kb3ducmV2LnhtbEyPzU7DMBCE70i8g7VI3FqbSIEkxKmqSBUSgkNLL9yceJtE+CfE&#10;bht4erYnepvVjGa/KVezNeyEUxi8k/CwFMDQtV4PrpOw/9gsMmAhKqeV8Q4l/GCAVXV7U6pC+7Pb&#10;4mkXO0YlLhRKQh/jWHAe2h6tCks/oiPv4CerIp1Tx/WkzlRuDU+EeORWDY4+9GrEusf2a3e0El7r&#10;zbvaNonNfk398nZYj9/7z1TK+7t5/Qws4hz/w3DBJ3SoiKnxR6cDMxIWaU7okYxUZKQukTQRObCG&#10;VPaU5sCrkl/PqP4AAAD//wMAUEsBAi0AFAAGAAgAAAAhALaDOJL+AAAA4QEAABMAAAAAAAAAAAAA&#10;AAAAAAAAAFtDb250ZW50X1R5cGVzXS54bWxQSwECLQAUAAYACAAAACEAOP0h/9YAAACUAQAACwAA&#10;AAAAAAAAAAAAAAAvAQAAX3JlbHMvLnJlbHNQSwECLQAUAAYACAAAACEA3vsGYzkCAABiBAAADgAA&#10;AAAAAAAAAAAAAAAuAgAAZHJzL2Uyb0RvYy54bWxQSwECLQAUAAYACAAAACEAdHdXEOMAAAAOAQAA&#10;DwAAAAAAAAAAAAAAAACTBAAAZHJzL2Rvd25yZXYueG1sUEsFBgAAAAAEAAQA8wAAAKMFAAAAAA==&#10;" filled="f" stroked="f" strokeweight=".5pt">
                <v:textbox>
                  <w:txbxContent>
                    <w:p w14:paraId="278EDF68" w14:textId="0648A9B2" w:rsidR="00B2417D" w:rsidRPr="00295ADA" w:rsidRDefault="00B2417D" w:rsidP="00B2417D">
                      <w:pPr>
                        <w:rPr>
                          <w:rFonts w:ascii="DecimaWE Rg" w:hAnsi="DecimaWE Rg"/>
                          <w:b/>
                          <w:color w:val="002060"/>
                          <w:sz w:val="36"/>
                          <w:szCs w:val="36"/>
                        </w:rPr>
                      </w:pPr>
                      <w:r w:rsidRPr="00295ADA">
                        <w:rPr>
                          <w:rFonts w:ascii="DecimaWE Rg" w:hAnsi="DecimaWE Rg"/>
                          <w:b/>
                          <w:color w:val="002060"/>
                          <w:sz w:val="36"/>
                          <w:szCs w:val="36"/>
                        </w:rPr>
                        <w:t xml:space="preserve">Finalità del progetto: </w:t>
                      </w:r>
                    </w:p>
                    <w:p w14:paraId="2F1D67AF" w14:textId="2A3AB1D3" w:rsidR="00B2417D" w:rsidRDefault="00B2417D" w:rsidP="00B2417D">
                      <w:pPr>
                        <w:rPr>
                          <w:rFonts w:ascii="DecimaWE Rg" w:hAnsi="DecimaWE Rg"/>
                          <w:color w:val="002060"/>
                          <w:sz w:val="36"/>
                          <w:szCs w:val="36"/>
                        </w:rPr>
                      </w:pPr>
                    </w:p>
                    <w:p w14:paraId="28C4B037" w14:textId="77777777" w:rsidR="00B2417D" w:rsidRPr="00295ADA" w:rsidRDefault="00B2417D" w:rsidP="00B2417D">
                      <w:pPr>
                        <w:rPr>
                          <w:rFonts w:ascii="DecimaWE Rg" w:hAnsi="DecimaWE Rg"/>
                          <w:color w:val="002060"/>
                          <w:sz w:val="36"/>
                          <w:szCs w:val="36"/>
                        </w:rPr>
                      </w:pPr>
                    </w:p>
                    <w:p w14:paraId="4D0B8AAD" w14:textId="4AE98DA6" w:rsidR="00B2417D" w:rsidRPr="00295ADA" w:rsidRDefault="00B2417D" w:rsidP="00B2417D">
                      <w:pPr>
                        <w:rPr>
                          <w:rFonts w:ascii="DecimaWE Rg" w:hAnsi="DecimaWE Rg"/>
                          <w:b/>
                          <w:color w:val="002060"/>
                          <w:sz w:val="36"/>
                          <w:szCs w:val="36"/>
                        </w:rPr>
                      </w:pPr>
                    </w:p>
                    <w:p w14:paraId="4ED3F31A" w14:textId="77777777" w:rsidR="00B2417D" w:rsidRPr="00295ADA" w:rsidRDefault="00B2417D" w:rsidP="00B2417D">
                      <w:pPr>
                        <w:rPr>
                          <w:rFonts w:ascii="DecimaWE Rg" w:hAnsi="DecimaWE Rg"/>
                          <w:b/>
                          <w:color w:val="002060"/>
                          <w:sz w:val="36"/>
                          <w:szCs w:val="36"/>
                        </w:rPr>
                      </w:pPr>
                      <w:r w:rsidRPr="00295ADA">
                        <w:rPr>
                          <w:rFonts w:ascii="DecimaWE Rg" w:hAnsi="DecimaWE Rg"/>
                          <w:b/>
                          <w:color w:val="002060"/>
                          <w:sz w:val="36"/>
                          <w:szCs w:val="36"/>
                        </w:rPr>
                        <w:t xml:space="preserve">Risultati attesi: </w:t>
                      </w:r>
                    </w:p>
                    <w:p w14:paraId="188BADDE" w14:textId="7CEBE4C1" w:rsidR="00B2417D" w:rsidRPr="00295ADA" w:rsidRDefault="00B2417D" w:rsidP="00B2417D">
                      <w:pPr>
                        <w:rPr>
                          <w:rFonts w:ascii="DecimaWE Rg" w:hAnsi="DecimaWE Rg"/>
                          <w:color w:val="002060"/>
                          <w:sz w:val="36"/>
                          <w:szCs w:val="36"/>
                        </w:rPr>
                      </w:pPr>
                    </w:p>
                    <w:p w14:paraId="4199D339" w14:textId="77777777" w:rsidR="00B2417D" w:rsidRPr="00295ADA" w:rsidRDefault="00B2417D" w:rsidP="00B2417D">
                      <w:pPr>
                        <w:rPr>
                          <w:rFonts w:ascii="DecimaWE Rg" w:hAnsi="DecimaWE Rg"/>
                          <w:color w:val="002060"/>
                          <w:sz w:val="36"/>
                          <w:szCs w:val="36"/>
                        </w:rPr>
                      </w:pPr>
                    </w:p>
                    <w:p w14:paraId="454906AD" w14:textId="3E024DC8" w:rsidR="00B2417D" w:rsidRPr="00295ADA" w:rsidRDefault="00B2417D" w:rsidP="00B2417D">
                      <w:pPr>
                        <w:rPr>
                          <w:rFonts w:ascii="DecimaWE Rg" w:hAnsi="DecimaWE Rg"/>
                          <w:color w:val="002060"/>
                          <w:sz w:val="36"/>
                          <w:szCs w:val="36"/>
                        </w:rPr>
                      </w:pPr>
                      <w:r w:rsidRPr="00295ADA">
                        <w:rPr>
                          <w:rFonts w:ascii="DecimaWE Rg" w:hAnsi="DecimaWE Rg"/>
                          <w:b/>
                          <w:color w:val="002060"/>
                          <w:sz w:val="36"/>
                          <w:szCs w:val="36"/>
                        </w:rPr>
                        <w:t>Spesa ammessa:</w:t>
                      </w:r>
                      <w:r>
                        <w:rPr>
                          <w:rFonts w:ascii="DecimaWE Rg" w:hAnsi="DecimaWE Rg"/>
                          <w:color w:val="002060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DecimaWE Rg" w:hAnsi="DecimaWE Rg"/>
                          <w:color w:val="002060"/>
                          <w:sz w:val="36"/>
                          <w:szCs w:val="36"/>
                        </w:rPr>
                        <w:tab/>
                      </w:r>
                      <w:r>
                        <w:rPr>
                          <w:rFonts w:ascii="DecimaWE Rg" w:hAnsi="DecimaWE Rg"/>
                          <w:color w:val="002060"/>
                          <w:sz w:val="36"/>
                          <w:szCs w:val="36"/>
                        </w:rPr>
                        <w:tab/>
                      </w:r>
                      <w:r>
                        <w:rPr>
                          <w:rFonts w:ascii="DecimaWE Rg" w:hAnsi="DecimaWE Rg"/>
                          <w:color w:val="002060"/>
                          <w:sz w:val="36"/>
                          <w:szCs w:val="36"/>
                        </w:rPr>
                        <w:tab/>
                      </w:r>
                      <w:r>
                        <w:rPr>
                          <w:rFonts w:ascii="DecimaWE Rg" w:hAnsi="DecimaWE Rg"/>
                          <w:color w:val="002060"/>
                          <w:sz w:val="36"/>
                          <w:szCs w:val="36"/>
                        </w:rPr>
                        <w:tab/>
                      </w:r>
                      <w:r>
                        <w:rPr>
                          <w:rFonts w:ascii="DecimaWE Rg" w:hAnsi="DecimaWE Rg"/>
                          <w:color w:val="002060"/>
                          <w:sz w:val="36"/>
                          <w:szCs w:val="36"/>
                        </w:rPr>
                        <w:tab/>
                      </w:r>
                      <w:r w:rsidRPr="00295ADA">
                        <w:rPr>
                          <w:rFonts w:ascii="DecimaWE Rg" w:hAnsi="DecimaWE Rg"/>
                          <w:b/>
                          <w:color w:val="002060"/>
                          <w:sz w:val="36"/>
                          <w:szCs w:val="36"/>
                        </w:rPr>
                        <w:t>Contributo concesso:</w:t>
                      </w:r>
                      <w:r w:rsidRPr="00295ADA">
                        <w:rPr>
                          <w:rFonts w:ascii="DecimaWE Rg" w:hAnsi="DecimaWE Rg"/>
                          <w:b/>
                          <w:color w:val="002060"/>
                          <w:sz w:val="36"/>
                          <w:szCs w:val="36"/>
                        </w:rPr>
                        <w:tab/>
                      </w:r>
                      <w:r w:rsidRPr="00295ADA">
                        <w:rPr>
                          <w:rFonts w:ascii="DecimaWE Rg" w:hAnsi="DecimaWE Rg"/>
                          <w:b/>
                          <w:color w:val="002060"/>
                          <w:sz w:val="36"/>
                          <w:szCs w:val="36"/>
                        </w:rPr>
                        <w:tab/>
                        <w:t xml:space="preserve">             </w:t>
                      </w:r>
                      <w:r w:rsidRPr="00295ADA">
                        <w:rPr>
                          <w:rFonts w:ascii="DecimaWE Rg" w:hAnsi="DecimaWE Rg"/>
                          <w:b/>
                          <w:color w:val="002060"/>
                          <w:sz w:val="36"/>
                          <w:szCs w:val="36"/>
                        </w:rPr>
                        <w:tab/>
                      </w:r>
                      <w:r>
                        <w:rPr>
                          <w:rFonts w:ascii="DecimaWE Rg" w:hAnsi="DecimaWE Rg"/>
                          <w:b/>
                          <w:color w:val="002060"/>
                          <w:sz w:val="36"/>
                          <w:szCs w:val="36"/>
                        </w:rPr>
                        <w:tab/>
                      </w:r>
                      <w:r w:rsidR="00E529F6">
                        <w:rPr>
                          <w:rFonts w:ascii="DecimaWE Rg" w:hAnsi="DecimaWE Rg"/>
                          <w:b/>
                          <w:color w:val="002060"/>
                          <w:sz w:val="36"/>
                          <w:szCs w:val="36"/>
                        </w:rPr>
                        <w:t>(di cui UE</w:t>
                      </w:r>
                      <w:r>
                        <w:rPr>
                          <w:rFonts w:ascii="DecimaWE Rg" w:hAnsi="DecimaWE Rg"/>
                          <w:b/>
                          <w:color w:val="002060"/>
                          <w:sz w:val="36"/>
                          <w:szCs w:val="36"/>
                        </w:rPr>
                        <w:t xml:space="preserve"> </w:t>
                      </w:r>
                      <w:r w:rsidR="00350B61">
                        <w:rPr>
                          <w:rFonts w:ascii="DecimaWE Rg" w:hAnsi="DecimaWE Rg"/>
                          <w:b/>
                          <w:color w:val="002060"/>
                          <w:sz w:val="36"/>
                          <w:szCs w:val="36"/>
                        </w:rPr>
                        <w:t>4</w:t>
                      </w:r>
                      <w:bookmarkStart w:id="1" w:name="_GoBack"/>
                      <w:bookmarkEnd w:id="1"/>
                      <w:r w:rsidR="00E529F6">
                        <w:rPr>
                          <w:rFonts w:ascii="DecimaWE Rg" w:hAnsi="DecimaWE Rg"/>
                          <w:b/>
                          <w:color w:val="002060"/>
                          <w:sz w:val="36"/>
                          <w:szCs w:val="36"/>
                        </w:rPr>
                        <w:t>0%</w:t>
                      </w:r>
                      <w:r w:rsidRPr="00295ADA">
                        <w:rPr>
                          <w:rFonts w:ascii="DecimaWE Rg" w:hAnsi="DecimaWE Rg"/>
                          <w:b/>
                          <w:color w:val="002060"/>
                          <w:sz w:val="36"/>
                          <w:szCs w:val="36"/>
                        </w:rPr>
                        <w:t>)</w:t>
                      </w:r>
                    </w:p>
                    <w:p w14:paraId="1D91F3F1" w14:textId="77777777" w:rsidR="00B2417D" w:rsidRPr="00800F5E" w:rsidRDefault="00B2417D" w:rsidP="00B2417D">
                      <w:pPr>
                        <w:rPr>
                          <w:rFonts w:ascii="DecimaWE Rg" w:hAnsi="DecimaWE Rg"/>
                          <w:color w:val="002060"/>
                          <w:sz w:val="28"/>
                          <w:szCs w:val="32"/>
                        </w:rPr>
                      </w:pPr>
                    </w:p>
                    <w:p w14:paraId="034816E8" w14:textId="77777777" w:rsidR="00B2417D" w:rsidRPr="00800F5E" w:rsidRDefault="00B2417D" w:rsidP="00B2417D">
                      <w:pPr>
                        <w:rPr>
                          <w:rFonts w:ascii="DecimaWE Rg" w:hAnsi="DecimaWE Rg"/>
                          <w:color w:val="002060"/>
                          <w:sz w:val="28"/>
                          <w:szCs w:val="32"/>
                        </w:rPr>
                      </w:pPr>
                    </w:p>
                    <w:p w14:paraId="7FA37827" w14:textId="77777777" w:rsidR="00B2417D" w:rsidRPr="00060BE3" w:rsidRDefault="00B2417D" w:rsidP="00B2417D">
                      <w:pPr>
                        <w:rPr>
                          <w:rFonts w:ascii="DecimaWE Rg" w:hAnsi="DecimaWE Rg"/>
                          <w:color w:val="002060"/>
                          <w:sz w:val="32"/>
                          <w:szCs w:val="32"/>
                        </w:rPr>
                      </w:pPr>
                    </w:p>
                    <w:p w14:paraId="3D456103" w14:textId="77777777" w:rsidR="00B2417D" w:rsidRPr="00060BE3" w:rsidRDefault="00B2417D" w:rsidP="00B2417D">
                      <w:pPr>
                        <w:rPr>
                          <w:rFonts w:ascii="DecimaWE Rg" w:hAnsi="DecimaWE Rg"/>
                          <w:color w:val="002060"/>
                          <w:sz w:val="32"/>
                          <w:szCs w:val="32"/>
                        </w:rPr>
                      </w:pPr>
                    </w:p>
                    <w:p w14:paraId="29A78FC6" w14:textId="77777777" w:rsidR="00B2417D" w:rsidRPr="00060BE3" w:rsidRDefault="00B2417D" w:rsidP="00B2417D">
                      <w:pPr>
                        <w:rPr>
                          <w:rFonts w:ascii="DecimaWE Rg" w:hAnsi="DecimaWE Rg"/>
                          <w:color w:val="002060"/>
                          <w:sz w:val="32"/>
                          <w:szCs w:val="32"/>
                        </w:rPr>
                      </w:pPr>
                    </w:p>
                    <w:p w14:paraId="1C43770C" w14:textId="77777777" w:rsidR="00B2417D" w:rsidRPr="00060BE3" w:rsidRDefault="00B2417D" w:rsidP="00B2417D">
                      <w:pPr>
                        <w:rPr>
                          <w:rFonts w:ascii="DecimaWE Rg" w:hAnsi="DecimaWE Rg"/>
                          <w:color w:val="002060"/>
                          <w:sz w:val="32"/>
                          <w:szCs w:val="32"/>
                        </w:rPr>
                      </w:pPr>
                    </w:p>
                    <w:p w14:paraId="633AD236" w14:textId="77777777" w:rsidR="00B2417D" w:rsidRPr="00060BE3" w:rsidRDefault="00B2417D" w:rsidP="00B2417D">
                      <w:pPr>
                        <w:rPr>
                          <w:rFonts w:ascii="DecimaWE Rg" w:hAnsi="DecimaWE Rg"/>
                          <w:color w:val="002060"/>
                          <w:sz w:val="32"/>
                          <w:szCs w:val="32"/>
                        </w:rPr>
                      </w:pPr>
                    </w:p>
                    <w:p w14:paraId="629F4D10" w14:textId="77777777" w:rsidR="00B2417D" w:rsidRPr="00060BE3" w:rsidRDefault="00B2417D" w:rsidP="00B2417D">
                      <w:pPr>
                        <w:rPr>
                          <w:rFonts w:ascii="DecimaWE Rg" w:hAnsi="DecimaWE Rg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2A8D730" wp14:editId="6CF52648">
                <wp:simplePos x="0" y="0"/>
                <wp:positionH relativeFrom="column">
                  <wp:posOffset>3593258</wp:posOffset>
                </wp:positionH>
                <wp:positionV relativeFrom="paragraph">
                  <wp:posOffset>643890</wp:posOffset>
                </wp:positionV>
                <wp:extent cx="6066790" cy="1360968"/>
                <wp:effectExtent l="0" t="0" r="0" b="0"/>
                <wp:wrapNone/>
                <wp:docPr id="5" name="Casella di tes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6790" cy="13609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95DD6E" w14:textId="0D3D344D" w:rsidR="0023154A" w:rsidRPr="00B2417D" w:rsidRDefault="0023154A" w:rsidP="00B2417D">
                            <w:pPr>
                              <w:pStyle w:val="Paragrafoelenco"/>
                              <w:numPr>
                                <w:ilvl w:val="0"/>
                                <w:numId w:val="3"/>
                              </w:numPr>
                              <w:rPr>
                                <w:rFonts w:ascii="DecimaWE Rg" w:hAnsi="DecimaWE Rg"/>
                                <w:b/>
                                <w:bCs/>
                                <w:color w:val="002060"/>
                                <w:sz w:val="38"/>
                                <w:szCs w:val="38"/>
                              </w:rPr>
                            </w:pPr>
                            <w:r w:rsidRPr="00060BE3">
                              <w:rPr>
                                <w:rFonts w:ascii="DecimaWE Rg" w:hAnsi="DecimaWE Rg"/>
                                <w:b/>
                                <w:bCs/>
                                <w:color w:val="002060"/>
                                <w:sz w:val="38"/>
                                <w:szCs w:val="38"/>
                              </w:rPr>
                              <w:t xml:space="preserve">La grafica </w:t>
                            </w:r>
                            <w:r w:rsidR="00B2417D">
                              <w:rPr>
                                <w:rFonts w:ascii="DecimaWE Rg" w:hAnsi="DecimaWE Rg"/>
                                <w:b/>
                                <w:bCs/>
                                <w:color w:val="002060"/>
                                <w:sz w:val="38"/>
                                <w:szCs w:val="38"/>
                              </w:rPr>
                              <w:t>che riprende il logo (le tre frecce rivolte verso l’alto) dovrà essere posizionata in primo piano sopra l’immagine a tutta pagina – in alternativa può essere eliminata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8D730" id="Casella di testo 5" o:spid="_x0000_s1029" type="#_x0000_t202" style="position:absolute;margin-left:282.95pt;margin-top:50.7pt;width:477.7pt;height:107.1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OGoNgIAAGEEAAAOAAAAZHJzL2Uyb0RvYy54bWysVE2P2jAQvVfqf7B8Lwmfu0SEFWVFVQnt&#10;rsRWezaOTSI5Htc2JPTXd+wQFm17qnoxY89kPt57w+KhrRU5Cesq0DkdDlJKhOZQVPqQ0x+vmy/3&#10;lDjPdMEUaJHTs3D0Yfn506IxmRhBCaoQlmAS7bLG5LT03mRJ4ngpauYGYIRGpwRbM49Xe0gKyxrM&#10;XqtklKazpAFbGAtcOIevj52TLmN+KQX3z1I64YnKKfbm42njuQ9nslyw7GCZKSt+aYP9Qxc1qzQW&#10;vaZ6ZJ6Ro63+SFVX3IID6Qcc6gSkrLiIM+A0w/TDNLuSGRFnQXCcucLk/l9a/nR6saQqcjqlRLMa&#10;KVozJ5RipKiIF84DmQaUGuMyDN4ZDPftV2iR7f7d4WMYvpW2Dr84FkE/4n2+YixaTzg+ztLZ7G6O&#10;Lo6+4XiWzmf3IU/y/rmxzn8TUJNg5NQiiRFbdto634X2IaGahk2lVCRSadJgifE0jR9cPZhcaawR&#10;huiaDZZv920cfdwPsofijPNZ6HTiDN9U2MOWOf/CLAoD+0ax+2c8pAKsBReLkhLsr7+9h3jkC72U&#10;NCi0nLqfR2YFJeq7Ribnw8kkKDNeJtO7EV7srWd/69HHeg2o5SGuleHRDPFe9aa0UL/hTqxCVXQx&#10;zbF2Tn1vrn0nf9wpLlarGIRaNMxv9c7wkDqgGhB+bd+YNRcaPDL4BL0kWfaBjS6242N19CCrSFXA&#10;uUP1Aj/qOJJ92bmwKLf3GPX+z7D8DQAA//8DAFBLAwQUAAYACAAAACEAuP5ef+MAAAAMAQAADwAA&#10;AGRycy9kb3ducmV2LnhtbEyPy07DMBBF90j8gzVI7KiTFJcS4lRVpAoJwaKlG3aTeJpE+BFitw18&#10;Pe4KlqN7dO+ZYjUZzU40+t5ZCeksAUa2caq3rYT9++ZuCcwHtAq1syThmzysyuurAnPlznZLp11o&#10;WSyxPkcJXQhDzrlvOjLoZ24gG7ODGw2GeI4tVyOeY7nRPEuSBTfY27jQ4UBVR83n7mgkvFSbN9zW&#10;mVn+6Or59bAevvYfQsrbm2n9BCzQFP5guOhHdSijU+2OVnmmJYiFeIxoDJL0HtiFEFk6B1ZLmKfi&#10;AXhZ8P9PlL8AAAD//wMAUEsBAi0AFAAGAAgAAAAhALaDOJL+AAAA4QEAABMAAAAAAAAAAAAAAAAA&#10;AAAAAFtDb250ZW50X1R5cGVzXS54bWxQSwECLQAUAAYACAAAACEAOP0h/9YAAACUAQAACwAAAAAA&#10;AAAAAAAAAAAvAQAAX3JlbHMvLnJlbHNQSwECLQAUAAYACAAAACEAIyThqDYCAABhBAAADgAAAAAA&#10;AAAAAAAAAAAuAgAAZHJzL2Uyb0RvYy54bWxQSwECLQAUAAYACAAAACEAuP5ef+MAAAAMAQAADwAA&#10;AAAAAAAAAAAAAACQBAAAZHJzL2Rvd25yZXYueG1sUEsFBgAAAAAEAAQA8wAAAKAFAAAAAA==&#10;" filled="f" stroked="f" strokeweight=".5pt">
                <v:textbox>
                  <w:txbxContent>
                    <w:p w14:paraId="4495DD6E" w14:textId="0D3D344D" w:rsidR="0023154A" w:rsidRPr="00B2417D" w:rsidRDefault="0023154A" w:rsidP="00B2417D">
                      <w:pPr>
                        <w:pStyle w:val="Paragrafoelenco"/>
                        <w:numPr>
                          <w:ilvl w:val="0"/>
                          <w:numId w:val="3"/>
                        </w:numPr>
                        <w:rPr>
                          <w:rFonts w:ascii="DecimaWE Rg" w:hAnsi="DecimaWE Rg"/>
                          <w:b/>
                          <w:bCs/>
                          <w:color w:val="002060"/>
                          <w:sz w:val="38"/>
                          <w:szCs w:val="38"/>
                        </w:rPr>
                      </w:pPr>
                      <w:r w:rsidRPr="00060BE3">
                        <w:rPr>
                          <w:rFonts w:ascii="DecimaWE Rg" w:hAnsi="DecimaWE Rg"/>
                          <w:b/>
                          <w:bCs/>
                          <w:color w:val="002060"/>
                          <w:sz w:val="38"/>
                          <w:szCs w:val="38"/>
                        </w:rPr>
                        <w:t xml:space="preserve">La grafica </w:t>
                      </w:r>
                      <w:r w:rsidR="00B2417D">
                        <w:rPr>
                          <w:rFonts w:ascii="DecimaWE Rg" w:hAnsi="DecimaWE Rg"/>
                          <w:b/>
                          <w:bCs/>
                          <w:color w:val="002060"/>
                          <w:sz w:val="38"/>
                          <w:szCs w:val="38"/>
                        </w:rPr>
                        <w:t>che riprende il logo (le tre frecce rivolte verso l’alto) dovrà essere posizionata in primo piano sopra l’immagine a tutta pagina – in alternativa può essere eliminata</w:t>
                      </w:r>
                    </w:p>
                  </w:txbxContent>
                </v:textbox>
              </v:shape>
            </w:pict>
          </mc:Fallback>
        </mc:AlternateContent>
      </w:r>
    </w:p>
    <w:sectPr w:rsidR="003979DA" w:rsidSect="003A21E8">
      <w:headerReference w:type="default" r:id="rId10"/>
      <w:footerReference w:type="default" r:id="rId11"/>
      <w:pgSz w:w="16840" w:h="23820"/>
      <w:pgMar w:top="279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DDA64F6" w14:textId="77777777" w:rsidR="00CD6816" w:rsidRDefault="00CD6816" w:rsidP="003A21E8">
      <w:r>
        <w:separator/>
      </w:r>
    </w:p>
  </w:endnote>
  <w:endnote w:type="continuationSeparator" w:id="0">
    <w:p w14:paraId="68F63B41" w14:textId="77777777" w:rsidR="00CD6816" w:rsidRDefault="00CD6816" w:rsidP="003A21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cimaWE Rg">
    <w:panose1 w:val="02000000000000000000"/>
    <w:charset w:val="00"/>
    <w:family w:val="auto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F177203" w14:textId="7B0063F3" w:rsidR="004D34DB" w:rsidRDefault="004D34DB">
    <w:pPr>
      <w:pStyle w:val="Pidipagina"/>
    </w:pPr>
    <w:r>
      <w:rPr>
        <w:noProof/>
        <w:lang w:eastAsia="it-IT"/>
      </w:rPr>
      <w:drawing>
        <wp:anchor distT="0" distB="0" distL="114300" distR="114300" simplePos="0" relativeHeight="251661312" behindDoc="1" locked="0" layoutInCell="1" allowOverlap="1" wp14:anchorId="59074A53" wp14:editId="30E3984F">
          <wp:simplePos x="0" y="0"/>
          <wp:positionH relativeFrom="column">
            <wp:posOffset>-705485</wp:posOffset>
          </wp:positionH>
          <wp:positionV relativeFrom="paragraph">
            <wp:posOffset>-2894058</wp:posOffset>
          </wp:positionV>
          <wp:extent cx="10678160" cy="1061074"/>
          <wp:effectExtent l="0" t="0" r="0" b="6350"/>
          <wp:wrapNone/>
          <wp:docPr id="14" name="Immagin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magine 1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78160" cy="106107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C739893" w14:textId="77777777" w:rsidR="00CD6816" w:rsidRDefault="00CD6816" w:rsidP="003A21E8">
      <w:r>
        <w:separator/>
      </w:r>
    </w:p>
  </w:footnote>
  <w:footnote w:type="continuationSeparator" w:id="0">
    <w:p w14:paraId="7AC04A14" w14:textId="77777777" w:rsidR="00CD6816" w:rsidRDefault="00CD6816" w:rsidP="003A21E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7F32C40" w14:textId="10678776" w:rsidR="003A21E8" w:rsidRDefault="003A21E8">
    <w:pPr>
      <w:pStyle w:val="Intestazione"/>
    </w:pPr>
    <w:r>
      <w:rPr>
        <w:noProof/>
        <w:lang w:eastAsia="it-IT"/>
      </w:rPr>
      <w:drawing>
        <wp:anchor distT="0" distB="0" distL="114300" distR="114300" simplePos="0" relativeHeight="251659264" behindDoc="1" locked="0" layoutInCell="1" allowOverlap="1" wp14:anchorId="6EC46C71" wp14:editId="79EBA018">
          <wp:simplePos x="0" y="0"/>
          <wp:positionH relativeFrom="column">
            <wp:posOffset>-705576</wp:posOffset>
          </wp:positionH>
          <wp:positionV relativeFrom="paragraph">
            <wp:posOffset>-435067</wp:posOffset>
          </wp:positionV>
          <wp:extent cx="10678280" cy="1770743"/>
          <wp:effectExtent l="0" t="0" r="2540" b="0"/>
          <wp:wrapNone/>
          <wp:docPr id="13" name="Immagin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Immagine 1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33771" cy="17799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FB2FE8"/>
    <w:multiLevelType w:val="hybridMultilevel"/>
    <w:tmpl w:val="EDC2DBB0"/>
    <w:lvl w:ilvl="0" w:tplc="F282F29C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1077A3F"/>
    <w:multiLevelType w:val="hybridMultilevel"/>
    <w:tmpl w:val="2A266D20"/>
    <w:lvl w:ilvl="0" w:tplc="FE222642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9144830"/>
    <w:multiLevelType w:val="hybridMultilevel"/>
    <w:tmpl w:val="41E427F2"/>
    <w:lvl w:ilvl="0" w:tplc="4A8897FC">
      <w:numFmt w:val="bullet"/>
      <w:lvlText w:val=""/>
      <w:lvlJc w:val="left"/>
      <w:pPr>
        <w:ind w:left="1080" w:hanging="360"/>
      </w:pPr>
      <w:rPr>
        <w:rFonts w:ascii="Symbol" w:eastAsiaTheme="minorEastAsia" w:hAnsi="Symbol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hyphenationZone w:val="283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0025"/>
    <w:rsid w:val="00027FC7"/>
    <w:rsid w:val="00056ED6"/>
    <w:rsid w:val="00060BE3"/>
    <w:rsid w:val="00127313"/>
    <w:rsid w:val="001A23A8"/>
    <w:rsid w:val="001B7593"/>
    <w:rsid w:val="00207A47"/>
    <w:rsid w:val="0023154A"/>
    <w:rsid w:val="00292B3B"/>
    <w:rsid w:val="002D50AE"/>
    <w:rsid w:val="002E07DD"/>
    <w:rsid w:val="003277CF"/>
    <w:rsid w:val="00350B61"/>
    <w:rsid w:val="0035102D"/>
    <w:rsid w:val="003979DA"/>
    <w:rsid w:val="003A21E8"/>
    <w:rsid w:val="0041576D"/>
    <w:rsid w:val="004D34DB"/>
    <w:rsid w:val="00507CEB"/>
    <w:rsid w:val="00530025"/>
    <w:rsid w:val="00550725"/>
    <w:rsid w:val="00556239"/>
    <w:rsid w:val="005C3905"/>
    <w:rsid w:val="005E3AB9"/>
    <w:rsid w:val="00664247"/>
    <w:rsid w:val="00667933"/>
    <w:rsid w:val="006A61A8"/>
    <w:rsid w:val="006C69F0"/>
    <w:rsid w:val="00720350"/>
    <w:rsid w:val="00721C0F"/>
    <w:rsid w:val="00731377"/>
    <w:rsid w:val="0079658B"/>
    <w:rsid w:val="007C1896"/>
    <w:rsid w:val="007C4897"/>
    <w:rsid w:val="00853C2A"/>
    <w:rsid w:val="009549F3"/>
    <w:rsid w:val="009A7CFF"/>
    <w:rsid w:val="00A15672"/>
    <w:rsid w:val="00A16E51"/>
    <w:rsid w:val="00A64134"/>
    <w:rsid w:val="00A77391"/>
    <w:rsid w:val="00A849CC"/>
    <w:rsid w:val="00B2417D"/>
    <w:rsid w:val="00B73D18"/>
    <w:rsid w:val="00BA187E"/>
    <w:rsid w:val="00C20A60"/>
    <w:rsid w:val="00C22932"/>
    <w:rsid w:val="00C440C9"/>
    <w:rsid w:val="00C55EBB"/>
    <w:rsid w:val="00CD6816"/>
    <w:rsid w:val="00D360C0"/>
    <w:rsid w:val="00D52C6B"/>
    <w:rsid w:val="00DD7C2D"/>
    <w:rsid w:val="00E03B22"/>
    <w:rsid w:val="00E24DEF"/>
    <w:rsid w:val="00E529F6"/>
    <w:rsid w:val="00E7340F"/>
    <w:rsid w:val="00EA765F"/>
    <w:rsid w:val="00EE0735"/>
    <w:rsid w:val="00EF3FFE"/>
    <w:rsid w:val="00F86757"/>
    <w:rsid w:val="00FC0237"/>
    <w:rsid w:val="00FE5C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D55EA7"/>
  <w15:chartTrackingRefBased/>
  <w15:docId w15:val="{BCD5A0F0-773F-294C-89F2-FCC1F5DD7A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Pr>
      <w:rFonts w:eastAsiaTheme="minorEastAsia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3A21E8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3A21E8"/>
    <w:rPr>
      <w:rFonts w:eastAsiaTheme="minorEastAsia"/>
    </w:rPr>
  </w:style>
  <w:style w:type="paragraph" w:styleId="Pidipagina">
    <w:name w:val="footer"/>
    <w:basedOn w:val="Normale"/>
    <w:link w:val="PidipaginaCarattere"/>
    <w:uiPriority w:val="99"/>
    <w:unhideWhenUsed/>
    <w:rsid w:val="003A21E8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3A21E8"/>
    <w:rPr>
      <w:rFonts w:eastAsiaTheme="minorEastAsia"/>
    </w:rPr>
  </w:style>
  <w:style w:type="paragraph" w:styleId="Paragrafoelenco">
    <w:name w:val="List Paragraph"/>
    <w:basedOn w:val="Normale"/>
    <w:uiPriority w:val="34"/>
    <w:qFormat/>
    <w:rsid w:val="0023154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44F779A-92C0-4DFC-8024-275C7ABAA6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Benedetta Villa (DLVBBDO)</dc:creator>
  <cp:keywords/>
  <dc:description/>
  <cp:lastModifiedBy>Romano Stefania</cp:lastModifiedBy>
  <cp:revision>6</cp:revision>
  <dcterms:created xsi:type="dcterms:W3CDTF">2023-03-22T14:45:00Z</dcterms:created>
  <dcterms:modified xsi:type="dcterms:W3CDTF">2023-12-05T14:58:00Z</dcterms:modified>
</cp:coreProperties>
</file>