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6" w:rsidRDefault="00983C56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p w:rsidR="00AF458D" w:rsidRPr="00461315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u w:val="single"/>
          <w:lang w:eastAsia="en-US"/>
        </w:rPr>
      </w:pPr>
      <w:r w:rsidRPr="00461315">
        <w:rPr>
          <w:rFonts w:ascii="DecimaWE Rg" w:hAnsi="DecimaWE Rg"/>
          <w:b/>
          <w:u w:val="single"/>
        </w:rPr>
        <w:t>M</w:t>
      </w:r>
      <w:r w:rsidR="008A184F" w:rsidRPr="00461315">
        <w:rPr>
          <w:rFonts w:ascii="DecimaWE Rg" w:hAnsi="DecimaWE Rg"/>
          <w:b/>
          <w:u w:val="single"/>
        </w:rPr>
        <w:t>ODELLO</w:t>
      </w:r>
      <w:r w:rsidRPr="00461315">
        <w:rPr>
          <w:rFonts w:ascii="DecimaWE Rg" w:hAnsi="DecimaWE Rg"/>
          <w:b/>
          <w:u w:val="single"/>
        </w:rPr>
        <w:t xml:space="preserve"> </w:t>
      </w:r>
      <w:r w:rsidR="008373F6">
        <w:rPr>
          <w:rFonts w:ascii="DecimaWE Rg" w:hAnsi="DecimaWE Rg"/>
          <w:b/>
          <w:u w:val="single"/>
        </w:rPr>
        <w:t>2</w:t>
      </w:r>
      <w:r w:rsidRPr="00461315">
        <w:rPr>
          <w:rFonts w:ascii="DecimaWE Rg" w:hAnsi="DecimaWE Rg"/>
          <w:b/>
          <w:u w:val="single"/>
        </w:rPr>
        <w:t>_</w:t>
      </w:r>
      <w:r w:rsidR="0064387D">
        <w:rPr>
          <w:rFonts w:ascii="DecimaWE Rg" w:hAnsi="DecimaWE Rg"/>
          <w:b/>
          <w:u w:val="single"/>
        </w:rPr>
        <w:t>E</w:t>
      </w:r>
      <w:r w:rsidR="00BC07DC">
        <w:rPr>
          <w:rFonts w:ascii="DecimaWE Rg" w:hAnsi="DecimaWE Rg"/>
          <w:b/>
          <w:u w:val="single"/>
        </w:rPr>
        <w:t>R</w:t>
      </w:r>
      <w:r w:rsidRPr="00461315">
        <w:rPr>
          <w:rFonts w:ascii="Calibri" w:hAnsi="Calibri"/>
          <w:sz w:val="22"/>
          <w:szCs w:val="22"/>
          <w:u w:val="single"/>
          <w:lang w:eastAsia="en-US"/>
        </w:rPr>
        <w:t xml:space="preserve"> </w:t>
      </w:r>
    </w:p>
    <w:p w:rsidR="00C447B0" w:rsidRDefault="00C447B0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</w:p>
    <w:p w:rsidR="00C447B0" w:rsidRDefault="00C447B0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</w:p>
    <w:p w:rsidR="00AF458D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7B4633" w:rsidRPr="007B4633" w:rsidTr="00AD36C1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color w:val="FFFFFF"/>
              </w:rPr>
            </w:pPr>
          </w:p>
        </w:tc>
        <w:tc>
          <w:tcPr>
            <w:tcW w:w="8979" w:type="dxa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7B4633">
              <w:rPr>
                <w:rFonts w:ascii="Tahoma" w:hAnsi="Tahoma" w:cs="Arial"/>
                <w:b/>
                <w:szCs w:val="20"/>
              </w:rPr>
              <w:t xml:space="preserve">RELAZIONE </w:t>
            </w:r>
            <w:r w:rsidR="00CB495E">
              <w:rPr>
                <w:rFonts w:ascii="Tahoma" w:hAnsi="Tahoma" w:cs="Arial"/>
                <w:b/>
                <w:szCs w:val="20"/>
              </w:rPr>
              <w:t xml:space="preserve">RIEPILOGATIVA DELLE ATTIVITA’ REALIZZATE </w:t>
            </w:r>
            <w:r w:rsidRPr="007B4633">
              <w:rPr>
                <w:rFonts w:ascii="Tahoma" w:hAnsi="Tahoma" w:cs="Arial"/>
                <w:b/>
                <w:szCs w:val="20"/>
              </w:rPr>
              <w:t>DA</w:t>
            </w:r>
            <w:r w:rsidR="0064387D">
              <w:rPr>
                <w:rFonts w:ascii="Tahoma" w:hAnsi="Tahoma" w:cs="Arial"/>
                <w:b/>
                <w:szCs w:val="20"/>
              </w:rPr>
              <w:t xml:space="preserve"> _______________________________________</w:t>
            </w:r>
            <w:r w:rsidR="008373F6">
              <w:rPr>
                <w:rFonts w:ascii="Tahoma" w:hAnsi="Tahoma" w:cs="Arial"/>
                <w:b/>
                <w:szCs w:val="20"/>
              </w:rPr>
              <w:t xml:space="preserve"> CON IL CONTRIBUTO CONCESSO CON DECRETO N. _____/CULT DD. ___________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i/>
                <w:sz w:val="16"/>
                <w:szCs w:val="16"/>
              </w:rPr>
            </w:pPr>
          </w:p>
          <w:p w:rsidR="007B4633" w:rsidRPr="007B4633" w:rsidRDefault="007B4633" w:rsidP="00CB49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</w:rPr>
            </w:pPr>
          </w:p>
        </w:tc>
      </w:tr>
      <w:tr w:rsidR="007B4633" w:rsidRPr="007B4633" w:rsidTr="00D31A1C">
        <w:tblPrEx>
          <w:tblCellMar>
            <w:left w:w="28" w:type="dxa"/>
            <w:right w:w="28" w:type="dxa"/>
          </w:tblCellMar>
        </w:tblPrEx>
        <w:trPr>
          <w:trHeight w:val="5813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22740" w:rsidRDefault="007B4633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>DESCRIZIONE</w:t>
            </w:r>
          </w:p>
          <w:p w:rsidR="00522740" w:rsidRDefault="00522740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bookmarkStart w:id="0" w:name="_GoBack"/>
            <w:bookmarkEnd w:id="0"/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522740">
              <w:rPr>
                <w:rFonts w:ascii="DecimaWE Rg" w:hAnsi="DecimaWE Rg" w:cs="Arial"/>
                <w:sz w:val="28"/>
                <w:szCs w:val="28"/>
              </w:rPr>
              <w:t>T</w:t>
            </w:r>
            <w:r w:rsidR="00CB495E">
              <w:rPr>
                <w:rFonts w:ascii="DecimaWE Rg" w:hAnsi="DecimaWE Rg" w:cs="Arial"/>
                <w:sz w:val="28"/>
                <w:szCs w:val="28"/>
              </w:rPr>
              <w:t>esto libero e senza limiti di spazio</w:t>
            </w:r>
            <w:r w:rsidR="00522740">
              <w:rPr>
                <w:rFonts w:ascii="DecimaWE Rg" w:hAnsi="DecimaWE Rg" w:cs="Arial"/>
                <w:sz w:val="28"/>
                <w:szCs w:val="28"/>
              </w:rPr>
              <w:t>. Descrivere in particolare gli specifici interventi realizzati e il ruolo svolto dai singoli soggetti coinvolti</w:t>
            </w:r>
            <w:r w:rsidRPr="007B4633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5B3842" w:rsidRPr="007B4633" w:rsidRDefault="005B3842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E33B1B" w:rsidRDefault="00E33B1B" w:rsidP="006D477B">
      <w:pPr>
        <w:rPr>
          <w:rFonts w:ascii="Calibri" w:hAnsi="Calibri"/>
          <w:sz w:val="22"/>
          <w:szCs w:val="22"/>
          <w:lang w:eastAsia="en-US"/>
        </w:rPr>
      </w:pPr>
    </w:p>
    <w:sectPr w:rsidR="00E33B1B" w:rsidSect="00CB495E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F6" w:rsidRDefault="00635DF6" w:rsidP="00983C56">
      <w:r>
        <w:separator/>
      </w:r>
    </w:p>
  </w:endnote>
  <w:endnote w:type="continuationSeparator" w:id="0">
    <w:p w:rsidR="00635DF6" w:rsidRDefault="00635DF6" w:rsidP="009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F6" w:rsidRDefault="00635DF6" w:rsidP="00983C56">
      <w:r>
        <w:separator/>
      </w:r>
    </w:p>
  </w:footnote>
  <w:footnote w:type="continuationSeparator" w:id="0">
    <w:p w:rsidR="00635DF6" w:rsidRDefault="00635DF6" w:rsidP="0098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CD" w:rsidRDefault="00983C56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D157DA8" wp14:editId="2C827112">
          <wp:simplePos x="0" y="0"/>
          <wp:positionH relativeFrom="page">
            <wp:posOffset>3780790</wp:posOffset>
          </wp:positionH>
          <wp:positionV relativeFrom="page">
            <wp:posOffset>360045</wp:posOffset>
          </wp:positionV>
          <wp:extent cx="3239770" cy="158369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B"/>
    <w:rsid w:val="00060DEE"/>
    <w:rsid w:val="00192183"/>
    <w:rsid w:val="001A1D44"/>
    <w:rsid w:val="00266028"/>
    <w:rsid w:val="002D5CEE"/>
    <w:rsid w:val="00384B9D"/>
    <w:rsid w:val="00461315"/>
    <w:rsid w:val="004B5DDC"/>
    <w:rsid w:val="004C1D3D"/>
    <w:rsid w:val="005153EE"/>
    <w:rsid w:val="00522740"/>
    <w:rsid w:val="0055114D"/>
    <w:rsid w:val="005A4FD4"/>
    <w:rsid w:val="005B3842"/>
    <w:rsid w:val="005E5A98"/>
    <w:rsid w:val="00635DF6"/>
    <w:rsid w:val="0064387D"/>
    <w:rsid w:val="00656FFA"/>
    <w:rsid w:val="0066406E"/>
    <w:rsid w:val="006D477B"/>
    <w:rsid w:val="006F6C4A"/>
    <w:rsid w:val="007B451E"/>
    <w:rsid w:val="007B4633"/>
    <w:rsid w:val="008373F6"/>
    <w:rsid w:val="00880F9B"/>
    <w:rsid w:val="008A184F"/>
    <w:rsid w:val="008C64CD"/>
    <w:rsid w:val="00901053"/>
    <w:rsid w:val="00980B6B"/>
    <w:rsid w:val="00983C56"/>
    <w:rsid w:val="009A2695"/>
    <w:rsid w:val="00A16270"/>
    <w:rsid w:val="00A96A3E"/>
    <w:rsid w:val="00AB47F5"/>
    <w:rsid w:val="00AD3F3A"/>
    <w:rsid w:val="00AF458D"/>
    <w:rsid w:val="00B94FBB"/>
    <w:rsid w:val="00BA4F19"/>
    <w:rsid w:val="00BC07DC"/>
    <w:rsid w:val="00C16D41"/>
    <w:rsid w:val="00C447B0"/>
    <w:rsid w:val="00CB495E"/>
    <w:rsid w:val="00CB5ED9"/>
    <w:rsid w:val="00D31A1C"/>
    <w:rsid w:val="00D70405"/>
    <w:rsid w:val="00D80CED"/>
    <w:rsid w:val="00DC67AF"/>
    <w:rsid w:val="00E33B1B"/>
    <w:rsid w:val="00E71040"/>
    <w:rsid w:val="00F05597"/>
    <w:rsid w:val="00F65C17"/>
    <w:rsid w:val="00F9459E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DEA6D"/>
  <w15:docId w15:val="{2A8D63A3-ACCE-483B-A5BC-29989F6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447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447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447B0"/>
    <w:rPr>
      <w:vertAlign w:val="superscript"/>
    </w:rPr>
  </w:style>
  <w:style w:type="character" w:styleId="Enfasigrassetto">
    <w:name w:val="Strong"/>
    <w:uiPriority w:val="22"/>
    <w:qFormat/>
    <w:rsid w:val="00C4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Anziutti Elena</cp:lastModifiedBy>
  <cp:revision>37</cp:revision>
  <dcterms:created xsi:type="dcterms:W3CDTF">2018-02-15T11:18:00Z</dcterms:created>
  <dcterms:modified xsi:type="dcterms:W3CDTF">2022-03-31T11:15:00Z</dcterms:modified>
</cp:coreProperties>
</file>